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CF" w:rsidRPr="00F16CCF" w:rsidRDefault="00F16CCF" w:rsidP="00F16CCF">
      <w:pPr>
        <w:widowControl w:val="0"/>
        <w:autoSpaceDE w:val="0"/>
        <w:autoSpaceDN w:val="0"/>
        <w:adjustRightInd w:val="0"/>
        <w:spacing w:after="0" w:line="240" w:lineRule="auto"/>
        <w:ind w:left="3949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Pr="00F16CC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БЕКІТЕМІН </w:t>
      </w:r>
    </w:p>
    <w:p w:rsidR="00F16CCF" w:rsidRPr="00F16CCF" w:rsidRDefault="00F16CCF" w:rsidP="00F16CCF">
      <w:pPr>
        <w:widowControl w:val="0"/>
        <w:autoSpaceDE w:val="0"/>
        <w:autoSpaceDN w:val="0"/>
        <w:adjustRightInd w:val="0"/>
        <w:spacing w:after="0" w:line="240" w:lineRule="auto"/>
        <w:ind w:left="3949" w:hanging="42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16CC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Павлодар қаласы білім беру бөлімі</w:t>
      </w:r>
    </w:p>
    <w:p w:rsidR="00F16CCF" w:rsidRPr="00F16CCF" w:rsidRDefault="00F16CCF" w:rsidP="00F16CCF">
      <w:pPr>
        <w:widowControl w:val="0"/>
        <w:autoSpaceDE w:val="0"/>
        <w:autoSpaceDN w:val="0"/>
        <w:adjustRightInd w:val="0"/>
        <w:spacing w:after="0" w:line="240" w:lineRule="auto"/>
        <w:ind w:left="3949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16CC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Pr="00F16CC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басшысының орынбасары</w:t>
      </w:r>
    </w:p>
    <w:p w:rsidR="00F16CCF" w:rsidRPr="00F16CCF" w:rsidRDefault="00F16CCF" w:rsidP="00F16CCF">
      <w:pPr>
        <w:widowControl w:val="0"/>
        <w:autoSpaceDE w:val="0"/>
        <w:autoSpaceDN w:val="0"/>
        <w:adjustRightInd w:val="0"/>
        <w:spacing w:after="0" w:line="240" w:lineRule="auto"/>
        <w:ind w:left="33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</w:t>
      </w:r>
      <w:r w:rsidRPr="00F16CC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___________Қ. Қыдралин</w:t>
      </w:r>
    </w:p>
    <w:p w:rsidR="00F16CCF" w:rsidRPr="00F16CCF" w:rsidRDefault="00F16CCF" w:rsidP="00F16CCF">
      <w:pPr>
        <w:widowControl w:val="0"/>
        <w:autoSpaceDE w:val="0"/>
        <w:autoSpaceDN w:val="0"/>
        <w:adjustRightInd w:val="0"/>
        <w:spacing w:after="0" w:line="240" w:lineRule="auto"/>
        <w:ind w:left="33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</w:t>
      </w:r>
      <w:r w:rsidRPr="00F16CC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Pr="00F16CC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жылғы «3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Pr="00F16CC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тамыз</w:t>
      </w:r>
    </w:p>
    <w:p w:rsidR="00F16CCF" w:rsidRPr="00F16CCF" w:rsidRDefault="00F16CCF" w:rsidP="005E7121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850F0" w:rsidRPr="00F16CCF" w:rsidRDefault="00B850F0" w:rsidP="005E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E7121" w:rsidRPr="00F16CCF" w:rsidRDefault="00F16CCF" w:rsidP="005E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16CC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Әдістемелік кабинеттің 2021 жылдың қыркүйек айына арналған жұмыс жоспары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241"/>
        <w:gridCol w:w="298"/>
        <w:gridCol w:w="2537"/>
        <w:gridCol w:w="283"/>
        <w:gridCol w:w="2269"/>
      </w:tblGrid>
      <w:tr w:rsidR="005E7121" w:rsidRPr="00C50302" w:rsidTr="00192518">
        <w:tc>
          <w:tcPr>
            <w:tcW w:w="15452" w:type="dxa"/>
            <w:gridSpan w:val="6"/>
          </w:tcPr>
          <w:p w:rsidR="005E7121" w:rsidRPr="003F6DB6" w:rsidRDefault="00F16CCF" w:rsidP="005E7121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4"/>
                <w:lang w:val="kk-KZ" w:eastAsia="ru-RU"/>
              </w:rPr>
              <w:t>ӘДІСТЕМЕЛІК КЕҢЕСТІҢ ЖОСПАРЫ</w:t>
            </w:r>
            <w:r w:rsidR="005E7121" w:rsidRPr="002C512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4E6A06" w:rsidRPr="004E6A06" w:rsidTr="004E6A06">
        <w:tc>
          <w:tcPr>
            <w:tcW w:w="824" w:type="dxa"/>
          </w:tcPr>
          <w:p w:rsidR="005E7121" w:rsidRPr="004E6A06" w:rsidRDefault="005E7121" w:rsidP="001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9" w:type="dxa"/>
            <w:gridSpan w:val="2"/>
          </w:tcPr>
          <w:p w:rsidR="00C64F5D" w:rsidRPr="004E6A06" w:rsidRDefault="00C64F5D" w:rsidP="00C64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A0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="00F16CCF">
              <w:rPr>
                <w:rFonts w:ascii="Times New Roman" w:hAnsi="Times New Roman"/>
                <w:sz w:val="28"/>
                <w:szCs w:val="28"/>
              </w:rPr>
              <w:t>Тамыз</w:t>
            </w:r>
            <w:proofErr w:type="spellEnd"/>
            <w:r w:rsid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>
              <w:rPr>
                <w:rFonts w:ascii="Times New Roman" w:hAnsi="Times New Roman"/>
                <w:sz w:val="28"/>
                <w:szCs w:val="28"/>
              </w:rPr>
              <w:t>секциялық</w:t>
            </w:r>
            <w:proofErr w:type="spellEnd"/>
            <w:r w:rsid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>
              <w:rPr>
                <w:rFonts w:ascii="Times New Roman" w:hAnsi="Times New Roman"/>
                <w:sz w:val="28"/>
                <w:szCs w:val="28"/>
              </w:rPr>
              <w:t>отырыстарының</w:t>
            </w:r>
            <w:proofErr w:type="spellEnd"/>
            <w:r w:rsidR="00F16C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16CCF">
              <w:rPr>
                <w:rFonts w:ascii="Times New Roman" w:hAnsi="Times New Roman"/>
                <w:sz w:val="28"/>
                <w:szCs w:val="28"/>
                <w:lang w:val="kk-KZ"/>
              </w:rPr>
              <w:t>«Ү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здік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баяндама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CCF">
              <w:rPr>
                <w:rFonts w:ascii="Times New Roman" w:hAnsi="Times New Roman"/>
                <w:sz w:val="28"/>
                <w:szCs w:val="28"/>
              </w:rPr>
              <w:t>–</w:t>
            </w:r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F16CCF">
              <w:rPr>
                <w:rFonts w:ascii="Times New Roman" w:hAnsi="Times New Roman"/>
                <w:sz w:val="28"/>
                <w:szCs w:val="28"/>
                <w:lang w:val="kk-KZ"/>
              </w:rPr>
              <w:t>» байқауының</w:t>
            </w:r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қорытындылары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="00F16C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C64F5D" w:rsidRPr="004E6A06" w:rsidRDefault="00C64F5D" w:rsidP="00C64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A0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Пән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педагогтерінің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пәндік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әдістемелік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бірлестіктерінің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шығармашылық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топтар</w:t>
            </w:r>
            <w:proofErr w:type="spellEnd"/>
            <w:r w:rsidR="00F16CCF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ың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қауымдастықтар</w:t>
            </w:r>
            <w:proofErr w:type="spellEnd"/>
            <w:r w:rsidR="00F16CCF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ың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жұмысын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ұйымдастыру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құрамын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бекіту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</w:p>
          <w:p w:rsidR="005E7121" w:rsidRPr="004E6A06" w:rsidRDefault="00C64F5D" w:rsidP="003E1B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A0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мамандармен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жұмысты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ұйымдастыру</w:t>
            </w:r>
            <w:proofErr w:type="spellEnd"/>
            <w:r w:rsidR="00F16CCF" w:rsidRPr="00F1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6CCF" w:rsidRPr="00F16CCF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5089" w:type="dxa"/>
            <w:gridSpan w:val="3"/>
          </w:tcPr>
          <w:p w:rsidR="002C163D" w:rsidRDefault="00F16CCF" w:rsidP="00FF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С.Ж.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2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Алимова </w:t>
            </w:r>
          </w:p>
          <w:p w:rsidR="002C163D" w:rsidRDefault="002C163D" w:rsidP="00FF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121" w:rsidRPr="00F16CCF" w:rsidRDefault="00F16CCF" w:rsidP="00FF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Әдіскерлер</w:t>
            </w:r>
          </w:p>
          <w:p w:rsidR="002C163D" w:rsidRDefault="002C163D" w:rsidP="00FF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63D" w:rsidRPr="004E6A06" w:rsidRDefault="00F16CCF" w:rsidP="00F1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</w:t>
            </w:r>
            <w:r w:rsidR="002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рахметова</w:t>
            </w:r>
            <w:proofErr w:type="spellEnd"/>
            <w:r w:rsidR="002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6A06" w:rsidRPr="00BF40A0" w:rsidTr="00C25F87">
        <w:tc>
          <w:tcPr>
            <w:tcW w:w="15452" w:type="dxa"/>
            <w:gridSpan w:val="6"/>
          </w:tcPr>
          <w:p w:rsidR="004E6A06" w:rsidRPr="00BF40A0" w:rsidRDefault="004E6A06" w:rsidP="00C6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6A06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II</w:t>
            </w:r>
            <w:r w:rsidRPr="004E6A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16CCF" w:rsidRPr="00F16CCF">
              <w:rPr>
                <w:rFonts w:ascii="Times New Roman" w:hAnsi="Times New Roman"/>
                <w:b/>
                <w:sz w:val="28"/>
                <w:szCs w:val="28"/>
              </w:rPr>
              <w:t>ӘДІСТЕМЕЛІК ЖҰМЫСТЫ, ЭКСПЕРИМЕНТТІК ҚЫЗМЕТТІ, ЖАС БАСШЫ МЕКТЕПТЕРІНІҢ ҚЫЗМЕТІН ҰЙЫМДАСТЫРУ ЖӘНЕ БАСҚАРУ</w:t>
            </w:r>
          </w:p>
        </w:tc>
      </w:tr>
      <w:tr w:rsidR="004E6A06" w:rsidRPr="00BF40A0" w:rsidTr="004E6A06">
        <w:tc>
          <w:tcPr>
            <w:tcW w:w="824" w:type="dxa"/>
          </w:tcPr>
          <w:p w:rsidR="004E6A06" w:rsidRPr="000D0C44" w:rsidRDefault="000D0C44" w:rsidP="001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9" w:type="dxa"/>
            <w:gridSpan w:val="2"/>
          </w:tcPr>
          <w:p w:rsidR="004E6A06" w:rsidRPr="00BF40A0" w:rsidRDefault="00F16CCF" w:rsidP="00F1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басшыларына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МДҰ </w:t>
            </w:r>
            <w:proofErr w:type="spellStart"/>
            <w:r w:rsidRPr="00F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дамыту</w:t>
            </w:r>
            <w:proofErr w:type="spellEnd"/>
            <w:r w:rsidRPr="00F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бағдарламасы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</w:t>
            </w:r>
            <w:proofErr w:type="spellStart"/>
            <w:r w:rsidRPr="00F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тұрақты-қолданыстағы</w:t>
            </w:r>
            <w:proofErr w:type="spellEnd"/>
            <w:r w:rsidRPr="00F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семинары</w:t>
            </w:r>
          </w:p>
        </w:tc>
        <w:tc>
          <w:tcPr>
            <w:tcW w:w="2820" w:type="dxa"/>
            <w:gridSpan w:val="2"/>
          </w:tcPr>
          <w:p w:rsidR="00F204F2" w:rsidRDefault="003B3D61" w:rsidP="002E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Г.Ш.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Шиндлярская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Қ. </w:t>
            </w:r>
            <w:r w:rsidR="00F20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="00F20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proofErr w:type="spellStart"/>
            <w:r w:rsidR="00F20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</w:t>
            </w:r>
            <w:proofErr w:type="spellEnd"/>
            <w:r w:rsidR="00F20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4F2" w:rsidRDefault="003B3D61" w:rsidP="003B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F20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Рахымжанова</w:t>
            </w:r>
            <w:proofErr w:type="spellEnd"/>
            <w:r w:rsidR="00F20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4E6A06" w:rsidRDefault="00F204F2" w:rsidP="002E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20.09.2021</w:t>
            </w:r>
          </w:p>
          <w:p w:rsidR="00F204F2" w:rsidRDefault="003B3D61" w:rsidP="002E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40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телефонограммасы бойынша</w:t>
            </w:r>
          </w:p>
          <w:p w:rsidR="00F204F2" w:rsidRPr="00F204F2" w:rsidRDefault="00F204F2" w:rsidP="002E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04F2" w:rsidRPr="00BF40A0" w:rsidTr="004E6A06">
        <w:tc>
          <w:tcPr>
            <w:tcW w:w="824" w:type="dxa"/>
          </w:tcPr>
          <w:p w:rsidR="00F204F2" w:rsidRPr="000D0C44" w:rsidRDefault="00F204F2" w:rsidP="001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9" w:type="dxa"/>
            <w:gridSpan w:val="2"/>
          </w:tcPr>
          <w:p w:rsidR="00F204F2" w:rsidRPr="00BF40A0" w:rsidRDefault="00F16CCF" w:rsidP="00F1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F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Жас</w:t>
            </w:r>
            <w:proofErr w:type="spellEnd"/>
            <w:r w:rsidRPr="00F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педагог </w:t>
            </w:r>
            <w:proofErr w:type="spellStart"/>
            <w:r w:rsidRPr="00F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мектебі</w:t>
            </w:r>
            <w:proofErr w:type="spellEnd"/>
            <w:r w:rsidRPr="00F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»</w:t>
            </w:r>
            <w:r w:rsidRPr="00F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F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берудегі</w:t>
            </w:r>
            <w:proofErr w:type="spellEnd"/>
            <w:r w:rsidRPr="00F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педагогикалық</w:t>
            </w:r>
            <w:proofErr w:type="spellEnd"/>
            <w:r w:rsidRPr="00F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менеджмент</w:t>
            </w:r>
          </w:p>
        </w:tc>
        <w:tc>
          <w:tcPr>
            <w:tcW w:w="2820" w:type="dxa"/>
            <w:gridSpan w:val="2"/>
          </w:tcPr>
          <w:p w:rsidR="00F204F2" w:rsidRPr="00BF40A0" w:rsidRDefault="003B3D61" w:rsidP="006B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Альмагамбетов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4F2" w:rsidRPr="003B3D61" w:rsidRDefault="003B3D61" w:rsidP="003B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BF4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Б.Д.</w:t>
            </w:r>
            <w:r w:rsidR="00F204F2" w:rsidRPr="00BF4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Ныгметова</w:t>
            </w:r>
            <w:proofErr w:type="spellEnd"/>
            <w:r w:rsidR="00F204F2" w:rsidRPr="00BF4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9" w:type="dxa"/>
          </w:tcPr>
          <w:p w:rsidR="00F204F2" w:rsidRPr="002A529E" w:rsidRDefault="003B3D61" w:rsidP="006B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F204F2" w:rsidRPr="00BF40A0" w:rsidTr="004E6A06">
        <w:tc>
          <w:tcPr>
            <w:tcW w:w="824" w:type="dxa"/>
          </w:tcPr>
          <w:p w:rsidR="00F204F2" w:rsidRPr="000D0C44" w:rsidRDefault="00F204F2" w:rsidP="001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9" w:type="dxa"/>
            <w:gridSpan w:val="2"/>
          </w:tcPr>
          <w:p w:rsidR="00F204F2" w:rsidRPr="00F16A01" w:rsidRDefault="00F16A01" w:rsidP="005F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Білім</w:t>
            </w:r>
            <w:proofErr w:type="spellEnd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мазмұнын</w:t>
            </w:r>
            <w:proofErr w:type="spellEnd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жаңарту</w:t>
            </w:r>
            <w:proofErr w:type="spellEnd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жағдайында</w:t>
            </w:r>
            <w:proofErr w:type="spellEnd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мектепке</w:t>
            </w:r>
            <w:proofErr w:type="spellEnd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дейінгі</w:t>
            </w:r>
            <w:proofErr w:type="spellEnd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ұйымның</w:t>
            </w:r>
            <w:proofErr w:type="spellEnd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жас</w:t>
            </w:r>
            <w:proofErr w:type="spellEnd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әдіскер</w:t>
            </w:r>
            <w:proofErr w:type="spellEnd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мектебі</w:t>
            </w:r>
            <w:proofErr w:type="spellEnd"/>
            <w:r w:rsidRPr="00F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F16A0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Нысаналы индикатор № 4 практикалық сессия </w:t>
            </w:r>
            <w:r w:rsidR="005F52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</w:t>
            </w:r>
            <w:r w:rsidRPr="00F16A0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ектепке дейінгі ұйымда оқу-тәрбие </w:t>
            </w:r>
            <w:r w:rsidR="005F52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үдерісін</w:t>
            </w:r>
            <w:r w:rsidRPr="00F16A0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жоспарлау</w:t>
            </w:r>
            <w:r w:rsidR="005F52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2820" w:type="dxa"/>
            <w:gridSpan w:val="2"/>
          </w:tcPr>
          <w:p w:rsidR="00F204F2" w:rsidRDefault="00F204F2" w:rsidP="0067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Нургалиева Н.К. </w:t>
            </w:r>
            <w:proofErr w:type="spellStart"/>
            <w:r w:rsidRPr="00BF4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Рахымжанова</w:t>
            </w:r>
            <w:proofErr w:type="spellEnd"/>
            <w:r w:rsidRPr="00BF4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К.М.</w:t>
            </w:r>
          </w:p>
        </w:tc>
        <w:tc>
          <w:tcPr>
            <w:tcW w:w="2269" w:type="dxa"/>
          </w:tcPr>
          <w:p w:rsidR="00F204F2" w:rsidRDefault="00F204F2" w:rsidP="0067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2-3 </w:t>
            </w:r>
            <w:r w:rsidR="003B3D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2021</w:t>
            </w:r>
          </w:p>
          <w:p w:rsidR="00F204F2" w:rsidRPr="00611F11" w:rsidRDefault="00F204F2" w:rsidP="0067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204F2" w:rsidRPr="00BF40A0" w:rsidTr="004E6A06">
        <w:tc>
          <w:tcPr>
            <w:tcW w:w="824" w:type="dxa"/>
          </w:tcPr>
          <w:p w:rsidR="00F204F2" w:rsidRPr="000D0C44" w:rsidRDefault="00F204F2" w:rsidP="001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39" w:type="dxa"/>
            <w:gridSpan w:val="2"/>
          </w:tcPr>
          <w:p w:rsidR="00F204F2" w:rsidRPr="004E6A06" w:rsidRDefault="005F525B" w:rsidP="00C64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Тәжірибелік-эксперименттік</w:t>
            </w:r>
            <w:proofErr w:type="spellEnd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жұмысқа</w:t>
            </w:r>
            <w:proofErr w:type="spellEnd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мектептегі</w:t>
            </w:r>
            <w:proofErr w:type="spellEnd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әдістемелік</w:t>
            </w:r>
            <w:proofErr w:type="spellEnd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жұмысқа</w:t>
            </w:r>
            <w:proofErr w:type="spellEnd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жетекшілік</w:t>
            </w:r>
            <w:proofErr w:type="spellEnd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ететін</w:t>
            </w:r>
            <w:proofErr w:type="spellEnd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оқу-тәрбие</w:t>
            </w:r>
            <w:proofErr w:type="spellEnd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жұмысы</w:t>
            </w:r>
            <w:proofErr w:type="spellEnd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орынбасарларының</w:t>
            </w:r>
            <w:proofErr w:type="spellEnd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есептері</w:t>
            </w:r>
            <w:proofErr w:type="spellEnd"/>
            <w:r w:rsidRPr="005F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3B3D61" w:rsidRPr="003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OER </w:t>
            </w:r>
            <w:proofErr w:type="spellStart"/>
            <w:r w:rsidR="003B3D61" w:rsidRPr="003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жоспарлау</w:t>
            </w:r>
            <w:proofErr w:type="spellEnd"/>
            <w:r w:rsidR="003B3D61" w:rsidRPr="003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3D61" w:rsidRPr="003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="003B3D61" w:rsidRPr="003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3D61" w:rsidRPr="003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="003B3D61" w:rsidRPr="003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3D61" w:rsidRPr="003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жылға</w:t>
            </w:r>
            <w:proofErr w:type="spellEnd"/>
            <w:r w:rsidR="003B3D61" w:rsidRPr="003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3D61" w:rsidRPr="003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</w:p>
        </w:tc>
        <w:tc>
          <w:tcPr>
            <w:tcW w:w="2820" w:type="dxa"/>
            <w:gridSpan w:val="2"/>
          </w:tcPr>
          <w:p w:rsidR="00F204F2" w:rsidRPr="00BF40A0" w:rsidRDefault="003B3D61" w:rsidP="003B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Г.Ш.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F20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Шиндлярская</w:t>
            </w:r>
            <w:proofErr w:type="spellEnd"/>
            <w:r w:rsidR="00F20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F204F2" w:rsidRPr="00331C48" w:rsidRDefault="00416061" w:rsidP="00C6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20-21.</w:t>
            </w:r>
            <w:r w:rsidR="00F204F2" w:rsidRPr="0033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09.2021</w:t>
            </w:r>
          </w:p>
          <w:p w:rsidR="00F204F2" w:rsidRPr="00BF40A0" w:rsidRDefault="003B3D61" w:rsidP="00C6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F204F2" w:rsidRPr="00361B6C" w:rsidTr="00192518">
        <w:tc>
          <w:tcPr>
            <w:tcW w:w="15452" w:type="dxa"/>
            <w:gridSpan w:val="6"/>
          </w:tcPr>
          <w:p w:rsidR="00361B6C" w:rsidRPr="00361B6C" w:rsidRDefault="00F204F2" w:rsidP="00361B6C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</w:pPr>
            <w:r w:rsidRPr="00F75845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</w:t>
            </w: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</w:t>
            </w:r>
            <w:r w:rsidRPr="00F75845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</w:t>
            </w:r>
            <w:r w:rsidRPr="00F75845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.</w:t>
            </w:r>
            <w:r w:rsidRPr="00704A5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 </w:t>
            </w:r>
            <w:r w:rsidR="00361B6C" w:rsidRPr="00361B6C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 xml:space="preserve">КӘСІБИ ӘДІСТЕМЕЛІК ЖӘНЕ ШЫҒАРМАШЫЛЫҚ БІРЛЕСТІКТЕРДІҢ ҚЫЗМЕТІН ҰЙЫМДАСТЫРУ, </w:t>
            </w:r>
          </w:p>
          <w:p w:rsidR="00F204F2" w:rsidRPr="00361B6C" w:rsidRDefault="00361B6C" w:rsidP="00361B6C">
            <w:pPr>
              <w:tabs>
                <w:tab w:val="left" w:pos="360"/>
              </w:tabs>
              <w:suppressAutoHyphens/>
              <w:spacing w:after="0" w:line="240" w:lineRule="auto"/>
              <w:ind w:firstLine="68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361B6C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lastRenderedPageBreak/>
              <w:t>ЖАЛПЫ ОРТА БІЛІМ БЕРУ</w:t>
            </w: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 xml:space="preserve">ДІ </w:t>
            </w:r>
            <w:r w:rsidRPr="00361B6C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НҰСҚАУЛЫҚ-ӘДІСТЕМЕЛІК ҚЫЗМЕТ</w:t>
            </w: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І</w:t>
            </w:r>
          </w:p>
        </w:tc>
      </w:tr>
      <w:tr w:rsidR="00F204F2" w:rsidRPr="005E7121" w:rsidTr="00192518">
        <w:tc>
          <w:tcPr>
            <w:tcW w:w="15452" w:type="dxa"/>
            <w:gridSpan w:val="6"/>
          </w:tcPr>
          <w:p w:rsidR="00F204F2" w:rsidRPr="0077005B" w:rsidRDefault="005A2F68" w:rsidP="001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2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Білім</w:t>
            </w:r>
            <w:proofErr w:type="spellEnd"/>
            <w:r w:rsidRPr="005A2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5A2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мазмұнын</w:t>
            </w:r>
            <w:proofErr w:type="spellEnd"/>
            <w:r w:rsidRPr="005A2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жаңарту</w:t>
            </w:r>
            <w:proofErr w:type="spellEnd"/>
          </w:p>
        </w:tc>
      </w:tr>
      <w:tr w:rsidR="00F204F2" w:rsidRPr="005E7121" w:rsidTr="00192518">
        <w:tc>
          <w:tcPr>
            <w:tcW w:w="15452" w:type="dxa"/>
            <w:gridSpan w:val="6"/>
          </w:tcPr>
          <w:p w:rsidR="00F204F2" w:rsidRPr="0077005B" w:rsidRDefault="00F204F2" w:rsidP="001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С</w:t>
            </w:r>
            <w:proofErr w:type="spellStart"/>
            <w:r w:rsidR="005A2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еминарлар</w:t>
            </w:r>
            <w:proofErr w:type="spellEnd"/>
          </w:p>
        </w:tc>
      </w:tr>
      <w:tr w:rsidR="00F204F2" w:rsidRPr="005E7121" w:rsidTr="00416061">
        <w:trPr>
          <w:trHeight w:val="1126"/>
        </w:trPr>
        <w:tc>
          <w:tcPr>
            <w:tcW w:w="824" w:type="dxa"/>
          </w:tcPr>
          <w:p w:rsidR="00F204F2" w:rsidRPr="00F75845" w:rsidRDefault="00F204F2" w:rsidP="002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1" w:type="dxa"/>
          </w:tcPr>
          <w:p w:rsidR="00F204F2" w:rsidRPr="00FF25CD" w:rsidRDefault="00DC7F41" w:rsidP="00DC7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Орыс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тілінде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оқытатын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мұғалімдерінің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топ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</w:t>
            </w:r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басшыларына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2835" w:type="dxa"/>
            <w:gridSpan w:val="2"/>
          </w:tcPr>
          <w:p w:rsidR="00F204F2" w:rsidRPr="00FF25CD" w:rsidRDefault="00F204F2" w:rsidP="0061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2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ABD" w:rsidRPr="00FF25C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1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.Ш. Қ</w:t>
            </w:r>
            <w:r w:rsidRPr="00FF25C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61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F25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1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F25CD">
              <w:rPr>
                <w:rFonts w:ascii="Times New Roman" w:hAnsi="Times New Roman" w:cs="Times New Roman"/>
                <w:sz w:val="28"/>
                <w:szCs w:val="28"/>
              </w:rPr>
              <w:t xml:space="preserve">азина </w:t>
            </w:r>
            <w:r w:rsidR="00614ABD" w:rsidRPr="00FF25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Ю.А.</w:t>
            </w:r>
            <w:r w:rsidRPr="00FF25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Безрукова </w:t>
            </w:r>
          </w:p>
        </w:tc>
        <w:tc>
          <w:tcPr>
            <w:tcW w:w="2552" w:type="dxa"/>
            <w:gridSpan w:val="2"/>
          </w:tcPr>
          <w:p w:rsidR="00F204F2" w:rsidRPr="00FF25CD" w:rsidRDefault="00F204F2" w:rsidP="002E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5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16.09.2021</w:t>
            </w:r>
            <w:r w:rsidRPr="00FF2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F204F2" w:rsidRPr="00FF25CD" w:rsidRDefault="00F204F2" w:rsidP="002E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25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</w:t>
            </w:r>
          </w:p>
          <w:p w:rsidR="00F204F2" w:rsidRPr="00FF25CD" w:rsidRDefault="00F204F2" w:rsidP="002E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25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№28</w:t>
            </w:r>
            <w:r w:rsidR="00092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F204F2" w:rsidRPr="005E7121" w:rsidTr="00416061">
        <w:tc>
          <w:tcPr>
            <w:tcW w:w="824" w:type="dxa"/>
          </w:tcPr>
          <w:p w:rsidR="00F204F2" w:rsidRPr="00F75845" w:rsidRDefault="00F204F2" w:rsidP="002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1" w:type="dxa"/>
          </w:tcPr>
          <w:p w:rsidR="00F204F2" w:rsidRPr="00FF25CD" w:rsidRDefault="00DC7F41" w:rsidP="00DC7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тілде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оқытатын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мұғалімдерінің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</w:t>
            </w:r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басшылары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топ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жетекшілеріне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 w:cs="Times New Roman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2835" w:type="dxa"/>
            <w:gridSpan w:val="2"/>
          </w:tcPr>
          <w:p w:rsidR="00F204F2" w:rsidRPr="00FF25CD" w:rsidRDefault="00614ABD" w:rsidP="0061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C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.Ш. Қ</w:t>
            </w:r>
            <w:r w:rsidRPr="00FF25C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F25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F25CD">
              <w:rPr>
                <w:rFonts w:ascii="Times New Roman" w:hAnsi="Times New Roman" w:cs="Times New Roman"/>
                <w:sz w:val="28"/>
                <w:szCs w:val="28"/>
              </w:rPr>
              <w:t xml:space="preserve">азина </w:t>
            </w:r>
            <w:r w:rsidRPr="00FF25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А.Р.</w:t>
            </w:r>
            <w:r w:rsidR="00F204F2" w:rsidRPr="00FF25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Хамитова </w:t>
            </w:r>
          </w:p>
        </w:tc>
        <w:tc>
          <w:tcPr>
            <w:tcW w:w="2552" w:type="dxa"/>
            <w:gridSpan w:val="2"/>
          </w:tcPr>
          <w:p w:rsidR="00F204F2" w:rsidRPr="00FF25CD" w:rsidRDefault="00F204F2" w:rsidP="002E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25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17.09.2021 </w:t>
            </w:r>
          </w:p>
          <w:p w:rsidR="00F204F2" w:rsidRPr="00FF25CD" w:rsidRDefault="00F204F2" w:rsidP="00FF2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25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16</w:t>
            </w:r>
            <w:r w:rsidR="00092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F25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  <w:p w:rsidR="00F204F2" w:rsidRPr="00FF25CD" w:rsidRDefault="000927C4" w:rsidP="00FF2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F204F2" w:rsidRPr="00FF25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№37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F204F2" w:rsidRPr="00AA5C58" w:rsidTr="00416061">
        <w:tc>
          <w:tcPr>
            <w:tcW w:w="824" w:type="dxa"/>
          </w:tcPr>
          <w:p w:rsidR="00F204F2" w:rsidRPr="00F75845" w:rsidRDefault="00F204F2" w:rsidP="002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1" w:type="dxa"/>
          </w:tcPr>
          <w:p w:rsidR="00F204F2" w:rsidRPr="00AA5C58" w:rsidRDefault="00DC7F41" w:rsidP="002E209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C7F41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DC7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/>
                <w:sz w:val="28"/>
                <w:szCs w:val="28"/>
              </w:rPr>
              <w:t>тілде</w:t>
            </w:r>
            <w:proofErr w:type="spellEnd"/>
            <w:r w:rsidRPr="00DC7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/>
                <w:sz w:val="28"/>
                <w:szCs w:val="28"/>
              </w:rPr>
              <w:t>оқытатын</w:t>
            </w:r>
            <w:proofErr w:type="spellEnd"/>
            <w:r w:rsidRPr="00DC7F41">
              <w:rPr>
                <w:rFonts w:ascii="Times New Roman" w:hAnsi="Times New Roman"/>
                <w:sz w:val="28"/>
                <w:szCs w:val="28"/>
              </w:rPr>
              <w:t xml:space="preserve"> география </w:t>
            </w:r>
            <w:proofErr w:type="spellStart"/>
            <w:r w:rsidRPr="00DC7F41">
              <w:rPr>
                <w:rFonts w:ascii="Times New Roman" w:hAnsi="Times New Roman"/>
                <w:sz w:val="28"/>
                <w:szCs w:val="28"/>
              </w:rPr>
              <w:t>мұғалімдеріне</w:t>
            </w:r>
            <w:proofErr w:type="spellEnd"/>
            <w:r w:rsidRPr="00DC7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DC7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/>
                <w:sz w:val="28"/>
                <w:szCs w:val="28"/>
              </w:rPr>
              <w:t>ұйымдастыру</w:t>
            </w:r>
            <w:proofErr w:type="spellEnd"/>
            <w:r w:rsidRPr="00DC7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2835" w:type="dxa"/>
            <w:gridSpan w:val="2"/>
          </w:tcPr>
          <w:p w:rsidR="00F204F2" w:rsidRPr="00AA5C58" w:rsidRDefault="00614ABD" w:rsidP="002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F204F2"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="00F204F2"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4F2" w:rsidRPr="00AA5C58" w:rsidRDefault="00614ABD" w:rsidP="0061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А.Е.</w:t>
            </w:r>
            <w:r w:rsidR="00F204F2" w:rsidRPr="00AA5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Елеусизова </w:t>
            </w:r>
          </w:p>
        </w:tc>
        <w:tc>
          <w:tcPr>
            <w:tcW w:w="2552" w:type="dxa"/>
            <w:gridSpan w:val="2"/>
          </w:tcPr>
          <w:p w:rsidR="00F204F2" w:rsidRPr="00AA5C58" w:rsidRDefault="00F204F2" w:rsidP="002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07.09.2021  15.00</w:t>
            </w:r>
          </w:p>
          <w:p w:rsidR="00F204F2" w:rsidRPr="00AA5C58" w:rsidRDefault="000927C4" w:rsidP="0009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интернет платформасы</w:t>
            </w:r>
          </w:p>
        </w:tc>
      </w:tr>
      <w:tr w:rsidR="00F204F2" w:rsidRPr="00AA5C58" w:rsidTr="00416061">
        <w:tc>
          <w:tcPr>
            <w:tcW w:w="824" w:type="dxa"/>
          </w:tcPr>
          <w:p w:rsidR="00F204F2" w:rsidRPr="00F75845" w:rsidRDefault="00F204F2" w:rsidP="002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1" w:type="dxa"/>
          </w:tcPr>
          <w:p w:rsidR="00F204F2" w:rsidRPr="00AA5C58" w:rsidRDefault="00DC7F41" w:rsidP="002E209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C7F41">
              <w:rPr>
                <w:rFonts w:ascii="Times New Roman" w:hAnsi="Times New Roman"/>
                <w:sz w:val="28"/>
                <w:szCs w:val="28"/>
              </w:rPr>
              <w:t>Орыс</w:t>
            </w:r>
            <w:proofErr w:type="spellEnd"/>
            <w:r w:rsidRPr="00DC7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/>
                <w:sz w:val="28"/>
                <w:szCs w:val="28"/>
              </w:rPr>
              <w:t>тілінде</w:t>
            </w:r>
            <w:proofErr w:type="spellEnd"/>
            <w:r w:rsidRPr="00DC7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/>
                <w:sz w:val="28"/>
                <w:szCs w:val="28"/>
              </w:rPr>
              <w:t>оқытатын</w:t>
            </w:r>
            <w:proofErr w:type="spellEnd"/>
            <w:r w:rsidRPr="00DC7F41">
              <w:rPr>
                <w:rFonts w:ascii="Times New Roman" w:hAnsi="Times New Roman"/>
                <w:sz w:val="28"/>
                <w:szCs w:val="28"/>
              </w:rPr>
              <w:t xml:space="preserve"> физика </w:t>
            </w:r>
            <w:proofErr w:type="spellStart"/>
            <w:r w:rsidRPr="00DC7F41">
              <w:rPr>
                <w:rFonts w:ascii="Times New Roman" w:hAnsi="Times New Roman"/>
                <w:sz w:val="28"/>
                <w:szCs w:val="28"/>
              </w:rPr>
              <w:t>мұғалімдеріне</w:t>
            </w:r>
            <w:proofErr w:type="spellEnd"/>
            <w:r w:rsidRPr="00DC7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DC7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/>
                <w:sz w:val="28"/>
                <w:szCs w:val="28"/>
              </w:rPr>
              <w:t>ұйымдастыру</w:t>
            </w:r>
            <w:proofErr w:type="spellEnd"/>
            <w:r w:rsidRPr="00DC7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F41">
              <w:rPr>
                <w:rFonts w:ascii="Times New Roman" w:hAnsi="Times New Roman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2835" w:type="dxa"/>
            <w:gridSpan w:val="2"/>
          </w:tcPr>
          <w:p w:rsidR="00614ABD" w:rsidRPr="00AA5C58" w:rsidRDefault="00614ABD" w:rsidP="0061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4F2" w:rsidRPr="00AA5C58" w:rsidRDefault="00614ABD" w:rsidP="0061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О.Ю.</w:t>
            </w:r>
            <w:r w:rsidR="00F204F2" w:rsidRPr="00AA5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Хренова</w:t>
            </w:r>
            <w:proofErr w:type="spellEnd"/>
            <w:r w:rsidR="00F204F2" w:rsidRPr="00AA5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F204F2" w:rsidRPr="00AA5C58" w:rsidRDefault="00F204F2" w:rsidP="002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A5C5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09.09.2011  15.00</w:t>
            </w: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F204F2" w:rsidRPr="00AA5C58" w:rsidRDefault="000927C4" w:rsidP="002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интернет платформасы</w:t>
            </w:r>
          </w:p>
        </w:tc>
      </w:tr>
      <w:tr w:rsidR="00F204F2" w:rsidRPr="00AA5C58" w:rsidTr="00416061">
        <w:tc>
          <w:tcPr>
            <w:tcW w:w="824" w:type="dxa"/>
          </w:tcPr>
          <w:p w:rsidR="00F204F2" w:rsidRPr="00F75845" w:rsidRDefault="00F204F2" w:rsidP="002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1" w:type="dxa"/>
          </w:tcPr>
          <w:p w:rsidR="00F204F2" w:rsidRPr="00AA5C58" w:rsidRDefault="00553DCE" w:rsidP="002E209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Оқыту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орыс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тілінде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жүргізілетін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география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пәні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мұғалімдеріне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ұйымдастыру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2835" w:type="dxa"/>
            <w:gridSpan w:val="2"/>
          </w:tcPr>
          <w:p w:rsidR="00614ABD" w:rsidRPr="00AA5C58" w:rsidRDefault="00614ABD" w:rsidP="0061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4F2" w:rsidRPr="00AA5C58" w:rsidRDefault="00614ABD" w:rsidP="0061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</w:t>
            </w:r>
            <w:r w:rsidR="00F204F2"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Барвих</w:t>
            </w:r>
            <w:proofErr w:type="spellEnd"/>
            <w:r w:rsidR="00F204F2"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F204F2" w:rsidRPr="00AA5C58" w:rsidRDefault="00F204F2" w:rsidP="002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A144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.09.2021  15.00</w:t>
            </w:r>
          </w:p>
          <w:p w:rsidR="00F204F2" w:rsidRPr="00AA5C58" w:rsidRDefault="000927C4" w:rsidP="002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интернет платформасы</w:t>
            </w:r>
          </w:p>
        </w:tc>
      </w:tr>
      <w:tr w:rsidR="00F204F2" w:rsidRPr="00AA5C58" w:rsidTr="00416061">
        <w:tc>
          <w:tcPr>
            <w:tcW w:w="824" w:type="dxa"/>
          </w:tcPr>
          <w:p w:rsidR="00F204F2" w:rsidRPr="00F75845" w:rsidRDefault="00F204F2" w:rsidP="002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41" w:type="dxa"/>
          </w:tcPr>
          <w:p w:rsidR="00F204F2" w:rsidRPr="00AA5C58" w:rsidRDefault="00553DCE" w:rsidP="002E2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тілде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оқытатын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физика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мұғалімдеріне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2835" w:type="dxa"/>
            <w:gridSpan w:val="2"/>
          </w:tcPr>
          <w:p w:rsidR="00614ABD" w:rsidRPr="00AA5C58" w:rsidRDefault="00614ABD" w:rsidP="0061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4F2" w:rsidRPr="00AA5C58" w:rsidRDefault="00614ABD" w:rsidP="0061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A5C5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А.Н.</w:t>
            </w:r>
            <w:r w:rsidR="00F204F2" w:rsidRPr="00AA5C5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Сламханова </w:t>
            </w:r>
          </w:p>
        </w:tc>
        <w:tc>
          <w:tcPr>
            <w:tcW w:w="2552" w:type="dxa"/>
            <w:gridSpan w:val="2"/>
          </w:tcPr>
          <w:p w:rsidR="00F204F2" w:rsidRPr="00AA5C58" w:rsidRDefault="00F204F2" w:rsidP="002E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A5C5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A1448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AA5C5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.09.2021   15.00</w:t>
            </w:r>
          </w:p>
          <w:p w:rsidR="00F204F2" w:rsidRPr="00AA5C58" w:rsidRDefault="000927C4" w:rsidP="002E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интернет платформасы</w:t>
            </w:r>
          </w:p>
        </w:tc>
      </w:tr>
      <w:tr w:rsidR="00F204F2" w:rsidRPr="00AA5C58" w:rsidTr="00416061">
        <w:tc>
          <w:tcPr>
            <w:tcW w:w="824" w:type="dxa"/>
          </w:tcPr>
          <w:p w:rsidR="00F204F2" w:rsidRPr="00F75845" w:rsidRDefault="00F204F2" w:rsidP="002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41" w:type="dxa"/>
          </w:tcPr>
          <w:p w:rsidR="00F204F2" w:rsidRPr="00AA5C58" w:rsidRDefault="00553DCE" w:rsidP="002E2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Орыс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тілінде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оқытатын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химия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мұғалімдеріне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2835" w:type="dxa"/>
            <w:gridSpan w:val="2"/>
          </w:tcPr>
          <w:p w:rsidR="00614ABD" w:rsidRPr="00AA5C58" w:rsidRDefault="00614ABD" w:rsidP="0061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4F2" w:rsidRPr="00AA5C58" w:rsidRDefault="00614ABD" w:rsidP="0061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A5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С.В.</w:t>
            </w:r>
            <w:r w:rsidR="00F204F2" w:rsidRPr="00AA5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Каллаи </w:t>
            </w:r>
          </w:p>
        </w:tc>
        <w:tc>
          <w:tcPr>
            <w:tcW w:w="2552" w:type="dxa"/>
            <w:gridSpan w:val="2"/>
          </w:tcPr>
          <w:p w:rsidR="00F204F2" w:rsidRPr="00AA5C58" w:rsidRDefault="00A14482" w:rsidP="002E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F204F2" w:rsidRPr="00AA5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.09.2021   </w:t>
            </w:r>
            <w:r w:rsidR="00F204F2" w:rsidRPr="00AA5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204F2" w:rsidRPr="00AA5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  <w:p w:rsidR="00F204F2" w:rsidRPr="00AA5C58" w:rsidRDefault="000927C4" w:rsidP="002E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интернет платформасы</w:t>
            </w:r>
          </w:p>
        </w:tc>
      </w:tr>
      <w:tr w:rsidR="00F204F2" w:rsidRPr="00AA5C58" w:rsidTr="00416061">
        <w:tc>
          <w:tcPr>
            <w:tcW w:w="824" w:type="dxa"/>
          </w:tcPr>
          <w:p w:rsidR="00F204F2" w:rsidRPr="00F75845" w:rsidRDefault="00F204F2" w:rsidP="002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41" w:type="dxa"/>
          </w:tcPr>
          <w:p w:rsidR="00F204F2" w:rsidRPr="00AA5C58" w:rsidRDefault="00553DCE" w:rsidP="002E2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тілде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оқытатын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химия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мұғалімдеріне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2835" w:type="dxa"/>
            <w:gridSpan w:val="2"/>
          </w:tcPr>
          <w:p w:rsidR="00614ABD" w:rsidRPr="00AA5C58" w:rsidRDefault="00614ABD" w:rsidP="0061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4F2" w:rsidRPr="00AA5C58" w:rsidRDefault="00614ABD" w:rsidP="0061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A5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="00F204F2" w:rsidRPr="00AA5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Хабдыл </w:t>
            </w:r>
          </w:p>
        </w:tc>
        <w:tc>
          <w:tcPr>
            <w:tcW w:w="2552" w:type="dxa"/>
            <w:gridSpan w:val="2"/>
          </w:tcPr>
          <w:p w:rsidR="00F204F2" w:rsidRPr="00AA5C58" w:rsidRDefault="00A14482" w:rsidP="002E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F204F2" w:rsidRPr="00AA5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.09.2021   15.00</w:t>
            </w:r>
          </w:p>
          <w:p w:rsidR="00F204F2" w:rsidRPr="00AA5C58" w:rsidRDefault="000927C4" w:rsidP="002E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интернет платформасы</w:t>
            </w:r>
          </w:p>
        </w:tc>
      </w:tr>
      <w:tr w:rsidR="00F204F2" w:rsidRPr="00AA5C58" w:rsidTr="00416061">
        <w:tc>
          <w:tcPr>
            <w:tcW w:w="824" w:type="dxa"/>
          </w:tcPr>
          <w:p w:rsidR="00F204F2" w:rsidRPr="00F75845" w:rsidRDefault="00F204F2" w:rsidP="002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41" w:type="dxa"/>
          </w:tcPr>
          <w:p w:rsidR="00F204F2" w:rsidRPr="00AA5C58" w:rsidRDefault="00553DCE" w:rsidP="002E20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тілде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оқытатын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биология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мұғалімдеріне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ұйымдастыру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2835" w:type="dxa"/>
            <w:gridSpan w:val="2"/>
          </w:tcPr>
          <w:p w:rsidR="00614ABD" w:rsidRPr="00AA5C58" w:rsidRDefault="00614ABD" w:rsidP="0061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4F2" w:rsidRPr="00AA5C58" w:rsidRDefault="00614ABD" w:rsidP="002E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Г.Б.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F204F2" w:rsidRPr="00AA5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ожабаева </w:t>
            </w:r>
          </w:p>
          <w:p w:rsidR="00F204F2" w:rsidRPr="00AA5C58" w:rsidRDefault="00F204F2" w:rsidP="002E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gridSpan w:val="2"/>
          </w:tcPr>
          <w:p w:rsidR="00F204F2" w:rsidRPr="00AA5C58" w:rsidRDefault="00A14482" w:rsidP="002E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F204F2" w:rsidRPr="00AA5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.09.2021   15.00</w:t>
            </w:r>
          </w:p>
          <w:p w:rsidR="00F204F2" w:rsidRPr="00AA5C58" w:rsidRDefault="000927C4" w:rsidP="002E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интернет платформасы</w:t>
            </w:r>
          </w:p>
        </w:tc>
      </w:tr>
      <w:tr w:rsidR="00F204F2" w:rsidRPr="00AA5C58" w:rsidTr="00416061">
        <w:tc>
          <w:tcPr>
            <w:tcW w:w="824" w:type="dxa"/>
          </w:tcPr>
          <w:p w:rsidR="00F204F2" w:rsidRPr="00F75845" w:rsidRDefault="00F204F2" w:rsidP="002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41" w:type="dxa"/>
          </w:tcPr>
          <w:p w:rsidR="00553DCE" w:rsidRPr="00553DCE" w:rsidRDefault="00553DCE" w:rsidP="00553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Орыс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тіліндегі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биология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мұғалімдеріне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ұйымдастыру</w:t>
            </w:r>
            <w:proofErr w:type="spellEnd"/>
            <w:r w:rsidRPr="0055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отырысы</w:t>
            </w:r>
            <w:proofErr w:type="spellEnd"/>
          </w:p>
          <w:p w:rsidR="00F204F2" w:rsidRPr="00AA5C58" w:rsidRDefault="00553DCE" w:rsidP="00553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DCE">
              <w:rPr>
                <w:rFonts w:ascii="Times New Roman" w:hAnsi="Times New Roman"/>
                <w:sz w:val="28"/>
                <w:szCs w:val="28"/>
              </w:rPr>
              <w:t>оқыту</w:t>
            </w:r>
            <w:proofErr w:type="spellEnd"/>
          </w:p>
        </w:tc>
        <w:tc>
          <w:tcPr>
            <w:tcW w:w="2835" w:type="dxa"/>
            <w:gridSpan w:val="2"/>
          </w:tcPr>
          <w:p w:rsidR="00614ABD" w:rsidRPr="00AA5C58" w:rsidRDefault="00614ABD" w:rsidP="0061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Pr="00AA5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4F2" w:rsidRPr="00AA5C58" w:rsidRDefault="00614ABD" w:rsidP="002E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О.Н.</w:t>
            </w:r>
            <w:r w:rsidR="005C64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204F2" w:rsidRPr="00AA5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Морозова </w:t>
            </w:r>
          </w:p>
          <w:p w:rsidR="00F204F2" w:rsidRPr="00AA5C58" w:rsidRDefault="00F204F2" w:rsidP="002E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gridSpan w:val="2"/>
          </w:tcPr>
          <w:p w:rsidR="00F204F2" w:rsidRPr="00AA5C58" w:rsidRDefault="00A14482" w:rsidP="00AA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  <w:r w:rsidR="00F204F2" w:rsidRPr="00AA5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.09.2021     </w:t>
            </w:r>
            <w:r w:rsidR="00F204F2" w:rsidRPr="00AA5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204F2" w:rsidRPr="00AA5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</w:t>
            </w:r>
            <w:r w:rsidR="00F204F2"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0927C4"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="000927C4" w:rsidRPr="00AA5C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0927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интернет </w:t>
            </w:r>
            <w:r w:rsidR="000927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платформасы</w:t>
            </w:r>
          </w:p>
        </w:tc>
      </w:tr>
      <w:tr w:rsidR="00F204F2" w:rsidRPr="005E7121" w:rsidTr="00416061">
        <w:tc>
          <w:tcPr>
            <w:tcW w:w="824" w:type="dxa"/>
          </w:tcPr>
          <w:p w:rsidR="00F204F2" w:rsidRPr="009E3134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241" w:type="dxa"/>
          </w:tcPr>
          <w:p w:rsidR="00F204F2" w:rsidRPr="009E3134" w:rsidRDefault="00553DCE" w:rsidP="00553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тілді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меңгерген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мұғалімдерінің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топтарының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</w:t>
            </w:r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басшыларына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отырысы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:rsidR="005C6495" w:rsidRDefault="005C6495" w:rsidP="0032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З.С. </w:t>
            </w:r>
            <w:r w:rsidR="00F204F2" w:rsidRPr="009E3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Алибаева </w:t>
            </w:r>
          </w:p>
          <w:p w:rsidR="00F204F2" w:rsidRDefault="005C6495" w:rsidP="0032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А.А</w:t>
            </w:r>
            <w:r w:rsidRPr="009E3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204F2" w:rsidRPr="009E3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Қайырбекова </w:t>
            </w:r>
          </w:p>
          <w:p w:rsidR="00F204F2" w:rsidRPr="009E3134" w:rsidRDefault="00F204F2" w:rsidP="0032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gridSpan w:val="2"/>
          </w:tcPr>
          <w:p w:rsidR="00F204F2" w:rsidRPr="009E3134" w:rsidRDefault="00F204F2" w:rsidP="0032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0.09.2021</w:t>
            </w:r>
            <w:r w:rsidRPr="009E3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F204F2" w:rsidRDefault="00F204F2" w:rsidP="009E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9E3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  <w:p w:rsidR="00F204F2" w:rsidRPr="009E3134" w:rsidRDefault="00F204F2" w:rsidP="00F0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14</w:t>
            </w:r>
            <w:r w:rsidR="00092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F204F2" w:rsidRPr="005E7121" w:rsidTr="00416061">
        <w:tc>
          <w:tcPr>
            <w:tcW w:w="824" w:type="dxa"/>
          </w:tcPr>
          <w:p w:rsidR="00F204F2" w:rsidRPr="009E3134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41" w:type="dxa"/>
          </w:tcPr>
          <w:p w:rsidR="00F204F2" w:rsidRPr="009E3134" w:rsidRDefault="00553DCE" w:rsidP="0055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Орыс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тілінде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оқытатын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мұғалімдерінің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шығармашы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топтарының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</w:t>
            </w:r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басшыларына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отырысы</w:t>
            </w:r>
            <w:proofErr w:type="spellEnd"/>
            <w:r w:rsidRPr="00553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:rsidR="0051464D" w:rsidRDefault="0051464D" w:rsidP="0051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З.С. Алибаева </w:t>
            </w:r>
          </w:p>
          <w:p w:rsidR="00F204F2" w:rsidRDefault="0051464D" w:rsidP="0032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204F2" w:rsidRPr="009E3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Байгулова </w:t>
            </w:r>
          </w:p>
          <w:p w:rsidR="00F204F2" w:rsidRPr="009E3134" w:rsidRDefault="00F204F2" w:rsidP="0032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F204F2" w:rsidRPr="009E3134" w:rsidRDefault="00F204F2" w:rsidP="0032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4.09.2021</w:t>
            </w:r>
          </w:p>
          <w:p w:rsidR="00F204F2" w:rsidRPr="009E3134" w:rsidRDefault="00F204F2" w:rsidP="0032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</w:t>
            </w:r>
          </w:p>
          <w:p w:rsidR="00F204F2" w:rsidRPr="009E3134" w:rsidRDefault="00F204F2" w:rsidP="009E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№5 </w:t>
            </w:r>
            <w:r w:rsidR="00092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</w:t>
            </w:r>
          </w:p>
        </w:tc>
      </w:tr>
      <w:tr w:rsidR="00F204F2" w:rsidRPr="005E7121" w:rsidTr="00416061">
        <w:tc>
          <w:tcPr>
            <w:tcW w:w="824" w:type="dxa"/>
          </w:tcPr>
          <w:p w:rsidR="00F204F2" w:rsidRPr="004E65A0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9241" w:type="dxa"/>
          </w:tcPr>
          <w:p w:rsidR="00F204F2" w:rsidRPr="00553DCE" w:rsidRDefault="00553DCE" w:rsidP="004E6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3D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және орыс тілдерінде оқытатын тарих мұғалімдерінің ӘБ басшыларына арналған ұйымдастыру отырысы</w:t>
            </w:r>
          </w:p>
        </w:tc>
        <w:tc>
          <w:tcPr>
            <w:tcW w:w="2835" w:type="dxa"/>
            <w:gridSpan w:val="2"/>
          </w:tcPr>
          <w:p w:rsidR="00F204F2" w:rsidRPr="002B480C" w:rsidRDefault="008D7023" w:rsidP="0032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80C"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80E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="00F204F2" w:rsidRPr="002B480C">
              <w:rPr>
                <w:rFonts w:ascii="Times New Roman" w:hAnsi="Times New Roman" w:cs="Times New Roman"/>
                <w:sz w:val="28"/>
                <w:szCs w:val="28"/>
              </w:rPr>
              <w:t>айсаринова</w:t>
            </w:r>
            <w:proofErr w:type="spellEnd"/>
            <w:r w:rsidR="00F204F2" w:rsidRPr="002B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4F2" w:rsidRPr="00580E56" w:rsidRDefault="00580E56" w:rsidP="0058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B480C">
              <w:rPr>
                <w:rFonts w:ascii="Times New Roman" w:hAnsi="Times New Roman" w:cs="Times New Roman"/>
                <w:sz w:val="28"/>
                <w:szCs w:val="28"/>
              </w:rPr>
              <w:t>Г.К.</w:t>
            </w:r>
            <w:r w:rsidR="00F204F2" w:rsidRPr="002B480C">
              <w:rPr>
                <w:rFonts w:ascii="Times New Roman" w:hAnsi="Times New Roman" w:cs="Times New Roman"/>
                <w:sz w:val="28"/>
                <w:szCs w:val="28"/>
              </w:rPr>
              <w:t>Кульжанов</w:t>
            </w:r>
            <w:proofErr w:type="spellEnd"/>
            <w:r w:rsidR="00F204F2" w:rsidRPr="002B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F204F2" w:rsidRPr="002B480C" w:rsidRDefault="00F204F2" w:rsidP="004E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48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24.09.2021</w:t>
            </w:r>
          </w:p>
          <w:p w:rsidR="00F204F2" w:rsidRPr="002B480C" w:rsidRDefault="00F204F2" w:rsidP="002B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48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</w:tc>
      </w:tr>
      <w:tr w:rsidR="00F204F2" w:rsidRPr="005E7121" w:rsidTr="00416061">
        <w:tc>
          <w:tcPr>
            <w:tcW w:w="824" w:type="dxa"/>
          </w:tcPr>
          <w:p w:rsidR="00F204F2" w:rsidRPr="004E65A0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9241" w:type="dxa"/>
          </w:tcPr>
          <w:p w:rsidR="00F204F2" w:rsidRPr="00553DCE" w:rsidRDefault="00553DCE" w:rsidP="004E6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3D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және орыс тілдерінде оқытатын өзін-өзі тану мұғалімдеріне арналған ұйымдастыру отырысы</w:t>
            </w:r>
          </w:p>
        </w:tc>
        <w:tc>
          <w:tcPr>
            <w:tcW w:w="2835" w:type="dxa"/>
            <w:gridSpan w:val="2"/>
          </w:tcPr>
          <w:p w:rsidR="00580E56" w:rsidRPr="002B480C" w:rsidRDefault="00580E56" w:rsidP="0058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80C"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proofErr w:type="spellStart"/>
            <w:r w:rsidRPr="002B480C">
              <w:rPr>
                <w:rFonts w:ascii="Times New Roman" w:hAnsi="Times New Roman" w:cs="Times New Roman"/>
                <w:sz w:val="28"/>
                <w:szCs w:val="28"/>
              </w:rPr>
              <w:t>айсаринова</w:t>
            </w:r>
            <w:proofErr w:type="spellEnd"/>
            <w:r w:rsidRPr="002B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4F2" w:rsidRPr="002B480C" w:rsidRDefault="00580E56" w:rsidP="0058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48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Т.В.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204F2" w:rsidRPr="002B48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Левашова </w:t>
            </w:r>
          </w:p>
        </w:tc>
        <w:tc>
          <w:tcPr>
            <w:tcW w:w="2552" w:type="dxa"/>
            <w:gridSpan w:val="2"/>
          </w:tcPr>
          <w:p w:rsidR="00F204F2" w:rsidRPr="002B480C" w:rsidRDefault="00F204F2" w:rsidP="004E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48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28.09.2021</w:t>
            </w:r>
          </w:p>
          <w:p w:rsidR="00F204F2" w:rsidRPr="002B480C" w:rsidRDefault="00F204F2" w:rsidP="002B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48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</w:tc>
      </w:tr>
      <w:tr w:rsidR="00F204F2" w:rsidRPr="00920C72" w:rsidTr="00416061">
        <w:tc>
          <w:tcPr>
            <w:tcW w:w="824" w:type="dxa"/>
          </w:tcPr>
          <w:p w:rsidR="00F204F2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9241" w:type="dxa"/>
          </w:tcPr>
          <w:p w:rsidR="00F204F2" w:rsidRPr="00920C72" w:rsidRDefault="00920C72" w:rsidP="00920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0C72">
              <w:rPr>
                <w:rFonts w:ascii="Times New Roman" w:hAnsi="Times New Roman"/>
                <w:sz w:val="28"/>
                <w:szCs w:val="24"/>
                <w:lang w:val="kk-KZ" w:eastAsia="ru-RU"/>
              </w:rPr>
              <w:t xml:space="preserve">Орыс және қазақ тілінде оқытатын мектептер үшін орыс тілі мен әдебиеті, </w:t>
            </w:r>
            <w:r>
              <w:rPr>
                <w:rFonts w:ascii="Times New Roman" w:hAnsi="Times New Roman"/>
                <w:sz w:val="28"/>
                <w:szCs w:val="24"/>
                <w:lang w:val="kk-KZ" w:eastAsia="ru-RU"/>
              </w:rPr>
              <w:t>ш</w:t>
            </w:r>
            <w:r w:rsidRPr="00920C72">
              <w:rPr>
                <w:rFonts w:ascii="Times New Roman" w:hAnsi="Times New Roman"/>
                <w:sz w:val="28"/>
                <w:szCs w:val="24"/>
                <w:lang w:val="kk-KZ" w:eastAsia="ru-RU"/>
              </w:rPr>
              <w:t xml:space="preserve">ет тілдері бағдарламалары бойынша 5-11 сыныптар үшін жоспарлау мәселелері </w:t>
            </w:r>
            <w:r>
              <w:rPr>
                <w:rFonts w:ascii="Times New Roman" w:hAnsi="Times New Roman"/>
                <w:sz w:val="28"/>
                <w:szCs w:val="24"/>
                <w:lang w:val="kk-KZ" w:eastAsia="ru-RU"/>
              </w:rPr>
              <w:t>жөніндегі</w:t>
            </w:r>
            <w:r w:rsidRPr="00920C72">
              <w:rPr>
                <w:rFonts w:ascii="Times New Roman" w:hAnsi="Times New Roman"/>
                <w:sz w:val="28"/>
                <w:szCs w:val="24"/>
                <w:lang w:val="kk-KZ" w:eastAsia="ru-RU"/>
              </w:rPr>
              <w:t xml:space="preserve"> уақытша шығармашылық топтар.</w:t>
            </w:r>
            <w:r>
              <w:rPr>
                <w:rFonts w:ascii="Times New Roman" w:hAnsi="Times New Roman"/>
                <w:sz w:val="28"/>
                <w:szCs w:val="24"/>
                <w:lang w:val="kk-KZ" w:eastAsia="ru-RU"/>
              </w:rPr>
              <w:t xml:space="preserve"> 9,11 сынып,</w:t>
            </w:r>
            <w:r w:rsidRPr="00920C72">
              <w:rPr>
                <w:rFonts w:ascii="Times New Roman" w:hAnsi="Times New Roman"/>
                <w:sz w:val="28"/>
                <w:szCs w:val="24"/>
                <w:lang w:val="kk-KZ" w:eastAsia="ru-RU"/>
              </w:rPr>
              <w:t xml:space="preserve"> ТІММЅ, PIRLS, МОДО қорытынды аттестаттау бойынша тапсырмалар жасау, олқылықтарды толтыру бойынша шығармашылық топтардың ұйымдастыру отырыстары (күрделі тақырыптар).</w:t>
            </w:r>
          </w:p>
        </w:tc>
        <w:tc>
          <w:tcPr>
            <w:tcW w:w="2835" w:type="dxa"/>
            <w:gridSpan w:val="2"/>
          </w:tcPr>
          <w:p w:rsidR="00F204F2" w:rsidRPr="00287D43" w:rsidRDefault="00580E56" w:rsidP="0058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87D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.К.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204F2" w:rsidRPr="00287D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Ильясова </w:t>
            </w:r>
          </w:p>
        </w:tc>
        <w:tc>
          <w:tcPr>
            <w:tcW w:w="2552" w:type="dxa"/>
            <w:gridSpan w:val="2"/>
          </w:tcPr>
          <w:p w:rsidR="00F204F2" w:rsidRPr="00287D43" w:rsidRDefault="000927C4" w:rsidP="000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 (қашықтықтан</w:t>
            </w:r>
            <w:r w:rsidR="00F204F2" w:rsidRPr="00287D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F204F2" w:rsidRPr="003C6049" w:rsidTr="00416061">
        <w:tc>
          <w:tcPr>
            <w:tcW w:w="824" w:type="dxa"/>
          </w:tcPr>
          <w:p w:rsidR="00F204F2" w:rsidRPr="003C6049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C604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9241" w:type="dxa"/>
          </w:tcPr>
          <w:p w:rsidR="00F204F2" w:rsidRPr="00DC2E2D" w:rsidRDefault="00DC2E2D" w:rsidP="00E4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E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Инклюзивті білім беруге жетекшілік ететін психологтарға, логопедтерге, директорлардың орынбасарларына арналған ұйымдастыру семинары</w:t>
            </w:r>
          </w:p>
        </w:tc>
        <w:tc>
          <w:tcPr>
            <w:tcW w:w="2835" w:type="dxa"/>
            <w:gridSpan w:val="2"/>
          </w:tcPr>
          <w:p w:rsidR="00F204F2" w:rsidRPr="003C6049" w:rsidRDefault="00580E56" w:rsidP="00E47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Ш.С.</w:t>
            </w:r>
            <w:r w:rsidR="00F204F2" w:rsidRPr="003C60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="00F204F2" w:rsidRPr="003C6049"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  <w:r w:rsidR="00F204F2" w:rsidRPr="003C6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4F2" w:rsidRPr="003C6049" w:rsidRDefault="00580E56" w:rsidP="0058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049">
              <w:rPr>
                <w:rFonts w:ascii="Times New Roman" w:hAnsi="Times New Roman" w:cs="Times New Roman"/>
                <w:sz w:val="28"/>
                <w:szCs w:val="28"/>
              </w:rPr>
              <w:t>А.Ф.</w:t>
            </w:r>
            <w:r w:rsidR="00F204F2" w:rsidRPr="003C6049">
              <w:rPr>
                <w:rFonts w:ascii="Times New Roman" w:hAnsi="Times New Roman" w:cs="Times New Roman"/>
                <w:sz w:val="28"/>
                <w:szCs w:val="28"/>
              </w:rPr>
              <w:t>Деревнина</w:t>
            </w:r>
            <w:proofErr w:type="spellEnd"/>
            <w:r w:rsidR="00F204F2" w:rsidRPr="003C6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F204F2" w:rsidRPr="003C6049" w:rsidRDefault="000927C4" w:rsidP="00E47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F204F2" w:rsidRPr="003C6049" w:rsidTr="00416061">
        <w:tc>
          <w:tcPr>
            <w:tcW w:w="824" w:type="dxa"/>
          </w:tcPr>
          <w:p w:rsidR="00F204F2" w:rsidRPr="003C6049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C604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9241" w:type="dxa"/>
          </w:tcPr>
          <w:p w:rsidR="00F204F2" w:rsidRPr="00DC2E2D" w:rsidRDefault="00DC2E2D" w:rsidP="00DC2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E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Педагог-психологтың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ЕББҚ ететін</w:t>
            </w:r>
            <w:r w:rsidRPr="00DC2E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оқушылардың ата-аналарымен жұмысында қолданылатын тиімді формалар мен әдістер</w:t>
            </w:r>
          </w:p>
        </w:tc>
        <w:tc>
          <w:tcPr>
            <w:tcW w:w="2835" w:type="dxa"/>
            <w:gridSpan w:val="2"/>
          </w:tcPr>
          <w:p w:rsidR="00580E56" w:rsidRPr="003C6049" w:rsidRDefault="00580E56" w:rsidP="0058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Ш.С.</w:t>
            </w:r>
            <w:r w:rsidRPr="003C60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3C6049"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  <w:r w:rsidRPr="003C6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4F2" w:rsidRPr="003C6049" w:rsidRDefault="00F204F2" w:rsidP="006B6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F204F2" w:rsidRPr="003C6049" w:rsidRDefault="000927C4" w:rsidP="00F34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F204F2" w:rsidRPr="003C6049" w:rsidTr="00416061">
        <w:tc>
          <w:tcPr>
            <w:tcW w:w="824" w:type="dxa"/>
          </w:tcPr>
          <w:p w:rsidR="00F204F2" w:rsidRPr="003C6049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C604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9241" w:type="dxa"/>
          </w:tcPr>
          <w:p w:rsidR="00F204F2" w:rsidRPr="00DC2E2D" w:rsidRDefault="00DC2E2D" w:rsidP="00DC2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E2D">
              <w:rPr>
                <w:rFonts w:ascii="Times New Roman" w:hAnsi="Times New Roman"/>
                <w:sz w:val="28"/>
                <w:szCs w:val="28"/>
                <w:lang w:val="kk-KZ"/>
              </w:rPr>
              <w:t>Инклюзивті білім бер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удің өзекті аспектілері (№36 ЖО</w:t>
            </w:r>
            <w:r w:rsidRPr="00DC2E2D">
              <w:rPr>
                <w:rFonts w:ascii="Times New Roman" w:hAnsi="Times New Roman"/>
                <w:sz w:val="28"/>
                <w:szCs w:val="28"/>
                <w:lang w:val="kk-KZ"/>
              </w:rPr>
              <w:t>М жұмыс тәжірибесінен)</w:t>
            </w:r>
          </w:p>
        </w:tc>
        <w:tc>
          <w:tcPr>
            <w:tcW w:w="2835" w:type="dxa"/>
            <w:gridSpan w:val="2"/>
          </w:tcPr>
          <w:p w:rsidR="00580E56" w:rsidRPr="003C6049" w:rsidRDefault="00580E56" w:rsidP="0058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Ш.С.</w:t>
            </w:r>
            <w:r w:rsidRPr="003C60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3C6049"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  <w:r w:rsidRPr="003C6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4F2" w:rsidRPr="003C6049" w:rsidRDefault="00F204F2" w:rsidP="006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F204F2" w:rsidRPr="003C6049" w:rsidRDefault="000927C4" w:rsidP="00F34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F204F2" w:rsidRPr="00DC2E2D" w:rsidTr="00416061">
        <w:tc>
          <w:tcPr>
            <w:tcW w:w="824" w:type="dxa"/>
          </w:tcPr>
          <w:p w:rsidR="00F204F2" w:rsidRPr="006965B1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9241" w:type="dxa"/>
          </w:tcPr>
          <w:p w:rsidR="00F204F2" w:rsidRPr="00DC2E2D" w:rsidRDefault="00DC2E2D" w:rsidP="00DC2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ЕББҚ ететін</w:t>
            </w:r>
            <w:r w:rsidRPr="00DC2E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балалар үшін тарихты оқытудағы іс-әрекеттік тә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сіл (№15 ЖОМ тарих мұғалімі Г. Ж</w:t>
            </w:r>
            <w:r w:rsidRPr="00DC2E2D">
              <w:rPr>
                <w:rFonts w:ascii="Times New Roman" w:hAnsi="Times New Roman"/>
                <w:sz w:val="28"/>
                <w:szCs w:val="28"/>
                <w:lang w:val="kk-KZ"/>
              </w:rPr>
              <w:t>. Кашенованың тәжірибесінен)</w:t>
            </w:r>
          </w:p>
        </w:tc>
        <w:tc>
          <w:tcPr>
            <w:tcW w:w="2835" w:type="dxa"/>
            <w:gridSpan w:val="2"/>
          </w:tcPr>
          <w:p w:rsidR="00F204F2" w:rsidRPr="00DC2E2D" w:rsidRDefault="00580E56" w:rsidP="0058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E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Г.Е.</w:t>
            </w:r>
            <w:r w:rsidR="00F204F2" w:rsidRPr="00DC2E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Кайсаринова </w:t>
            </w:r>
          </w:p>
        </w:tc>
        <w:tc>
          <w:tcPr>
            <w:tcW w:w="2552" w:type="dxa"/>
            <w:gridSpan w:val="2"/>
          </w:tcPr>
          <w:p w:rsidR="00F204F2" w:rsidRPr="006965B1" w:rsidRDefault="000927C4" w:rsidP="00F34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F204F2" w:rsidRPr="006965B1" w:rsidTr="00416061">
        <w:tc>
          <w:tcPr>
            <w:tcW w:w="824" w:type="dxa"/>
          </w:tcPr>
          <w:p w:rsidR="00F204F2" w:rsidRPr="00DC2E2D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C2E2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9241" w:type="dxa"/>
          </w:tcPr>
          <w:p w:rsidR="00F204F2" w:rsidRDefault="0023598F" w:rsidP="002359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23598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</w:t>
            </w:r>
            <w:r w:rsidRPr="0023598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 педагог кадрл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арының сапалық құрамын жинақтау» </w:t>
            </w:r>
            <w:r w:rsidRPr="0023598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әдіскерлеріне арналған ұйымдастыру семинары</w:t>
            </w:r>
          </w:p>
        </w:tc>
        <w:tc>
          <w:tcPr>
            <w:tcW w:w="2835" w:type="dxa"/>
            <w:gridSpan w:val="2"/>
          </w:tcPr>
          <w:p w:rsidR="00F204F2" w:rsidRPr="00BB6C75" w:rsidRDefault="00580E56" w:rsidP="00580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F204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F204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F204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алиева </w:t>
            </w:r>
          </w:p>
        </w:tc>
        <w:tc>
          <w:tcPr>
            <w:tcW w:w="2552" w:type="dxa"/>
            <w:gridSpan w:val="2"/>
          </w:tcPr>
          <w:p w:rsidR="00F204F2" w:rsidRDefault="00F204F2" w:rsidP="0067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13.09.2021</w:t>
            </w:r>
          </w:p>
          <w:p w:rsidR="00F204F2" w:rsidRPr="00BE7AFF" w:rsidRDefault="00F204F2" w:rsidP="0067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204F2" w:rsidRPr="006965B1" w:rsidTr="00416061">
        <w:tc>
          <w:tcPr>
            <w:tcW w:w="824" w:type="dxa"/>
          </w:tcPr>
          <w:p w:rsidR="00F204F2" w:rsidRPr="00F204F2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9241" w:type="dxa"/>
          </w:tcPr>
          <w:p w:rsidR="00F204F2" w:rsidRDefault="0023598F" w:rsidP="002359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23598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Инклюзивті білім беруді жүзеге асыратын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</w:t>
            </w:r>
            <w:r w:rsidRPr="0023598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 педагог кадрларының сапалық құрамының жинағын жинау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  <w:r w:rsidRPr="0023598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әдіскерлеріне арналған ұйымдастыру семинары</w:t>
            </w:r>
          </w:p>
        </w:tc>
        <w:tc>
          <w:tcPr>
            <w:tcW w:w="2835" w:type="dxa"/>
            <w:gridSpan w:val="2"/>
          </w:tcPr>
          <w:p w:rsidR="00F204F2" w:rsidRDefault="00580E56" w:rsidP="00580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.М.</w:t>
            </w:r>
            <w:r w:rsidR="00F204F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Рахымжанова</w:t>
            </w:r>
            <w:r w:rsidR="00F204F2" w:rsidRPr="00BE7AF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2552" w:type="dxa"/>
            <w:gridSpan w:val="2"/>
          </w:tcPr>
          <w:p w:rsidR="00F204F2" w:rsidRDefault="00F204F2" w:rsidP="00676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</w:t>
            </w:r>
            <w:r w:rsidRPr="00BE7AF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.09.2021</w:t>
            </w:r>
          </w:p>
          <w:p w:rsidR="00F204F2" w:rsidRPr="00BE7AFF" w:rsidRDefault="00F204F2" w:rsidP="0067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204F2" w:rsidRPr="005E7121" w:rsidTr="00192518">
        <w:tc>
          <w:tcPr>
            <w:tcW w:w="15452" w:type="dxa"/>
            <w:gridSpan w:val="6"/>
          </w:tcPr>
          <w:p w:rsidR="00F204F2" w:rsidRPr="005E7121" w:rsidRDefault="00E32661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E32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E32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іс-шаралары</w:t>
            </w:r>
            <w:proofErr w:type="spellEnd"/>
          </w:p>
        </w:tc>
      </w:tr>
      <w:tr w:rsidR="00F204F2" w:rsidRPr="00C64F5D" w:rsidTr="00416061">
        <w:trPr>
          <w:trHeight w:val="285"/>
        </w:trPr>
        <w:tc>
          <w:tcPr>
            <w:tcW w:w="824" w:type="dxa"/>
          </w:tcPr>
          <w:p w:rsidR="00F204F2" w:rsidRPr="00C64F5D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1" w:type="dxa"/>
          </w:tcPr>
          <w:p w:rsidR="00F204F2" w:rsidRPr="009E3134" w:rsidRDefault="00E32661" w:rsidP="00E326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Қала</w:t>
            </w:r>
            <w:proofErr w:type="spellEnd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және</w:t>
            </w:r>
            <w:proofErr w:type="spellEnd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облыс</w:t>
            </w:r>
            <w:proofErr w:type="spellEnd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деңгейінде</w:t>
            </w:r>
            <w:proofErr w:type="spellEnd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ЖОМ,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МДМ</w:t>
            </w:r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педагогтері</w:t>
            </w:r>
            <w:proofErr w:type="spellEnd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мен </w:t>
            </w:r>
            <w:proofErr w:type="spellStart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ұйымдарының</w:t>
            </w:r>
            <w:proofErr w:type="spellEnd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тәжірибесін</w:t>
            </w:r>
            <w:proofErr w:type="spellEnd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жинақтауға</w:t>
            </w:r>
            <w:proofErr w:type="spellEnd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өтінімдер</w:t>
            </w:r>
            <w:proofErr w:type="spellEnd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жинау</w:t>
            </w:r>
            <w:proofErr w:type="spellEnd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электрондық</w:t>
            </w:r>
            <w:proofErr w:type="spellEnd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және</w:t>
            </w:r>
            <w:proofErr w:type="spellEnd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қағаз</w:t>
            </w:r>
            <w:proofErr w:type="spellEnd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нұсқалары</w:t>
            </w:r>
            <w:proofErr w:type="spellEnd"/>
            <w:r w:rsidRPr="00E3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3"/>
          </w:tcPr>
          <w:p w:rsidR="0051464D" w:rsidRDefault="0051464D" w:rsidP="0051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З.С. Алибаева </w:t>
            </w:r>
          </w:p>
          <w:p w:rsidR="00F204F2" w:rsidRPr="009E3134" w:rsidRDefault="007838E8" w:rsidP="00D20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Н.Қ.Нұрғалиева</w:t>
            </w:r>
          </w:p>
        </w:tc>
        <w:tc>
          <w:tcPr>
            <w:tcW w:w="2269" w:type="dxa"/>
          </w:tcPr>
          <w:p w:rsidR="00F204F2" w:rsidRPr="009E3134" w:rsidRDefault="00F204F2" w:rsidP="00D20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9E3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E3134"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  <w:r w:rsidRPr="009E3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="00226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  <w:p w:rsidR="00F204F2" w:rsidRPr="009E3134" w:rsidRDefault="002264BD" w:rsidP="00D20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қашықтықтан</w:t>
            </w:r>
          </w:p>
        </w:tc>
      </w:tr>
      <w:tr w:rsidR="00F204F2" w:rsidRPr="00C64F5D" w:rsidTr="00416061">
        <w:trPr>
          <w:trHeight w:val="285"/>
        </w:trPr>
        <w:tc>
          <w:tcPr>
            <w:tcW w:w="824" w:type="dxa"/>
          </w:tcPr>
          <w:p w:rsidR="00F204F2" w:rsidRPr="00C64F5D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41" w:type="dxa"/>
          </w:tcPr>
          <w:p w:rsidR="00F204F2" w:rsidRPr="00F75845" w:rsidRDefault="00F204F2" w:rsidP="00E32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8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26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АДжТҚ</w:t>
            </w:r>
            <w:r w:rsidR="00E32661" w:rsidRPr="00E3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2661" w:rsidRPr="00E32661">
              <w:rPr>
                <w:rFonts w:ascii="Times New Roman" w:eastAsia="Calibri" w:hAnsi="Times New Roman" w:cs="Times New Roman"/>
                <w:sz w:val="28"/>
                <w:szCs w:val="28"/>
              </w:rPr>
              <w:t>оқытушыларымен</w:t>
            </w:r>
            <w:proofErr w:type="spellEnd"/>
            <w:r w:rsidR="00E32661" w:rsidRPr="00E3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2661" w:rsidRPr="00E32661">
              <w:rPr>
                <w:rFonts w:ascii="Times New Roman" w:eastAsia="Calibri" w:hAnsi="Times New Roman" w:cs="Times New Roman"/>
                <w:sz w:val="28"/>
                <w:szCs w:val="28"/>
              </w:rPr>
              <w:t>оқу-әдістемелік</w:t>
            </w:r>
            <w:proofErr w:type="spellEnd"/>
            <w:r w:rsidR="00E32661" w:rsidRPr="00E3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2661" w:rsidRPr="00E32661">
              <w:rPr>
                <w:rFonts w:ascii="Times New Roman" w:eastAsia="Calibri" w:hAnsi="Times New Roman" w:cs="Times New Roman"/>
                <w:sz w:val="28"/>
                <w:szCs w:val="28"/>
              </w:rPr>
              <w:t>жиындар</w:t>
            </w:r>
            <w:proofErr w:type="spellEnd"/>
          </w:p>
        </w:tc>
        <w:tc>
          <w:tcPr>
            <w:tcW w:w="3118" w:type="dxa"/>
            <w:gridSpan w:val="3"/>
          </w:tcPr>
          <w:p w:rsidR="00F204F2" w:rsidRPr="00F75845" w:rsidRDefault="007838E8" w:rsidP="00D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="00F204F2"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.С.</w:t>
            </w:r>
            <w:r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</w:t>
            </w:r>
            <w:proofErr w:type="spellEnd"/>
          </w:p>
          <w:p w:rsidR="00F204F2" w:rsidRPr="00F75845" w:rsidRDefault="00F204F2" w:rsidP="00D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</w:t>
            </w:r>
            <w:r w:rsidR="007838E8"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38E8"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Тайкебаев</w:t>
            </w:r>
            <w:proofErr w:type="spellEnd"/>
          </w:p>
        </w:tc>
        <w:tc>
          <w:tcPr>
            <w:tcW w:w="2269" w:type="dxa"/>
          </w:tcPr>
          <w:p w:rsidR="00F204F2" w:rsidRDefault="00F204F2" w:rsidP="00D20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08.09.2021</w:t>
            </w:r>
          </w:p>
          <w:p w:rsidR="00F204F2" w:rsidRPr="00F75845" w:rsidRDefault="00F204F2" w:rsidP="002264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226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</w:t>
            </w:r>
            <w:r w:rsidR="00416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58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10.00</w:t>
            </w:r>
          </w:p>
        </w:tc>
      </w:tr>
      <w:tr w:rsidR="00F204F2" w:rsidRPr="00C64F5D" w:rsidTr="00416061">
        <w:trPr>
          <w:trHeight w:val="285"/>
        </w:trPr>
        <w:tc>
          <w:tcPr>
            <w:tcW w:w="824" w:type="dxa"/>
          </w:tcPr>
          <w:p w:rsidR="00F204F2" w:rsidRPr="00C64F5D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1" w:type="dxa"/>
          </w:tcPr>
          <w:p w:rsidR="00F204F2" w:rsidRPr="00331C48" w:rsidRDefault="00E32661" w:rsidP="00D20D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оқытушыларымен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E32661">
              <w:rPr>
                <w:rFonts w:ascii="Times New Roman" w:eastAsia="Calibri" w:hAnsi="Times New Roman" w:cs="Times New Roman"/>
                <w:sz w:val="28"/>
                <w:szCs w:val="28"/>
              </w:rPr>
              <w:t>еминар-</w:t>
            </w:r>
            <w:proofErr w:type="spellStart"/>
            <w:r w:rsidRPr="00E32661">
              <w:rPr>
                <w:rFonts w:ascii="Times New Roman" w:eastAsia="Calibri" w:hAnsi="Times New Roman" w:cs="Times New Roman"/>
                <w:sz w:val="28"/>
                <w:szCs w:val="28"/>
              </w:rPr>
              <w:t>кеңес</w:t>
            </w:r>
            <w:proofErr w:type="spellEnd"/>
          </w:p>
        </w:tc>
        <w:tc>
          <w:tcPr>
            <w:tcW w:w="3118" w:type="dxa"/>
            <w:gridSpan w:val="3"/>
          </w:tcPr>
          <w:p w:rsidR="007838E8" w:rsidRPr="007838E8" w:rsidRDefault="007838E8" w:rsidP="007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.С. </w:t>
            </w:r>
            <w:proofErr w:type="spellStart"/>
            <w:r w:rsidRPr="00F7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F204F2" w:rsidRPr="00F75845" w:rsidRDefault="007838E8" w:rsidP="007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М.Ф.</w:t>
            </w:r>
            <w:r w:rsidR="00F20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Иванникова</w:t>
            </w:r>
            <w:proofErr w:type="spellEnd"/>
            <w:r w:rsidR="00F20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F204F2" w:rsidRDefault="00F204F2" w:rsidP="00D20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10.09.2021</w:t>
            </w:r>
          </w:p>
          <w:p w:rsidR="00F204F2" w:rsidRDefault="00F204F2" w:rsidP="00D20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4F2" w:rsidRPr="002264BD" w:rsidRDefault="00F204F2" w:rsidP="00D20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№26</w:t>
            </w:r>
            <w:r w:rsidR="00226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  <w:p w:rsidR="00F204F2" w:rsidRPr="00331C48" w:rsidRDefault="00F204F2" w:rsidP="00D20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F204F2" w:rsidRPr="005E7121" w:rsidTr="00416061">
        <w:trPr>
          <w:trHeight w:val="285"/>
        </w:trPr>
        <w:tc>
          <w:tcPr>
            <w:tcW w:w="824" w:type="dxa"/>
          </w:tcPr>
          <w:p w:rsidR="00F204F2" w:rsidRPr="005E7121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1" w:type="dxa"/>
          </w:tcPr>
          <w:p w:rsidR="00F204F2" w:rsidRPr="006965B1" w:rsidRDefault="00E32661" w:rsidP="00783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2661">
              <w:rPr>
                <w:rFonts w:ascii="Times New Roman" w:hAnsi="Times New Roman"/>
                <w:sz w:val="28"/>
                <w:szCs w:val="28"/>
              </w:rPr>
              <w:t>Курстық</w:t>
            </w:r>
            <w:proofErr w:type="spellEnd"/>
            <w:r w:rsidRPr="00E32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/>
                <w:sz w:val="28"/>
                <w:szCs w:val="28"/>
              </w:rPr>
              <w:t>даярлыққа</w:t>
            </w:r>
            <w:proofErr w:type="spellEnd"/>
            <w:r w:rsidRPr="00E32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E32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/>
                <w:sz w:val="28"/>
                <w:szCs w:val="28"/>
              </w:rPr>
              <w:t>педагогтердің</w:t>
            </w:r>
            <w:proofErr w:type="spellEnd"/>
            <w:r w:rsidRPr="00E32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/>
                <w:sz w:val="28"/>
                <w:szCs w:val="28"/>
              </w:rPr>
              <w:t>сапалық</w:t>
            </w:r>
            <w:proofErr w:type="spellEnd"/>
            <w:r w:rsidRPr="00E32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/>
                <w:sz w:val="28"/>
                <w:szCs w:val="28"/>
              </w:rPr>
              <w:t>құрамы</w:t>
            </w:r>
            <w:proofErr w:type="spellEnd"/>
            <w:r w:rsidRPr="00E32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/>
                <w:sz w:val="28"/>
                <w:szCs w:val="28"/>
              </w:rPr>
              <w:t>базасының</w:t>
            </w:r>
            <w:proofErr w:type="spellEnd"/>
            <w:r w:rsidRPr="00E32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2661">
              <w:rPr>
                <w:rFonts w:ascii="Times New Roman" w:hAnsi="Times New Roman"/>
                <w:sz w:val="28"/>
                <w:szCs w:val="28"/>
              </w:rPr>
              <w:t>жиынтығы</w:t>
            </w:r>
            <w:proofErr w:type="spellEnd"/>
            <w:r w:rsidRPr="00E32661">
              <w:rPr>
                <w:rFonts w:ascii="Times New Roman" w:hAnsi="Times New Roman"/>
                <w:sz w:val="28"/>
                <w:szCs w:val="28"/>
              </w:rPr>
              <w:t xml:space="preserve"> (телефонограмма </w:t>
            </w:r>
            <w:proofErr w:type="spellStart"/>
            <w:r w:rsidRPr="00E32661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E32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8E8">
              <w:rPr>
                <w:rFonts w:ascii="Times New Roman" w:hAnsi="Times New Roman"/>
                <w:sz w:val="28"/>
                <w:szCs w:val="28"/>
                <w:lang w:val="kk-KZ"/>
              </w:rPr>
              <w:t>форма</w:t>
            </w:r>
            <w:r w:rsidRPr="00E326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3"/>
          </w:tcPr>
          <w:p w:rsidR="00F204F2" w:rsidRPr="006965B1" w:rsidRDefault="007838E8" w:rsidP="00783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5B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6965B1">
              <w:rPr>
                <w:rFonts w:ascii="Times New Roman" w:hAnsi="Times New Roman"/>
                <w:sz w:val="28"/>
                <w:szCs w:val="28"/>
              </w:rPr>
              <w:t>Ж.</w:t>
            </w:r>
            <w:r w:rsidR="00F204F2" w:rsidRPr="006965B1">
              <w:rPr>
                <w:rFonts w:ascii="Times New Roman" w:hAnsi="Times New Roman"/>
                <w:sz w:val="28"/>
                <w:szCs w:val="28"/>
              </w:rPr>
              <w:t>Алимова</w:t>
            </w:r>
            <w:proofErr w:type="spellEnd"/>
            <w:r w:rsidR="00F204F2" w:rsidRPr="00696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F204F2" w:rsidRPr="006965B1" w:rsidRDefault="00F204F2" w:rsidP="002F2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10.09.2021</w:t>
            </w:r>
          </w:p>
          <w:p w:rsidR="00F204F2" w:rsidRPr="006965B1" w:rsidRDefault="00F204F2" w:rsidP="002F2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04F2" w:rsidRPr="005E7121" w:rsidTr="00416061">
        <w:trPr>
          <w:trHeight w:val="576"/>
        </w:trPr>
        <w:tc>
          <w:tcPr>
            <w:tcW w:w="824" w:type="dxa"/>
          </w:tcPr>
          <w:p w:rsidR="00F204F2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1" w:type="dxa"/>
          </w:tcPr>
          <w:p w:rsidR="00F204F2" w:rsidRPr="00FD07FE" w:rsidRDefault="007838E8" w:rsidP="00783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>Қаланың</w:t>
            </w:r>
            <w:proofErr w:type="spellEnd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>қосымша</w:t>
            </w:r>
            <w:proofErr w:type="spellEnd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>мекемелерінде</w:t>
            </w:r>
            <w:proofErr w:type="spellEnd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жаңғыру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>бағдарламасы</w:t>
            </w:r>
            <w:proofErr w:type="spellEnd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>аясында</w:t>
            </w:r>
            <w:proofErr w:type="spellEnd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>жобаларды</w:t>
            </w:r>
            <w:proofErr w:type="spellEnd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spellEnd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8E8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3118" w:type="dxa"/>
            <w:gridSpan w:val="3"/>
          </w:tcPr>
          <w:p w:rsidR="00F204F2" w:rsidRPr="00CC3CA2" w:rsidRDefault="007838E8" w:rsidP="007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Р.А.</w:t>
            </w:r>
            <w:r w:rsidR="00F204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Мусажанова </w:t>
            </w:r>
          </w:p>
        </w:tc>
        <w:tc>
          <w:tcPr>
            <w:tcW w:w="2269" w:type="dxa"/>
          </w:tcPr>
          <w:p w:rsidR="00F204F2" w:rsidRPr="00EA5380" w:rsidRDefault="002264BD" w:rsidP="0022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сайын</w:t>
            </w:r>
            <w:r w:rsidR="00F204F2" w:rsidRPr="00EA53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-не дейін</w:t>
            </w:r>
          </w:p>
        </w:tc>
      </w:tr>
      <w:tr w:rsidR="00F204F2" w:rsidRPr="005E7121" w:rsidTr="00416061">
        <w:trPr>
          <w:trHeight w:val="285"/>
        </w:trPr>
        <w:tc>
          <w:tcPr>
            <w:tcW w:w="824" w:type="dxa"/>
          </w:tcPr>
          <w:p w:rsidR="00F204F2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41" w:type="dxa"/>
          </w:tcPr>
          <w:p w:rsidR="00F204F2" w:rsidRPr="00CC3CA2" w:rsidRDefault="007838E8" w:rsidP="007838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7838E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Менің отаным-Қазақстан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7838E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туристік экспедициялық жасақтар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</w:t>
            </w:r>
            <w:r w:rsidRPr="007838E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ың республикалық слеті</w:t>
            </w:r>
          </w:p>
        </w:tc>
        <w:tc>
          <w:tcPr>
            <w:tcW w:w="3118" w:type="dxa"/>
            <w:gridSpan w:val="3"/>
          </w:tcPr>
          <w:p w:rsidR="00F204F2" w:rsidRDefault="007838E8" w:rsidP="00165F5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Р.А.Мусажанова</w:t>
            </w:r>
          </w:p>
        </w:tc>
        <w:tc>
          <w:tcPr>
            <w:tcW w:w="2269" w:type="dxa"/>
          </w:tcPr>
          <w:p w:rsidR="00F204F2" w:rsidRPr="00CC3CA2" w:rsidRDefault="00F204F2" w:rsidP="0067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50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850F0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26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 өтінім жинау</w:t>
            </w:r>
          </w:p>
        </w:tc>
      </w:tr>
      <w:tr w:rsidR="00F204F2" w:rsidRPr="005E7121" w:rsidTr="00416061">
        <w:trPr>
          <w:trHeight w:val="285"/>
        </w:trPr>
        <w:tc>
          <w:tcPr>
            <w:tcW w:w="824" w:type="dxa"/>
          </w:tcPr>
          <w:p w:rsidR="00F204F2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41" w:type="dxa"/>
          </w:tcPr>
          <w:p w:rsidR="00F204F2" w:rsidRPr="00AC1439" w:rsidRDefault="007838E8" w:rsidP="007838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7838E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Бояулар құпиясы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7838E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республикалық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</w:t>
            </w:r>
            <w:r w:rsidRPr="007838E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ас суретшілер байқауы</w:t>
            </w:r>
          </w:p>
        </w:tc>
        <w:tc>
          <w:tcPr>
            <w:tcW w:w="3118" w:type="dxa"/>
            <w:gridSpan w:val="3"/>
          </w:tcPr>
          <w:p w:rsidR="00F204F2" w:rsidRDefault="007838E8" w:rsidP="00165F5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Р.А.Мусажанова</w:t>
            </w:r>
          </w:p>
        </w:tc>
        <w:tc>
          <w:tcPr>
            <w:tcW w:w="2269" w:type="dxa"/>
          </w:tcPr>
          <w:p w:rsidR="00F204F2" w:rsidRPr="00195693" w:rsidRDefault="00F204F2" w:rsidP="0067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50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B850F0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26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26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 өтінім жинау</w:t>
            </w:r>
          </w:p>
        </w:tc>
      </w:tr>
      <w:tr w:rsidR="00F204F2" w:rsidRPr="005E7121" w:rsidTr="00416061">
        <w:trPr>
          <w:trHeight w:val="285"/>
        </w:trPr>
        <w:tc>
          <w:tcPr>
            <w:tcW w:w="824" w:type="dxa"/>
          </w:tcPr>
          <w:p w:rsidR="00F204F2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41" w:type="dxa"/>
          </w:tcPr>
          <w:p w:rsidR="00F204F2" w:rsidRPr="00CC3CA2" w:rsidRDefault="007838E8" w:rsidP="007838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7838E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Ұлы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</w:t>
            </w:r>
            <w:r w:rsidRPr="007838E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табысқа алғашқы қадам» р</w:t>
            </w:r>
            <w:r w:rsidRPr="007838E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еспубликалық инновациялық идеялар байқауы</w:t>
            </w:r>
          </w:p>
        </w:tc>
        <w:tc>
          <w:tcPr>
            <w:tcW w:w="3118" w:type="dxa"/>
            <w:gridSpan w:val="3"/>
          </w:tcPr>
          <w:p w:rsidR="00F204F2" w:rsidRDefault="007838E8" w:rsidP="00165F5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Р.А.Мусажанова</w:t>
            </w:r>
          </w:p>
        </w:tc>
        <w:tc>
          <w:tcPr>
            <w:tcW w:w="2269" w:type="dxa"/>
          </w:tcPr>
          <w:p w:rsidR="00F204F2" w:rsidRPr="00F75845" w:rsidRDefault="00F204F2" w:rsidP="006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B850F0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26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26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 өтінім жинау</w:t>
            </w:r>
          </w:p>
        </w:tc>
      </w:tr>
      <w:tr w:rsidR="00F204F2" w:rsidRPr="005E7121" w:rsidTr="00416061">
        <w:trPr>
          <w:trHeight w:val="285"/>
        </w:trPr>
        <w:tc>
          <w:tcPr>
            <w:tcW w:w="824" w:type="dxa"/>
          </w:tcPr>
          <w:p w:rsidR="00F204F2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41" w:type="dxa"/>
          </w:tcPr>
          <w:p w:rsidR="00F204F2" w:rsidRPr="00CC3CA2" w:rsidRDefault="007838E8" w:rsidP="007838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«Театрдың ғажайып әлемі» т</w:t>
            </w:r>
            <w:r w:rsidRPr="007838E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еатр өнерінің </w:t>
            </w:r>
            <w:r w:rsidRPr="007838E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республикалық фестиваль-байқауы</w:t>
            </w:r>
          </w:p>
        </w:tc>
        <w:tc>
          <w:tcPr>
            <w:tcW w:w="3118" w:type="dxa"/>
            <w:gridSpan w:val="3"/>
          </w:tcPr>
          <w:p w:rsidR="00F204F2" w:rsidRDefault="007838E8" w:rsidP="00165F5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Р.А.Мусажанова</w:t>
            </w:r>
          </w:p>
        </w:tc>
        <w:tc>
          <w:tcPr>
            <w:tcW w:w="2269" w:type="dxa"/>
          </w:tcPr>
          <w:p w:rsidR="00F204F2" w:rsidRPr="00F75845" w:rsidRDefault="00F204F2" w:rsidP="006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B850F0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26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26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 өтінім жинау</w:t>
            </w:r>
          </w:p>
        </w:tc>
      </w:tr>
      <w:tr w:rsidR="00F204F2" w:rsidRPr="005E7121" w:rsidTr="00192518">
        <w:trPr>
          <w:trHeight w:val="362"/>
        </w:trPr>
        <w:tc>
          <w:tcPr>
            <w:tcW w:w="15452" w:type="dxa"/>
            <w:gridSpan w:val="6"/>
          </w:tcPr>
          <w:p w:rsidR="00F204F2" w:rsidRPr="002264BD" w:rsidRDefault="00F204F2" w:rsidP="002264B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F758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704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F758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</w:t>
            </w:r>
            <w:r w:rsidR="00226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АЛАР</w:t>
            </w:r>
            <w:r w:rsidRPr="00F758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226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БАЙҚАУЛАР</w:t>
            </w:r>
          </w:p>
        </w:tc>
      </w:tr>
      <w:tr w:rsidR="00F204F2" w:rsidRPr="00704A5B" w:rsidTr="004E6A06">
        <w:tc>
          <w:tcPr>
            <w:tcW w:w="824" w:type="dxa"/>
          </w:tcPr>
          <w:p w:rsidR="00F204F2" w:rsidRPr="00704A5B" w:rsidRDefault="00F204F2" w:rsidP="003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04A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39" w:type="dxa"/>
            <w:gridSpan w:val="2"/>
          </w:tcPr>
          <w:p w:rsidR="00F204F2" w:rsidRPr="00F75845" w:rsidRDefault="002264BD" w:rsidP="002264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2264BD">
              <w:rPr>
                <w:rFonts w:ascii="Times New Roman" w:hAnsi="Times New Roman" w:cs="Times New Roman"/>
                <w:bCs/>
                <w:sz w:val="28"/>
                <w:szCs w:val="28"/>
              </w:rPr>
              <w:t>БМП-2021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2264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264BD">
              <w:rPr>
                <w:rFonts w:ascii="Times New Roman" w:hAnsi="Times New Roman" w:cs="Times New Roman"/>
                <w:bCs/>
                <w:sz w:val="28"/>
                <w:szCs w:val="28"/>
              </w:rPr>
              <w:t>облыстық</w:t>
            </w:r>
            <w:proofErr w:type="spellEnd"/>
            <w:r w:rsidRPr="002264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264BD">
              <w:rPr>
                <w:rFonts w:ascii="Times New Roman" w:hAnsi="Times New Roman" w:cs="Times New Roman"/>
                <w:bCs/>
                <w:sz w:val="28"/>
                <w:szCs w:val="28"/>
              </w:rPr>
              <w:t>байқауына</w:t>
            </w:r>
            <w:proofErr w:type="spellEnd"/>
            <w:r w:rsidRPr="002264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264BD">
              <w:rPr>
                <w:rFonts w:ascii="Times New Roman" w:hAnsi="Times New Roman" w:cs="Times New Roman"/>
                <w:bCs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2820" w:type="dxa"/>
            <w:gridSpan w:val="2"/>
          </w:tcPr>
          <w:p w:rsidR="00F204F2" w:rsidRPr="00F75845" w:rsidRDefault="007838E8" w:rsidP="00AD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Н.Қ.Нұрғалиева</w:t>
            </w:r>
          </w:p>
        </w:tc>
        <w:tc>
          <w:tcPr>
            <w:tcW w:w="2269" w:type="dxa"/>
          </w:tcPr>
          <w:p w:rsidR="00F204F2" w:rsidRPr="00F75845" w:rsidRDefault="00F204F2" w:rsidP="00AD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07- 09.09.2021</w:t>
            </w:r>
          </w:p>
        </w:tc>
      </w:tr>
    </w:tbl>
    <w:p w:rsidR="00BE7AFF" w:rsidRDefault="00BE7AFF" w:rsidP="009E3134">
      <w:pPr>
        <w:jc w:val="center"/>
        <w:rPr>
          <w:rFonts w:ascii="Times New Roman" w:hAnsi="Times New Roman" w:cs="Times New Roman"/>
          <w:b/>
          <w:sz w:val="28"/>
        </w:rPr>
      </w:pPr>
    </w:p>
    <w:p w:rsidR="00267FDC" w:rsidRPr="00BE7AFF" w:rsidRDefault="002264BD" w:rsidP="009E313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264BD">
        <w:rPr>
          <w:rFonts w:ascii="Times New Roman" w:hAnsi="Times New Roman" w:cs="Times New Roman"/>
          <w:b/>
          <w:sz w:val="28"/>
        </w:rPr>
        <w:t>Әдістемелік</w:t>
      </w:r>
      <w:proofErr w:type="spellEnd"/>
      <w:r w:rsidRPr="002264BD">
        <w:rPr>
          <w:rFonts w:ascii="Times New Roman" w:hAnsi="Times New Roman" w:cs="Times New Roman"/>
          <w:b/>
          <w:sz w:val="28"/>
        </w:rPr>
        <w:t xml:space="preserve"> кабинет</w:t>
      </w:r>
      <w:r>
        <w:rPr>
          <w:rFonts w:ascii="Times New Roman" w:hAnsi="Times New Roman" w:cs="Times New Roman"/>
          <w:b/>
          <w:sz w:val="28"/>
          <w:lang w:val="kk-KZ"/>
        </w:rPr>
        <w:t>тің</w:t>
      </w:r>
      <w:r w:rsidRPr="002264B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264BD">
        <w:rPr>
          <w:rFonts w:ascii="Times New Roman" w:hAnsi="Times New Roman" w:cs="Times New Roman"/>
          <w:b/>
          <w:sz w:val="28"/>
        </w:rPr>
        <w:t>меңгерушісі</w:t>
      </w:r>
      <w:proofErr w:type="spellEnd"/>
      <w:r w:rsidRPr="002264B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</w:t>
      </w:r>
      <w:r w:rsidRPr="00BE7AFF">
        <w:rPr>
          <w:rFonts w:ascii="Times New Roman" w:hAnsi="Times New Roman" w:cs="Times New Roman"/>
          <w:b/>
          <w:sz w:val="28"/>
        </w:rPr>
        <w:t>Г.Ш.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bookmarkStart w:id="0" w:name="_GoBack"/>
      <w:bookmarkEnd w:id="0"/>
      <w:proofErr w:type="spellStart"/>
      <w:r w:rsidR="00BE7AFF" w:rsidRPr="00BE7AFF">
        <w:rPr>
          <w:rFonts w:ascii="Times New Roman" w:hAnsi="Times New Roman" w:cs="Times New Roman"/>
          <w:b/>
          <w:sz w:val="28"/>
        </w:rPr>
        <w:t>Шиндлярская</w:t>
      </w:r>
      <w:proofErr w:type="spellEnd"/>
      <w:r w:rsidR="00BE7AFF" w:rsidRPr="00BE7AFF">
        <w:rPr>
          <w:rFonts w:ascii="Times New Roman" w:hAnsi="Times New Roman" w:cs="Times New Roman"/>
          <w:b/>
          <w:sz w:val="28"/>
        </w:rPr>
        <w:t xml:space="preserve"> </w:t>
      </w:r>
    </w:p>
    <w:sectPr w:rsidR="00267FDC" w:rsidRPr="00BE7AFF" w:rsidSect="007E32AE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08B"/>
    <w:multiLevelType w:val="hybridMultilevel"/>
    <w:tmpl w:val="A7E2387C"/>
    <w:lvl w:ilvl="0" w:tplc="63E4A6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ACE"/>
    <w:rsid w:val="00012B04"/>
    <w:rsid w:val="00080BF9"/>
    <w:rsid w:val="000927C4"/>
    <w:rsid w:val="000D0C44"/>
    <w:rsid w:val="000F296F"/>
    <w:rsid w:val="00165F57"/>
    <w:rsid w:val="001B3CC1"/>
    <w:rsid w:val="002264BD"/>
    <w:rsid w:val="00233CD5"/>
    <w:rsid w:val="0023598F"/>
    <w:rsid w:val="0026523C"/>
    <w:rsid w:val="00267FDC"/>
    <w:rsid w:val="00276901"/>
    <w:rsid w:val="00287D43"/>
    <w:rsid w:val="002A529E"/>
    <w:rsid w:val="002B480C"/>
    <w:rsid w:val="002C163D"/>
    <w:rsid w:val="002E2095"/>
    <w:rsid w:val="003278F9"/>
    <w:rsid w:val="00331C48"/>
    <w:rsid w:val="00361B6C"/>
    <w:rsid w:val="0038129C"/>
    <w:rsid w:val="003B3D61"/>
    <w:rsid w:val="003C6049"/>
    <w:rsid w:val="003E1B31"/>
    <w:rsid w:val="00416061"/>
    <w:rsid w:val="004E65A0"/>
    <w:rsid w:val="004E6A06"/>
    <w:rsid w:val="0051464D"/>
    <w:rsid w:val="00553DCE"/>
    <w:rsid w:val="00562CA1"/>
    <w:rsid w:val="00580E56"/>
    <w:rsid w:val="005A2F68"/>
    <w:rsid w:val="005C6495"/>
    <w:rsid w:val="005E7121"/>
    <w:rsid w:val="005F525B"/>
    <w:rsid w:val="006051D1"/>
    <w:rsid w:val="00611F11"/>
    <w:rsid w:val="00614ABD"/>
    <w:rsid w:val="006314F8"/>
    <w:rsid w:val="006326E5"/>
    <w:rsid w:val="00672ACE"/>
    <w:rsid w:val="006965B1"/>
    <w:rsid w:val="006D5809"/>
    <w:rsid w:val="00704A5B"/>
    <w:rsid w:val="007303A6"/>
    <w:rsid w:val="0077005B"/>
    <w:rsid w:val="007838E8"/>
    <w:rsid w:val="008D7023"/>
    <w:rsid w:val="00920C72"/>
    <w:rsid w:val="00966821"/>
    <w:rsid w:val="009E3134"/>
    <w:rsid w:val="00A14482"/>
    <w:rsid w:val="00AA5C58"/>
    <w:rsid w:val="00AD1707"/>
    <w:rsid w:val="00B67697"/>
    <w:rsid w:val="00B726FD"/>
    <w:rsid w:val="00B842C7"/>
    <w:rsid w:val="00B850F0"/>
    <w:rsid w:val="00BE7AFF"/>
    <w:rsid w:val="00BF40A0"/>
    <w:rsid w:val="00C15FAB"/>
    <w:rsid w:val="00C340C7"/>
    <w:rsid w:val="00C421A8"/>
    <w:rsid w:val="00C64F5D"/>
    <w:rsid w:val="00C86FEE"/>
    <w:rsid w:val="00CB76AA"/>
    <w:rsid w:val="00CF6E45"/>
    <w:rsid w:val="00D513C4"/>
    <w:rsid w:val="00DC2E2D"/>
    <w:rsid w:val="00DC7F41"/>
    <w:rsid w:val="00E2621D"/>
    <w:rsid w:val="00E32661"/>
    <w:rsid w:val="00ED46E7"/>
    <w:rsid w:val="00F004D8"/>
    <w:rsid w:val="00F043B1"/>
    <w:rsid w:val="00F0696F"/>
    <w:rsid w:val="00F16A01"/>
    <w:rsid w:val="00F16CCF"/>
    <w:rsid w:val="00F204F2"/>
    <w:rsid w:val="00F3265F"/>
    <w:rsid w:val="00F75845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CECF"/>
  <w15:docId w15:val="{903690EB-E2B1-48E1-A2E1-585DC5BE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712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Без интервала Знак"/>
    <w:link w:val="a3"/>
    <w:locked/>
    <w:rsid w:val="005E7121"/>
    <w:rPr>
      <w:rFonts w:ascii="Arial" w:eastAsia="Times New Roman" w:hAnsi="Arial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3278F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УО</cp:lastModifiedBy>
  <cp:revision>80</cp:revision>
  <cp:lastPrinted>2021-09-02T04:03:00Z</cp:lastPrinted>
  <dcterms:created xsi:type="dcterms:W3CDTF">2020-08-27T03:26:00Z</dcterms:created>
  <dcterms:modified xsi:type="dcterms:W3CDTF">2021-09-02T06:28:00Z</dcterms:modified>
</cp:coreProperties>
</file>