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CE3AC9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ТӘРБИЕ</w:t>
      </w:r>
      <w:r w:rsidRPr="00CE3A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ЖҰМЫСЫНЫҢ ЖОСПАРЫ</w:t>
      </w: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CE3A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39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ЖАЛПЫ ОРТА БІЛІМ БЕРУ МЕКТЕБІ</w:t>
      </w:r>
      <w:r w:rsidRPr="00CE3AC9">
        <w:rPr>
          <w:rFonts w:ascii="Times New Roman" w:hAnsi="Times New Roman" w:cs="Times New Roman"/>
          <w:b/>
          <w:sz w:val="24"/>
          <w:szCs w:val="24"/>
          <w:lang w:val="kk-KZ"/>
        </w:rPr>
        <w:t>» ММ</w:t>
      </w:r>
    </w:p>
    <w:p w:rsidR="00A657EA" w:rsidRPr="00CE3AC9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-2023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ОҚУ ЖЫЛЫ</w:t>
      </w: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  <w:sectPr w:rsidR="00A657EA" w:rsidRPr="007155B2" w:rsidSect="00563C65">
          <w:pgSz w:w="16838" w:h="11906" w:orient="landscape"/>
          <w:pgMar w:top="426" w:right="720" w:bottom="426" w:left="720" w:header="709" w:footer="709" w:gutter="0"/>
          <w:cols w:space="708"/>
          <w:docGrid w:linePitch="360"/>
        </w:sectPr>
      </w:pPr>
    </w:p>
    <w:p w:rsidR="00A657EA" w:rsidRPr="007155B2" w:rsidRDefault="00A657EA" w:rsidP="00A657EA">
      <w:pPr>
        <w:spacing w:after="0"/>
        <w:rPr>
          <w:rFonts w:ascii="Times New Roman" w:hAnsi="Times New Roman" w:cs="Times New Roman"/>
          <w:sz w:val="24"/>
          <w:szCs w:val="24"/>
        </w:rPr>
        <w:sectPr w:rsidR="00A657EA" w:rsidRPr="007155B2" w:rsidSect="00563C65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A657EA" w:rsidRPr="00F70F50" w:rsidRDefault="00A657EA" w:rsidP="00A6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>МАҚСАТЫ</w:t>
      </w:r>
      <w:r w:rsidRPr="007155B2">
        <w:rPr>
          <w:rFonts w:ascii="Times New Roman" w:hAnsi="Times New Roman" w:cs="Times New Roman"/>
          <w:b/>
          <w:sz w:val="24"/>
          <w:szCs w:val="24"/>
        </w:rPr>
        <w:t>:</w:t>
      </w:r>
      <w:r w:rsidRPr="00F70F50">
        <w:rPr>
          <w:rFonts w:ascii="Times New Roman" w:hAnsi="Times New Roman" w:cs="Times New Roman"/>
          <w:sz w:val="24"/>
          <w:szCs w:val="24"/>
          <w:lang w:val="kk-KZ"/>
        </w:rPr>
        <w:t>Жалпыадамзаттық және ұлттық құндылықтар негізінде жан-жақты және үйлесімді дамыған жеке тұлғаны тәрбиелеу.</w:t>
      </w:r>
    </w:p>
    <w:p w:rsidR="00A657EA" w:rsidRPr="00497A00" w:rsidRDefault="00A657EA" w:rsidP="00A657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МІНДЕТТЕРІ</w:t>
      </w:r>
      <w:r w:rsidRPr="007155B2">
        <w:rPr>
          <w:rFonts w:ascii="Times New Roman" w:hAnsi="Times New Roman" w:cs="Times New Roman"/>
          <w:b/>
          <w:sz w:val="24"/>
          <w:szCs w:val="24"/>
        </w:rPr>
        <w:t>:</w:t>
      </w:r>
      <w:r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Келесі </w:t>
      </w:r>
      <w:r>
        <w:rPr>
          <w:rFonts w:ascii="Times New Roman" w:hAnsi="Times New Roman" w:cs="Times New Roman"/>
          <w:sz w:val="24"/>
          <w:szCs w:val="24"/>
          <w:lang w:val="kk-KZ"/>
        </w:rPr>
        <w:t>міндеттерді</w:t>
      </w:r>
      <w:r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орындау арқылы әр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</w:t>
      </w:r>
      <w:r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оқу процесіне тарту:</w:t>
      </w:r>
    </w:p>
    <w:p w:rsidR="00A657EA" w:rsidRPr="00497A00" w:rsidRDefault="00A657EA" w:rsidP="00A657EA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Оқушылардың</w:t>
      </w:r>
      <w:r w:rsidRPr="00497A00">
        <w:rPr>
          <w:rFonts w:ascii="Times New Roman" w:hAnsi="Times New Roman" w:cs="Times New Roman"/>
          <w:sz w:val="24"/>
          <w:szCs w:val="24"/>
          <w:lang w:val="kk-KZ"/>
        </w:rPr>
        <w:t xml:space="preserve"> азаматтық-патриоттық санасын, Қазақстан азаматының рухани-адамгершілік құндылықтарын қалыптастыру.</w:t>
      </w:r>
    </w:p>
    <w:p w:rsidR="00A657EA" w:rsidRPr="00497A00" w:rsidRDefault="00A657EA" w:rsidP="00A657EA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97A00">
        <w:rPr>
          <w:rFonts w:ascii="Times New Roman" w:hAnsi="Times New Roman" w:cs="Times New Roman"/>
          <w:sz w:val="24"/>
          <w:szCs w:val="24"/>
          <w:lang w:val="kk-KZ"/>
        </w:rPr>
        <w:t>Оқушылармен сауықтыру жұмыстарын және салауатты өмір салтын қалыптастыру дағдыларын жетілдіру.</w:t>
      </w:r>
    </w:p>
    <w:p w:rsidR="00A657EA" w:rsidRPr="00CD05A7" w:rsidRDefault="00A657EA" w:rsidP="00A657EA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05A7">
        <w:rPr>
          <w:rFonts w:ascii="Times New Roman" w:hAnsi="Times New Roman" w:cs="Times New Roman"/>
          <w:sz w:val="24"/>
          <w:szCs w:val="24"/>
          <w:lang w:val="kk-KZ"/>
        </w:rPr>
        <w:t>Қарым-қатынас дағдыларын дамыту және жанжалсыз қарым-қатынас әдістерін қалыптастыру.</w:t>
      </w:r>
    </w:p>
    <w:p w:rsidR="00A657EA" w:rsidRPr="00A71532" w:rsidRDefault="00A657EA" w:rsidP="00A657EA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71532">
        <w:rPr>
          <w:rFonts w:ascii="Times New Roman" w:hAnsi="Times New Roman" w:cs="Times New Roman"/>
          <w:sz w:val="24"/>
          <w:szCs w:val="24"/>
          <w:lang w:val="kk-KZ"/>
        </w:rPr>
        <w:t xml:space="preserve">Қызметтің барлық салаларында оқушылардың шығармашылық белсенділігін қолдау, </w:t>
      </w:r>
      <w:r>
        <w:rPr>
          <w:rFonts w:ascii="Times New Roman" w:hAnsi="Times New Roman" w:cs="Times New Roman"/>
          <w:sz w:val="24"/>
          <w:szCs w:val="24"/>
          <w:lang w:val="kk-KZ"/>
        </w:rPr>
        <w:t>оқушының</w:t>
      </w:r>
      <w:r w:rsidRPr="00A71532">
        <w:rPr>
          <w:rFonts w:ascii="Times New Roman" w:hAnsi="Times New Roman" w:cs="Times New Roman"/>
          <w:sz w:val="24"/>
          <w:szCs w:val="24"/>
          <w:lang w:val="kk-KZ"/>
        </w:rPr>
        <w:t xml:space="preserve"> өзін-өзі басқаруды жандандыру, мектеп ұжымының дамуына жағдай жасау.</w:t>
      </w:r>
    </w:p>
    <w:p w:rsidR="00A657EA" w:rsidRPr="0085276E" w:rsidRDefault="00A657EA" w:rsidP="00A657EA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71532">
        <w:rPr>
          <w:rFonts w:ascii="Times New Roman" w:hAnsi="Times New Roman" w:cs="Times New Roman"/>
          <w:sz w:val="24"/>
          <w:szCs w:val="24"/>
          <w:lang w:val="kk-KZ"/>
        </w:rPr>
        <w:t>Отбасылық тәрбие жүйесін жетілдіру, ата-аналардың балаларды тәрбиелеу мен тәрбиелеудегі жауапкершілігін арттыру, жеке тұлғаны құқықтық қорғау.</w:t>
      </w:r>
    </w:p>
    <w:p w:rsidR="00A657EA" w:rsidRPr="0085276E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85276E">
        <w:rPr>
          <w:rFonts w:ascii="Times New Roman" w:hAnsi="Times New Roman" w:cs="Times New Roman"/>
          <w:b/>
          <w:sz w:val="24"/>
          <w:szCs w:val="24"/>
          <w:lang w:val="kk-KZ"/>
        </w:rPr>
        <w:t>ТӘРБИЕ ЖҰМЫСЫНЫҢ МАЗМҰНЫ ЖӘНЕ ТҮРЛЕРІ: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Оқушылар мен мұғалімдердің барлық сабақтан тыс жұмыстары тәрбие жұмысының басым бағыттары негізінде жүзеге асырылады: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Азаматтық - </w:t>
      </w:r>
      <w:r>
        <w:rPr>
          <w:rFonts w:ascii="Times New Roman" w:hAnsi="Times New Roman" w:cs="Times New Roman"/>
          <w:sz w:val="24"/>
          <w:szCs w:val="24"/>
          <w:lang w:val="kk-KZ"/>
        </w:rPr>
        <w:t>патриоттық және құқықтық тәрбие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Рухани - адамгершілік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br/>
        <w:t>Ұлттық тәрбие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Отбасы тәрбие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Еңбек, экономикалық, экологиялық </w:t>
      </w:r>
      <w:r>
        <w:rPr>
          <w:rFonts w:ascii="Times New Roman" w:hAnsi="Times New Roman" w:cs="Times New Roman"/>
          <w:sz w:val="24"/>
          <w:szCs w:val="24"/>
          <w:lang w:val="kk-KZ"/>
        </w:rPr>
        <w:t>тәрбие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>Көп мәдениетті және көркем - эстетикалық тәрбие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Дене тәрбиесі және </w:t>
      </w:r>
      <w:r>
        <w:rPr>
          <w:rFonts w:ascii="Times New Roman" w:hAnsi="Times New Roman" w:cs="Times New Roman"/>
          <w:sz w:val="24"/>
          <w:szCs w:val="24"/>
          <w:lang w:val="kk-KZ"/>
        </w:rPr>
        <w:t>СӨС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Интеллектуалды </w:t>
      </w:r>
      <w:r>
        <w:rPr>
          <w:rFonts w:ascii="Times New Roman" w:hAnsi="Times New Roman" w:cs="Times New Roman"/>
          <w:sz w:val="24"/>
          <w:szCs w:val="24"/>
          <w:lang w:val="kk-KZ"/>
        </w:rPr>
        <w:t>тәрбие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t>, ақпараттық мәдениетті тәрбиелеу.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Жұмыс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циклограммаға 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t>сәйкес орындалады:</w:t>
      </w:r>
    </w:p>
    <w:p w:rsidR="00A657EA" w:rsidRPr="003644C4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Сынып сағаттарын циклограмма бойынша</w:t>
      </w:r>
      <w:r w:rsidRPr="003644C4">
        <w:rPr>
          <w:rFonts w:ascii="Times New Roman" w:hAnsi="Times New Roman" w:cs="Times New Roman"/>
          <w:sz w:val="24"/>
          <w:szCs w:val="24"/>
          <w:lang w:val="kk-KZ"/>
        </w:rPr>
        <w:t xml:space="preserve"> өткізу (әр бейсенбі сайын)</w:t>
      </w: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br/>
        <w:t xml:space="preserve">Айдың 1-ші аптасы: 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 xml:space="preserve">Оқушылардың қауіпсіздігі </w:t>
      </w:r>
      <w:r>
        <w:rPr>
          <w:rFonts w:ascii="Times New Roman" w:hAnsi="Times New Roman" w:cs="Times New Roman"/>
          <w:sz w:val="24"/>
          <w:szCs w:val="24"/>
          <w:lang w:val="kk-KZ"/>
        </w:rPr>
        <w:t>бойынша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 xml:space="preserve"> сынып сағаттарын өткізу.</w:t>
      </w:r>
    </w:p>
    <w:p w:rsidR="00A657EA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Айдың 2-ші аптасы: 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Патриоттық, рухани, адамгершілік, құқықтық тәрбие бойынша тақырыптық сынып сағаттары.</w:t>
      </w: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3-ші аптасы: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Салауатты өмір салтын қалыптастыру бойынша тақырыптық сынып сағаттары.</w:t>
      </w: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5C44A3">
        <w:rPr>
          <w:rFonts w:ascii="Times New Roman" w:hAnsi="Times New Roman" w:cs="Times New Roman"/>
          <w:b/>
          <w:sz w:val="24"/>
          <w:szCs w:val="24"/>
          <w:lang w:val="kk-KZ"/>
        </w:rPr>
        <w:t>Айдың 4-ші аптасы:</w:t>
      </w:r>
      <w:r w:rsidRPr="005C44A3">
        <w:rPr>
          <w:rFonts w:ascii="Times New Roman" w:hAnsi="Times New Roman" w:cs="Times New Roman"/>
          <w:sz w:val="24"/>
          <w:szCs w:val="24"/>
          <w:lang w:val="kk-KZ"/>
        </w:rPr>
        <w:t>сынып жетекшісі тақырыбындағы сынып сағаты.</w:t>
      </w:r>
    </w:p>
    <w:p w:rsidR="00A657EA" w:rsidRPr="005C44A3" w:rsidRDefault="00A657EA" w:rsidP="00A657E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A657EA" w:rsidRPr="005C44A3" w:rsidRDefault="00A657EA" w:rsidP="00A657EA">
      <w:pPr>
        <w:spacing w:after="0"/>
        <w:rPr>
          <w:rFonts w:ascii="Times New Roman" w:hAnsi="Times New Roman" w:cs="Times New Roman"/>
          <w:sz w:val="24"/>
          <w:szCs w:val="24"/>
          <w:lang w:val="kk-KZ"/>
        </w:rPr>
        <w:sectPr w:rsidR="00A657EA" w:rsidRPr="005C44A3" w:rsidSect="00563C6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A657EA" w:rsidRPr="005C44A3" w:rsidRDefault="00A657EA" w:rsidP="00A657EA">
      <w:pPr>
        <w:spacing w:after="120" w:line="288" w:lineRule="atLeast"/>
        <w:ind w:left="300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5C44A3"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Мектептегі дәстүрлі іс-шаралар:</w:t>
      </w:r>
    </w:p>
    <w:p w:rsidR="00A657EA" w:rsidRPr="007155B2" w:rsidRDefault="00A657EA" w:rsidP="00A657EA">
      <w:pPr>
        <w:spacing w:after="0" w:line="288" w:lineRule="atLeast"/>
        <w:ind w:left="300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121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99"/>
      </w:tblGrid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7155B2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Қазақ</w:t>
            </w: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стан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Республикасының</w:t>
            </w:r>
            <w:r w:rsidR="00563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Конституция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күні</w:t>
            </w:r>
          </w:p>
          <w:p w:rsidR="00A657EA" w:rsidRPr="007155B2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Тілдер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Ұстаздар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Гимназияшылар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Қарттар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7155B2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</w:rPr>
              <w:t>Тәуелсіздік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Халықаралық әйелдер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7155B2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7155B2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халықтарының бірлігі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7155B2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Отан қорғаушылар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Жеңіс күні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қоңырау</w:t>
            </w:r>
          </w:p>
        </w:tc>
      </w:tr>
      <w:tr w:rsidR="00A657EA" w:rsidRPr="007155B2" w:rsidTr="00563C65">
        <w:tc>
          <w:tcPr>
            <w:tcW w:w="12199" w:type="dxa"/>
            <w:shd w:val="clear" w:color="auto" w:fill="auto"/>
            <w:vAlign w:val="bottom"/>
            <w:hideMark/>
          </w:tcPr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Балаларды қорғау күні</w:t>
            </w:r>
          </w:p>
          <w:p w:rsidR="00A657EA" w:rsidRPr="00D3452D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Мемлекеттік рәміздер күні</w:t>
            </w:r>
          </w:p>
          <w:p w:rsidR="00A657EA" w:rsidRPr="007155B2" w:rsidRDefault="00A657EA" w:rsidP="00563C65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Астана күні</w:t>
            </w:r>
          </w:p>
        </w:tc>
      </w:tr>
    </w:tbl>
    <w:p w:rsidR="00A657EA" w:rsidRPr="007155B2" w:rsidRDefault="00A657EA" w:rsidP="00A657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57EA" w:rsidRPr="007155B2" w:rsidRDefault="00A657EA" w:rsidP="00A65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rPr>
          <w:rFonts w:ascii="Times New Roman" w:hAnsi="Times New Roman" w:cs="Times New Roman"/>
          <w:sz w:val="24"/>
          <w:szCs w:val="24"/>
        </w:rPr>
        <w:sectPr w:rsidR="00A657EA" w:rsidRPr="007155B2" w:rsidSect="00563C65">
          <w:type w:val="continuous"/>
          <w:pgSz w:w="16838" w:h="11906" w:orient="landscape"/>
          <w:pgMar w:top="720" w:right="720" w:bottom="720" w:left="720" w:header="709" w:footer="709" w:gutter="0"/>
          <w:cols w:num="2" w:space="708" w:equalWidth="0">
            <w:col w:w="6935" w:space="709"/>
            <w:col w:w="7754"/>
          </w:cols>
          <w:docGrid w:linePitch="360"/>
        </w:sectPr>
      </w:pPr>
    </w:p>
    <w:p w:rsidR="00A657EA" w:rsidRPr="007155B2" w:rsidRDefault="00A657EA" w:rsidP="00A657E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657EA" w:rsidRPr="00D3452D" w:rsidRDefault="00A657EA" w:rsidP="00A657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ҚЫРКҮЙЕК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4868"/>
        <w:gridCol w:w="2389"/>
        <w:gridCol w:w="1646"/>
        <w:gridCol w:w="4027"/>
      </w:tblGrid>
      <w:tr w:rsidR="00A657EA" w:rsidRPr="007155B2" w:rsidTr="00563C65">
        <w:tc>
          <w:tcPr>
            <w:tcW w:w="2807" w:type="dxa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1" w:type="dxa"/>
            <w:vAlign w:val="center"/>
          </w:tcPr>
          <w:p w:rsidR="00A657EA" w:rsidRPr="00D3452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390" w:type="dxa"/>
            <w:vAlign w:val="center"/>
          </w:tcPr>
          <w:p w:rsidR="00A657EA" w:rsidRPr="00D3452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637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  <w:vAlign w:val="center"/>
          </w:tcPr>
          <w:p w:rsidR="00A657EA" w:rsidRPr="00D3452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657EA" w:rsidRPr="007155B2" w:rsidTr="00563C65">
        <w:trPr>
          <w:trHeight w:val="239"/>
        </w:trPr>
        <w:tc>
          <w:tcPr>
            <w:tcW w:w="2807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7C2E7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қоңырау</w:t>
            </w: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3452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3F576B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жетекшілер,ТЖДО</w:t>
            </w:r>
          </w:p>
        </w:tc>
      </w:tr>
      <w:tr w:rsidR="00A657EA" w:rsidRPr="007155B2" w:rsidTr="00563C65">
        <w:trPr>
          <w:trHeight w:val="435"/>
        </w:trPr>
        <w:tc>
          <w:tcPr>
            <w:tcW w:w="2807" w:type="dxa"/>
            <w:vMerge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7155B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E7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«Туған жер» мемлекеттік бағдарламасын іске асыру бойынша жұмыс</w:t>
            </w: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  <w:r w:rsidRPr="007155B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B2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7155B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563C65" w:rsidTr="00563C65">
        <w:trPr>
          <w:trHeight w:val="255"/>
        </w:trPr>
        <w:tc>
          <w:tcPr>
            <w:tcW w:w="2807" w:type="dxa"/>
            <w:vMerge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«Внимание дети!»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акциясы жеке жоспар бойынша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әлімгер</w:t>
            </w:r>
            <w:r w:rsidRPr="000878B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/>
          </w:tcPr>
          <w:p w:rsidR="00A657EA" w:rsidRPr="000878B7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A657EA" w:rsidRPr="0009709C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Тақырыптық сынып сағаттар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«Саналы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 – жарқын болашақ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>«Вспомним правила дорожного движения!»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0878B7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«Безопасность»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 үйірме жетекшілері</w:t>
            </w:r>
          </w:p>
        </w:tc>
      </w:tr>
      <w:tr w:rsidR="00A657EA" w:rsidRPr="00D23C73" w:rsidTr="00563C65">
        <w:trPr>
          <w:trHeight w:val="24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«Моя дорога в школу!»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9709C">
              <w:rPr>
                <w:rFonts w:ascii="Times New Roman" w:hAnsi="Times New Roman" w:cs="Times New Roman"/>
                <w:sz w:val="24"/>
                <w:szCs w:val="24"/>
              </w:rPr>
              <w:t>ағыт парағын құрастыру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3805D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1-ші сыныптард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сынып жетекшілері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CB">
              <w:rPr>
                <w:rFonts w:ascii="Times New Roman" w:hAnsi="Times New Roman" w:cs="Times New Roman"/>
                <w:sz w:val="24"/>
                <w:szCs w:val="24"/>
              </w:rPr>
              <w:t>Оқу орнының барлық студенттерімен өрт қауіпсіздігі бойынша брифингтер өткізу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19CB">
              <w:rPr>
                <w:rFonts w:ascii="Times New Roman" w:hAnsi="Times New Roman" w:cs="Times New Roman"/>
                <w:sz w:val="24"/>
                <w:szCs w:val="24"/>
              </w:rPr>
              <w:t>Өрт қауіпсіздігі және жол қозғалысы ережеле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рі туралы ақпараттық стендтерді дайындау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3805D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 жетекшілері</w:t>
            </w: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Қазақстан халқының тілдер күні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6B671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 тілі мұғалімдері</w:t>
            </w:r>
          </w:p>
        </w:tc>
      </w:tr>
      <w:tr w:rsidR="00A657EA" w:rsidRPr="00D23C73" w:rsidTr="00563C65">
        <w:trPr>
          <w:trHeight w:val="444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75F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Язык мой-мой друг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2390" w:type="dxa"/>
          </w:tcPr>
          <w:p w:rsidR="00A657EA" w:rsidRPr="003C6D3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A84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жетекшілер </w:t>
            </w:r>
          </w:p>
        </w:tc>
      </w:tr>
      <w:tr w:rsidR="00A657EA" w:rsidRPr="00D23C73" w:rsidTr="00563C65">
        <w:trPr>
          <w:trHeight w:val="16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75F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«Адал Ұрпақ»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390" w:type="dxa"/>
          </w:tcPr>
          <w:p w:rsidR="00A657EA" w:rsidRPr="00243C6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 Н.К.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Шаймуханова </w:t>
            </w:r>
          </w:p>
        </w:tc>
      </w:tr>
      <w:tr w:rsidR="00A657EA" w:rsidRPr="00D23C73" w:rsidTr="00563C65">
        <w:trPr>
          <w:trHeight w:val="43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Қылмыстың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бақылаусыз</w:t>
            </w: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 қалу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алдын алу</w:t>
            </w:r>
            <w:r w:rsidRPr="00D275F2">
              <w:rPr>
                <w:rFonts w:ascii="Times New Roman" w:hAnsi="Times New Roman" w:cs="Times New Roman"/>
                <w:sz w:val="24"/>
                <w:szCs w:val="24"/>
              </w:rPr>
              <w:t xml:space="preserve"> рейдтері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сенбі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562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9">
              <w:rPr>
                <w:rFonts w:ascii="Times New Roman" w:hAnsi="Times New Roman" w:cs="Times New Roman"/>
                <w:sz w:val="24"/>
                <w:szCs w:val="24"/>
              </w:rPr>
              <w:t>Профилактикалық кеңес отырысы</w:t>
            </w:r>
          </w:p>
        </w:tc>
        <w:tc>
          <w:tcPr>
            <w:tcW w:w="2390" w:type="dxa"/>
          </w:tcPr>
          <w:p w:rsidR="00A657EA" w:rsidRPr="00243C6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45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CB9">
              <w:rPr>
                <w:rFonts w:ascii="Times New Roman" w:hAnsi="Times New Roman" w:cs="Times New Roman"/>
                <w:sz w:val="24"/>
                <w:szCs w:val="24"/>
              </w:rPr>
              <w:t>Мектеп жарғысымен таны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 үшін параллельдер бойынша линейкалар</w:t>
            </w:r>
          </w:p>
          <w:p w:rsidR="00A657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лельдер бойынша о</w:t>
            </w:r>
            <w:r w:rsidRPr="00A55F29">
              <w:rPr>
                <w:rFonts w:ascii="Times New Roman" w:hAnsi="Times New Roman" w:cs="Times New Roman"/>
                <w:sz w:val="24"/>
                <w:szCs w:val="24"/>
              </w:rPr>
              <w:t>қушылармен профилактикалық әңгімелер: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 «Профилактика преступлений и безнадзорности»;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A657EA" w:rsidRPr="00D23C73" w:rsidTr="00563C65">
        <w:trPr>
          <w:trHeight w:val="866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F0780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КІБ,МІБ, «қатер тобында», қолайсыз отбасында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оқушыларды бақылауда күнделікті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рәсімдеу және жүргізу</w:t>
            </w:r>
          </w:p>
        </w:tc>
        <w:tc>
          <w:tcPr>
            <w:tcW w:w="2390" w:type="dxa"/>
          </w:tcPr>
          <w:p w:rsidR="00A657EA" w:rsidRPr="00243C6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15.09.2019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A55F29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</w:tr>
      <w:tr w:rsidR="00A657EA" w:rsidRPr="00D23C73" w:rsidTr="00563C65">
        <w:trPr>
          <w:trHeight w:val="18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Қоғамдық тәрбиешелердің 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>жұмысын ұйымдастыру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90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>Полицияда тіркелген кәмелетке толмағандар туралы мәліметтерді нақтылай отырып,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КІБ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инспекторымен ағымдағы оқу жылына арналған өзара іс-қимыл және бірлескен жұмыс жоспарын құру.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3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F0780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«Дорога в школу»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Діни ықпалға ұшыраған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F07803">
              <w:rPr>
                <w:rFonts w:ascii="Times New Roman" w:hAnsi="Times New Roman" w:cs="Times New Roman"/>
                <w:sz w:val="24"/>
                <w:szCs w:val="24"/>
              </w:rPr>
              <w:t xml:space="preserve"> туралы мәліметтер базасын құру.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психолог,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Көшбасшыларды, тәлімг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ерлерді сынып бойынша сайлау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«Менің туым»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облыс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тық жобаның басталуы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29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4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 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бағында ҚР</w:t>
            </w:r>
            <w:r w:rsidRPr="007445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Мемлекеттік Гимнін оқып, қайталау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F45949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«Требование к знаниям и навыкам школьника, которому доверяется самостоятельное движение в школу и обратно»</w:t>
            </w:r>
            <w:r>
              <w:t xml:space="preserve"> м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ектепішілік ата-аналар жиналысындағы әңгімелесу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жетекшілер, ТЖДО</w:t>
            </w:r>
          </w:p>
        </w:tc>
      </w:tr>
      <w:tr w:rsidR="00A657EA" w:rsidRPr="00D23C73" w:rsidTr="00563C65">
        <w:trPr>
          <w:trHeight w:val="202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Оқушыладың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 xml:space="preserve"> отбасылар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дағы бірлескен рейд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A657EA" w:rsidRPr="00D23C73" w:rsidTr="00563C65">
        <w:trPr>
          <w:trHeight w:val="222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74453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 комитетінің отырысы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113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538">
              <w:rPr>
                <w:rFonts w:ascii="Times New Roman" w:hAnsi="Times New Roman" w:cs="Times New Roman"/>
                <w:sz w:val="24"/>
                <w:szCs w:val="24"/>
              </w:rPr>
              <w:t>Ата-аналар үшін тақырыптар бойынша дәріс ұйымдастыру және өткізу: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 - «Адаптация первоклассников. Как помочь первокласснику»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64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B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әр түрлі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есептүрлерінде тұрғаноқушылармен</w:t>
            </w:r>
            <w:r w:rsidRPr="002C2BB5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жеке сөйлесу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rPr>
          <w:trHeight w:val="464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1) 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үсіпбек Аймаутовтың 130 жылдығыны арналған сынып сағаттар, оқулар, әдеби кештер. </w:t>
            </w:r>
          </w:p>
          <w:p w:rsidR="00A657EA" w:rsidRPr="007A021C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2) 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«Қаныш Имантайұлы Сатпаевтың 120 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жылдығына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арналған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іс шара</w:t>
            </w:r>
          </w:p>
          <w:p w:rsidR="00A657EA" w:rsidRPr="00D23C73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3) 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«Абай 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Құнанбаевтың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175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жылдығына арналған апта» Сынып сағаттары, </w:t>
            </w: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>әдеби кештері</w:t>
            </w:r>
          </w:p>
          <w:p w:rsidR="00A657EA" w:rsidRPr="007A021C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4) </w:t>
            </w:r>
            <w:r w:rsidRPr="008735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Танымал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абайтанушы</w:t>
            </w:r>
            <w:r w:rsidRPr="008735D5"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 xml:space="preserve"> Асеновтің қатысуымен Абай сабақтары</w:t>
            </w:r>
          </w:p>
          <w:p w:rsidR="00A657EA" w:rsidRPr="00D23C73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kk-KZ"/>
              </w:rPr>
              <w:t xml:space="preserve">5) </w:t>
            </w:r>
            <w:r w:rsidRPr="00D23C7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«Жас ұлан»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ұ</w:t>
            </w:r>
            <w:r w:rsidRPr="008F2C0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йымдастыру жоспары бойынша жұмыс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657EA" w:rsidRPr="00D23C73" w:rsidTr="00563C65">
        <w:trPr>
          <w:trHeight w:val="464"/>
        </w:trPr>
        <w:tc>
          <w:tcPr>
            <w:tcW w:w="2807" w:type="dxa"/>
          </w:tcPr>
          <w:p w:rsidR="00A657EA" w:rsidRPr="00580055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1" w:type="dxa"/>
          </w:tcPr>
          <w:p w:rsidR="00A657EA" w:rsidRPr="00D23C73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59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Көңілді ойын сынып жетекшілерінен басталады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 w:rsidRPr="00D23C73">
              <w:rPr>
                <w:rFonts w:ascii="Times New Roman" w:hAnsi="Times New Roman"/>
                <w:sz w:val="24"/>
                <w:szCs w:val="20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F45949" w:rsidRDefault="00A657EA" w:rsidP="00563C65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0"/>
                <w:lang w:val="kk-KZ"/>
              </w:rPr>
              <w:t>дене шынықтыру мұғалімдері</w:t>
            </w:r>
          </w:p>
        </w:tc>
      </w:tr>
      <w:tr w:rsidR="00A657EA" w:rsidRPr="00D23C73" w:rsidTr="00563C65">
        <w:trPr>
          <w:trHeight w:val="240"/>
        </w:trPr>
        <w:tc>
          <w:tcPr>
            <w:tcW w:w="2807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A657EA" w:rsidRPr="0058005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58005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A657EA" w:rsidRPr="00F6560E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Эко-десант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2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562593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2593">
              <w:rPr>
                <w:rFonts w:ascii="Times New Roman" w:hAnsi="Times New Roman" w:cs="Times New Roman"/>
                <w:sz w:val="24"/>
                <w:szCs w:val="24"/>
              </w:rPr>
              <w:t xml:space="preserve">Еңбек тоқсанының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қорытындын шығару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1CCC">
              <w:rPr>
                <w:rFonts w:ascii="Times New Roman" w:hAnsi="Times New Roman" w:cs="Times New Roman"/>
                <w:sz w:val="24"/>
                <w:szCs w:val="24"/>
              </w:rPr>
              <w:t xml:space="preserve">Бағыт парағын құру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мектептен үйге дейін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53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«Осенняя кладовая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114">
              <w:rPr>
                <w:rFonts w:ascii="Times New Roman" w:hAnsi="Times New Roman" w:cs="Times New Roman"/>
                <w:sz w:val="24"/>
                <w:szCs w:val="24"/>
              </w:rPr>
              <w:t>абиғи материалдардан қолөнер сайысы</w:t>
            </w:r>
          </w:p>
        </w:tc>
        <w:tc>
          <w:tcPr>
            <w:tcW w:w="2390" w:type="dxa"/>
          </w:tcPr>
          <w:p w:rsidR="00A657EA" w:rsidRPr="00243C6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 тәрбиесі мұғалімдері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12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6F5114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Денсаулық айы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40"/>
        </w:trPr>
        <w:tc>
          <w:tcPr>
            <w:tcW w:w="2807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көркем - эстетикалық тәрбие</w:t>
            </w:r>
          </w:p>
          <w:p w:rsidR="00A657EA" w:rsidRPr="00580055" w:rsidRDefault="00A657EA" w:rsidP="00563C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A657EA" w:rsidRPr="00F6560E" w:rsidRDefault="00A657EA" w:rsidP="00563C6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="00563C6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63C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Күзгі Хан патшайымы</w:t>
            </w:r>
            <w:r w:rsidR="00563C65"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0" w:type="dxa"/>
          </w:tcPr>
          <w:p w:rsidR="00A657EA" w:rsidRPr="00F6560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A657EA" w:rsidRPr="00F6560E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F6560E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F656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43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7A021C" w:rsidRDefault="00A657EA" w:rsidP="00563C65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7A021C">
              <w:rPr>
                <w:rFonts w:ascii="Times New Roman" w:hAnsi="Times New Roman" w:cs="Times New Roman"/>
                <w:b/>
                <w:sz w:val="24"/>
                <w:szCs w:val="24"/>
              </w:rPr>
              <w:t>«В триединстве языков»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5114">
              <w:rPr>
                <w:rFonts w:ascii="Times New Roman" w:hAnsi="Times New Roman" w:cs="Times New Roman"/>
                <w:sz w:val="24"/>
                <w:szCs w:val="24"/>
              </w:rPr>
              <w:t>алқылау көрмесі</w:t>
            </w:r>
          </w:p>
        </w:tc>
        <w:tc>
          <w:tcPr>
            <w:tcW w:w="2390" w:type="dxa"/>
          </w:tcPr>
          <w:p w:rsidR="00A657EA" w:rsidRPr="00243C6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  <w:p w:rsidR="00A657EA" w:rsidRPr="007A021C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7A021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  <w:p w:rsidR="00A657EA" w:rsidRPr="007A021C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6-7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7A021C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7A02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Минап </w:t>
            </w:r>
          </w:p>
        </w:tc>
      </w:tr>
      <w:tr w:rsidR="00A657EA" w:rsidRPr="00D23C73" w:rsidTr="00563C65">
        <w:trPr>
          <w:trHeight w:val="304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«Внимание, дети!»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ЖҚЕ бойынша айлық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31.08.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30.09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Р.Г.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Ермагамбетова., </w:t>
            </w:r>
          </w:p>
        </w:tc>
      </w:tr>
      <w:tr w:rsidR="00A657EA" w:rsidRPr="00D23C73" w:rsidTr="00563C65">
        <w:trPr>
          <w:trHeight w:val="480"/>
        </w:trPr>
        <w:tc>
          <w:tcPr>
            <w:tcW w:w="2807" w:type="dxa"/>
            <w:vMerge w:val="restart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Дене тәрбиесі</w:t>
            </w:r>
          </w:p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A657EA" w:rsidRPr="00580055" w:rsidRDefault="00A657EA" w:rsidP="00563C6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A657EA" w:rsidRPr="003A3F1C" w:rsidRDefault="00A657EA" w:rsidP="00563C6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Денсаулық күні</w:t>
            </w:r>
            <w:r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жоспар бойынша</w:t>
            </w:r>
            <w:r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</w:t>
            </w:r>
            <w:r w:rsidRPr="003A3F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ab/>
            </w:r>
          </w:p>
          <w:p w:rsidR="00A657EA" w:rsidRPr="003A3F1C" w:rsidRDefault="00A657EA" w:rsidP="00563C6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сыныптар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және спорт орталғы,дене шынықтыру мұғалімдері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4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 xml:space="preserve"> үшін қауіпсіздік бағыттарын әзірлеу және тарату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521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>Балаларды 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үйге</w:t>
            </w: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 xml:space="preserve"> қайтару туралы ата-аналармен әңгімелесу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6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tabs>
                <w:tab w:val="left" w:pos="37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3F1C">
              <w:rPr>
                <w:rFonts w:ascii="Times New Roman" w:hAnsi="Times New Roman" w:cs="Times New Roman"/>
                <w:sz w:val="24"/>
                <w:szCs w:val="24"/>
              </w:rPr>
              <w:t>Оқушылардың психологиялық денсаулығын компьютерлік диагностикалау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rPr>
          <w:trHeight w:val="150"/>
        </w:trPr>
        <w:tc>
          <w:tcPr>
            <w:tcW w:w="2807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A657EA" w:rsidRPr="00580055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1" w:type="dxa"/>
          </w:tcPr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Жоғарғы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оқушылары</w:t>
            </w: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Кеңесінің құрамына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</w:t>
            </w: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іріктеу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546EC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тәлімгерлер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</w:rPr>
              <w:t>Оқушыларды кітап қорымен таныстыру.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</w:rPr>
              <w:t>Қолданыстағы көрмелердегі әңгімелер</w:t>
            </w:r>
          </w:p>
        </w:tc>
        <w:tc>
          <w:tcPr>
            <w:tcW w:w="2390" w:type="dxa"/>
          </w:tcPr>
          <w:p w:rsidR="00A657EA" w:rsidRPr="00243C6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М.С.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Бралинова 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халқының Тілдер күні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C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(жеке жоспар бойынша)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546EC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тілі мұғалімі</w:t>
            </w:r>
          </w:p>
        </w:tc>
      </w:tr>
      <w:tr w:rsidR="00A657EA" w:rsidRPr="00D23C73" w:rsidTr="00563C65">
        <w:trPr>
          <w:trHeight w:val="285"/>
        </w:trPr>
        <w:tc>
          <w:tcPr>
            <w:tcW w:w="2807" w:type="dxa"/>
            <w:vMerge w:val="restart"/>
          </w:tcPr>
          <w:p w:rsidR="00A657EA" w:rsidRPr="009E6EB9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Мектептегі және сыныптағы өзін-өзі басқару</w:t>
            </w:r>
          </w:p>
        </w:tc>
        <w:tc>
          <w:tcPr>
            <w:tcW w:w="4871" w:type="dxa"/>
          </w:tcPr>
          <w:p w:rsidR="00A657EA" w:rsidRPr="003F01C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F01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Сабақтарда өзін-өзі басқару органдарын сайлау</w:t>
            </w:r>
          </w:p>
        </w:tc>
        <w:tc>
          <w:tcPr>
            <w:tcW w:w="2390" w:type="dxa"/>
          </w:tcPr>
          <w:p w:rsidR="00A657EA" w:rsidRPr="00243C6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Қыркүйектің бірінші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6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731E0">
              <w:rPr>
                <w:rFonts w:ascii="Times New Roman" w:hAnsi="Times New Roman" w:cs="Times New Roman"/>
                <w:sz w:val="24"/>
                <w:szCs w:val="24"/>
              </w:rPr>
              <w:t>Орталықтардың жиналыстары, мектептің өзін-өзі басқару активін сайлау</w:t>
            </w:r>
          </w:p>
        </w:tc>
        <w:tc>
          <w:tcPr>
            <w:tcW w:w="2390" w:type="dxa"/>
          </w:tcPr>
          <w:p w:rsidR="00A657EA" w:rsidRPr="003F576B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  <w:p w:rsidR="00A657EA" w:rsidRPr="003F576B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  <w:p w:rsidR="00A657EA" w:rsidRPr="003F576B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546EC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44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«Забота»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</w:p>
        </w:tc>
        <w:tc>
          <w:tcPr>
            <w:tcW w:w="4030" w:type="dxa"/>
          </w:tcPr>
          <w:p w:rsidR="00A657EA" w:rsidRPr="00546EC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44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4)«Поздравь первого учителя»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еріктілер акциясы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546EC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E1327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71" w:type="dxa"/>
          </w:tcPr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 отырысы</w:t>
            </w:r>
          </w:p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 2018-19 оқу жылына арналған тәрбие жұмыстарына талдау.</w:t>
            </w:r>
          </w:p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2019-2020 оқу жылына тәрбие жұмысын жоспарлау</w:t>
            </w:r>
          </w:p>
          <w:p w:rsidR="00A657EA" w:rsidRPr="000731E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Нормативтік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құжаттарды </w:t>
            </w:r>
            <w:r w:rsidRPr="000731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 семинары</w:t>
            </w:r>
          </w:p>
          <w:p w:rsidR="00A657EA" w:rsidRPr="003778A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78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4) Алдын алу жөніндегі кеңестің жұмысын ұйымдастыру</w:t>
            </w:r>
          </w:p>
          <w:p w:rsidR="00A657EA" w:rsidRPr="006B7E79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5) Кәсіптік бағдарлау комиссиясының жұмысын ұйымдастыру</w:t>
            </w:r>
          </w:p>
          <w:p w:rsidR="00A657EA" w:rsidRPr="003778A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6) «Адаптация первоклассников к условиям школьного обучения»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 отырысы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7) «Мои пятиклассники» семинар-тренинг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78AE">
              <w:rPr>
                <w:rFonts w:ascii="Times New Roman" w:hAnsi="Times New Roman" w:cs="Times New Roman"/>
                <w:sz w:val="24"/>
                <w:szCs w:val="24"/>
              </w:rPr>
              <w:t>Мектептегі кезекшілікті ұйымдастыру.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Бірінші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сыныптардың сынып жетекшілері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 w:val="restart"/>
          </w:tcPr>
          <w:p w:rsidR="00A657EA" w:rsidRPr="00E1327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6B7E79">
              <w:rPr>
                <w:rFonts w:ascii="Times New Roman" w:hAnsi="Times New Roman" w:cs="Times New Roman"/>
                <w:sz w:val="24"/>
                <w:szCs w:val="24"/>
              </w:rPr>
              <w:t>Үйірмелер мен секциялардың презентациясы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A657EA" w:rsidRPr="00D23C73" w:rsidTr="00563C65">
        <w:trPr>
          <w:trHeight w:val="27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құжаттарын</w:t>
            </w:r>
            <w:r w:rsidRPr="006B7E79">
              <w:rPr>
                <w:rFonts w:ascii="Times New Roman" w:hAnsi="Times New Roman" w:cs="Times New Roman"/>
                <w:sz w:val="24"/>
                <w:szCs w:val="24"/>
              </w:rPr>
              <w:t xml:space="preserve"> жүргізу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жұмысы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E15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A657EA" w:rsidRPr="00D23C73" w:rsidTr="00563C65">
        <w:trPr>
          <w:trHeight w:val="27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</w:t>
            </w:r>
            <w:r w:rsidRPr="006B7E7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ұмыс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кестесін құру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7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4)«Юный инспектор движения», «Юный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пожарный», «Юный спасатель» және т.б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жасақтардың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жұмысын ұйымдастыру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546EC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жасақ жетекшілері</w:t>
            </w:r>
          </w:p>
        </w:tc>
      </w:tr>
      <w:tr w:rsidR="00A657EA" w:rsidRPr="00D23C73" w:rsidTr="00563C65">
        <w:trPr>
          <w:trHeight w:val="270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КІБ,МІБ, 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қамқорлықтағы</w:t>
            </w:r>
            <w:r w:rsidRPr="006B7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, мүмкіндігі шектеулі балалар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дың бос уақытын ұйымдастыру</w:t>
            </w:r>
            <w:r w:rsidRPr="006B7E7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КІБ,МІБ, 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оқушылар,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450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1" w:type="dxa"/>
          </w:tcPr>
          <w:p w:rsidR="00A657EA" w:rsidRPr="00D23C73" w:rsidRDefault="00A657EA" w:rsidP="00563C65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</w:rPr>
            </w:pPr>
            <w:r w:rsidRPr="00D23C73">
              <w:rPr>
                <w:rFonts w:ascii="Times New Roman" w:hAnsi="Times New Roman" w:cs="Times New Roman"/>
                <w:sz w:val="24"/>
              </w:rPr>
              <w:t>1.</w:t>
            </w:r>
            <w:r w:rsidRPr="006B7E79">
              <w:rPr>
                <w:rFonts w:ascii="Times New Roman" w:hAnsi="Times New Roman" w:cs="Times New Roman"/>
                <w:sz w:val="24"/>
              </w:rPr>
              <w:t>Сынып жетекшілерінің тәрбие жұмысын ұйымдастырудың жоспарлары</w:t>
            </w:r>
          </w:p>
        </w:tc>
        <w:tc>
          <w:tcPr>
            <w:tcW w:w="2390" w:type="dxa"/>
          </w:tcPr>
          <w:p w:rsidR="00A657EA" w:rsidRPr="003F576B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Қыркүйек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сыныптардың сынып жетекшілері</w:t>
            </w:r>
          </w:p>
        </w:tc>
        <w:tc>
          <w:tcPr>
            <w:tcW w:w="4030" w:type="dxa"/>
          </w:tcPr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Ш.К.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Жангазина </w:t>
            </w:r>
          </w:p>
          <w:p w:rsidR="00A657EA" w:rsidRPr="00D23C73" w:rsidRDefault="00A657EA" w:rsidP="00563C6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А.Б.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Темиргалинова </w:t>
            </w:r>
          </w:p>
        </w:tc>
      </w:tr>
      <w:tr w:rsidR="00A657EA" w:rsidRPr="00D23C73" w:rsidTr="00563C65">
        <w:trPr>
          <w:trHeight w:val="20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Орталықтардың, әлеуметтік педагогтың, психологтың, салауатты өмір салтын үйлестірушінің, аға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тәлімгерлердің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, үйірмелер мен секциялар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жұмыс жоспарлары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5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сағаттары және сыныптан тыс жұмыстар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жетекшілері</w:t>
            </w:r>
          </w:p>
        </w:tc>
      </w:tr>
      <w:tr w:rsidR="00A657EA" w:rsidRPr="00D23C73" w:rsidTr="00563C65">
        <w:trPr>
          <w:trHeight w:val="24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Түлектерді жұмысқа орналастыру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9,11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Сынып жетекшілерімен өзара әрекеттесу: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сыныптың әлеуметтік төлқұжаттары негізінде мектептің әлеуметтік төлқұжатын құрастыру;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оқушылардың сабаққа қатысуы туралы хабарлау;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жетекшілеріне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папкалар құру.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Жетімдердің, аз қамтамасыз етілген отбасылардың балаларының, әлеуметтік жағдайы төмен отбасылардың балаларының, КІБ, МІБ,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қатер тобында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 xml:space="preserve"> тіркел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 w:rsidRPr="00F558D4">
              <w:rPr>
                <w:rFonts w:ascii="Times New Roman" w:hAnsi="Times New Roman" w:cs="Times New Roman"/>
                <w:sz w:val="24"/>
                <w:szCs w:val="24"/>
              </w:rPr>
              <w:t>электрондық дерекқорын құру бойынша жұмысты жалғастыру.</w:t>
            </w:r>
          </w:p>
        </w:tc>
        <w:tc>
          <w:tcPr>
            <w:tcW w:w="2390" w:type="dxa"/>
          </w:tcPr>
          <w:p w:rsidR="00A657EA" w:rsidRPr="00131E1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</w:tbl>
    <w:p w:rsidR="00A657EA" w:rsidRDefault="00A657EA" w:rsidP="00A6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7EA" w:rsidRPr="00F558D4" w:rsidRDefault="00A657EA" w:rsidP="00A6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ҚАЗАН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962"/>
        <w:gridCol w:w="2409"/>
        <w:gridCol w:w="1418"/>
        <w:gridCol w:w="4111"/>
      </w:tblGrid>
      <w:tr w:rsidR="00A657EA" w:rsidRPr="007155B2" w:rsidTr="00563C65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A657EA" w:rsidRPr="00D23C73" w:rsidTr="00563C65">
        <w:trPr>
          <w:trHeight w:val="495"/>
        </w:trPr>
        <w:tc>
          <w:tcPr>
            <w:tcW w:w="2835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қ</w:t>
            </w:r>
            <w:r w:rsidRPr="000F7ADE">
              <w:rPr>
                <w:rFonts w:ascii="Times New Roman" w:hAnsi="Times New Roman" w:cs="Times New Roman"/>
                <w:sz w:val="24"/>
                <w:szCs w:val="24"/>
              </w:rPr>
              <w:t>арттар 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концертке қатысу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B566A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1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F710CA" w:rsidRDefault="00A657EA" w:rsidP="00563C65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«Жас Улан»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жиын</w:t>
            </w:r>
          </w:p>
        </w:tc>
        <w:tc>
          <w:tcPr>
            <w:tcW w:w="2409" w:type="dxa"/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Отыншына Г.А</w:t>
            </w:r>
          </w:p>
        </w:tc>
      </w:tr>
      <w:tr w:rsidR="00A657EA" w:rsidRPr="00D23C73" w:rsidTr="00563C65">
        <w:trPr>
          <w:trHeight w:val="24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6F728F" w:rsidRDefault="00A657EA" w:rsidP="00563C65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3) Құқық</w:t>
            </w: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 xml:space="preserve"> білім беру он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күндігі</w:t>
            </w:r>
          </w:p>
        </w:tc>
        <w:tc>
          <w:tcPr>
            <w:tcW w:w="2409" w:type="dxa"/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6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0F7ADE" w:rsidRDefault="00A657EA" w:rsidP="00563C65">
            <w:pPr>
              <w:pStyle w:val="a8"/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</w:t>
            </w: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 xml:space="preserve"> сынып оқушыларына арнау</w:t>
            </w:r>
          </w:p>
        </w:tc>
        <w:tc>
          <w:tcPr>
            <w:tcW w:w="2409" w:type="dxa"/>
          </w:tcPr>
          <w:p w:rsidR="00A657EA" w:rsidRPr="00DC1CB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2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«Адал Ұрпақ»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ТЖДО, Шаймуханова Н.К</w:t>
            </w:r>
          </w:p>
        </w:tc>
      </w:tr>
      <w:tr w:rsidR="00A657EA" w:rsidRPr="00D23C73" w:rsidTr="00563C65">
        <w:trPr>
          <w:trHeight w:val="14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аптасы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мұғалімдері</w:t>
            </w:r>
          </w:p>
        </w:tc>
      </w:tr>
      <w:tr w:rsidR="00A657EA" w:rsidRPr="00D23C73" w:rsidTr="00563C65">
        <w:trPr>
          <w:trHeight w:val="18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</w:rPr>
              <w:t>Бала құқықтары туралы конвенцияны білу үшін тестілеу.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C401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5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6F728F" w:rsidRDefault="00A657EA" w:rsidP="00563C65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2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 отырысы.</w:t>
            </w:r>
          </w:p>
        </w:tc>
        <w:tc>
          <w:tcPr>
            <w:tcW w:w="2409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сенбісі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33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Төтенше жағдайлар туындаған кезде эвакуация жоспарын жасау үшін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оқушылармен 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мекеме қызметкерлерімен эвакуациялық жаттығулар өткізу.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ДОШҚ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33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numPr>
                <w:ilvl w:val="0"/>
                <w:numId w:val="4"/>
              </w:numPr>
              <w:tabs>
                <w:tab w:val="left" w:pos="35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  <w:r w:rsidRPr="007A02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«Адалдық сағаты»</w:t>
            </w:r>
          </w:p>
        </w:tc>
        <w:tc>
          <w:tcPr>
            <w:tcW w:w="2409" w:type="dxa"/>
          </w:tcPr>
          <w:p w:rsidR="00A657EA" w:rsidRPr="007A021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Қазанның бірінші аптасы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8-11 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33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tabs>
                <w:tab w:val="left" w:pos="3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«Правила дорожного движения – наши друзья»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астауыш сынып оқушыларына арналған сурет сайысы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180"/>
        </w:trPr>
        <w:tc>
          <w:tcPr>
            <w:tcW w:w="2835" w:type="dxa"/>
            <w:vMerge w:val="restart"/>
          </w:tcPr>
          <w:p w:rsidR="00A657EA" w:rsidRPr="001C347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</w:rPr>
              <w:t xml:space="preserve">Рухани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C3472">
              <w:rPr>
                <w:rFonts w:ascii="Times New Roman" w:hAnsi="Times New Roman" w:cs="Times New Roman"/>
                <w:sz w:val="24"/>
                <w:szCs w:val="24"/>
              </w:rPr>
              <w:t xml:space="preserve"> адамгершілік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962" w:type="dxa"/>
          </w:tcPr>
          <w:p w:rsidR="00A657EA" w:rsidRPr="00180B81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музейіндегі іс-шаралар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жоспары бойынша</w:t>
            </w:r>
            <w:r w:rsidRPr="00180B8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Бастауыш мектепке экскурсиялар.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 жетекшісі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19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>Қамқоршы күнін дайындау және өткізу</w:t>
            </w:r>
          </w:p>
        </w:tc>
        <w:tc>
          <w:tcPr>
            <w:tcW w:w="2409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4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Дін туралы заңды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</w:t>
            </w: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 құрамымен талқылау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Увалиев А.А.,Жангазин А.К</w:t>
            </w:r>
          </w:p>
        </w:tc>
      </w:tr>
      <w:tr w:rsidR="00A657EA" w:rsidRPr="00D23C73" w:rsidTr="00563C65">
        <w:trPr>
          <w:trHeight w:val="72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«Закон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 религия»</w:t>
            </w:r>
          </w:p>
          <w:p w:rsidR="00A657EA" w:rsidRPr="00180B81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«Мы против религиозного экстремизма», «Профилактика религиозного экстремизма»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сағаттар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563C65" w:rsidTr="00563C65">
        <w:trPr>
          <w:trHeight w:val="186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«Стоп-конфликт»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Өзін-өзі тану, психология мұғалімдері</w:t>
            </w:r>
          </w:p>
        </w:tc>
      </w:tr>
      <w:tr w:rsidR="00A657EA" w:rsidRPr="00D23C73" w:rsidTr="00563C65">
        <w:tc>
          <w:tcPr>
            <w:tcW w:w="2835" w:type="dxa"/>
            <w:vMerge w:val="restart"/>
          </w:tcPr>
          <w:p w:rsidR="00A657EA" w:rsidRPr="00184F3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Қазақтың 100 әні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>узыкалық флешмоб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Қазанның бірінші аптасы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</w:tc>
      </w:tr>
      <w:tr w:rsidR="00A657EA" w:rsidRPr="00D23C73" w:rsidTr="00563C65"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«Мой Казахстан. Государственные символы РК»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икторина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</w:tr>
      <w:tr w:rsidR="00A657EA" w:rsidRPr="00D23C73" w:rsidTr="00563C65"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5-7 сыныптарды тестілеу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35"/>
        </w:trPr>
        <w:tc>
          <w:tcPr>
            <w:tcW w:w="2835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962" w:type="dxa"/>
          </w:tcPr>
          <w:p w:rsidR="00A657EA" w:rsidRPr="00180B81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 xml:space="preserve">Тұрмыстық жағдайларды және күнделікті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жағдайды тексеру үшін отбасыларға бару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A657EA" w:rsidRPr="005C109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психолог,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5C10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педагог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6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B81">
              <w:rPr>
                <w:rFonts w:ascii="Times New Roman" w:hAnsi="Times New Roman" w:cs="Times New Roman"/>
                <w:sz w:val="24"/>
                <w:szCs w:val="24"/>
              </w:rPr>
              <w:t>Бірінші сынып оқушыларының отбасыларындағы отбасылық қатынастарды зерттеу және талдау</w:t>
            </w:r>
          </w:p>
        </w:tc>
        <w:tc>
          <w:tcPr>
            <w:tcW w:w="2409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Қыркүйек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7EA" w:rsidRPr="00D23C73" w:rsidTr="00563C65">
        <w:trPr>
          <w:trHeight w:val="240"/>
        </w:trPr>
        <w:tc>
          <w:tcPr>
            <w:tcW w:w="2835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«Живи книга»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ейд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657EA" w:rsidRPr="00D23C73" w:rsidTr="00563C65">
        <w:trPr>
          <w:trHeight w:val="24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«Мир твоих профессии»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2409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0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180B81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2 - 11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361"/>
        </w:trPr>
        <w:tc>
          <w:tcPr>
            <w:tcW w:w="2835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көркем - эстетикалық тәрбие</w:t>
            </w:r>
          </w:p>
          <w:p w:rsidR="00A657EA" w:rsidRPr="00184F3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A657EA" w:rsidRPr="00184F3C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F3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 күні: Мұғалімдер күніне арналған концерт</w:t>
            </w:r>
          </w:p>
        </w:tc>
        <w:tc>
          <w:tcPr>
            <w:tcW w:w="2409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қазан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мұғалімдері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ДО «Жас Улан» актив</w:t>
            </w:r>
          </w:p>
        </w:tc>
      </w:tr>
      <w:tr w:rsidR="00A657EA" w:rsidRPr="00D23C73" w:rsidTr="00563C65">
        <w:trPr>
          <w:trHeight w:val="361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0B81">
              <w:rPr>
                <w:rFonts w:ascii="Times New Roman" w:hAnsi="Times New Roman" w:cs="Times New Roman"/>
                <w:sz w:val="24"/>
                <w:szCs w:val="28"/>
              </w:rPr>
              <w:t>Мұғалімдер күнін дайындау және өткізу (өзін-өзі басқару рөлі), суреттер байқауы, газеттер, құттықтаулар.</w:t>
            </w:r>
          </w:p>
        </w:tc>
        <w:tc>
          <w:tcPr>
            <w:tcW w:w="2409" w:type="dxa"/>
          </w:tcPr>
          <w:p w:rsidR="00A657EA" w:rsidRPr="007A021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қазанға дейін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570E9E" w:rsidRDefault="00A657EA" w:rsidP="00563C6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361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 xml:space="preserve">Сынып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үздіктерімен</w:t>
            </w: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 xml:space="preserve"> ынтымақтастық.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Сынып бұрышымен </w:t>
            </w:r>
            <w:r w:rsidRPr="002521C7">
              <w:rPr>
                <w:rFonts w:ascii="Times New Roman" w:hAnsi="Times New Roman" w:cs="Times New Roman"/>
                <w:sz w:val="24"/>
                <w:szCs w:val="28"/>
              </w:rPr>
              <w:t>жұмыс туралы.</w:t>
            </w:r>
          </w:p>
        </w:tc>
        <w:tc>
          <w:tcPr>
            <w:tcW w:w="2409" w:type="dxa"/>
          </w:tcPr>
          <w:p w:rsidR="00A657EA" w:rsidRPr="007A021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570E9E" w:rsidRDefault="00A657EA" w:rsidP="00563C6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435"/>
        </w:trPr>
        <w:tc>
          <w:tcPr>
            <w:tcW w:w="2835" w:type="dxa"/>
            <w:vMerge w:val="restart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Зиянды заттарды қолданудың алдын-алу айлығы.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B566A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4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Тиімді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тамақтану онкүндігі.</w:t>
            </w:r>
          </w:p>
        </w:tc>
        <w:tc>
          <w:tcPr>
            <w:tcW w:w="2409" w:type="dxa"/>
          </w:tcPr>
          <w:p w:rsidR="00A657EA" w:rsidRPr="00C401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 мұғалімдері</w:t>
            </w:r>
          </w:p>
        </w:tc>
      </w:tr>
      <w:tr w:rsidR="00A657EA" w:rsidRPr="00D23C73" w:rsidTr="00563C65">
        <w:trPr>
          <w:trHeight w:val="19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эстафета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Степанковская И.П</w:t>
            </w:r>
          </w:p>
        </w:tc>
      </w:tr>
      <w:tr w:rsidR="00A657EA" w:rsidRPr="00D23C73" w:rsidTr="00563C65">
        <w:trPr>
          <w:trHeight w:val="19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6155C7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тәрбие сағаты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7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>Оқушылардың психикалық денсаулығын диагностикалау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rPr>
          <w:trHeight w:val="34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Қатерге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ұшыраған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</w:t>
            </w:r>
            <w:r w:rsidRPr="006155C7">
              <w:rPr>
                <w:rFonts w:ascii="Times New Roman" w:hAnsi="Times New Roman" w:cs="Times New Roman"/>
                <w:sz w:val="24"/>
                <w:szCs w:val="24"/>
              </w:rPr>
              <w:t xml:space="preserve"> туралы мәліметтер базасын қалыптастыру.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rPr>
          <w:trHeight w:val="225"/>
        </w:trPr>
        <w:tc>
          <w:tcPr>
            <w:tcW w:w="2835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A657EA" w:rsidRPr="00580055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Пәндік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5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Интеллектуалды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марафон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5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7A021C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жасөспірімдер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олимпиаданың облыстық кезеңіне дайындау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0E788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1F7A4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пән мұғалімдері</w:t>
            </w:r>
          </w:p>
        </w:tc>
      </w:tr>
      <w:tr w:rsidR="00A657EA" w:rsidRPr="00D23C73" w:rsidTr="00563C65">
        <w:trPr>
          <w:trHeight w:val="210"/>
        </w:trPr>
        <w:tc>
          <w:tcPr>
            <w:tcW w:w="2835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Орталықтардың кездесуі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1F7A4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A657EA" w:rsidRPr="00D23C73" w:rsidTr="00563C65">
        <w:trPr>
          <w:trHeight w:val="64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Активтерді оқыту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18" w:type="dxa"/>
          </w:tcPr>
          <w:p w:rsidR="00A657EA" w:rsidRPr="00B566A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</w:tc>
        <w:tc>
          <w:tcPr>
            <w:tcW w:w="4111" w:type="dxa"/>
          </w:tcPr>
          <w:p w:rsidR="00A657EA" w:rsidRPr="001F7A4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A657EA" w:rsidRPr="00D23C73" w:rsidTr="00563C65">
        <w:trPr>
          <w:trHeight w:val="22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0E788D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«Итоги 1 четверти»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</w:tc>
        <w:tc>
          <w:tcPr>
            <w:tcW w:w="2409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705"/>
        </w:trPr>
        <w:tc>
          <w:tcPr>
            <w:tcW w:w="2835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Сынып жетекшілерімен жеке сұхбат, мектепішілік іс-шараларды дайындауға көмек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7EA" w:rsidRPr="00B566A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2-4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6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тіркеудегі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 xml:space="preserve"> балалардың үлгерімі мен сабаққа қатысуын талдау.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 </w:t>
            </w:r>
          </w:p>
        </w:tc>
      </w:tr>
      <w:tr w:rsidR="00A657EA" w:rsidRPr="00D23C73" w:rsidTr="00563C65">
        <w:trPr>
          <w:trHeight w:val="46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«Масштабы проблемы и факторы риска суицида»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 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сихологы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40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«Роль учителей в оказании помощи детям группы риска»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 психолог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c>
          <w:tcPr>
            <w:tcW w:w="28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962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0E788D">
              <w:rPr>
                <w:rFonts w:ascii="Times New Roman" w:hAnsi="Times New Roman" w:cs="Times New Roman"/>
                <w:sz w:val="24"/>
                <w:szCs w:val="24"/>
              </w:rPr>
              <w:t>Күзгі демалысқа үйірмелер мен секциялардың жұмыс жоспарын құру.</w:t>
            </w:r>
          </w:p>
        </w:tc>
        <w:tc>
          <w:tcPr>
            <w:tcW w:w="2409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-нан </w:t>
            </w:r>
            <w:r w:rsidR="00563C65">
              <w:rPr>
                <w:rFonts w:ascii="Times New Roman" w:hAnsi="Times New Roman" w:cs="Times New Roman"/>
                <w:sz w:val="24"/>
                <w:szCs w:val="24"/>
              </w:rPr>
              <w:t>3.11.2022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1F7A4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690"/>
        </w:trPr>
        <w:tc>
          <w:tcPr>
            <w:tcW w:w="2835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962" w:type="dxa"/>
          </w:tcPr>
          <w:p w:rsidR="00A657EA" w:rsidRPr="000E788D" w:rsidRDefault="00A657EA" w:rsidP="00563C65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Қатер</w:t>
            </w: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тобы»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оқушыларының</w:t>
            </w:r>
            <w:r w:rsidRPr="000E78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күнделіктерінің болуын тексеру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жетекшілері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28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F56B61" w:rsidRDefault="00A657EA" w:rsidP="00563C65">
            <w:pPr>
              <w:numPr>
                <w:ilvl w:val="0"/>
                <w:numId w:val="32"/>
              </w:numPr>
              <w:spacing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«Жас Ұлан»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F56B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 ұйымының жұмысы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Отыншына Г.А</w:t>
            </w:r>
          </w:p>
        </w:tc>
      </w:tr>
      <w:tr w:rsidR="00A657EA" w:rsidRPr="00D23C73" w:rsidTr="00563C65">
        <w:trPr>
          <w:trHeight w:val="275"/>
        </w:trPr>
        <w:tc>
          <w:tcPr>
            <w:tcW w:w="2835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A657EA" w:rsidRPr="00D23C73" w:rsidRDefault="00A657EA" w:rsidP="00563C65">
            <w:pPr>
              <w:numPr>
                <w:ilvl w:val="0"/>
                <w:numId w:val="32"/>
              </w:numPr>
              <w:spacing w:after="0" w:line="240" w:lineRule="auto"/>
              <w:ind w:left="3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6B61">
              <w:rPr>
                <w:rFonts w:ascii="Times New Roman" w:hAnsi="Times New Roman" w:cs="Times New Roman"/>
                <w:sz w:val="24"/>
                <w:szCs w:val="24"/>
              </w:rPr>
              <w:t>абақтан тыс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оқушының бос уақытын қамту</w:t>
            </w:r>
          </w:p>
        </w:tc>
        <w:tc>
          <w:tcPr>
            <w:tcW w:w="24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1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A657EA" w:rsidRPr="00D23C73" w:rsidRDefault="00A657EA" w:rsidP="00A657EA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7EA" w:rsidRPr="000F7ADE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ҚАРАША</w:t>
      </w:r>
    </w:p>
    <w:p w:rsidR="00A657EA" w:rsidRPr="00D23C73" w:rsidRDefault="00A657EA" w:rsidP="00A657EA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9"/>
        <w:gridCol w:w="26"/>
        <w:gridCol w:w="4820"/>
        <w:gridCol w:w="20"/>
        <w:gridCol w:w="2390"/>
        <w:gridCol w:w="1559"/>
        <w:gridCol w:w="4111"/>
      </w:tblGrid>
      <w:tr w:rsidR="00A657EA" w:rsidRPr="007155B2" w:rsidTr="00563C6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A657EA" w:rsidRPr="00D23C73" w:rsidTr="00563C65">
        <w:trPr>
          <w:trHeight w:val="465"/>
        </w:trPr>
        <w:tc>
          <w:tcPr>
            <w:tcW w:w="2809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2A3B6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«Дня Первого Президента»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мерекесіне дайындалу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3764B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орталығы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5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2A3B6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«Адал Ұрпақ»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 xml:space="preserve"> клуб отырысы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Шаймуханова Н.К</w:t>
            </w:r>
          </w:p>
        </w:tc>
      </w:tr>
      <w:tr w:rsidR="00A657EA" w:rsidRPr="00D23C73" w:rsidTr="00563C65">
        <w:trPr>
          <w:trHeight w:val="20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A3B6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Сыб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айлас жемқорлық заңдарын оқу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Орумбаева А.Б</w:t>
            </w: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Инспектормен әңгімелесу</w:t>
            </w:r>
          </w:p>
        </w:tc>
        <w:tc>
          <w:tcPr>
            <w:tcW w:w="2390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3B62">
              <w:rPr>
                <w:rFonts w:ascii="Times New Roman" w:hAnsi="Times New Roman" w:cs="Times New Roman"/>
                <w:sz w:val="24"/>
                <w:szCs w:val="24"/>
              </w:rPr>
              <w:t>Профилактикалық кеңес отырысы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31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«Пиротехническая продукция опасна»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бейнебаянмен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>сағаттарын өткізу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1—4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31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«В стране дорожных Всезнаек»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kk-KZ"/>
              </w:rPr>
              <w:t xml:space="preserve"> станция бойынша ойыны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ЖЖИ жасағының жетекшілері</w:t>
            </w: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Есеп берудің әр түрлі түрл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ерінен тұратын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КІБ</w:t>
            </w: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инспекторымен кездесуі 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әр сәрсенбі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2A3B62" w:rsidRDefault="00A657EA" w:rsidP="00563C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Құқықтық білім айлықтарын өткізу 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ҚР</w:t>
            </w:r>
            <w:r w:rsidRPr="002A3B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бала құқықтары туралы заңымен таныстыру 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және ақпараттық сағаттарда сынып жетекшілер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3-4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ТЖДО., 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7A021C" w:rsidRDefault="00A657EA" w:rsidP="00563C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 «Адал – Жас волонтер»</w:t>
            </w:r>
            <w:r w:rsidRPr="006735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Добряков клубымен бірлескен жоба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A657EA" w:rsidRPr="007A021C" w:rsidRDefault="00A657EA" w:rsidP="00563C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Отыншына Г.А</w:t>
            </w: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5D8">
              <w:rPr>
                <w:rFonts w:ascii="Times New Roman" w:hAnsi="Times New Roman" w:cs="Times New Roman"/>
                <w:sz w:val="24"/>
                <w:szCs w:val="24"/>
              </w:rPr>
              <w:t>Бірінші сыныпқа арналу</w:t>
            </w:r>
          </w:p>
        </w:tc>
        <w:tc>
          <w:tcPr>
            <w:tcW w:w="2390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c>
          <w:tcPr>
            <w:tcW w:w="2809" w:type="dxa"/>
            <w:vMerge w:val="restart"/>
          </w:tcPr>
          <w:p w:rsidR="00A657EA" w:rsidRPr="0017457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6735D8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«День национальной валюты»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«Государствнные символы РК»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A657EA" w:rsidRPr="00D23C73" w:rsidTr="00563C65">
        <w:trPr>
          <w:trHeight w:val="210"/>
        </w:trPr>
        <w:tc>
          <w:tcPr>
            <w:tcW w:w="2809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тәрбие</w:t>
            </w: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tabs>
                <w:tab w:val="left" w:pos="304"/>
              </w:tabs>
              <w:spacing w:after="0" w:line="240" w:lineRule="auto"/>
              <w:ind w:left="360" w:hanging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6735D8">
              <w:rPr>
                <w:rFonts w:ascii="Times New Roman" w:hAnsi="Times New Roman" w:cs="Times New Roman"/>
                <w:sz w:val="24"/>
                <w:szCs w:val="24"/>
              </w:rPr>
              <w:t>Отбасымен жеке жұмыс.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7EA" w:rsidRPr="00D23C73" w:rsidTr="00563C65">
        <w:trPr>
          <w:trHeight w:val="69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6735D8" w:rsidRDefault="00A657EA" w:rsidP="00563C65">
            <w:pPr>
              <w:tabs>
                <w:tab w:val="left" w:pos="304"/>
              </w:tabs>
              <w:spacing w:after="0" w:line="240" w:lineRule="auto"/>
              <w:ind w:left="360" w:hanging="3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6735D8">
              <w:rPr>
                <w:rFonts w:ascii="Times New Roman" w:hAnsi="Times New Roman" w:cs="Times New Roman"/>
                <w:sz w:val="24"/>
                <w:szCs w:val="24"/>
              </w:rPr>
              <w:t>«Безопасный интернет»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 жиналысы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3, 4, 6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психологтар</w:t>
            </w:r>
          </w:p>
        </w:tc>
      </w:tr>
      <w:tr w:rsidR="00A657EA" w:rsidRPr="00D23C73" w:rsidTr="00563C65">
        <w:trPr>
          <w:trHeight w:val="195"/>
        </w:trPr>
        <w:tc>
          <w:tcPr>
            <w:tcW w:w="2809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6735D8" w:rsidRDefault="00A657EA" w:rsidP="00563C65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6735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тазалау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15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«Книжкина больница» 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Кітапханашы</w:t>
            </w:r>
          </w:p>
        </w:tc>
      </w:tr>
      <w:tr w:rsidR="00A657EA" w:rsidRPr="00D23C73" w:rsidTr="00563C65">
        <w:trPr>
          <w:trHeight w:val="547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tabs>
                <w:tab w:val="left" w:pos="30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«Кормушка для птиц»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09" w:type="dxa"/>
          </w:tcPr>
          <w:p w:rsidR="00A657EA" w:rsidRPr="00174578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66" w:type="dxa"/>
            <w:gridSpan w:val="3"/>
          </w:tcPr>
          <w:p w:rsidR="00A657EA" w:rsidRPr="007C0A6D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«Рождественский сувенир»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868"/>
        </w:trPr>
        <w:tc>
          <w:tcPr>
            <w:tcW w:w="2809" w:type="dxa"/>
            <w:vMerge w:val="restart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 w:rsidRPr="00FD473A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жетекшісінің тәрбие жұмысының тақырыбына сәйкес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FD473A">
              <w:rPr>
                <w:rFonts w:ascii="Times New Roman" w:hAnsi="Times New Roman" w:cs="Times New Roman"/>
                <w:sz w:val="24"/>
                <w:szCs w:val="24"/>
              </w:rPr>
              <w:t>сағаттары</w:t>
            </w:r>
          </w:p>
        </w:tc>
        <w:tc>
          <w:tcPr>
            <w:tcW w:w="2390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жетекшісі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Жобалық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</w:tc>
      </w:tr>
      <w:tr w:rsidR="00A657EA" w:rsidRPr="00D23C73" w:rsidTr="00563C65">
        <w:trPr>
          <w:trHeight w:val="43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C863F6" w:rsidRDefault="00A657EA" w:rsidP="00563C65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«Прежде чем сделать подумай»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стендті безендіру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</w:tc>
      </w:tr>
      <w:tr w:rsidR="00A657EA" w:rsidRPr="00D23C73" w:rsidTr="00563C65">
        <w:trPr>
          <w:trHeight w:val="465"/>
        </w:trPr>
        <w:tc>
          <w:tcPr>
            <w:tcW w:w="2809" w:type="dxa"/>
            <w:vMerge/>
            <w:tcBorders>
              <w:bottom w:val="single" w:sz="4" w:space="0" w:color="auto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«Защита от всех форм насилия»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63F6">
              <w:rPr>
                <w:rFonts w:ascii="Times New Roman" w:hAnsi="Times New Roman" w:cs="Times New Roman"/>
                <w:sz w:val="24"/>
                <w:szCs w:val="24"/>
              </w:rPr>
              <w:t>ікірталас бейнесі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8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EA63A3" w:rsidRDefault="00A657EA" w:rsidP="00563C65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C863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Сынып жетекшілері мен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</w:t>
            </w:r>
            <w:r w:rsidRPr="00C863F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қатысуымен темекіні тастаудың халықаралық күніне дайындық (18 қараша) </w:t>
            </w:r>
          </w:p>
          <w:p w:rsidR="00A657EA" w:rsidRPr="00D23C73" w:rsidRDefault="00A657EA" w:rsidP="00563C65">
            <w:pPr>
              <w:tabs>
                <w:tab w:val="left" w:pos="162"/>
                <w:tab w:val="left" w:pos="30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3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(қабырға газеттерін шығару,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мультимедиялық презентацияларды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 </w:t>
            </w:r>
            <w:r w:rsidRPr="00EA63A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сағатында талқылау).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A657EA" w:rsidRPr="00D23C73" w:rsidTr="00563C65">
        <w:trPr>
          <w:trHeight w:val="285"/>
        </w:trPr>
        <w:tc>
          <w:tcPr>
            <w:tcW w:w="28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Оқушыларды</w:t>
            </w: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 xml:space="preserve"> үйірмелерге, спорт секцияларына орналастыру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85"/>
        </w:trPr>
        <w:tc>
          <w:tcPr>
            <w:tcW w:w="28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>Салауатты өмір салты туралы үгіт-насихат топтарын, сауалнамалар жүргізу.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координаторы</w:t>
            </w:r>
          </w:p>
        </w:tc>
      </w:tr>
      <w:tr w:rsidR="00A657EA" w:rsidRPr="00D23C73" w:rsidTr="00563C65">
        <w:trPr>
          <w:trHeight w:val="285"/>
        </w:trPr>
        <w:tc>
          <w:tcPr>
            <w:tcW w:w="28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Халықаралық темекіден бас тарту күні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 xml:space="preserve">Суреттер,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рефераттар</w:t>
            </w:r>
            <w:r w:rsidRPr="00EA63A3">
              <w:rPr>
                <w:rFonts w:ascii="Times New Roman" w:hAnsi="Times New Roman" w:cs="Times New Roman"/>
                <w:sz w:val="24"/>
                <w:szCs w:val="28"/>
              </w:rPr>
              <w:t>, қабырға газеттерінің көрмесі.Салауатты өмір салты туралы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есеп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4648E0" w:rsidRDefault="00A657EA" w:rsidP="00563C65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1104"/>
        </w:trPr>
        <w:tc>
          <w:tcPr>
            <w:tcW w:w="2809" w:type="dxa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 мәдениетті тәрбиелеу.</w:t>
            </w:r>
          </w:p>
          <w:p w:rsidR="00A657EA" w:rsidRPr="00580055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66" w:type="dxa"/>
            <w:gridSpan w:val="3"/>
          </w:tcPr>
          <w:p w:rsidR="00A657EA" w:rsidRPr="0017457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Халықаралық адам құқығы күні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«Школьник и его права»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rPr>
          <w:trHeight w:val="213"/>
        </w:trPr>
        <w:tc>
          <w:tcPr>
            <w:tcW w:w="2809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74578">
              <w:rPr>
                <w:rFonts w:ascii="Times New Roman" w:hAnsi="Times New Roman" w:cs="Times New Roman"/>
                <w:sz w:val="24"/>
                <w:szCs w:val="24"/>
              </w:rPr>
              <w:t>Комитет отырыстары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>Мектеп активі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174578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 тазалығын тексеру бойынша рейдтер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2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174578">
              <w:rPr>
                <w:rFonts w:ascii="Times New Roman" w:hAnsi="Times New Roman" w:cs="Times New Roman"/>
                <w:sz w:val="24"/>
                <w:szCs w:val="24"/>
              </w:rPr>
              <w:t>Мектептің өзін-өзі басқару активінің жиналысы.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85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174578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«Забота»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90" w:type="dxa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жыл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1135"/>
        </w:trPr>
        <w:tc>
          <w:tcPr>
            <w:tcW w:w="28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DB">
              <w:rPr>
                <w:rFonts w:ascii="Times New Roman" w:hAnsi="Times New Roman" w:cs="Times New Roman"/>
                <w:sz w:val="24"/>
                <w:szCs w:val="24"/>
              </w:rPr>
              <w:t>Сынып жетекшілерін оқушылардың диагностикалық нәтижелерімен әртүрлі бухгалтерлік есеп түрлерімен таныстыру.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E29DB">
              <w:rPr>
                <w:rFonts w:ascii="Times New Roman" w:hAnsi="Times New Roman" w:cs="Times New Roman"/>
                <w:sz w:val="24"/>
                <w:szCs w:val="24"/>
              </w:rPr>
              <w:t>Жанжалдарды басқару бойынша психологиялық кеңес.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және сынып жетекшілер</w:t>
            </w:r>
          </w:p>
        </w:tc>
        <w:tc>
          <w:tcPr>
            <w:tcW w:w="4111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c>
          <w:tcPr>
            <w:tcW w:w="280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қатысу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25"/>
        </w:trPr>
        <w:tc>
          <w:tcPr>
            <w:tcW w:w="2809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66" w:type="dxa"/>
            <w:gridSpan w:val="3"/>
          </w:tcPr>
          <w:p w:rsidR="00A657EA" w:rsidRPr="00E65070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күзгі демалыстарын ұйымдастыру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5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 xml:space="preserve">Оқушылар арасындағы құқық бұзушылықтың алдын-алу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босатқан</w:t>
            </w:r>
            <w:r w:rsidRPr="00E65070">
              <w:rPr>
                <w:rFonts w:ascii="Times New Roman" w:hAnsi="Times New Roman" w:cs="Times New Roman"/>
                <w:sz w:val="24"/>
                <w:szCs w:val="24"/>
              </w:rPr>
              <w:t xml:space="preserve"> сабақтарды талдау бойынша жұмыстың жағдайы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40"/>
        </w:trPr>
        <w:tc>
          <w:tcPr>
            <w:tcW w:w="2809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6" w:type="dxa"/>
            <w:gridSpan w:val="3"/>
          </w:tcPr>
          <w:p w:rsidR="00A657EA" w:rsidRPr="00E65070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Мектептегі спорттық секциялардың жұмысы</w:t>
            </w:r>
          </w:p>
        </w:tc>
        <w:tc>
          <w:tcPr>
            <w:tcW w:w="239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55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A657EA" w:rsidRPr="000F7ADE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ЖЕЛТОҚСАН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4867"/>
        <w:gridCol w:w="9"/>
        <w:gridCol w:w="2380"/>
        <w:gridCol w:w="9"/>
        <w:gridCol w:w="1637"/>
        <w:gridCol w:w="4027"/>
      </w:tblGrid>
      <w:tr w:rsidR="00A657EA" w:rsidRPr="007155B2" w:rsidTr="00563C65"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2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</w:t>
            </w:r>
          </w:p>
        </w:tc>
      </w:tr>
      <w:tr w:rsidR="00A657EA" w:rsidRPr="00563C65" w:rsidTr="00563C65">
        <w:trPr>
          <w:trHeight w:val="828"/>
        </w:trPr>
        <w:tc>
          <w:tcPr>
            <w:tcW w:w="2806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ҚР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>Тұңғыш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Президенті Күнін, ҚР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 xml:space="preserve"> Тәуелсіздік Күнін мерекелеудегі іс-шаралар</w:t>
            </w:r>
          </w:p>
        </w:tc>
        <w:tc>
          <w:tcPr>
            <w:tcW w:w="2389" w:type="dxa"/>
            <w:gridSpan w:val="2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апта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мұғалімдері</w:t>
            </w:r>
          </w:p>
        </w:tc>
      </w:tr>
      <w:tr w:rsidR="00A657EA" w:rsidRPr="00D23C73" w:rsidTr="00563C65">
        <w:trPr>
          <w:trHeight w:val="495"/>
        </w:trPr>
        <w:tc>
          <w:tcPr>
            <w:tcW w:w="2806" w:type="dxa"/>
            <w:vMerge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6" w:type="dxa"/>
            <w:gridSpan w:val="2"/>
          </w:tcPr>
          <w:p w:rsidR="00A657EA" w:rsidRPr="003670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48E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«Астана – символ процветания и стабильности РК»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фильмін көру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2- 4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657EA" w:rsidRPr="00D23C73" w:rsidTr="00563C65">
        <w:trPr>
          <w:trHeight w:val="240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«Адал 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ұрпақ»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клуб отырысы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Шаймуханова Н.К</w:t>
            </w:r>
          </w:p>
        </w:tc>
      </w:tr>
      <w:tr w:rsidR="00A657EA" w:rsidRPr="00D23C73" w:rsidTr="00563C65">
        <w:trPr>
          <w:trHeight w:val="47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«Отношение учащихся к явлениям коррупции»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сауалнама жүргізу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19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670EA">
              <w:rPr>
                <w:rFonts w:ascii="Times New Roman" w:hAnsi="Times New Roman" w:cs="Times New Roman"/>
                <w:sz w:val="24"/>
                <w:szCs w:val="24"/>
              </w:rPr>
              <w:t>асихат тобының сөзі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жауапты</w:t>
            </w:r>
          </w:p>
        </w:tc>
      </w:tr>
      <w:tr w:rsidR="00A657EA" w:rsidRPr="00D23C73" w:rsidTr="00563C65">
        <w:trPr>
          <w:trHeight w:val="240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3670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 отырысы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334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3670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«Жас Ұлан»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</w:t>
            </w:r>
            <w:r w:rsidRPr="003670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атардағы салтанатты қабылдау.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334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70E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Пиротехникалық бұйымдарды қолданудың қауіптілігі туралы алдын-ала талқылауға қатысу.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1787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B914AE" w:rsidRDefault="00A657EA" w:rsidP="005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</w:pP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Құқықтар мен міндеттер туралы жеке сұхбат жүргізу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(«Бала құқығы туралы» ҚР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Заңы</w:t>
            </w:r>
            <w:proofErr w:type="gramStart"/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),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Білім туралы» ҚР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Заңын зерделеу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</w:t>
            </w:r>
            <w:r w:rsidRPr="00B914AE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, кәмелетке толмағандардың заңды өкілдері.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әлеуметтік қорғау»</w:t>
            </w:r>
          </w:p>
        </w:tc>
        <w:tc>
          <w:tcPr>
            <w:tcW w:w="2389" w:type="dxa"/>
            <w:gridSpan w:val="2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  <w:p w:rsidR="00A657EA" w:rsidRPr="00854C54" w:rsidRDefault="00A657EA" w:rsidP="00563C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525"/>
        </w:trPr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Тұңғыш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Президент күні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657EA" w:rsidRPr="00D23C73" w:rsidRDefault="00A657EA" w:rsidP="00563C65">
            <w:pPr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525"/>
        </w:trPr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7A021C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«Мы за Мир без корупции» сурет сайысы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7A021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5-7 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Шаймуханова Н.К</w:t>
            </w:r>
          </w:p>
        </w:tc>
      </w:tr>
      <w:tr w:rsidR="00A657EA" w:rsidRPr="00D23C73" w:rsidTr="00563C65">
        <w:trPr>
          <w:trHeight w:val="495"/>
        </w:trPr>
        <w:tc>
          <w:tcPr>
            <w:tcW w:w="2806" w:type="dxa"/>
            <w:vMerge w:val="restart"/>
          </w:tcPr>
          <w:p w:rsidR="00A657EA" w:rsidRPr="001C347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6" w:type="dxa"/>
            <w:gridSpan w:val="2"/>
          </w:tcPr>
          <w:p w:rsidR="00A657EA" w:rsidRPr="00B914A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«Патриотический Акт «Мәңгілік ел»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кітап көрмесіне дайындық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rPr>
          <w:trHeight w:val="43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B914A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«Самый читающий класс»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rPr>
          <w:trHeight w:val="25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B914A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b/>
                <w:sz w:val="24"/>
                <w:szCs w:val="24"/>
              </w:rPr>
              <w:t>«Путь лидера»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кітап сөресі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Бралинова М.С</w:t>
            </w:r>
          </w:p>
        </w:tc>
      </w:tr>
      <w:tr w:rsidR="00A657EA" w:rsidRPr="00D23C73" w:rsidTr="00563C65">
        <w:trPr>
          <w:trHeight w:val="43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«Что нужно знать о дескрутивных культах»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Дуспекова С.С.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Жангазин А.К</w:t>
            </w:r>
          </w:p>
        </w:tc>
      </w:tr>
      <w:tr w:rsidR="00A657EA" w:rsidRPr="00D23C73" w:rsidTr="00563C65">
        <w:trPr>
          <w:trHeight w:val="435"/>
        </w:trPr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B914AE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«Жас Улан»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қатарына оқушыларды қабылдау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c>
          <w:tcPr>
            <w:tcW w:w="2806" w:type="dxa"/>
            <w:vMerge w:val="restart"/>
          </w:tcPr>
          <w:p w:rsidR="00A657EA" w:rsidRPr="008066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моего Государств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бейнебаяндарды көру</w:t>
            </w:r>
          </w:p>
          <w:p w:rsidR="00A657EA" w:rsidRPr="00B914AE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Әнұран орындау</w:t>
            </w:r>
          </w:p>
        </w:tc>
        <w:tc>
          <w:tcPr>
            <w:tcW w:w="2389" w:type="dxa"/>
            <w:gridSpan w:val="2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525DE1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дүйсенбі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 2-4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сыныптарды тестілеу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Сынып жетекшілер</w:t>
            </w:r>
          </w:p>
        </w:tc>
      </w:tr>
      <w:tr w:rsidR="00A657EA" w:rsidRPr="00D23C73" w:rsidTr="00563C65"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символы-основа нашего государства»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 Сынып жетекшілер</w:t>
            </w:r>
          </w:p>
        </w:tc>
      </w:tr>
      <w:tr w:rsidR="00A657EA" w:rsidRPr="00D23C73" w:rsidTr="00563C65">
        <w:trPr>
          <w:trHeight w:val="210"/>
        </w:trPr>
        <w:tc>
          <w:tcPr>
            <w:tcW w:w="2806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 xml:space="preserve"> күндері отбасылардағы балаларға бару</w:t>
            </w:r>
          </w:p>
        </w:tc>
        <w:tc>
          <w:tcPr>
            <w:tcW w:w="2389" w:type="dxa"/>
            <w:gridSpan w:val="2"/>
          </w:tcPr>
          <w:p w:rsidR="00A657EA" w:rsidRPr="00854C5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уақытында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психолог</w:t>
            </w:r>
          </w:p>
        </w:tc>
      </w:tr>
      <w:tr w:rsidR="00A657EA" w:rsidRPr="00D23C73" w:rsidTr="00563C65">
        <w:trPr>
          <w:trHeight w:val="46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>Бірінші жартыжылдықта және екінші тоқсанда ата-аналар жиналысы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Тоқсанның соңғы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6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>Ата-аналар комитетінің жаңа жылға дайындықтағы жұмысы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40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«Межнациональные конфликты»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14AE">
              <w:rPr>
                <w:rFonts w:ascii="Times New Roman" w:hAnsi="Times New Roman" w:cs="Times New Roman"/>
                <w:sz w:val="24"/>
                <w:szCs w:val="24"/>
              </w:rPr>
              <w:t>та-аналарға арналған дәріс залы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және құқық мұғалімдері</w:t>
            </w:r>
          </w:p>
        </w:tc>
      </w:tr>
      <w:tr w:rsidR="00A657EA" w:rsidRPr="00D23C73" w:rsidTr="00563C65">
        <w:trPr>
          <w:trHeight w:val="240"/>
        </w:trPr>
        <w:tc>
          <w:tcPr>
            <w:tcW w:w="2806" w:type="dxa"/>
            <w:vMerge w:val="restart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Еңбек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десанты 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2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B914AE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тазалау</w:t>
            </w:r>
          </w:p>
          <w:p w:rsidR="00A657EA" w:rsidRPr="00B914AE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 птиц зимой»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89" w:type="dxa"/>
            <w:gridSpan w:val="2"/>
          </w:tcPr>
          <w:p w:rsidR="00A657EA" w:rsidRPr="006B671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A657EA" w:rsidRPr="006B671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7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3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«Путешествие в новогоднюю сказку».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24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«Новогоднее шоу»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искотека.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19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 безендіру сайысы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22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3900">
              <w:rPr>
                <w:rFonts w:ascii="Times New Roman" w:hAnsi="Times New Roman" w:cs="Times New Roman"/>
                <w:sz w:val="24"/>
                <w:szCs w:val="24"/>
              </w:rPr>
              <w:t xml:space="preserve">Жаңа жылдық құттықтау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хат</w:t>
            </w:r>
            <w:r w:rsidRPr="00893900">
              <w:rPr>
                <w:rFonts w:ascii="Times New Roman" w:hAnsi="Times New Roman" w:cs="Times New Roman"/>
                <w:sz w:val="24"/>
                <w:szCs w:val="24"/>
              </w:rPr>
              <w:t xml:space="preserve"> сайысы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22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Аяз Ата шеберханасы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25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3F01C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бару</w:t>
            </w:r>
          </w:p>
        </w:tc>
        <w:tc>
          <w:tcPr>
            <w:tcW w:w="2389" w:type="dxa"/>
            <w:gridSpan w:val="2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ойынша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50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3F01C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>Әр түрлі санаттағы балаларға арналған жаңа жылдық сыйлықтар ұйымдастыру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>көп балалы отбасылар, күтімдегі, мүгедек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алалар, аз қамтылған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3F01CF">
              <w:rPr>
                <w:rFonts w:ascii="Times New Roman" w:hAnsi="Times New Roman" w:cs="Times New Roman"/>
                <w:sz w:val="24"/>
                <w:szCs w:val="24"/>
              </w:rPr>
              <w:t xml:space="preserve">сонымен қатар жаңа жылдық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таңертеңгілік.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C33347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Жеке тізім ойынша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885"/>
        </w:trPr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3F01CF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Тәуелсіздкі күні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концерт.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Сурет сайысы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аға тәлімгер</w:t>
            </w:r>
          </w:p>
        </w:tc>
      </w:tr>
      <w:tr w:rsidR="00A657EA" w:rsidRPr="00D23C73" w:rsidTr="00563C65">
        <w:trPr>
          <w:trHeight w:val="885"/>
        </w:trPr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 xml:space="preserve">Жаңа жылдық мерекелерге дайындық бойынша көшбасшылардың </w:t>
            </w:r>
            <w:proofErr w:type="gramStart"/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жұмысы.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gramEnd"/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Деда Мороза»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шеберхана жұмысы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 шаралар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495"/>
        </w:trPr>
        <w:tc>
          <w:tcPr>
            <w:tcW w:w="2806" w:type="dxa"/>
            <w:vMerge w:val="restart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3F01C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Біріншілік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баскетболбойынша мектеп</w:t>
            </w:r>
          </w:p>
        </w:tc>
        <w:tc>
          <w:tcPr>
            <w:tcW w:w="2389" w:type="dxa"/>
            <w:gridSpan w:val="2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2-4,5-8,9-11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Спорттық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комитет</w:t>
            </w:r>
          </w:p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</w:p>
        </w:tc>
      </w:tr>
      <w:tr w:rsidR="00A657EA" w:rsidRPr="00D23C73" w:rsidTr="00563C65">
        <w:trPr>
          <w:trHeight w:val="26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2) СӨС бойынша айлық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(ЖРВИ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және тұмау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3670EA" w:rsidRDefault="00A657EA" w:rsidP="00563C65">
            <w:pPr>
              <w:pStyle w:val="a8"/>
              <w:numPr>
                <w:ilvl w:val="1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36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3F01C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3)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«Правила поведения на улице, вблизи водоемов в зимнее время»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540"/>
        </w:trPr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4) Оқушылардың</w:t>
            </w:r>
            <w:r w:rsidRPr="003F01C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есірткі, оны қолдану салдары туралы білімдерін тексеруге арналған сауалнама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A657EA" w:rsidRPr="00D23C73" w:rsidTr="00563C65">
        <w:trPr>
          <w:trHeight w:val="540"/>
        </w:trPr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Дүниежүзілік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ЖИТ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-ке қарсы күрес күні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1) </w:t>
            </w: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Насихаттау постері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 «Мы за ЗОЖ»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2) </w:t>
            </w:r>
            <w:r w:rsidRPr="003F01CF">
              <w:rPr>
                <w:rFonts w:ascii="Times New Roman" w:hAnsi="Times New Roman" w:cs="Times New Roman"/>
                <w:sz w:val="24"/>
                <w:szCs w:val="28"/>
              </w:rPr>
              <w:t>8-10 сыныптардағы рефераттар көрмесі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495"/>
        </w:trPr>
        <w:tc>
          <w:tcPr>
            <w:tcW w:w="2806" w:type="dxa"/>
          </w:tcPr>
          <w:p w:rsidR="00A657EA" w:rsidRPr="00580055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6" w:type="dxa"/>
            <w:gridSpan w:val="2"/>
          </w:tcPr>
          <w:p w:rsidR="00A657EA" w:rsidRPr="0023652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«Культура домашнегопраздника»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ЖҚЕ,</w:t>
            </w: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өрт қауіпсіздігі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бойынша әңгімелесу</w:t>
            </w:r>
            <w:r w:rsidRPr="002365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ОБЖ 1-11 сыныптар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rPr>
          <w:trHeight w:val="270"/>
        </w:trPr>
        <w:tc>
          <w:tcPr>
            <w:tcW w:w="2806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6" w:type="dxa"/>
            <w:gridSpan w:val="2"/>
          </w:tcPr>
          <w:p w:rsidR="00A657EA" w:rsidRPr="0023652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9" w:type="dxa"/>
            <w:gridSpan w:val="2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Тоқсанның соңғы күні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180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Еріктілер жұмысы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450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540"/>
        </w:trPr>
        <w:tc>
          <w:tcPr>
            <w:tcW w:w="2806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 жылдық мерекелерді өткізу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«Полезные и в редные привычки» 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C33347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жетешілер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885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>Қауіп-қатерге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ұшыраған балалармен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КІБ, МІБ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тіркелген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 xml:space="preserve"> жұмыс істеу бойынша ұсыныстар 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6522">
              <w:rPr>
                <w:rFonts w:ascii="Times New Roman" w:hAnsi="Times New Roman" w:cs="Times New Roman"/>
                <w:sz w:val="24"/>
                <w:szCs w:val="24"/>
              </w:rPr>
              <w:t>Қысқы каникулға арналған үйірмелер мен секциялардың жұмыс жоспарын құру</w:t>
            </w:r>
          </w:p>
        </w:tc>
        <w:tc>
          <w:tcPr>
            <w:tcW w:w="2389" w:type="dxa"/>
            <w:gridSpan w:val="2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-ден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08.01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дейін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0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 </w:t>
            </w:r>
            <w:r w:rsidRP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Қысқы демалыс кезінде жұмысқа орналасуға тіркелген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</w:t>
            </w:r>
            <w:r w:rsidRPr="00405F3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сауалнама жүргізу.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40"/>
        </w:trPr>
        <w:tc>
          <w:tcPr>
            <w:tcW w:w="2806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ӨС </w:t>
            </w: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қалыптастыру және насихаттау бағдарламасын іске асыру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44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405F3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демалыстарды ұйымдастыру</w:t>
            </w:r>
          </w:p>
        </w:tc>
        <w:tc>
          <w:tcPr>
            <w:tcW w:w="2389" w:type="dxa"/>
            <w:gridSpan w:val="2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09"/>
        </w:trPr>
        <w:tc>
          <w:tcPr>
            <w:tcW w:w="2806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gridSpan w:val="2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F30">
              <w:rPr>
                <w:rFonts w:ascii="Times New Roman" w:hAnsi="Times New Roman" w:cs="Times New Roman"/>
                <w:sz w:val="24"/>
                <w:szCs w:val="24"/>
              </w:rPr>
              <w:t>Оқушылардың мектептегі кезекшілік нәтижелерін талдау</w:t>
            </w:r>
          </w:p>
        </w:tc>
        <w:tc>
          <w:tcPr>
            <w:tcW w:w="2389" w:type="dxa"/>
            <w:gridSpan w:val="2"/>
          </w:tcPr>
          <w:p w:rsidR="00A657EA" w:rsidRPr="00D23C73" w:rsidRDefault="00A657EA" w:rsidP="00563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A657EA" w:rsidRPr="000F7ADE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ҚАҢТАР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79"/>
        <w:gridCol w:w="2388"/>
        <w:gridCol w:w="1637"/>
        <w:gridCol w:w="4024"/>
      </w:tblGrid>
      <w:tr w:rsidR="00A657EA" w:rsidRPr="007155B2" w:rsidTr="00563C6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A657EA" w:rsidRPr="00D23C73" w:rsidTr="00563C65">
        <w:trPr>
          <w:trHeight w:val="510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6142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«Патриот – достойный гражданин своей страны»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тәрие сағаты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1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6142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Рейдті ұйымдастыру</w:t>
            </w:r>
          </w:p>
        </w:tc>
        <w:tc>
          <w:tcPr>
            <w:tcW w:w="2388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Жүйелі түрде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7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6142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кеңестің отырысы</w:t>
            </w:r>
          </w:p>
        </w:tc>
        <w:tc>
          <w:tcPr>
            <w:tcW w:w="2388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сенбі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40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Құқықтық тәрбие</w:t>
            </w:r>
            <w:r w:rsidRPr="00D23C73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D61424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Адам саудасына қарсы күрес саласындағы ұлттық заңнамамен танысу.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405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7A021C" w:rsidRDefault="00A657EA" w:rsidP="00563C65">
            <w:pPr>
              <w:pStyle w:val="af"/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</w:pPr>
            <w:r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  <w:lang w:val="kk-KZ"/>
              </w:rPr>
              <w:t xml:space="preserve"> «Адал қызметкер» дөңгелек үстел</w:t>
            </w:r>
          </w:p>
        </w:tc>
        <w:tc>
          <w:tcPr>
            <w:tcW w:w="2388" w:type="dxa"/>
          </w:tcPr>
          <w:p w:rsidR="00A657EA" w:rsidRPr="007A021C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3F01CF" w:rsidTr="00563C65">
        <w:trPr>
          <w:trHeight w:val="40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9" w:type="dxa"/>
          </w:tcPr>
          <w:p w:rsidR="00A657EA" w:rsidRPr="00D6142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«Самосовершенствование личности глазами детей 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дөңгелек үстел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курсы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7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6142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«Мы за счастливое детство»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rPr>
          <w:trHeight w:val="45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6142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«Угроза вовлечения молодежи в тоталитарные секты»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657EA" w:rsidRPr="00D23C73" w:rsidTr="00563C65">
        <w:trPr>
          <w:trHeight w:val="46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Тіркелген балалардың ата-аналарымен жеке кеңес беру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,психологтар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rPr>
          <w:trHeight w:val="69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подросткового возраста»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ата-аналық стендтті безендіру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A657EA" w:rsidRPr="00D23C73" w:rsidTr="00563C65">
        <w:trPr>
          <w:trHeight w:val="748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деңгейін зерттеу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 w:val="restart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Қысқы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кезіндегі денсаулық күндері.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25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467605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бойынша айлық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19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467605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бойынша тәрбие сағаты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195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467605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Салауатты өмір сүру викторинасы.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сынып көшбасшысы</w:t>
            </w:r>
          </w:p>
        </w:tc>
      </w:tr>
      <w:tr w:rsidR="00A657EA" w:rsidRPr="00D23C73" w:rsidTr="00563C65"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«Культура домашнего праздника»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әңгімелесу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ЖҚЕ, өрт қауіпсіздігі бойынша әңгімелесу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ОБЖ 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 xml:space="preserve"> суицидтің алдын-алу бағдарламасы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</w:t>
            </w: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 отырысы</w:t>
            </w:r>
          </w:p>
        </w:tc>
        <w:tc>
          <w:tcPr>
            <w:tcW w:w="2388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ОДД</w:t>
            </w: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8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</w:tr>
      <w:tr w:rsidR="00A657EA" w:rsidRPr="00D23C73" w:rsidTr="00563C65">
        <w:trPr>
          <w:trHeight w:val="48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Екінші жартыжылдықтағы тәрбие </w:t>
            </w:r>
            <w:r w:rsidRPr="00467605">
              <w:rPr>
                <w:rFonts w:ascii="Times New Roman" w:hAnsi="Times New Roman" w:cs="Times New Roman"/>
                <w:sz w:val="24"/>
                <w:szCs w:val="24"/>
              </w:rPr>
              <w:t>жұмысының жоспары бойынша сынып жетекшілерінің кеңестері</w:t>
            </w:r>
          </w:p>
        </w:tc>
        <w:tc>
          <w:tcPr>
            <w:tcW w:w="2388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67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0B36B0" w:rsidRDefault="00A657EA" w:rsidP="00563C65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жетекшілердің ӘБ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«Емтихандарға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ОЖСБ, МҚА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дайын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дық кезінде күйзелістің алдын-алу</w:t>
            </w:r>
            <w:r w:rsidRPr="000B36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388" w:type="dxa"/>
          </w:tcPr>
          <w:p w:rsidR="00A657EA" w:rsidRPr="000B36B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0B36B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9" w:type="dxa"/>
          </w:tcPr>
          <w:p w:rsidR="00A657EA" w:rsidRPr="009368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Қысқы демалыс кезіндегі спорттық іс-шаралар</w:t>
            </w:r>
          </w:p>
        </w:tc>
        <w:tc>
          <w:tcPr>
            <w:tcW w:w="2388" w:type="dxa"/>
          </w:tcPr>
          <w:p w:rsidR="00A657EA" w:rsidRPr="005802A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Демалыс кезінде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4648E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A657EA" w:rsidRPr="00D23C73" w:rsidTr="00563C65">
        <w:trPr>
          <w:trHeight w:val="25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9" w:type="dxa"/>
          </w:tcPr>
          <w:p w:rsidR="00A657EA" w:rsidRPr="00994806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түлектерін жұмысқа орналастыру нәтижелері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206C2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4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994806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тоқсанда ата-аналар жиналысы ұйымдастыру және өткізу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5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Оқу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-тәрбие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 жоспарларын түзету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 ӘБ</w:t>
            </w:r>
          </w:p>
        </w:tc>
      </w:tr>
      <w:tr w:rsidR="00A657EA" w:rsidRPr="00D23C73" w:rsidTr="00563C65">
        <w:trPr>
          <w:trHeight w:val="24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B162F4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«Подросток и закон»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айлықты өткізу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9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«Жас Ұлан»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алалар ұйымының активімен жұмыс</w:t>
            </w:r>
          </w:p>
        </w:tc>
        <w:tc>
          <w:tcPr>
            <w:tcW w:w="238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A657EA" w:rsidRPr="000F7ADE" w:rsidRDefault="00A657EA" w:rsidP="00A657EA">
      <w:pPr>
        <w:tabs>
          <w:tab w:val="left" w:pos="525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АҚПАН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67"/>
        <w:gridCol w:w="2389"/>
        <w:gridCol w:w="1637"/>
        <w:gridCol w:w="4035"/>
      </w:tblGrid>
      <w:tr w:rsidR="00A657EA" w:rsidRPr="007155B2" w:rsidTr="00563C6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A657EA" w:rsidRPr="00D23C73" w:rsidTr="00563C65">
        <w:trPr>
          <w:trHeight w:val="270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Заңды газетті шығару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B162F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Профилактикалық кеңестің отырысы</w:t>
            </w:r>
          </w:p>
        </w:tc>
        <w:tc>
          <w:tcPr>
            <w:tcW w:w="2389" w:type="dxa"/>
          </w:tcPr>
          <w:p w:rsidR="00A657EA" w:rsidRPr="008268A1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сенбісі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18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B162F4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и закон»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735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«Формирование отношений доверия между трудновоспитуемыми подростками и их сверстниками в классном коллективе»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с</w:t>
            </w:r>
            <w:r w:rsidRPr="00B162F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ынып жетекшілеріне кеңес беру.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67" w:type="dxa"/>
          </w:tcPr>
          <w:p w:rsidR="00A657EA" w:rsidRPr="00B162F4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«Азбука гражданственности»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урсы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4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Экстремизмнің алдын алу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 xml:space="preserve"> әңгімелесу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 мұғалімдері</w:t>
            </w: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B162F4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«Я голосую за жизнь»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акциясы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162F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Діни экстремизмнің алдын-алу бойынша сауалнама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Национальное воспитание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7" w:type="dxa"/>
          </w:tcPr>
          <w:p w:rsidR="00A657EA" w:rsidRPr="00B162F4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бару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657EA" w:rsidRPr="00076E3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 жүйелі түрде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67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«Выбор профессии. Время выбирать»</w:t>
            </w:r>
            <w:r>
              <w:rPr>
                <w:lang w:val="kk-KZ"/>
              </w:rPr>
              <w:t xml:space="preserve"> а</w:t>
            </w:r>
            <w:r w:rsidRPr="00B162F4">
              <w:rPr>
                <w:rFonts w:ascii="Times New Roman" w:hAnsi="Times New Roman" w:cs="Times New Roman"/>
                <w:sz w:val="24"/>
                <w:szCs w:val="24"/>
              </w:rPr>
              <w:t>та-аналарға арналған дәріс залы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ата-аналары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психолог</w:t>
            </w:r>
          </w:p>
        </w:tc>
      </w:tr>
      <w:tr w:rsidR="00A657EA" w:rsidRPr="00563C65" w:rsidTr="00563C65">
        <w:tc>
          <w:tcPr>
            <w:tcW w:w="2807" w:type="dxa"/>
          </w:tcPr>
          <w:p w:rsidR="00A657EA" w:rsidRPr="00761950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67" w:type="dxa"/>
          </w:tcPr>
          <w:p w:rsidR="00A657EA" w:rsidRPr="00485A9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«Природа нашего края»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Кабинеттерді тазалау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– 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8925E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 орталығының жетекшісі</w:t>
            </w:r>
            <w:r w:rsidRPr="008925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мұғалімдері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BD438F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67" w:type="dxa"/>
          </w:tcPr>
          <w:p w:rsidR="00A657EA" w:rsidRPr="00485A9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D438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«Миром правит любовь»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сағаты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9" w:type="dxa"/>
          </w:tcPr>
          <w:p w:rsidR="00A657EA" w:rsidRPr="00076E3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c>
          <w:tcPr>
            <w:tcW w:w="2807" w:type="dxa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761950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67" w:type="dxa"/>
          </w:tcPr>
          <w:p w:rsidR="00A657EA" w:rsidRPr="00D23C73" w:rsidRDefault="00A657EA" w:rsidP="00563C6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A657EA" w:rsidRPr="00D23C73" w:rsidRDefault="00A657EA" w:rsidP="00563C65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8925E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67" w:type="dxa"/>
          </w:tcPr>
          <w:p w:rsidR="00A657EA" w:rsidRPr="00485A9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</w:p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Сыртқы түр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Pr="00485A9F">
              <w:rPr>
                <w:rFonts w:ascii="Times New Roman" w:hAnsi="Times New Roman" w:cs="Times New Roman"/>
                <w:sz w:val="24"/>
                <w:szCs w:val="24"/>
              </w:rPr>
              <w:t xml:space="preserve"> тексеру рейд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</w:p>
          <w:p w:rsidR="00A657EA" w:rsidRPr="00485A9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389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  <w:p w:rsidR="00A657EA" w:rsidRPr="00076E3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67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F">
              <w:rPr>
                <w:rFonts w:ascii="Times New Roman" w:hAnsi="Times New Roman" w:cs="Times New Roman"/>
                <w:sz w:val="24"/>
                <w:szCs w:val="24"/>
              </w:rPr>
              <w:t>Тақырып бойынша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«Спорт в воспитании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657EA" w:rsidRPr="00485A9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жетекшілерімен тәрбие сағаттарына кіру.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Талдау және қорытынды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</w:p>
        </w:tc>
        <w:tc>
          <w:tcPr>
            <w:tcW w:w="4035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67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кіру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9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5" w:type="dxa"/>
          </w:tcPr>
          <w:p w:rsidR="00A657EA" w:rsidRPr="008925E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жетекшісі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67" w:type="dxa"/>
          </w:tcPr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Оқушылардың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тәрбиелік</w:t>
            </w: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деңгейін зерттеу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85A9F">
              <w:rPr>
                <w:rFonts w:ascii="Times New Roman" w:hAnsi="Times New Roman" w:cs="Times New Roman"/>
                <w:sz w:val="24"/>
                <w:szCs w:val="24"/>
              </w:rPr>
              <w:t>Мектеп үйірмелерінің, клубтарының жұмысы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A657EA" w:rsidRPr="00485A9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85A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9.11 сыныптарда кәсіби бағдар беру жұмыстарын жүргізу</w:t>
            </w:r>
          </w:p>
        </w:tc>
        <w:tc>
          <w:tcPr>
            <w:tcW w:w="2389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1-11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4035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</w:tbl>
    <w:p w:rsidR="00A657EA" w:rsidRPr="000F7ADE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НАУРЫЗ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4936"/>
        <w:gridCol w:w="2400"/>
        <w:gridCol w:w="1481"/>
        <w:gridCol w:w="4091"/>
      </w:tblGrid>
      <w:tr w:rsidR="00A657EA" w:rsidRPr="007155B2" w:rsidTr="00563C65"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A657EA" w:rsidRPr="00D23C73" w:rsidTr="00563C65">
        <w:trPr>
          <w:trHeight w:val="210"/>
        </w:trPr>
        <w:tc>
          <w:tcPr>
            <w:tcW w:w="2828" w:type="dxa"/>
            <w:vMerge w:val="restart"/>
            <w:vAlign w:val="center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281738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480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«Мемлекеттік қызмет – елдің мүддесіне адал еңбек»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эссе сайысы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Орыс тілі мұғалімдері</w:t>
            </w:r>
          </w:p>
        </w:tc>
      </w:tr>
      <w:tr w:rsidR="00A657EA" w:rsidRPr="00D23C73" w:rsidTr="00563C65">
        <w:trPr>
          <w:trHeight w:val="240"/>
        </w:trPr>
        <w:tc>
          <w:tcPr>
            <w:tcW w:w="2828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940" w:type="dxa"/>
          </w:tcPr>
          <w:p w:rsidR="00A657EA" w:rsidRPr="00D23C73" w:rsidRDefault="00A657EA" w:rsidP="00563C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«Масленица»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ҰШЖ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</w:tr>
      <w:tr w:rsidR="00A657EA" w:rsidRPr="00D23C73" w:rsidTr="00563C65">
        <w:trPr>
          <w:trHeight w:val="205"/>
        </w:trPr>
        <w:tc>
          <w:tcPr>
            <w:tcW w:w="2828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«Мой любимый сказочный герой»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401" w:type="dxa"/>
          </w:tcPr>
          <w:p w:rsidR="00A657EA" w:rsidRPr="00076E3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Төртінші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35"/>
        </w:trPr>
        <w:tc>
          <w:tcPr>
            <w:tcW w:w="2828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Педагогикалық еңбек ардагерлеріне арналған қайырымдылық акциясы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076E3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Жоғарғы сыныптардың кеңесі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480"/>
        </w:trPr>
        <w:tc>
          <w:tcPr>
            <w:tcW w:w="2828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Экстремизмнің алдын алу бойынша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</w:t>
            </w: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 xml:space="preserve"> дәрістер, әңгімелер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дінтану мұғалімдері</w:t>
            </w:r>
          </w:p>
        </w:tc>
      </w:tr>
      <w:tr w:rsidR="00A657EA" w:rsidRPr="00D23C73" w:rsidTr="00563C65">
        <w:tc>
          <w:tcPr>
            <w:tcW w:w="2828" w:type="dxa"/>
            <w:vMerge w:val="restart"/>
          </w:tcPr>
          <w:p w:rsidR="00A657EA" w:rsidRPr="009135D0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Наурыз- мейрамы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563C65" w:rsidTr="00563C65">
        <w:tc>
          <w:tcPr>
            <w:tcW w:w="2828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«Символы РК»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</w:t>
            </w:r>
            <w:r w:rsidRPr="002817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ссе, плакаттар шығармашылық жұмыстары конкурсы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c>
          <w:tcPr>
            <w:tcW w:w="282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Балаларын тәрбиелеуде қиындық көрген ата-аналарға кеңес беру.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A657EA" w:rsidRPr="005145E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c>
          <w:tcPr>
            <w:tcW w:w="282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«Береги родную природу»</w:t>
            </w:r>
            <w:r>
              <w:t xml:space="preserve"> </w:t>
            </w: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насихат тобының сөзі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кесте бойынша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3A6ED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«Эколог»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орталығының жетекшісі</w:t>
            </w:r>
          </w:p>
        </w:tc>
      </w:tr>
      <w:tr w:rsidR="00A657EA" w:rsidRPr="00D23C73" w:rsidTr="00563C65">
        <w:tc>
          <w:tcPr>
            <w:tcW w:w="282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940" w:type="dxa"/>
          </w:tcPr>
          <w:p w:rsidR="00A657EA" w:rsidRPr="00281738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1738">
              <w:rPr>
                <w:rFonts w:ascii="Times New Roman" w:hAnsi="Times New Roman" w:cs="Times New Roman"/>
                <w:sz w:val="24"/>
                <w:szCs w:val="24"/>
              </w:rPr>
              <w:t>8 наурыз мерекесіне арналған аналар үшін мерекелік концерт.</w:t>
            </w:r>
          </w:p>
        </w:tc>
        <w:tc>
          <w:tcPr>
            <w:tcW w:w="2401" w:type="dxa"/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57EA" w:rsidRPr="005145E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Ата-аналар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c>
          <w:tcPr>
            <w:tcW w:w="282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1738">
              <w:rPr>
                <w:rFonts w:ascii="Times New Roman" w:hAnsi="Times New Roman" w:cs="Times New Roman"/>
                <w:sz w:val="24"/>
                <w:szCs w:val="28"/>
              </w:rPr>
              <w:t>Алғыс айту Рахмет хат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A657EA" w:rsidRPr="00D23C73" w:rsidTr="00563C65">
        <w:tc>
          <w:tcPr>
            <w:tcW w:w="282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281738">
              <w:rPr>
                <w:rFonts w:ascii="Times New Roman" w:hAnsi="Times New Roman" w:cs="Times New Roman"/>
                <w:sz w:val="24"/>
                <w:szCs w:val="28"/>
              </w:rPr>
              <w:t>8 наурыз Халықаралық әйелдер күні:</w:t>
            </w:r>
          </w:p>
          <w:p w:rsidR="00A657EA" w:rsidRPr="00281738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1) И</w:t>
            </w:r>
            <w:r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нстаграмм</w:t>
            </w:r>
            <w:r w:rsidRPr="00281738">
              <w:rPr>
                <w:lang w:val="kk-KZ"/>
              </w:rPr>
              <w:t xml:space="preserve"> </w:t>
            </w:r>
            <w:r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әлеуметтік желісімен құттықта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у</w:t>
            </w:r>
          </w:p>
          <w:p w:rsidR="00A657EA" w:rsidRPr="00281738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2)</w:t>
            </w:r>
            <w:r w:rsidRPr="00281738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: «Мама, милая моя»; 1-4 сыныптар сурет көрмесі</w:t>
            </w:r>
          </w:p>
          <w:p w:rsidR="00A657EA" w:rsidRPr="00281738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3)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«Мама, лучший друг»; 5-11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сыныптар шығарма көрмесі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A657EA" w:rsidRPr="00D23C73" w:rsidTr="00563C65">
        <w:trPr>
          <w:trHeight w:val="240"/>
        </w:trPr>
        <w:tc>
          <w:tcPr>
            <w:tcW w:w="2828" w:type="dxa"/>
            <w:vMerge w:val="restart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940" w:type="dxa"/>
          </w:tcPr>
          <w:p w:rsidR="00A657EA" w:rsidRPr="00D23C73" w:rsidRDefault="00A657EA" w:rsidP="00563C65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«А, ну-ка, девочки!»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конурсы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9-10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актив</w:t>
            </w:r>
          </w:p>
        </w:tc>
      </w:tr>
      <w:tr w:rsidR="00A657EA" w:rsidRPr="00D23C73" w:rsidTr="00563C65">
        <w:trPr>
          <w:trHeight w:val="220"/>
        </w:trPr>
        <w:tc>
          <w:tcPr>
            <w:tcW w:w="2828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«Красный, зеленый, желтый»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ойын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25"/>
        </w:trPr>
        <w:tc>
          <w:tcPr>
            <w:tcW w:w="2828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rPr>
          <w:trHeight w:val="225"/>
        </w:trPr>
        <w:tc>
          <w:tcPr>
            <w:tcW w:w="282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Оқушылардың дәрігер-</w:t>
            </w:r>
            <w:r w:rsidRPr="009135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наркологпен кездесу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і</w:t>
            </w:r>
            <w:r w:rsidRPr="009135D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координаторы</w:t>
            </w:r>
          </w:p>
        </w:tc>
      </w:tr>
      <w:tr w:rsidR="00A657EA" w:rsidRPr="00D23C73" w:rsidTr="00563C65">
        <w:tc>
          <w:tcPr>
            <w:tcW w:w="282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940" w:type="dxa"/>
          </w:tcPr>
          <w:p w:rsidR="00A657EA" w:rsidRPr="009135D0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«Умники и Умницы»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конкурсы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70"/>
        </w:trPr>
        <w:tc>
          <w:tcPr>
            <w:tcW w:w="2828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омитет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отырысы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05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«Итоги 3-й четверти»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инейка</w:t>
            </w:r>
          </w:p>
        </w:tc>
        <w:tc>
          <w:tcPr>
            <w:tcW w:w="2401" w:type="dxa"/>
          </w:tcPr>
          <w:p w:rsidR="00A657EA" w:rsidRPr="00076E3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соңғы күні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ОДД</w:t>
            </w:r>
          </w:p>
        </w:tc>
      </w:tr>
      <w:tr w:rsidR="00A657EA" w:rsidRPr="00D23C73" w:rsidTr="00563C65">
        <w:trPr>
          <w:trHeight w:val="240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қушының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үлгермеушілігі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 xml:space="preserve"> туралы әңгіме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375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9135D0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активі</w:t>
            </w:r>
          </w:p>
        </w:tc>
        <w:tc>
          <w:tcPr>
            <w:tcW w:w="2401" w:type="dxa"/>
          </w:tcPr>
          <w:p w:rsidR="00A657EA" w:rsidRPr="0024105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екінші аптасы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65"/>
        </w:trPr>
        <w:tc>
          <w:tcPr>
            <w:tcW w:w="2828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940" w:type="dxa"/>
          </w:tcPr>
          <w:p w:rsidR="00A657EA" w:rsidRPr="00D23C73" w:rsidRDefault="00A657EA" w:rsidP="00563C6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«Доверительные отношения как средства педагогической поддержки ребенка»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сынып жетекшілері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40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«Помощь подросткам, находящимся в кризисных ситуациях»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жетекшілердің ӘБ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c>
          <w:tcPr>
            <w:tcW w:w="2828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940" w:type="dxa"/>
          </w:tcPr>
          <w:p w:rsidR="00A657EA" w:rsidRPr="009135D0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Көктемгі демалысқа арналған үйірмелер мен секциялардың жұмыс жоспарын құру.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3A6ED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10"/>
        </w:trPr>
        <w:tc>
          <w:tcPr>
            <w:tcW w:w="2828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940" w:type="dxa"/>
          </w:tcPr>
          <w:p w:rsidR="00A657EA" w:rsidRPr="009135D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ЖҚЕ бағдарламасының орындалуын тексеру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жетекшілері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20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Азаматтық-патриоттық тәрбие жұмысының жағдайы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10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9135D0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үшін көтемгі демалысты ұйымдастыру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</w:tr>
      <w:tr w:rsidR="00A657EA" w:rsidRPr="00D23C73" w:rsidTr="00563C65">
        <w:trPr>
          <w:trHeight w:val="525"/>
        </w:trPr>
        <w:tc>
          <w:tcPr>
            <w:tcW w:w="2828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0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тегі </w:t>
            </w:r>
            <w:r w:rsidRPr="009135D0">
              <w:rPr>
                <w:rFonts w:ascii="Times New Roman" w:hAnsi="Times New Roman" w:cs="Times New Roman"/>
                <w:sz w:val="24"/>
                <w:szCs w:val="24"/>
              </w:rPr>
              <w:t>суицидтік көріністердің алдын-алу бойынша жүргізілетін жұмыстардың жағдайы</w:t>
            </w:r>
          </w:p>
        </w:tc>
        <w:tc>
          <w:tcPr>
            <w:tcW w:w="2401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472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4094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психологтар</w:t>
            </w:r>
          </w:p>
        </w:tc>
      </w:tr>
    </w:tbl>
    <w:p w:rsidR="00A657EA" w:rsidRPr="00D23C73" w:rsidRDefault="00A657EA" w:rsidP="00A657EA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D23C73" w:rsidRDefault="00A657EA" w:rsidP="00A657EA">
      <w:pPr>
        <w:tabs>
          <w:tab w:val="left" w:pos="3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СӘУІР</w:t>
      </w:r>
      <w:r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7"/>
        <w:gridCol w:w="4891"/>
        <w:gridCol w:w="2373"/>
        <w:gridCol w:w="1637"/>
        <w:gridCol w:w="4027"/>
      </w:tblGrid>
      <w:tr w:rsidR="00A657EA" w:rsidRPr="007155B2" w:rsidTr="00563C65"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 w:val="restart"/>
            <w:vAlign w:val="center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«Первый человек в космосе»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ҰШЖ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195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аптасы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3A6ED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«Право»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орталығының жетекшісі</w:t>
            </w:r>
          </w:p>
        </w:tc>
      </w:tr>
      <w:tr w:rsidR="00A657EA" w:rsidRPr="00D23C73" w:rsidTr="00563C65">
        <w:trPr>
          <w:trHeight w:val="215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6118D8" w:rsidRDefault="00A657EA" w:rsidP="00563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«Жас улан», «Жас </w:t>
            </w:r>
            <w:proofErr w:type="gramStart"/>
            <w:r w:rsidRPr="00D23C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кыран»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қатарға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қабылдау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79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ӨҚЕ және ЖҚЕ тәрбие сағаттары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769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«Дети - не для насилия!»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 xml:space="preserve">акциясы </w:t>
            </w:r>
            <w:r w:rsidRP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физикалық және психологиялық зорлық-зомбылықтың алдын алу үшін ата-аналар мен мұғалімдердің салауатты кездесулерін өткізу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521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ind w:left="-6"/>
              <w:jc w:val="both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«Дети не для насилия»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а</w:t>
            </w:r>
            <w:r w:rsidRPr="006118D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та-аналарға арналған ақпараттық буклеттер құру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19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«Весенние мотивы»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көрмесі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 толерантного сознания»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пікірталасы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c>
          <w:tcPr>
            <w:tcW w:w="2807" w:type="dxa"/>
          </w:tcPr>
          <w:p w:rsidR="00A657EA" w:rsidRPr="003640B8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«Государственные символы РК»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6118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ақырып бойынша ауызша журнал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Калиева К.А</w:t>
            </w:r>
          </w:p>
        </w:tc>
      </w:tr>
      <w:tr w:rsidR="00A657EA" w:rsidRPr="00D23C73" w:rsidTr="00563C65">
        <w:trPr>
          <w:trHeight w:val="43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9-11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сыныптарда ата-аналар жиналысы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- «Сдаем экзамены вместе».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ата-аналары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1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numPr>
                <w:ilvl w:val="0"/>
                <w:numId w:val="2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2) «Подготовка учащихся 4-х классов к обучению в среднем звене школы»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сыныптың ата-аналары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rPr>
          <w:trHeight w:val="480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культуры общения»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ата-аналарға арналған дәріс залы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7EA" w:rsidRPr="006118D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«День птиц»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ҰШЖ</w:t>
            </w:r>
          </w:p>
        </w:tc>
        <w:tc>
          <w:tcPr>
            <w:tcW w:w="2373" w:type="dxa"/>
          </w:tcPr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  <w:p w:rsidR="00A657EA" w:rsidRPr="00570E9E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70E9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A657EA" w:rsidRPr="00D23C73" w:rsidTr="00563C65">
        <w:trPr>
          <w:trHeight w:val="255"/>
        </w:trPr>
        <w:tc>
          <w:tcPr>
            <w:tcW w:w="2807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«Мы и космос»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435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6118D8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«Весенняя капель»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сурет сайысы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35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Күлкі мерекесі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657EA" w:rsidRPr="006118D8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1) Га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зет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шығару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3A6ED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435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Жақсы істермен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акциясы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>Соғыс және еңбек ардагерлеріне, жалғызбасты және қарт адамдарға көмек.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3A6ED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435"/>
        </w:trPr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Ғарыш күні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>Ақпараттық плакатты шығару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 «Космос наше будущее»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7" w:type="dxa"/>
          </w:tcPr>
          <w:p w:rsidR="00A657EA" w:rsidRPr="003A6ED6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мектептік өзін-өзі басқару</w:t>
            </w:r>
          </w:p>
        </w:tc>
      </w:tr>
      <w:tr w:rsidR="00A657EA" w:rsidRPr="00D23C73" w:rsidTr="00563C65">
        <w:trPr>
          <w:trHeight w:val="195"/>
        </w:trPr>
        <w:tc>
          <w:tcPr>
            <w:tcW w:w="2807" w:type="dxa"/>
            <w:vMerge w:val="restart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Жер күні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</w:p>
          <w:p w:rsidR="00A657EA" w:rsidRPr="006118D8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1) 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«Чистый двор»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еңбек десанты</w:t>
            </w:r>
          </w:p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2) 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Насихаттық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плакат</w:t>
            </w:r>
            <w:r w:rsidRPr="006118D8">
              <w:rPr>
                <w:rFonts w:ascii="Times New Roman" w:hAnsi="Times New Roman" w:cs="Times New Roman"/>
                <w:sz w:val="24"/>
                <w:szCs w:val="28"/>
              </w:rPr>
              <w:t xml:space="preserve"> шығару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 «Окно в природу»</w:t>
            </w:r>
          </w:p>
          <w:p w:rsidR="00A657EA" w:rsidRPr="006118D8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3) Сурет көрмесі</w:t>
            </w:r>
          </w:p>
        </w:tc>
        <w:tc>
          <w:tcPr>
            <w:tcW w:w="2373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5-7,8-11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мұғалімдері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, актив</w:t>
            </w:r>
          </w:p>
        </w:tc>
      </w:tr>
      <w:tr w:rsidR="00A657EA" w:rsidRPr="00D23C73" w:rsidTr="00563C65">
        <w:trPr>
          <w:trHeight w:val="229"/>
        </w:trPr>
        <w:tc>
          <w:tcPr>
            <w:tcW w:w="2807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«Все в твоих руках»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сихологи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ялық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тренинг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</w:p>
        </w:tc>
      </w:tr>
      <w:tr w:rsidR="00A657EA" w:rsidRPr="00D23C73" w:rsidTr="00563C65">
        <w:tc>
          <w:tcPr>
            <w:tcW w:w="280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306">
              <w:rPr>
                <w:rFonts w:ascii="Times New Roman" w:hAnsi="Times New Roman" w:cs="Times New Roman"/>
                <w:sz w:val="24"/>
                <w:szCs w:val="24"/>
              </w:rPr>
              <w:t>Лингвистикалық орталықтың іс-шаралар жоспары</w:t>
            </w:r>
          </w:p>
        </w:tc>
        <w:tc>
          <w:tcPr>
            <w:tcW w:w="2373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Жоспар бойынша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Орталықтың жетекшілері</w:t>
            </w:r>
          </w:p>
        </w:tc>
      </w:tr>
      <w:tr w:rsidR="00A657EA" w:rsidRPr="00D23C73" w:rsidTr="00563C65">
        <w:trPr>
          <w:trHeight w:val="195"/>
        </w:trPr>
        <w:tc>
          <w:tcPr>
            <w:tcW w:w="2807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Сыныптағы есеп беру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жиналыстарын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ұйымдастыру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657EA" w:rsidRPr="00D23C73" w:rsidTr="00563C65">
        <w:trPr>
          <w:trHeight w:val="240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25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>Мектеп активі жиналысы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бірінші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актив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525"/>
        </w:trPr>
        <w:tc>
          <w:tcPr>
            <w:tcW w:w="2807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Әдістемелік жұмыс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Тақырып бойынша сынып жетекшілерінің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 отырысы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«Методические находки классных руководителей».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165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EE44AB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«Учись понимать себя и других»-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тренинг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281"/>
        </w:trPr>
        <w:tc>
          <w:tcPr>
            <w:tcW w:w="2807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1)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сабақтарына кіру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27" w:type="dxa"/>
          </w:tcPr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95"/>
        </w:trPr>
        <w:tc>
          <w:tcPr>
            <w:tcW w:w="2807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жазғы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және жазғы жұмыс тәжірибесін ұйымдастыру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сыныптың сынып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10"/>
        </w:trPr>
        <w:tc>
          <w:tcPr>
            <w:tcW w:w="2807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Бастауыш мектепте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E44AB">
              <w:rPr>
                <w:rFonts w:ascii="Times New Roman" w:hAnsi="Times New Roman" w:cs="Times New Roman"/>
                <w:sz w:val="24"/>
                <w:szCs w:val="24"/>
              </w:rPr>
              <w:t xml:space="preserve"> сағаттарының сапасы</w:t>
            </w:r>
          </w:p>
        </w:tc>
        <w:tc>
          <w:tcPr>
            <w:tcW w:w="2373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 жетекшілер</w:t>
            </w:r>
          </w:p>
        </w:tc>
        <w:tc>
          <w:tcPr>
            <w:tcW w:w="402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ТЖДО</w:t>
            </w:r>
          </w:p>
        </w:tc>
      </w:tr>
    </w:tbl>
    <w:p w:rsidR="00A657EA" w:rsidRPr="00D23C73" w:rsidRDefault="00A657EA" w:rsidP="00A6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7EA" w:rsidRPr="00D23C73" w:rsidRDefault="00A657EA" w:rsidP="00A657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МАМЫР</w:t>
      </w:r>
      <w:r w:rsidRPr="00D23C7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0"/>
        <w:gridCol w:w="4874"/>
        <w:gridCol w:w="2376"/>
        <w:gridCol w:w="1637"/>
        <w:gridCol w:w="4038"/>
      </w:tblGrid>
      <w:tr w:rsidR="00A657EA" w:rsidRPr="007155B2" w:rsidTr="00563C65"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</w:t>
            </w:r>
            <w:r w:rsidRPr="00F55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</w:t>
            </w:r>
            <w:r w:rsidRPr="00D345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Іс-шара атауы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Өткізу уақыты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Кімдерге өткізіледі 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7EA" w:rsidRPr="00F558D4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58D4">
              <w:rPr>
                <w:rFonts w:ascii="Times New Roman" w:hAnsi="Times New Roman" w:cs="Times New Roman"/>
                <w:b/>
                <w:sz w:val="24"/>
                <w:szCs w:val="24"/>
              </w:rPr>
              <w:t>Жауапты</w:t>
            </w:r>
          </w:p>
        </w:tc>
      </w:tr>
      <w:tr w:rsidR="00A657EA" w:rsidRPr="00D23C73" w:rsidTr="00563C65">
        <w:trPr>
          <w:trHeight w:val="415"/>
        </w:trPr>
        <w:tc>
          <w:tcPr>
            <w:tcW w:w="2810" w:type="dxa"/>
            <w:vMerge w:val="restart"/>
            <w:vAlign w:val="center"/>
          </w:tcPr>
          <w:p w:rsidR="00A657EA" w:rsidRPr="003644C4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Азаматтық 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патриоттық және құқықтық тәрбие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>1941-1945 жылдардағы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Ұлы Отан соғысындағы Жеңіс күніне</w:t>
            </w: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тақырыптық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тәрие</w:t>
            </w: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 сағаттары.</w:t>
            </w:r>
          </w:p>
        </w:tc>
        <w:tc>
          <w:tcPr>
            <w:tcW w:w="2376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150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ӨҚЕ және ЖҚЕ білу туралы оқушылар арасында сұрақ-жауап 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61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D23C73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«Безопасное лето</w:t>
            </w:r>
            <w:r w:rsidRPr="003640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»</w:t>
            </w:r>
            <w:r w:rsidRPr="00364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0B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түрлі тіркеуде тұрған</w:t>
            </w:r>
            <w:r>
              <w:rPr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lang w:val="kk-KZ"/>
              </w:rPr>
              <w:t>оқушылармен</w:t>
            </w:r>
            <w:r w:rsidRPr="003640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 xml:space="preserve"> профилактикалық әңгімелер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инспектор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 психолог</w:t>
            </w:r>
          </w:p>
        </w:tc>
      </w:tr>
      <w:tr w:rsidR="00A657EA" w:rsidRPr="00D23C73" w:rsidTr="00563C65">
        <w:trPr>
          <w:trHeight w:val="868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 заңнамалық білім беру</w:t>
            </w:r>
            <w:r w:rsidRPr="00D23C7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. Проведение занятия по правам ребенка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«</w:t>
            </w:r>
            <w:r w:rsidRPr="009C5E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Бала құқығы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»</w:t>
            </w:r>
            <w:r w:rsidRPr="009C5E7F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туралы заңды оқып үйрену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инспекторы</w:t>
            </w:r>
          </w:p>
        </w:tc>
      </w:tr>
      <w:tr w:rsidR="00A657EA" w:rsidRPr="00D23C73" w:rsidTr="00563C65">
        <w:trPr>
          <w:trHeight w:val="868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9C5E7F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«Жас Кыран»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қатарына қатысу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868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Еңек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десант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ы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 «Чистый двор»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868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Жеңіс күні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A657EA" w:rsidRPr="00D23C73" w:rsidRDefault="00A657EA" w:rsidP="00563C65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«Ветеран живет рядом»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 операциясы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A657EA" w:rsidRPr="00D23C73" w:rsidRDefault="00A657EA" w:rsidP="00563C65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Мерекелік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концерт;</w:t>
            </w:r>
          </w:p>
          <w:p w:rsidR="00A657EA" w:rsidRPr="00D23C73" w:rsidRDefault="00A657EA" w:rsidP="00563C65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Жад тақтасы</w:t>
            </w:r>
          </w:p>
          <w:p w:rsidR="00A657EA" w:rsidRPr="00D23C73" w:rsidRDefault="00A657EA" w:rsidP="00563C65">
            <w:pPr>
              <w:pStyle w:val="af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Өлмес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 xml:space="preserve"> полк 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345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A657EA" w:rsidRPr="009C5E7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«Забота»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операциясы</w:t>
            </w:r>
          </w:p>
        </w:tc>
        <w:tc>
          <w:tcPr>
            <w:tcW w:w="2376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Ардагер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150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A657EA" w:rsidRPr="009C5E7F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Қауіп-қатері бар балаларға арналған топтық сабақ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rPr>
          <w:trHeight w:val="150"/>
        </w:trPr>
        <w:tc>
          <w:tcPr>
            <w:tcW w:w="2810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874" w:type="dxa"/>
          </w:tcPr>
          <w:p w:rsidR="00A657EA" w:rsidRPr="007A021C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Честность порядочность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челлендж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c>
          <w:tcPr>
            <w:tcW w:w="2810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Рухани - адамгершілік</w:t>
            </w:r>
            <w:r w:rsidRPr="001C347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тәрбиесі</w:t>
            </w:r>
          </w:p>
        </w:tc>
        <w:tc>
          <w:tcPr>
            <w:tcW w:w="4874" w:type="dxa"/>
          </w:tcPr>
          <w:p w:rsidR="00A657EA" w:rsidRPr="009C5E7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Оқушылармен әңгімелесу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1C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10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Өлмес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полк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c>
          <w:tcPr>
            <w:tcW w:w="2810" w:type="dxa"/>
          </w:tcPr>
          <w:p w:rsidR="00A657EA" w:rsidRPr="00C7460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Ұлттық тәрие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спорттық жарыс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сайыстары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АӘД мұғалімі</w:t>
            </w:r>
          </w:p>
        </w:tc>
      </w:tr>
      <w:tr w:rsidR="00A657EA" w:rsidRPr="00D23C73" w:rsidTr="00563C65">
        <w:tc>
          <w:tcPr>
            <w:tcW w:w="281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Отбасы тәрбие</w:t>
            </w:r>
          </w:p>
        </w:tc>
        <w:tc>
          <w:tcPr>
            <w:tcW w:w="4874" w:type="dxa"/>
          </w:tcPr>
          <w:p w:rsidR="00A657EA" w:rsidRPr="009C5E7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«Отчет работы кружков»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ата-аналарға концерт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1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Еңбек, экономикалық, экологиялық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</w:p>
        </w:tc>
        <w:tc>
          <w:tcPr>
            <w:tcW w:w="4874" w:type="dxa"/>
          </w:tcPr>
          <w:p w:rsidR="00A657EA" w:rsidRPr="009C5E7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 тазалау</w:t>
            </w:r>
          </w:p>
          <w:p w:rsidR="00A657EA" w:rsidRPr="009C5E7F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5E7F">
              <w:rPr>
                <w:rFonts w:ascii="Times New Roman" w:hAnsi="Times New Roman" w:cs="Times New Roman"/>
                <w:sz w:val="24"/>
                <w:szCs w:val="24"/>
              </w:rPr>
              <w:t xml:space="preserve">Жылыжайда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учаскеде жаттығу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Эколог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орталықтың жетекшісі</w:t>
            </w:r>
          </w:p>
        </w:tc>
      </w:tr>
      <w:tr w:rsidR="00A657EA" w:rsidRPr="00D23C73" w:rsidTr="00563C65">
        <w:trPr>
          <w:trHeight w:val="480"/>
        </w:trPr>
        <w:tc>
          <w:tcPr>
            <w:tcW w:w="2810" w:type="dxa"/>
            <w:vMerge w:val="restart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мәдениетті және кө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ркем - эстетикалық тәрбие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Жеңіс күніне арналған ата-аналар мен ардагерлерге арналған концерт.</w:t>
            </w:r>
          </w:p>
        </w:tc>
        <w:tc>
          <w:tcPr>
            <w:tcW w:w="2376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қонақтар</w:t>
            </w:r>
          </w:p>
        </w:tc>
        <w:tc>
          <w:tcPr>
            <w:tcW w:w="4038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</w:tc>
      </w:tr>
      <w:tr w:rsidR="00A657EA" w:rsidRPr="00D23C73" w:rsidTr="00563C65">
        <w:trPr>
          <w:trHeight w:val="240"/>
        </w:trPr>
        <w:tc>
          <w:tcPr>
            <w:tcW w:w="2810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1941-1945 жылдардағы Ұлы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Отан соғысындағы Жеңіс күніне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 xml:space="preserve"> арналған суреттер байқауы</w:t>
            </w:r>
          </w:p>
        </w:tc>
        <w:tc>
          <w:tcPr>
            <w:tcW w:w="2376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 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бейнелеу мұғалімі</w:t>
            </w:r>
          </w:p>
        </w:tc>
      </w:tr>
      <w:tr w:rsidR="00A657EA" w:rsidRPr="00D23C73" w:rsidTr="00563C65">
        <w:trPr>
          <w:trHeight w:val="220"/>
        </w:trPr>
        <w:tc>
          <w:tcPr>
            <w:tcW w:w="2810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422C8D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3)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Соңғы қоңырау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мереке</w:t>
            </w:r>
          </w:p>
        </w:tc>
        <w:tc>
          <w:tcPr>
            <w:tcW w:w="2376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мыр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25"/>
        </w:trPr>
        <w:tc>
          <w:tcPr>
            <w:tcW w:w="2810" w:type="dxa"/>
            <w:vMerge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422C8D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Музейге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кскурси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10" w:type="dxa"/>
          </w:tcPr>
          <w:p w:rsidR="00A657EA" w:rsidRDefault="00A657EA" w:rsidP="00563C6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тәрбиесі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СӨС</w:t>
            </w: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A657EA" w:rsidRPr="0086555D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төртінші аптасы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мұғалімі</w:t>
            </w:r>
          </w:p>
        </w:tc>
      </w:tr>
      <w:tr w:rsidR="00A657EA" w:rsidRPr="00D23C73" w:rsidTr="00563C65">
        <w:tc>
          <w:tcPr>
            <w:tcW w:w="2810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Интеллектуалды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3644C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ақпараттық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мәдениетті тәрбиелеу.</w:t>
            </w:r>
          </w:p>
        </w:tc>
        <w:tc>
          <w:tcPr>
            <w:tcW w:w="4874" w:type="dxa"/>
          </w:tcPr>
          <w:p w:rsidR="00A657EA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Лингвистикалық орталықтың іс-шаралар жоспары</w:t>
            </w:r>
          </w:p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Үздік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тер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дің кездесуі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10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Мектептегі және сыныптағы өзін-өзі 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Мектеп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алаңының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тазалы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ғын тексеру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рейдтері.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Оқушының 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 xml:space="preserve"> өзін-өзі басқару конференциясы.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A70EF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Айдың үшінші аптасы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c>
          <w:tcPr>
            <w:tcW w:w="2810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A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тәрбие</w:t>
            </w: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летнего отдыха   детей»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422C8D">
              <w:rPr>
                <w:rFonts w:ascii="Times New Roman" w:hAnsi="Times New Roman" w:cs="Times New Roman"/>
                <w:sz w:val="24"/>
                <w:szCs w:val="24"/>
              </w:rPr>
              <w:t>ақырып бойынша соңғы сыныптық ата-аналар жиналысы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Ата-аналар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A657EA" w:rsidRPr="00D23C73" w:rsidTr="00563C65">
        <w:trPr>
          <w:trHeight w:val="240"/>
        </w:trPr>
        <w:tc>
          <w:tcPr>
            <w:tcW w:w="2810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 w:val="restart"/>
          </w:tcPr>
          <w:p w:rsidR="00A657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086808">
              <w:rPr>
                <w:rFonts w:ascii="Times New Roman" w:hAnsi="Times New Roman" w:cs="Times New Roman"/>
                <w:sz w:val="24"/>
                <w:szCs w:val="24"/>
              </w:rPr>
              <w:t xml:space="preserve"> оқу жылының екінші жартыжылдығының қорытындылары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 мектептің 2023-2024</w:t>
            </w:r>
            <w:r w:rsidRPr="00086808">
              <w:rPr>
                <w:rFonts w:ascii="Times New Roman" w:hAnsi="Times New Roman" w:cs="Times New Roman"/>
                <w:sz w:val="24"/>
                <w:szCs w:val="24"/>
              </w:rPr>
              <w:t xml:space="preserve"> оқу жылына арналған тәрбие жұмысын ұзақ мерзімді жоспарлауға арналған сынып жетекшілерінің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отырысы</w:t>
            </w:r>
          </w:p>
          <w:p w:rsidR="00A657EA" w:rsidRPr="00086808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68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) «Новые формы воспитательной работы»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дөңгелек үстел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930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  <w:vMerge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c>
          <w:tcPr>
            <w:tcW w:w="2810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>Үйірмелер мен спорт секциялары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ның жұмысы</w:t>
            </w: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808">
              <w:rPr>
                <w:rFonts w:ascii="Times New Roman" w:hAnsi="Times New Roman" w:cs="Times New Roman"/>
                <w:sz w:val="24"/>
                <w:szCs w:val="24"/>
              </w:rPr>
              <w:t>Үйірмелердің суреттері мен суреттерінің көрмелерін ұйымдастыру.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Үйірме жетекшілері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c>
          <w:tcPr>
            <w:tcW w:w="2810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8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Жазғы демалыста жұмысқа тіркелген 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val="kk-KZ"/>
              </w:rPr>
              <w:t>оқушыларға</w:t>
            </w:r>
            <w:r w:rsidRPr="0008680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сауалнама жүргізу.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педагог</w:t>
            </w:r>
          </w:p>
        </w:tc>
      </w:tr>
      <w:tr w:rsidR="00A657EA" w:rsidRPr="00D23C73" w:rsidTr="00563C65">
        <w:tc>
          <w:tcPr>
            <w:tcW w:w="2810" w:type="dxa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Жазда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бейінді</w:t>
            </w: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жасақтардың</w:t>
            </w:r>
            <w:r w:rsidRPr="00086808">
              <w:rPr>
                <w:rFonts w:ascii="Times New Roman" w:hAnsi="Times New Roman" w:cs="Times New Roman"/>
                <w:sz w:val="24"/>
                <w:szCs w:val="28"/>
              </w:rPr>
              <w:t xml:space="preserve"> жұмысына дайындық.</w:t>
            </w: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Лагердің ашылуы</w:t>
            </w:r>
            <w:r w:rsidRPr="00D23C73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аға тәлімгер</w:t>
            </w:r>
          </w:p>
        </w:tc>
      </w:tr>
      <w:tr w:rsidR="00A657EA" w:rsidRPr="00D23C73" w:rsidTr="00563C65">
        <w:trPr>
          <w:trHeight w:val="180"/>
        </w:trPr>
        <w:tc>
          <w:tcPr>
            <w:tcW w:w="2810" w:type="dxa"/>
            <w:vMerge w:val="restart"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</w:t>
            </w:r>
            <w:r w:rsidRPr="00E13274">
              <w:rPr>
                <w:rFonts w:ascii="Times New Roman" w:hAnsi="Times New Roman" w:cs="Times New Roman"/>
                <w:sz w:val="24"/>
                <w:szCs w:val="24"/>
              </w:rPr>
              <w:t xml:space="preserve"> процесін бақылау</w:t>
            </w: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ЖҚЕ </w:t>
            </w: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бойынша бағдарламаның нәтижелері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70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Кәсіби бағдарлау нәтижелері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Екінші апта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00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C7460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Жазғы демалысты ұйымдастыру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35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«Соңғы қоңырау» мен оқу жылының аяқталуына арналған салтанатты жиын ұйымдастыру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7F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 ай ішінде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музыка мұғалімдері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657EA" w:rsidRPr="00D23C73" w:rsidTr="00563C65">
        <w:trPr>
          <w:trHeight w:val="480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</w:rPr>
              <w:t>Мектептегі оқушылардың білім деңгейінің нәтижелерін бақылау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Үшінші апта</w:t>
            </w: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1-11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51"/>
        </w:trPr>
        <w:tc>
          <w:tcPr>
            <w:tcW w:w="2810" w:type="dxa"/>
            <w:vMerge/>
            <w:vAlign w:val="center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4" w:type="dxa"/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460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алаңында жұмысты ұйымдастыру</w:t>
            </w:r>
          </w:p>
        </w:tc>
        <w:tc>
          <w:tcPr>
            <w:tcW w:w="2376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апта</w:t>
            </w:r>
          </w:p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37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4038" w:type="dxa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A657EA" w:rsidRPr="000F7ADE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Маусым</w:t>
      </w:r>
    </w:p>
    <w:tbl>
      <w:tblPr>
        <w:tblW w:w="1573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835"/>
        <w:gridCol w:w="4962"/>
        <w:gridCol w:w="2409"/>
        <w:gridCol w:w="1418"/>
        <w:gridCol w:w="4111"/>
      </w:tblGrid>
      <w:tr w:rsidR="00A657EA" w:rsidRPr="00D23C73" w:rsidTr="00563C65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405"/>
        </w:trPr>
        <w:tc>
          <w:tcPr>
            <w:tcW w:w="2835" w:type="dxa"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Бітіру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кеш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ін өткізуге арналған </w:t>
            </w:r>
            <w:r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бітіруші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сыныптың </w:t>
            </w:r>
            <w:r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сынып жетекшілерінің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жиналысы</w:t>
            </w:r>
            <w:r w:rsidRPr="004912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37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Мұғалімдермен инструктивті және әдістемелік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49128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Жазғы сауықтыру және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бейінді</w:t>
            </w:r>
            <w:r w:rsidRPr="00491282">
              <w:rPr>
                <w:rFonts w:ascii="Times New Roman" w:hAnsi="Times New Roman" w:cs="Times New Roman"/>
                <w:sz w:val="24"/>
                <w:szCs w:val="24"/>
              </w:rPr>
              <w:t xml:space="preserve"> лагерьдегі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жиналыс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30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91282">
              <w:rPr>
                <w:rFonts w:ascii="Times New Roman" w:hAnsi="Times New Roman" w:cs="Times New Roman"/>
                <w:sz w:val="24"/>
                <w:szCs w:val="24"/>
              </w:rPr>
              <w:t>Түлектер кешін талдау.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Қосымша білім беру мұғалімдерімен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 w:rsidRPr="00491282">
              <w:rPr>
                <w:rFonts w:ascii="Times New Roman" w:hAnsi="Times New Roman" w:cs="Times New Roman"/>
                <w:sz w:val="24"/>
                <w:szCs w:val="24"/>
              </w:rPr>
              <w:t>Жазғы сауықтыру лагерінде үздіксіз білім беру бірлестіктерінің жетекшілерімен кездесу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Бірінші апта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5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Мектепішілік ұжымдық шығармашылық жұмыстарды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49128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Жазғы демалыстар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49128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Еңбек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Мектеп алды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лагерь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49128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Бітіру кештері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2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0C14B2">
              <w:rPr>
                <w:rFonts w:ascii="Times New Roman" w:hAnsi="Times New Roman" w:cs="Times New Roman"/>
                <w:sz w:val="24"/>
                <w:szCs w:val="24"/>
              </w:rPr>
              <w:t>Балаларды қорғау күніне арналған мереке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03BC5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B20A5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Лагерь бастығы</w:t>
            </w:r>
          </w:p>
        </w:tc>
      </w:tr>
      <w:tr w:rsidR="00A657EA" w:rsidRPr="00D23C73" w:rsidTr="00563C65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Оқушылардың ата-аналарымен өзара әрекеттесуді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0C14B2">
              <w:rPr>
                <w:rFonts w:ascii="Times New Roman" w:hAnsi="Times New Roman" w:cs="Times New Roman"/>
                <w:sz w:val="24"/>
                <w:szCs w:val="24"/>
              </w:rPr>
              <w:t>11 сынып ата-аналар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ының бітіру кешін ұйымдастыру</w:t>
            </w:r>
            <w:r w:rsidRPr="000C14B2">
              <w:rPr>
                <w:rFonts w:ascii="Times New Roman" w:hAnsi="Times New Roman" w:cs="Times New Roman"/>
                <w:sz w:val="24"/>
                <w:szCs w:val="24"/>
              </w:rPr>
              <w:t xml:space="preserve"> жиналысы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</w:tc>
      </w:tr>
      <w:tr w:rsidR="00A657EA" w:rsidRPr="00D23C73" w:rsidTr="00563C65">
        <w:trPr>
          <w:trHeight w:val="45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Номенклатуралық құжаттаманы жүргізу және есептілік нысандарын уақтылы дайындау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оқу жылына мектепте тәрбие жұмысының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нәтижесін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талдау;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70"/>
        </w:trPr>
        <w:tc>
          <w:tcPr>
            <w:tcW w:w="2835" w:type="dxa"/>
            <w:vMerge/>
            <w:tcBorders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жылдарға арналған жұмыс жоспарын құру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180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Мектеп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алды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лагерьдің жұмысы туралы есеп дайындау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Мектептен тыс ұйымдармен өзара әрекеттесуді ұйымдастыру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>Балалар дарындылығын дамыту орталығымен өзара әрекеттесу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80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Мектепішілік бақылау және басқару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>Әлеуметтік-педагогикалық қолдау қызметі жұмысын үйлестіруді талдау;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425"/>
        </w:trPr>
        <w:tc>
          <w:tcPr>
            <w:tcW w:w="2835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Тәрбие жұмысын талдау;</w:t>
            </w: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>Жасөспірімдердің жұмыспен қамтылуын бақылау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D23C73" w:rsidTr="00563C65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Зерттеу жұмысы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9A7166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2023-2024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 xml:space="preserve"> оқу жылына жұмыс жоспарын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жаса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D23C73" w:rsidTr="00563C65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Оқушының</w:t>
            </w: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 xml:space="preserve"> өзін-өзі басқару органдарымен жұмыс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>Жазғы еңбек практикасын өткізу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  <w:tr w:rsidR="00A657EA" w:rsidRPr="007155B2" w:rsidTr="00563C65">
        <w:trPr>
          <w:trHeight w:val="272"/>
        </w:trPr>
        <w:tc>
          <w:tcPr>
            <w:tcW w:w="28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4C5">
              <w:rPr>
                <w:rFonts w:ascii="Times New Roman" w:hAnsi="Times New Roman" w:cs="Times New Roman"/>
                <w:sz w:val="24"/>
                <w:szCs w:val="24"/>
              </w:rPr>
              <w:t>Мектептің психологиялық-педагогикалық қызметімен өзара әрекеттесу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57EA" w:rsidRPr="00D23C73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7EA" w:rsidRPr="00D23C73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3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9A7166">
              <w:rPr>
                <w:rFonts w:ascii="Times New Roman" w:hAnsi="Times New Roman" w:cs="Times New Roman"/>
                <w:sz w:val="24"/>
                <w:szCs w:val="24"/>
              </w:rPr>
              <w:t>Жасөспірімдердің жұмыспен қамтылуын бақылау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D23C73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ТЖДО</w:t>
            </w:r>
          </w:p>
        </w:tc>
      </w:tr>
    </w:tbl>
    <w:p w:rsidR="00A657EA" w:rsidRPr="007155B2" w:rsidRDefault="00A657EA" w:rsidP="00A6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Воспитательная работа в 2022-2023 учебном году реализуется в рамках Концептуальных основ воспитания личности, базовой идеей которого признается национальный образ гармонично развитого человека, воплощенный в духовном наследии Абая «Толық адам». Личностные атрибуты «Толық адам» интегрируют существующие ценности и приоритеты, определенные в государственных общеобязательных стандартах образования, программных статьях Главы государства «Тәуелсіздік бәрінен қымбат» и «Абай және XXI ғасырдағы Қазақстан» и других концепциях для обеспечения единого системного подхода к воспитанию личности. </w:t>
      </w:r>
    </w:p>
    <w:p w:rsidR="00A657EA" w:rsidRPr="007155B2" w:rsidRDefault="00A657EA" w:rsidP="00A657EA">
      <w:pPr>
        <w:tabs>
          <w:tab w:val="left" w:pos="30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7EA" w:rsidRPr="007155B2" w:rsidRDefault="00A657EA" w:rsidP="00A657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55B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657EA" w:rsidRPr="007155B2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57EA" w:rsidRPr="003864C5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ҚОСЫМША ПАРАҚ</w:t>
      </w:r>
    </w:p>
    <w:p w:rsidR="00A657EA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864C5">
        <w:rPr>
          <w:rFonts w:ascii="Times New Roman" w:hAnsi="Times New Roman" w:cs="Times New Roman"/>
          <w:b/>
          <w:sz w:val="24"/>
          <w:szCs w:val="24"/>
        </w:rPr>
        <w:t>Қала, облыс, республикалық деңгейдегі іс-шараларға қатысу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657EA" w:rsidRPr="003864C5" w:rsidRDefault="00A657EA" w:rsidP="00A657EA">
      <w:pPr>
        <w:tabs>
          <w:tab w:val="left" w:pos="3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39 ЖОББМ ММ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6"/>
        <w:gridCol w:w="4703"/>
        <w:gridCol w:w="1889"/>
        <w:gridCol w:w="1758"/>
        <w:gridCol w:w="1479"/>
        <w:gridCol w:w="2181"/>
      </w:tblGrid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Тәрбие жұмысының бағыты</w:t>
            </w:r>
          </w:p>
        </w:tc>
        <w:tc>
          <w:tcPr>
            <w:tcW w:w="4703" w:type="dxa"/>
            <w:vAlign w:val="center"/>
          </w:tcPr>
          <w:p w:rsidR="00A657EA" w:rsidRPr="00A25379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Іс-шара атауы</w:t>
            </w:r>
          </w:p>
        </w:tc>
        <w:tc>
          <w:tcPr>
            <w:tcW w:w="1889" w:type="dxa"/>
            <w:vAlign w:val="center"/>
          </w:tcPr>
          <w:p w:rsidR="00A657EA" w:rsidRPr="00A25379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уақыты</w:t>
            </w:r>
          </w:p>
        </w:tc>
        <w:tc>
          <w:tcPr>
            <w:tcW w:w="1758" w:type="dxa"/>
            <w:vAlign w:val="center"/>
          </w:tcPr>
          <w:p w:rsidR="00A657EA" w:rsidRPr="00A25379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Кімдерге өткізіледі</w:t>
            </w:r>
          </w:p>
        </w:tc>
        <w:tc>
          <w:tcPr>
            <w:tcW w:w="1479" w:type="dxa"/>
            <w:vAlign w:val="center"/>
          </w:tcPr>
          <w:p w:rsidR="00A657EA" w:rsidRPr="00A25379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Өткізу деңгейі</w:t>
            </w:r>
          </w:p>
        </w:tc>
        <w:tc>
          <w:tcPr>
            <w:tcW w:w="2181" w:type="dxa"/>
          </w:tcPr>
          <w:p w:rsidR="00A657EA" w:rsidRPr="00A25379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Нәтижесі</w:t>
            </w: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rPr>
          <w:trHeight w:val="435"/>
        </w:trPr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7EA" w:rsidRPr="007155B2" w:rsidTr="00563C65">
        <w:tc>
          <w:tcPr>
            <w:tcW w:w="2776" w:type="dxa"/>
            <w:vAlign w:val="center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3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A657EA" w:rsidRPr="007155B2" w:rsidRDefault="00A657EA" w:rsidP="00563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7EA" w:rsidRPr="007155B2" w:rsidRDefault="00A657EA" w:rsidP="00A65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31FF" w:rsidRDefault="00B431FF"/>
    <w:sectPr w:rsidR="00B431FF" w:rsidSect="00563C65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B005C"/>
    <w:multiLevelType w:val="hybridMultilevel"/>
    <w:tmpl w:val="F5FC8D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14629"/>
    <w:multiLevelType w:val="hybridMultilevel"/>
    <w:tmpl w:val="1A22F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668D"/>
    <w:multiLevelType w:val="hybridMultilevel"/>
    <w:tmpl w:val="06983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23619"/>
    <w:multiLevelType w:val="multilevel"/>
    <w:tmpl w:val="170A369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DF5C81"/>
    <w:multiLevelType w:val="hybridMultilevel"/>
    <w:tmpl w:val="6D82AC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74B78"/>
    <w:multiLevelType w:val="hybridMultilevel"/>
    <w:tmpl w:val="72D00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9D63B6"/>
    <w:multiLevelType w:val="hybridMultilevel"/>
    <w:tmpl w:val="4EA473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60D37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BA5689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B7F3C"/>
    <w:multiLevelType w:val="hybridMultilevel"/>
    <w:tmpl w:val="0958B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37B66D09"/>
    <w:multiLevelType w:val="hybridMultilevel"/>
    <w:tmpl w:val="607AAF00"/>
    <w:lvl w:ilvl="0" w:tplc="4358D17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7" w15:restartNumberingAfterBreak="0">
    <w:nsid w:val="3F17044D"/>
    <w:multiLevelType w:val="hybridMultilevel"/>
    <w:tmpl w:val="3E081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A1EC8"/>
    <w:multiLevelType w:val="hybridMultilevel"/>
    <w:tmpl w:val="E9A06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9C3D60"/>
    <w:multiLevelType w:val="hybridMultilevel"/>
    <w:tmpl w:val="35AEA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61213"/>
    <w:multiLevelType w:val="hybridMultilevel"/>
    <w:tmpl w:val="BFF49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616CA"/>
    <w:multiLevelType w:val="hybridMultilevel"/>
    <w:tmpl w:val="7DB60D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B81B76"/>
    <w:multiLevelType w:val="hybridMultilevel"/>
    <w:tmpl w:val="F782CD5E"/>
    <w:lvl w:ilvl="0" w:tplc="FEE2CD9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531C195F"/>
    <w:multiLevelType w:val="hybridMultilevel"/>
    <w:tmpl w:val="BE58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7" w15:restartNumberingAfterBreak="0">
    <w:nsid w:val="544700DA"/>
    <w:multiLevelType w:val="hybridMultilevel"/>
    <w:tmpl w:val="823CB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805989"/>
    <w:multiLevelType w:val="hybridMultilevel"/>
    <w:tmpl w:val="5BFE95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C47A8A"/>
    <w:multiLevelType w:val="hybridMultilevel"/>
    <w:tmpl w:val="4932951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A116E08"/>
    <w:multiLevelType w:val="hybridMultilevel"/>
    <w:tmpl w:val="BE58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9B59CC"/>
    <w:multiLevelType w:val="hybridMultilevel"/>
    <w:tmpl w:val="85CA363E"/>
    <w:lvl w:ilvl="0" w:tplc="04190011">
      <w:start w:val="1"/>
      <w:numFmt w:val="decimal"/>
      <w:lvlText w:val="%1)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 w15:restartNumberingAfterBreak="0">
    <w:nsid w:val="736E1185"/>
    <w:multiLevelType w:val="hybridMultilevel"/>
    <w:tmpl w:val="4A9CD9C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F0092A"/>
    <w:multiLevelType w:val="hybridMultilevel"/>
    <w:tmpl w:val="017C4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F6BB5"/>
    <w:multiLevelType w:val="hybridMultilevel"/>
    <w:tmpl w:val="50AA0E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0"/>
  </w:num>
  <w:num w:numId="4">
    <w:abstractNumId w:val="34"/>
  </w:num>
  <w:num w:numId="5">
    <w:abstractNumId w:val="2"/>
  </w:num>
  <w:num w:numId="6">
    <w:abstractNumId w:val="32"/>
  </w:num>
  <w:num w:numId="7">
    <w:abstractNumId w:val="12"/>
  </w:num>
  <w:num w:numId="8">
    <w:abstractNumId w:val="10"/>
  </w:num>
  <w:num w:numId="9">
    <w:abstractNumId w:val="17"/>
  </w:num>
  <w:num w:numId="10">
    <w:abstractNumId w:val="13"/>
  </w:num>
  <w:num w:numId="11">
    <w:abstractNumId w:val="7"/>
  </w:num>
  <w:num w:numId="12">
    <w:abstractNumId w:val="11"/>
  </w:num>
  <w:num w:numId="13">
    <w:abstractNumId w:val="19"/>
  </w:num>
  <w:num w:numId="14">
    <w:abstractNumId w:val="5"/>
  </w:num>
  <w:num w:numId="15">
    <w:abstractNumId w:val="28"/>
  </w:num>
  <w:num w:numId="16">
    <w:abstractNumId w:val="15"/>
  </w:num>
  <w:num w:numId="17">
    <w:abstractNumId w:val="26"/>
  </w:num>
  <w:num w:numId="18">
    <w:abstractNumId w:val="36"/>
  </w:num>
  <w:num w:numId="19">
    <w:abstractNumId w:val="29"/>
  </w:num>
  <w:num w:numId="20">
    <w:abstractNumId w:val="23"/>
  </w:num>
  <w:num w:numId="21">
    <w:abstractNumId w:val="9"/>
  </w:num>
  <w:num w:numId="22">
    <w:abstractNumId w:val="22"/>
  </w:num>
  <w:num w:numId="23">
    <w:abstractNumId w:val="8"/>
  </w:num>
  <w:num w:numId="24">
    <w:abstractNumId w:val="14"/>
  </w:num>
  <w:num w:numId="25">
    <w:abstractNumId w:val="35"/>
  </w:num>
  <w:num w:numId="26">
    <w:abstractNumId w:val="6"/>
  </w:num>
  <w:num w:numId="27">
    <w:abstractNumId w:val="30"/>
  </w:num>
  <w:num w:numId="28">
    <w:abstractNumId w:val="3"/>
  </w:num>
  <w:num w:numId="29">
    <w:abstractNumId w:val="33"/>
  </w:num>
  <w:num w:numId="30">
    <w:abstractNumId w:val="18"/>
  </w:num>
  <w:num w:numId="31">
    <w:abstractNumId w:val="21"/>
  </w:num>
  <w:num w:numId="32">
    <w:abstractNumId w:val="27"/>
  </w:num>
  <w:num w:numId="33">
    <w:abstractNumId w:val="20"/>
  </w:num>
  <w:num w:numId="34">
    <w:abstractNumId w:val="1"/>
  </w:num>
  <w:num w:numId="35">
    <w:abstractNumId w:val="31"/>
  </w:num>
  <w:num w:numId="36">
    <w:abstractNumId w:val="25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A9F"/>
    <w:rsid w:val="00337A9F"/>
    <w:rsid w:val="00563C65"/>
    <w:rsid w:val="00903385"/>
    <w:rsid w:val="00A657EA"/>
    <w:rsid w:val="00B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26F31"/>
  <w15:chartTrackingRefBased/>
  <w15:docId w15:val="{A1C2336D-8BDB-4D14-BF5F-C9D8760A9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7E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657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qFormat/>
    <w:rsid w:val="00A657EA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A657E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657E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57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657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57E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657E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A657EA"/>
    <w:rPr>
      <w:b/>
      <w:bCs/>
    </w:rPr>
  </w:style>
  <w:style w:type="paragraph" w:styleId="a4">
    <w:name w:val="Normal (Web)"/>
    <w:basedOn w:val="a"/>
    <w:uiPriority w:val="99"/>
    <w:rsid w:val="00A657EA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eft">
    <w:name w:val="aleft"/>
    <w:basedOn w:val="a"/>
    <w:rsid w:val="00A657EA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nter">
    <w:name w:val="acenter"/>
    <w:basedOn w:val="a"/>
    <w:rsid w:val="00A657EA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A657EA"/>
    <w:rPr>
      <w:color w:val="0000FF"/>
      <w:u w:val="single"/>
    </w:rPr>
  </w:style>
  <w:style w:type="character" w:styleId="a6">
    <w:name w:val="FollowedHyperlink"/>
    <w:rsid w:val="00A657EA"/>
    <w:rPr>
      <w:color w:val="0000FF"/>
      <w:u w:val="single"/>
    </w:rPr>
  </w:style>
  <w:style w:type="character" w:styleId="HTML">
    <w:name w:val="HTML Cite"/>
    <w:rsid w:val="00A657EA"/>
    <w:rPr>
      <w:i/>
      <w:iCs/>
    </w:rPr>
  </w:style>
  <w:style w:type="paragraph" w:customStyle="1" w:styleId="clear">
    <w:name w:val="clear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idebar">
    <w:name w:val="sidebar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debar-right">
    <w:name w:val="sidebar-right"/>
    <w:basedOn w:val="a"/>
    <w:rsid w:val="00A657EA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widget">
    <w:name w:val="textwidget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">
    <w:name w:val="post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title">
    <w:name w:val="post-title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entry">
    <w:name w:val="post-entry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info">
    <w:name w:val="post-info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">
    <w:name w:val="comments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-date">
    <w:name w:val="post-date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re-link">
    <w:name w:val="more-link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">
    <w:name w:val="description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ription1">
    <w:name w:val="description1"/>
    <w:basedOn w:val="a"/>
    <w:rsid w:val="00A657E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</w:rPr>
  </w:style>
  <w:style w:type="paragraph" w:customStyle="1" w:styleId="post1">
    <w:name w:val="post1"/>
    <w:basedOn w:val="a"/>
    <w:rsid w:val="00A657EA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post-title1">
    <w:name w:val="post-title1"/>
    <w:basedOn w:val="a"/>
    <w:rsid w:val="00A657E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rsid w:val="00A657EA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rsid w:val="00A657EA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more-link1">
    <w:name w:val="more-link1"/>
    <w:basedOn w:val="a"/>
    <w:rsid w:val="00A657EA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rsid w:val="00A657EA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</w:rPr>
  </w:style>
  <w:style w:type="paragraph" w:customStyle="1" w:styleId="comments1">
    <w:name w:val="comments1"/>
    <w:basedOn w:val="a"/>
    <w:rsid w:val="00A657EA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</w:rPr>
  </w:style>
  <w:style w:type="paragraph" w:customStyle="1" w:styleId="textwidget1">
    <w:name w:val="textwidget1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rsid w:val="00A657E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rsid w:val="00A657E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657E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rsid w:val="00A657EA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Emphasis"/>
    <w:qFormat/>
    <w:rsid w:val="00A657EA"/>
    <w:rPr>
      <w:i/>
      <w:iCs/>
    </w:rPr>
  </w:style>
  <w:style w:type="paragraph" w:customStyle="1" w:styleId="nocomments">
    <w:name w:val="nocomments"/>
    <w:basedOn w:val="a"/>
    <w:rsid w:val="00A65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57EA"/>
  </w:style>
  <w:style w:type="paragraph" w:styleId="a8">
    <w:name w:val="List Paragraph"/>
    <w:basedOn w:val="a"/>
    <w:uiPriority w:val="34"/>
    <w:qFormat/>
    <w:rsid w:val="00A657E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57EA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A657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57EA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65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657EA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No Spacing"/>
    <w:uiPriority w:val="1"/>
    <w:qFormat/>
    <w:rsid w:val="00A657EA"/>
    <w:pPr>
      <w:spacing w:after="0" w:line="240" w:lineRule="auto"/>
    </w:pPr>
    <w:rPr>
      <w:rFonts w:eastAsiaTheme="minorEastAsia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A657EA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A657EA"/>
    <w:rPr>
      <w:rFonts w:ascii="Consolas" w:eastAsiaTheme="minorEastAsia" w:hAnsi="Consolas" w:cs="Consola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6307</Words>
  <Characters>35953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2023-01-23T10:52:00Z</dcterms:created>
  <dcterms:modified xsi:type="dcterms:W3CDTF">2023-01-23T10:52:00Z</dcterms:modified>
</cp:coreProperties>
</file>