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68" w:rsidRPr="007000F4" w:rsidRDefault="00577C68" w:rsidP="007000F4">
      <w:pPr>
        <w:ind w:firstLine="708"/>
        <w:rPr>
          <w:lang w:val="kk-KZ"/>
        </w:rPr>
      </w:pPr>
      <w:r>
        <w:t xml:space="preserve">2015 </w:t>
      </w:r>
      <w:r>
        <w:rPr>
          <w:lang w:val="kk-KZ"/>
        </w:rPr>
        <w:t>жылдың 2 маусымынд</w:t>
      </w:r>
      <w:r w:rsidR="00E929F0">
        <w:rPr>
          <w:lang w:val="kk-KZ"/>
        </w:rPr>
        <w:t>а мектеп жанындағы «Орман  ертегісі</w:t>
      </w:r>
      <w:bookmarkStart w:id="0" w:name="_GoBack"/>
      <w:bookmarkEnd w:id="0"/>
      <w:r>
        <w:rPr>
          <w:lang w:val="kk-KZ"/>
        </w:rPr>
        <w:t xml:space="preserve">» лагері ашылды. </w:t>
      </w:r>
      <w:r w:rsidRPr="00577C68">
        <w:rPr>
          <w:color w:val="FF0000"/>
          <w:lang w:val="kk-KZ"/>
        </w:rPr>
        <w:t xml:space="preserve"> </w:t>
      </w:r>
      <w:r>
        <w:rPr>
          <w:lang w:val="kk-KZ"/>
        </w:rPr>
        <w:t>Бірінші маусымдағы «Қош келдің, жаз!» атты ашылу салтанаты  өткізілді. Бұдан басқа балалар облыстық оқушылар сарайына барды. «Түрлі түсті жаз» жобасына қатысты.</w:t>
      </w:r>
    </w:p>
    <w:p w:rsidR="00AE21A3" w:rsidRDefault="007A7360" w:rsidP="007000F4">
      <w:pPr>
        <w:ind w:firstLine="708"/>
      </w:pPr>
      <w:r>
        <w:t>2.06.15 года состоялось открытие пришкольного лагеря «Лесная сказка»</w:t>
      </w:r>
      <w:proofErr w:type="gramStart"/>
      <w:r>
        <w:t xml:space="preserve"> .</w:t>
      </w:r>
      <w:proofErr w:type="gramEnd"/>
      <w:r>
        <w:t xml:space="preserve">  Где для детей было проведено торжественное  открытие 1 сезона «Здравствуй лето».  </w:t>
      </w:r>
      <w:proofErr w:type="gramStart"/>
      <w:r>
        <w:t>По мимо</w:t>
      </w:r>
      <w:proofErr w:type="gramEnd"/>
      <w:r>
        <w:t xml:space="preserve"> этого дети посетили областной Дворец школьников. Участвовали в проекте «Радужное лето».</w:t>
      </w:r>
    </w:p>
    <w:p w:rsidR="007A7360" w:rsidRDefault="007A7360">
      <w:r>
        <w:rPr>
          <w:noProof/>
          <w:lang w:eastAsia="ru-RU"/>
        </w:rPr>
        <w:drawing>
          <wp:inline distT="0" distB="0" distL="0" distR="0">
            <wp:extent cx="2557628" cy="1918252"/>
            <wp:effectExtent l="0" t="0" r="0" b="6350"/>
            <wp:docPr id="119" name="Рисунок 119" descr="C:\Users\23\Desktop\2 июня ДШ\2015-06-02 16.23.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C:\Users\23\Desktop\2 июня ДШ\2015-06-02 16.23.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66" cy="192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62A6513" wp14:editId="43744EFD">
            <wp:extent cx="2567606" cy="1925737"/>
            <wp:effectExtent l="0" t="0" r="4445" b="0"/>
            <wp:docPr id="120" name="Рисунок 120" descr="C:\Users\23\Desktop\2 июня ДШ\2015-06-02 16.39.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:\Users\23\Desktop\2 июня ДШ\2015-06-02 16.39.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626" cy="192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360" w:rsidRDefault="007A7360">
      <w:r>
        <w:rPr>
          <w:noProof/>
          <w:lang w:eastAsia="ru-RU"/>
        </w:rPr>
        <w:drawing>
          <wp:inline distT="0" distB="0" distL="0" distR="0">
            <wp:extent cx="2477560" cy="1858618"/>
            <wp:effectExtent l="0" t="0" r="0" b="8890"/>
            <wp:docPr id="121" name="Рисунок 121" descr="C:\Users\23\Desktop\2 июня ДШ\DSCN7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:\Users\23\Desktop\2 июня ДШ\DSCN75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236" cy="1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62A9">
        <w:t xml:space="preserve">   </w:t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405270" cy="1856580"/>
            <wp:effectExtent l="0" t="0" r="0" b="0"/>
            <wp:docPr id="122" name="Рисунок 122" descr="C:\Users\23\Desktop\2 июня ДШ\DSCN7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Users\23\Desktop\2 июня ДШ\DSCN75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93" cy="18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360" w:rsidRDefault="007A7360"/>
    <w:p w:rsidR="007A7360" w:rsidRDefault="007A7360"/>
    <w:sectPr w:rsidR="007A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B8"/>
    <w:rsid w:val="003225B8"/>
    <w:rsid w:val="004D62A9"/>
    <w:rsid w:val="00577C68"/>
    <w:rsid w:val="007000F4"/>
    <w:rsid w:val="007A7360"/>
    <w:rsid w:val="00AE21A3"/>
    <w:rsid w:val="00E9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1</cp:lastModifiedBy>
  <cp:revision>7</cp:revision>
  <dcterms:created xsi:type="dcterms:W3CDTF">2015-06-02T11:06:00Z</dcterms:created>
  <dcterms:modified xsi:type="dcterms:W3CDTF">2015-06-03T09:08:00Z</dcterms:modified>
</cp:coreProperties>
</file>