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1FB7" w:rsidRDefault="00DE1FB7" w:rsidP="00DE1FB7">
      <w:pPr>
        <w:pStyle w:val="a7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left"/>
        <w:rPr>
          <w:lang w:val="kk-KZ"/>
        </w:rPr>
      </w:pPr>
      <w:r>
        <w:t>Наименование</w:t>
      </w:r>
      <w:r>
        <w:rPr>
          <w:lang w:val="kk-KZ"/>
        </w:rPr>
        <w:t xml:space="preserve"> </w:t>
      </w:r>
      <w:r>
        <w:t xml:space="preserve">детского сада  </w:t>
      </w:r>
      <w:r>
        <w:rPr>
          <w:lang w:val="kk-KZ"/>
        </w:rPr>
        <w:t>ГКПП «Ясли-сад № 46 г</w:t>
      </w:r>
      <w:proofErr w:type="gramStart"/>
      <w:r>
        <w:rPr>
          <w:lang w:val="kk-KZ"/>
        </w:rPr>
        <w:t>.П</w:t>
      </w:r>
      <w:proofErr w:type="gramEnd"/>
      <w:r>
        <w:rPr>
          <w:lang w:val="kk-KZ"/>
        </w:rPr>
        <w:t>авлодар»</w:t>
      </w:r>
    </w:p>
    <w:p w:rsidR="00DE1FB7" w:rsidRPr="00DE1FB7" w:rsidRDefault="00DE1FB7" w:rsidP="00DE1FB7">
      <w:pPr>
        <w:pStyle w:val="a7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left"/>
        <w:rPr>
          <w:lang w:val="kk-KZ"/>
        </w:rPr>
      </w:pPr>
    </w:p>
    <w:p w:rsidR="00DE1FB7" w:rsidRPr="00DE1FB7" w:rsidRDefault="00DE1FB7" w:rsidP="00DE1FB7">
      <w:pPr>
        <w:pStyle w:val="a7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left"/>
        <w:rPr>
          <w:lang w:val="kk-KZ"/>
        </w:rPr>
      </w:pPr>
      <w:r>
        <w:t xml:space="preserve">ФИО  </w:t>
      </w:r>
      <w:r>
        <w:rPr>
          <w:lang w:val="kk-KZ"/>
        </w:rPr>
        <w:t>Базарбекова Гульмира Касеновна</w:t>
      </w:r>
    </w:p>
    <w:p w:rsidR="00DE1FB7" w:rsidRDefault="00DE1FB7" w:rsidP="00DE1FB7">
      <w:pPr>
        <w:pStyle w:val="a7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left"/>
        <w:rPr>
          <w:lang w:val="kk-KZ"/>
        </w:rPr>
      </w:pPr>
    </w:p>
    <w:p w:rsidR="00DE1FB7" w:rsidRDefault="00DE1FB7" w:rsidP="00DE1FB7">
      <w:pPr>
        <w:pStyle w:val="a7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left"/>
        <w:rPr>
          <w:lang w:val="kk-KZ"/>
        </w:rPr>
      </w:pPr>
      <w:r>
        <w:t xml:space="preserve">Должность  </w:t>
      </w:r>
      <w:r>
        <w:rPr>
          <w:lang w:val="kk-KZ"/>
        </w:rPr>
        <w:t xml:space="preserve"> воспитатель</w:t>
      </w:r>
    </w:p>
    <w:p w:rsidR="00DE1FB7" w:rsidRPr="00DE1FB7" w:rsidRDefault="00DE1FB7" w:rsidP="00DE1FB7">
      <w:pPr>
        <w:pStyle w:val="a7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left"/>
        <w:rPr>
          <w:lang w:val="kk-KZ"/>
        </w:rPr>
      </w:pPr>
    </w:p>
    <w:p w:rsidR="00DE1FB7" w:rsidRPr="00DE1FB7" w:rsidRDefault="00DE1FB7" w:rsidP="00DE1FB7">
      <w:pPr>
        <w:pStyle w:val="a7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left"/>
        <w:rPr>
          <w:lang w:val="kk-KZ"/>
        </w:rPr>
      </w:pPr>
      <w:r>
        <w:t xml:space="preserve">Стаж работы </w:t>
      </w:r>
      <w:r>
        <w:rPr>
          <w:lang w:val="kk-KZ"/>
        </w:rPr>
        <w:t>6 лет</w:t>
      </w:r>
    </w:p>
    <w:p w:rsidR="00DE1FB7" w:rsidRDefault="00DE1FB7" w:rsidP="00DE1FB7">
      <w:pPr>
        <w:pStyle w:val="a7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left"/>
        <w:rPr>
          <w:lang w:val="kk-KZ"/>
        </w:rPr>
      </w:pPr>
    </w:p>
    <w:p w:rsidR="00DE1FB7" w:rsidRPr="00DE1FB7" w:rsidRDefault="00DE1FB7" w:rsidP="00DE1FB7">
      <w:pPr>
        <w:pStyle w:val="a7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left"/>
        <w:rPr>
          <w:lang w:val="kk-KZ"/>
        </w:rPr>
      </w:pPr>
      <w:r>
        <w:t xml:space="preserve">Категория </w:t>
      </w:r>
      <w:r>
        <w:rPr>
          <w:lang w:val="kk-KZ"/>
        </w:rPr>
        <w:t>2</w:t>
      </w:r>
    </w:p>
    <w:p w:rsidR="00DE1FB7" w:rsidRDefault="00DE1FB7" w:rsidP="00DE1FB7">
      <w:pPr>
        <w:pStyle w:val="a7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left"/>
        <w:rPr>
          <w:lang w:val="kk-KZ"/>
        </w:rPr>
      </w:pPr>
    </w:p>
    <w:p w:rsidR="00DE1FB7" w:rsidRPr="00DE1FB7" w:rsidRDefault="00DE1FB7" w:rsidP="00DE1FB7">
      <w:pPr>
        <w:pStyle w:val="a7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left"/>
        <w:rPr>
          <w:lang w:val="kk-KZ"/>
        </w:rPr>
      </w:pPr>
      <w:r>
        <w:t xml:space="preserve">Тема  </w:t>
      </w:r>
      <w:r>
        <w:rPr>
          <w:lang w:val="kk-KZ"/>
        </w:rPr>
        <w:t>«</w:t>
      </w:r>
      <w:r>
        <w:rPr>
          <w:rFonts w:cs="Times New Roman"/>
          <w:szCs w:val="28"/>
          <w:lang w:val="kk-KZ"/>
        </w:rPr>
        <w:t>Бөлме өсімдіктері»</w:t>
      </w:r>
    </w:p>
    <w:p w:rsidR="00DE1FB7" w:rsidRDefault="00DE1FB7" w:rsidP="00DE1FB7">
      <w:pPr>
        <w:pStyle w:val="a7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left"/>
        <w:rPr>
          <w:lang w:val="kk-KZ"/>
        </w:rPr>
      </w:pPr>
    </w:p>
    <w:p w:rsidR="00DE1FB7" w:rsidRPr="00DE1FB7" w:rsidRDefault="00DE1FB7" w:rsidP="00DE1FB7">
      <w:pPr>
        <w:pStyle w:val="a7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left"/>
        <w:rPr>
          <w:lang w:val="kk-KZ"/>
        </w:rPr>
      </w:pPr>
      <w:r>
        <w:t xml:space="preserve">Возрастная группа  </w:t>
      </w:r>
      <w:r>
        <w:rPr>
          <w:lang w:val="kk-KZ"/>
        </w:rPr>
        <w:t>средняя</w:t>
      </w:r>
    </w:p>
    <w:p w:rsidR="00DE1FB7" w:rsidRDefault="00DE1FB7" w:rsidP="00DE1FB7">
      <w:pPr>
        <w:pStyle w:val="a7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8280"/>
        </w:tabs>
        <w:jc w:val="left"/>
      </w:pPr>
      <w:r>
        <w:tab/>
      </w:r>
    </w:p>
    <w:p w:rsidR="00DE1FB7" w:rsidRDefault="00DE1FB7" w:rsidP="005E3D1D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865A56" w:rsidRPr="00DE1FB7" w:rsidRDefault="00865A56" w:rsidP="005E3D1D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DE1FB7">
        <w:rPr>
          <w:rFonts w:ascii="Times New Roman" w:hAnsi="Times New Roman" w:cs="Times New Roman"/>
          <w:b/>
          <w:sz w:val="28"/>
          <w:szCs w:val="28"/>
          <w:lang w:val="kk-KZ"/>
        </w:rPr>
        <w:t>Технологиялық карта.</w:t>
      </w:r>
    </w:p>
    <w:p w:rsidR="00865A56" w:rsidRPr="00DE1FB7" w:rsidRDefault="00865A56" w:rsidP="00865A56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DE1FB7">
        <w:rPr>
          <w:rFonts w:ascii="Times New Roman" w:hAnsi="Times New Roman" w:cs="Times New Roman"/>
          <w:b/>
          <w:sz w:val="28"/>
          <w:szCs w:val="28"/>
          <w:lang w:val="kk-KZ"/>
        </w:rPr>
        <w:t xml:space="preserve">Білім беру саласы: </w:t>
      </w:r>
      <w:r w:rsidRPr="00DE1FB7">
        <w:rPr>
          <w:rFonts w:ascii="Times New Roman" w:hAnsi="Times New Roman" w:cs="Times New Roman"/>
          <w:sz w:val="28"/>
          <w:szCs w:val="28"/>
          <w:lang w:val="kk-KZ"/>
        </w:rPr>
        <w:t>Таным.</w:t>
      </w:r>
    </w:p>
    <w:p w:rsidR="00865A56" w:rsidRPr="00DE1FB7" w:rsidRDefault="00865A56" w:rsidP="00865A56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DE1FB7">
        <w:rPr>
          <w:rFonts w:ascii="Times New Roman" w:hAnsi="Times New Roman" w:cs="Times New Roman"/>
          <w:b/>
          <w:sz w:val="28"/>
          <w:szCs w:val="28"/>
          <w:lang w:val="kk-KZ"/>
        </w:rPr>
        <w:t xml:space="preserve">Бөлімі: </w:t>
      </w:r>
      <w:r w:rsidRPr="00DE1FB7">
        <w:rPr>
          <w:rFonts w:ascii="Times New Roman" w:hAnsi="Times New Roman" w:cs="Times New Roman"/>
          <w:sz w:val="28"/>
          <w:szCs w:val="28"/>
          <w:lang w:val="kk-KZ"/>
        </w:rPr>
        <w:t>Қоршаған ортамен танысу.</w:t>
      </w:r>
    </w:p>
    <w:p w:rsidR="009E5760" w:rsidRPr="00DE1FB7" w:rsidRDefault="005E3D1D" w:rsidP="00865A56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DE1FB7">
        <w:rPr>
          <w:rFonts w:ascii="Times New Roman" w:hAnsi="Times New Roman" w:cs="Times New Roman"/>
          <w:b/>
          <w:sz w:val="28"/>
          <w:szCs w:val="28"/>
          <w:lang w:val="kk-KZ"/>
        </w:rPr>
        <w:t>Тақырыбы</w:t>
      </w:r>
      <w:r w:rsidR="00865A56" w:rsidRPr="00DE1FB7">
        <w:rPr>
          <w:rFonts w:ascii="Times New Roman" w:hAnsi="Times New Roman" w:cs="Times New Roman"/>
          <w:b/>
          <w:sz w:val="28"/>
          <w:szCs w:val="28"/>
          <w:lang w:val="kk-KZ"/>
        </w:rPr>
        <w:t xml:space="preserve">: </w:t>
      </w:r>
      <w:r w:rsidRPr="00DE1FB7">
        <w:rPr>
          <w:rFonts w:ascii="Times New Roman" w:hAnsi="Times New Roman" w:cs="Times New Roman"/>
          <w:sz w:val="28"/>
          <w:szCs w:val="28"/>
          <w:lang w:val="kk-KZ"/>
        </w:rPr>
        <w:t>Бөлме өсімдіктері</w:t>
      </w:r>
      <w:r w:rsidR="00865A56" w:rsidRPr="00DE1FB7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:rsidR="005E3D1D" w:rsidRPr="00DE1FB7" w:rsidRDefault="005E3D1D" w:rsidP="005E3D1D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DE1FB7">
        <w:rPr>
          <w:rFonts w:ascii="Times New Roman" w:hAnsi="Times New Roman" w:cs="Times New Roman"/>
          <w:b/>
          <w:sz w:val="28"/>
          <w:szCs w:val="28"/>
          <w:lang w:val="kk-KZ"/>
        </w:rPr>
        <w:t>Мақсаты:</w:t>
      </w:r>
      <w:r w:rsidRPr="00DE1FB7">
        <w:rPr>
          <w:rFonts w:ascii="Times New Roman" w:hAnsi="Times New Roman" w:cs="Times New Roman"/>
          <w:sz w:val="28"/>
          <w:szCs w:val="28"/>
          <w:lang w:val="kk-KZ"/>
        </w:rPr>
        <w:t xml:space="preserve"> бөлме өсімдіктер</w:t>
      </w:r>
      <w:r w:rsidR="00DE1FB7">
        <w:rPr>
          <w:rFonts w:ascii="Times New Roman" w:hAnsi="Times New Roman" w:cs="Times New Roman"/>
          <w:sz w:val="28"/>
          <w:szCs w:val="28"/>
          <w:lang w:val="kk-KZ"/>
        </w:rPr>
        <w:t>ін</w:t>
      </w:r>
      <w:r w:rsidRPr="00DE1FB7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DE1FB7">
        <w:rPr>
          <w:rFonts w:ascii="Times New Roman" w:hAnsi="Times New Roman" w:cs="Times New Roman"/>
          <w:sz w:val="28"/>
          <w:szCs w:val="28"/>
          <w:lang w:val="kk-KZ"/>
        </w:rPr>
        <w:t>бақылау</w:t>
      </w:r>
      <w:r w:rsidRPr="00DE1FB7">
        <w:rPr>
          <w:rFonts w:ascii="Times New Roman" w:hAnsi="Times New Roman" w:cs="Times New Roman"/>
          <w:sz w:val="28"/>
          <w:szCs w:val="28"/>
          <w:lang w:val="kk-KZ"/>
        </w:rPr>
        <w:t xml:space="preserve"> және табиғат  бұрыш</w:t>
      </w:r>
      <w:r w:rsidR="00DE1FB7">
        <w:rPr>
          <w:rFonts w:ascii="Times New Roman" w:hAnsi="Times New Roman" w:cs="Times New Roman"/>
          <w:sz w:val="28"/>
          <w:szCs w:val="28"/>
          <w:lang w:val="kk-KZ"/>
        </w:rPr>
        <w:t>ында</w:t>
      </w:r>
      <w:r w:rsidRPr="00DE1FB7">
        <w:rPr>
          <w:rFonts w:ascii="Times New Roman" w:hAnsi="Times New Roman" w:cs="Times New Roman"/>
          <w:sz w:val="28"/>
          <w:szCs w:val="28"/>
          <w:lang w:val="kk-KZ"/>
        </w:rPr>
        <w:t xml:space="preserve"> еңбек өткізу.</w:t>
      </w:r>
    </w:p>
    <w:p w:rsidR="004B513B" w:rsidRPr="00DE1FB7" w:rsidRDefault="005E3D1D" w:rsidP="00DE1FB7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DE1FB7">
        <w:rPr>
          <w:rFonts w:ascii="Times New Roman" w:hAnsi="Times New Roman" w:cs="Times New Roman"/>
          <w:b/>
          <w:sz w:val="28"/>
          <w:szCs w:val="28"/>
          <w:lang w:val="kk-KZ"/>
        </w:rPr>
        <w:t xml:space="preserve">Міндеттері: </w:t>
      </w:r>
      <w:r w:rsidRPr="00DE1FB7">
        <w:rPr>
          <w:rFonts w:ascii="Times New Roman" w:hAnsi="Times New Roman" w:cs="Times New Roman"/>
          <w:sz w:val="28"/>
          <w:szCs w:val="28"/>
          <w:lang w:val="kk-KZ"/>
        </w:rPr>
        <w:t>1. Балаларға өсімдіктің негізгі қ</w:t>
      </w:r>
      <w:r w:rsidR="004B513B" w:rsidRPr="00DE1FB7">
        <w:rPr>
          <w:rFonts w:ascii="Times New Roman" w:hAnsi="Times New Roman" w:cs="Times New Roman"/>
          <w:sz w:val="28"/>
          <w:szCs w:val="28"/>
          <w:lang w:val="kk-KZ"/>
        </w:rPr>
        <w:t xml:space="preserve">ажетті </w:t>
      </w:r>
      <w:r w:rsidR="00DE1FB7">
        <w:rPr>
          <w:rFonts w:ascii="Times New Roman" w:hAnsi="Times New Roman" w:cs="Times New Roman"/>
          <w:sz w:val="28"/>
          <w:szCs w:val="28"/>
          <w:lang w:val="kk-KZ"/>
        </w:rPr>
        <w:t>жағдай жасай білу дағдыларын</w:t>
      </w:r>
      <w:r w:rsidR="004B513B" w:rsidRPr="00DE1FB7">
        <w:rPr>
          <w:rFonts w:ascii="Times New Roman" w:hAnsi="Times New Roman" w:cs="Times New Roman"/>
          <w:sz w:val="28"/>
          <w:szCs w:val="28"/>
          <w:lang w:val="kk-KZ"/>
        </w:rPr>
        <w:t xml:space="preserve"> дамыту;(күн сәулесі, нұр, жылы, ылғал)</w:t>
      </w:r>
    </w:p>
    <w:p w:rsidR="005E3D1D" w:rsidRPr="00DE1FB7" w:rsidRDefault="005E3D1D" w:rsidP="005E3D1D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DE1FB7"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2.</w:t>
      </w:r>
      <w:r w:rsidR="006C44B5">
        <w:rPr>
          <w:rFonts w:ascii="Times New Roman" w:hAnsi="Times New Roman" w:cs="Times New Roman"/>
          <w:sz w:val="28"/>
          <w:szCs w:val="28"/>
          <w:lang w:val="kk-KZ"/>
        </w:rPr>
        <w:t xml:space="preserve"> Ө</w:t>
      </w:r>
      <w:r w:rsidR="004B513B" w:rsidRPr="00DE1FB7">
        <w:rPr>
          <w:rFonts w:ascii="Times New Roman" w:hAnsi="Times New Roman" w:cs="Times New Roman"/>
          <w:sz w:val="28"/>
          <w:szCs w:val="28"/>
          <w:lang w:val="kk-KZ"/>
        </w:rPr>
        <w:t>сімдіктерге қажет құралдарды қолдану</w:t>
      </w:r>
      <w:r w:rsidR="00DE1FB7">
        <w:rPr>
          <w:rFonts w:ascii="Times New Roman" w:hAnsi="Times New Roman" w:cs="Times New Roman"/>
          <w:sz w:val="28"/>
          <w:szCs w:val="28"/>
          <w:lang w:val="kk-KZ"/>
        </w:rPr>
        <w:t xml:space="preserve"> дағдыларын</w:t>
      </w:r>
      <w:r w:rsidR="004B513B" w:rsidRPr="00DE1FB7">
        <w:rPr>
          <w:rFonts w:ascii="Times New Roman" w:hAnsi="Times New Roman" w:cs="Times New Roman"/>
          <w:sz w:val="28"/>
          <w:szCs w:val="28"/>
          <w:lang w:val="kk-KZ"/>
        </w:rPr>
        <w:t xml:space="preserve"> ңығайту; (лупа, таяқша, т.б.)</w:t>
      </w:r>
    </w:p>
    <w:p w:rsidR="005E3D1D" w:rsidRPr="00DE1FB7" w:rsidRDefault="005E3D1D" w:rsidP="00DE1FB7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DE1FB7"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3.</w:t>
      </w:r>
      <w:r w:rsidR="004B513B" w:rsidRPr="00DE1FB7">
        <w:rPr>
          <w:rFonts w:ascii="Times New Roman" w:hAnsi="Times New Roman" w:cs="Times New Roman"/>
          <w:sz w:val="28"/>
          <w:szCs w:val="28"/>
          <w:lang w:val="kk-KZ"/>
        </w:rPr>
        <w:t xml:space="preserve"> өсімдіктерге </w:t>
      </w:r>
      <w:r w:rsidR="00DE1FB7">
        <w:rPr>
          <w:rFonts w:ascii="Times New Roman" w:hAnsi="Times New Roman" w:cs="Times New Roman"/>
          <w:sz w:val="28"/>
          <w:szCs w:val="28"/>
          <w:lang w:val="kk-KZ"/>
        </w:rPr>
        <w:t>қомқорлық сезімін</w:t>
      </w:r>
      <w:r w:rsidR="004B513B" w:rsidRPr="00DE1FB7">
        <w:rPr>
          <w:rFonts w:ascii="Times New Roman" w:hAnsi="Times New Roman" w:cs="Times New Roman"/>
          <w:sz w:val="28"/>
          <w:szCs w:val="28"/>
          <w:lang w:val="kk-KZ"/>
        </w:rPr>
        <w:t xml:space="preserve"> тәрбиелеу</w:t>
      </w:r>
      <w:r w:rsidR="00DE1FB7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:rsidR="004B513B" w:rsidRPr="00DE1FB7" w:rsidRDefault="004B513B" w:rsidP="005E3D1D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DE1FB7">
        <w:rPr>
          <w:rFonts w:ascii="Times New Roman" w:hAnsi="Times New Roman" w:cs="Times New Roman"/>
          <w:b/>
          <w:sz w:val="28"/>
          <w:szCs w:val="28"/>
          <w:lang w:val="kk-KZ"/>
        </w:rPr>
        <w:t>Алдын ала жұмыс жасау.</w:t>
      </w:r>
    </w:p>
    <w:p w:rsidR="004B513B" w:rsidRPr="00DE1FB7" w:rsidRDefault="004B513B" w:rsidP="004B513B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DE1FB7">
        <w:rPr>
          <w:rFonts w:ascii="Times New Roman" w:hAnsi="Times New Roman" w:cs="Times New Roman"/>
          <w:sz w:val="28"/>
          <w:szCs w:val="28"/>
          <w:lang w:val="kk-KZ"/>
        </w:rPr>
        <w:t>Өсімдіктерді табиғат  бұрышында қадағалау (пішіні, құрамы)</w:t>
      </w:r>
    </w:p>
    <w:p w:rsidR="004B513B" w:rsidRPr="00DE1FB7" w:rsidRDefault="004B513B" w:rsidP="004B513B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DE1FB7">
        <w:rPr>
          <w:rFonts w:ascii="Times New Roman" w:hAnsi="Times New Roman" w:cs="Times New Roman"/>
          <w:sz w:val="28"/>
          <w:szCs w:val="28"/>
          <w:lang w:val="kk-KZ"/>
        </w:rPr>
        <w:t>Өсімдіктерді зерттеу нәтижесін жасау.</w:t>
      </w:r>
    </w:p>
    <w:p w:rsidR="004B513B" w:rsidRPr="00DE1FB7" w:rsidRDefault="004B513B" w:rsidP="004B513B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DE1FB7">
        <w:rPr>
          <w:rFonts w:ascii="Times New Roman" w:hAnsi="Times New Roman" w:cs="Times New Roman"/>
          <w:sz w:val="28"/>
          <w:szCs w:val="28"/>
          <w:lang w:val="kk-KZ"/>
        </w:rPr>
        <w:t xml:space="preserve">Өсімдіктерде тәжірибе жасап, </w:t>
      </w:r>
      <w:r w:rsidR="009A2615" w:rsidRPr="00DE1FB7">
        <w:rPr>
          <w:rFonts w:ascii="Times New Roman" w:hAnsi="Times New Roman" w:cs="Times New Roman"/>
          <w:sz w:val="28"/>
          <w:szCs w:val="28"/>
          <w:lang w:val="kk-KZ"/>
        </w:rPr>
        <w:t xml:space="preserve">білімдерін </w:t>
      </w:r>
      <w:r w:rsidRPr="00DE1FB7">
        <w:rPr>
          <w:rFonts w:ascii="Times New Roman" w:hAnsi="Times New Roman" w:cs="Times New Roman"/>
          <w:sz w:val="28"/>
          <w:szCs w:val="28"/>
          <w:lang w:val="kk-KZ"/>
        </w:rPr>
        <w:t xml:space="preserve">толықтырып, </w:t>
      </w:r>
      <w:r w:rsidR="009A2615" w:rsidRPr="00DE1FB7">
        <w:rPr>
          <w:rFonts w:ascii="Times New Roman" w:hAnsi="Times New Roman" w:cs="Times New Roman"/>
          <w:sz w:val="28"/>
          <w:szCs w:val="28"/>
          <w:lang w:val="kk-KZ"/>
        </w:rPr>
        <w:t xml:space="preserve">қажетті </w:t>
      </w:r>
      <w:r w:rsidRPr="00DE1FB7">
        <w:rPr>
          <w:rFonts w:ascii="Times New Roman" w:hAnsi="Times New Roman" w:cs="Times New Roman"/>
          <w:sz w:val="28"/>
          <w:szCs w:val="28"/>
          <w:lang w:val="kk-KZ"/>
        </w:rPr>
        <w:t>заттарды айту</w:t>
      </w:r>
      <w:r w:rsidR="009A2615" w:rsidRPr="00DE1FB7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:rsidR="00865A56" w:rsidRPr="00DE1FB7" w:rsidRDefault="00865A56" w:rsidP="005E3D1D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DE1FB7">
        <w:rPr>
          <w:rFonts w:ascii="Times New Roman" w:hAnsi="Times New Roman" w:cs="Times New Roman"/>
          <w:b/>
          <w:sz w:val="28"/>
          <w:szCs w:val="28"/>
          <w:lang w:val="kk-KZ"/>
        </w:rPr>
        <w:t xml:space="preserve">Қолданылатын көрнекілік құралдар: </w:t>
      </w:r>
      <w:r w:rsidRPr="00DE1FB7">
        <w:rPr>
          <w:rFonts w:ascii="Times New Roman" w:hAnsi="Times New Roman" w:cs="Times New Roman"/>
          <w:sz w:val="28"/>
          <w:szCs w:val="28"/>
          <w:lang w:val="kk-KZ"/>
        </w:rPr>
        <w:t>суреттер, ойыншықтар</w:t>
      </w:r>
      <w:r w:rsidR="00206A2F" w:rsidRPr="00DE1FB7">
        <w:rPr>
          <w:rFonts w:ascii="Times New Roman" w:hAnsi="Times New Roman" w:cs="Times New Roman"/>
          <w:sz w:val="28"/>
          <w:szCs w:val="28"/>
          <w:lang w:val="kk-KZ"/>
        </w:rPr>
        <w:t>, карточкалар, фикус пен герань суреті, Эйлер шеңбері, тірек сызба (қорытындыға).</w:t>
      </w:r>
    </w:p>
    <w:p w:rsidR="00054ADA" w:rsidRPr="00DE1FB7" w:rsidRDefault="00865A56" w:rsidP="005E3D1D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DE1FB7">
        <w:rPr>
          <w:rFonts w:ascii="Times New Roman" w:hAnsi="Times New Roman" w:cs="Times New Roman"/>
          <w:b/>
          <w:sz w:val="28"/>
          <w:szCs w:val="28"/>
          <w:lang w:val="kk-KZ"/>
        </w:rPr>
        <w:lastRenderedPageBreak/>
        <w:t>Қажетті қ</w:t>
      </w:r>
      <w:r w:rsidR="00054ADA" w:rsidRPr="00DE1FB7">
        <w:rPr>
          <w:rFonts w:ascii="Times New Roman" w:hAnsi="Times New Roman" w:cs="Times New Roman"/>
          <w:b/>
          <w:sz w:val="28"/>
          <w:szCs w:val="28"/>
          <w:lang w:val="kk-KZ"/>
        </w:rPr>
        <w:t>ұрал</w:t>
      </w:r>
      <w:r w:rsidRPr="00DE1FB7">
        <w:rPr>
          <w:rFonts w:ascii="Times New Roman" w:hAnsi="Times New Roman" w:cs="Times New Roman"/>
          <w:b/>
          <w:sz w:val="28"/>
          <w:szCs w:val="28"/>
          <w:lang w:val="kk-KZ"/>
        </w:rPr>
        <w:t>-жабдықт</w:t>
      </w:r>
      <w:r w:rsidR="00054ADA" w:rsidRPr="00DE1FB7">
        <w:rPr>
          <w:rFonts w:ascii="Times New Roman" w:hAnsi="Times New Roman" w:cs="Times New Roman"/>
          <w:b/>
          <w:sz w:val="28"/>
          <w:szCs w:val="28"/>
          <w:lang w:val="kk-KZ"/>
        </w:rPr>
        <w:t xml:space="preserve">ар: </w:t>
      </w:r>
      <w:r w:rsidR="00054ADA" w:rsidRPr="00DE1FB7">
        <w:rPr>
          <w:rFonts w:ascii="Times New Roman" w:hAnsi="Times New Roman" w:cs="Times New Roman"/>
          <w:sz w:val="28"/>
          <w:szCs w:val="28"/>
          <w:lang w:val="kk-KZ"/>
        </w:rPr>
        <w:t>су құйғыштар, су сепкіштер, таяқшалар, клеенка, лупалар, қылқаламдар, щеткалар, шүберектер</w:t>
      </w:r>
      <w:r w:rsidR="00206A2F" w:rsidRPr="00DE1FB7">
        <w:rPr>
          <w:rFonts w:ascii="Times New Roman" w:hAnsi="Times New Roman" w:cs="Times New Roman"/>
          <w:sz w:val="28"/>
          <w:szCs w:val="28"/>
          <w:lang w:val="kk-KZ"/>
        </w:rPr>
        <w:t>, шалғыштар, сиқырлы қор</w:t>
      </w:r>
      <w:r w:rsidR="00D10129">
        <w:rPr>
          <w:rFonts w:ascii="Times New Roman" w:hAnsi="Times New Roman" w:cs="Times New Roman"/>
          <w:sz w:val="28"/>
          <w:szCs w:val="28"/>
          <w:lang w:val="kk-KZ"/>
        </w:rPr>
        <w:t>ап</w:t>
      </w:r>
      <w:r w:rsidR="00206A2F" w:rsidRPr="00DE1FB7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:rsidR="00206A2F" w:rsidRPr="00DE1FB7" w:rsidRDefault="00206A2F" w:rsidP="00206A2F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DE1FB7">
        <w:rPr>
          <w:rFonts w:ascii="Times New Roman" w:hAnsi="Times New Roman" w:cs="Times New Roman"/>
          <w:b/>
          <w:sz w:val="28"/>
          <w:szCs w:val="28"/>
          <w:lang w:val="kk-KZ"/>
        </w:rPr>
        <w:t xml:space="preserve">Сөздік жұмыс: </w:t>
      </w:r>
      <w:r w:rsidRPr="00DE1FB7">
        <w:rPr>
          <w:rFonts w:ascii="Times New Roman" w:hAnsi="Times New Roman" w:cs="Times New Roman"/>
          <w:sz w:val="28"/>
          <w:szCs w:val="28"/>
          <w:lang w:val="kk-KZ"/>
        </w:rPr>
        <w:t xml:space="preserve"> су құйғыш, су сепкіш.</w:t>
      </w:r>
    </w:p>
    <w:p w:rsidR="00206A2F" w:rsidRPr="00DE1FB7" w:rsidRDefault="00206A2F" w:rsidP="005E3D1D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DE1FB7">
        <w:rPr>
          <w:rFonts w:ascii="Times New Roman" w:hAnsi="Times New Roman" w:cs="Times New Roman"/>
          <w:b/>
          <w:sz w:val="28"/>
          <w:szCs w:val="28"/>
          <w:lang w:val="kk-KZ"/>
        </w:rPr>
        <w:t xml:space="preserve">Әдіс-тәсілдер: </w:t>
      </w:r>
      <w:r w:rsidRPr="00DE1FB7">
        <w:rPr>
          <w:rFonts w:ascii="Times New Roman" w:hAnsi="Times New Roman" w:cs="Times New Roman"/>
          <w:sz w:val="28"/>
          <w:szCs w:val="28"/>
          <w:lang w:val="kk-KZ"/>
        </w:rPr>
        <w:t>көрсету, түсіндіру, тізбек сызбамен жұмыс, Эйлер шеңбері.</w:t>
      </w:r>
    </w:p>
    <w:tbl>
      <w:tblPr>
        <w:tblStyle w:val="a4"/>
        <w:tblW w:w="10490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2410"/>
        <w:gridCol w:w="4337"/>
        <w:gridCol w:w="3743"/>
      </w:tblGrid>
      <w:tr w:rsidR="00206A2F" w:rsidRPr="00DE1FB7" w:rsidTr="0052575D">
        <w:tc>
          <w:tcPr>
            <w:tcW w:w="2410" w:type="dxa"/>
          </w:tcPr>
          <w:p w:rsidR="00206A2F" w:rsidRPr="00DE1FB7" w:rsidRDefault="00206A2F" w:rsidP="0052575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DE1FB7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Оқу іс</w:t>
            </w:r>
            <w:r w:rsidRPr="00DE1FB7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-</w:t>
            </w:r>
            <w:r w:rsidRPr="00DE1FB7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әрекет кезеңдері</w:t>
            </w:r>
          </w:p>
        </w:tc>
        <w:tc>
          <w:tcPr>
            <w:tcW w:w="4337" w:type="dxa"/>
          </w:tcPr>
          <w:p w:rsidR="00206A2F" w:rsidRPr="00DE1FB7" w:rsidRDefault="00206A2F" w:rsidP="0052575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DE1FB7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Тәрбиешінің іс</w:t>
            </w:r>
            <w:r w:rsidRPr="00DE1FB7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-</w:t>
            </w:r>
            <w:r w:rsidRPr="00DE1FB7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әрекеті</w:t>
            </w:r>
          </w:p>
        </w:tc>
        <w:tc>
          <w:tcPr>
            <w:tcW w:w="3743" w:type="dxa"/>
          </w:tcPr>
          <w:p w:rsidR="00206A2F" w:rsidRPr="00DE1FB7" w:rsidRDefault="00206A2F" w:rsidP="0052575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DE1FB7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Балалардың іс</w:t>
            </w:r>
            <w:r w:rsidRPr="00DE1FB7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-</w:t>
            </w:r>
            <w:r w:rsidRPr="00DE1FB7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әрекеті</w:t>
            </w:r>
          </w:p>
        </w:tc>
      </w:tr>
      <w:tr w:rsidR="00206A2F" w:rsidRPr="004E7A2B" w:rsidTr="0052575D">
        <w:tc>
          <w:tcPr>
            <w:tcW w:w="2410" w:type="dxa"/>
          </w:tcPr>
          <w:p w:rsidR="00206A2F" w:rsidRPr="00DE1FB7" w:rsidRDefault="0052575D" w:rsidP="005E3D1D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DE1FB7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Мот</w:t>
            </w:r>
            <w:r w:rsidR="0004771C" w:rsidRPr="00DE1FB7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и</w:t>
            </w:r>
            <w:r w:rsidRPr="00DE1FB7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вациалық</w:t>
            </w:r>
            <w:r w:rsidRPr="00DE1FB7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-</w:t>
            </w:r>
            <w:r w:rsidRPr="00DE1FB7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қозғаушылық</w:t>
            </w:r>
          </w:p>
        </w:tc>
        <w:tc>
          <w:tcPr>
            <w:tcW w:w="4337" w:type="dxa"/>
          </w:tcPr>
          <w:p w:rsidR="00206A2F" w:rsidRPr="00DE1FB7" w:rsidRDefault="00F1263A" w:rsidP="005E3D1D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DE1FB7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Жылу</w:t>
            </w:r>
            <w:r w:rsidR="00D10129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лық</w:t>
            </w:r>
            <w:r w:rsidRPr="00DE1FB7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 шеңбері</w:t>
            </w:r>
          </w:p>
          <w:p w:rsidR="00F1263A" w:rsidRPr="00DE1FB7" w:rsidRDefault="00F1263A" w:rsidP="00F126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E1FB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Армысың, ардақты</w:t>
            </w:r>
            <w:r w:rsidR="00B1530E" w:rsidRPr="00DE1FB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Аспан-ата!</w:t>
            </w:r>
          </w:p>
          <w:p w:rsidR="00B1530E" w:rsidRPr="00DE1FB7" w:rsidRDefault="00B1530E" w:rsidP="00F126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E1FB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Армысың мейірімді Жер-ана!</w:t>
            </w:r>
          </w:p>
          <w:p w:rsidR="00B1530E" w:rsidRPr="00DE1FB7" w:rsidRDefault="00B1530E" w:rsidP="00F126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E1FB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Армысың шұғылалы алтын күн!</w:t>
            </w:r>
          </w:p>
          <w:p w:rsidR="00B1530E" w:rsidRPr="00DE1FB7" w:rsidRDefault="00B1530E" w:rsidP="00F126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E1FB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Қайырлы таң қайырлы күн,</w:t>
            </w:r>
          </w:p>
          <w:p w:rsidR="00B1530E" w:rsidRPr="00DE1FB7" w:rsidRDefault="00B1530E" w:rsidP="00F126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E1FB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Қуанатын күн бүгін!</w:t>
            </w:r>
          </w:p>
          <w:p w:rsidR="00B1530E" w:rsidRPr="00DE1FB7" w:rsidRDefault="00B1530E" w:rsidP="00F126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E1FB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«Сиқырлы қорап» дидактикалық ойыны. Мақсаты: гүлге керек затты табу.</w:t>
            </w:r>
          </w:p>
        </w:tc>
        <w:tc>
          <w:tcPr>
            <w:tcW w:w="3743" w:type="dxa"/>
          </w:tcPr>
          <w:p w:rsidR="00B1530E" w:rsidRPr="00DE1FB7" w:rsidRDefault="00B1530E" w:rsidP="005E3D1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206A2F" w:rsidRPr="00DE1FB7" w:rsidRDefault="00B1530E" w:rsidP="005E3D1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E1FB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Жеке-жеке, хормен жауап береді.</w:t>
            </w:r>
          </w:p>
          <w:p w:rsidR="00B1530E" w:rsidRPr="00DE1FB7" w:rsidRDefault="00B1530E" w:rsidP="005E3D1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B1530E" w:rsidRPr="00DE1FB7" w:rsidRDefault="00B1530E" w:rsidP="005E3D1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B1530E" w:rsidRPr="00DE1FB7" w:rsidRDefault="00B1530E" w:rsidP="005E3D1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B1530E" w:rsidRPr="00DE1FB7" w:rsidRDefault="00B1530E" w:rsidP="005E3D1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E1FB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Қораптан таныс заттарды алып, олардың аттарын атайды.</w:t>
            </w:r>
          </w:p>
        </w:tc>
      </w:tr>
      <w:tr w:rsidR="00206A2F" w:rsidRPr="00DE1FB7" w:rsidTr="0052575D">
        <w:tc>
          <w:tcPr>
            <w:tcW w:w="2410" w:type="dxa"/>
          </w:tcPr>
          <w:p w:rsidR="00206A2F" w:rsidRPr="00DE1FB7" w:rsidRDefault="0052575D" w:rsidP="005E3D1D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DE1FB7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Ұйымдастырушылық-ізденушілік</w:t>
            </w:r>
          </w:p>
        </w:tc>
        <w:tc>
          <w:tcPr>
            <w:tcW w:w="4337" w:type="dxa"/>
          </w:tcPr>
          <w:p w:rsidR="00206A2F" w:rsidRPr="00DE1FB7" w:rsidRDefault="00B1530E" w:rsidP="005E3D1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E1FB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Жаңа сөздермен таныстырады.</w:t>
            </w:r>
          </w:p>
          <w:p w:rsidR="00A25016" w:rsidRPr="00DE1FB7" w:rsidRDefault="00A25016" w:rsidP="005E3D1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E1FB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-Балалар біздің топтын аты қалай аталады?</w:t>
            </w:r>
          </w:p>
          <w:p w:rsidR="00A25016" w:rsidRPr="00DE1FB7" w:rsidRDefault="00A25016" w:rsidP="00A2501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E1FB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-Дұрыс, балалар гүлдер деп аталады.</w:t>
            </w:r>
          </w:p>
          <w:p w:rsidR="00A25016" w:rsidRPr="00DE1FB7" w:rsidRDefault="00A25016" w:rsidP="00A2501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E1FB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Біз өз табиғат бұрыштағы  гүлдерді қарап көрейік олармен не болды? </w:t>
            </w:r>
          </w:p>
          <w:p w:rsidR="00A25016" w:rsidRPr="00DE1FB7" w:rsidRDefault="00A25016" w:rsidP="00A2501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E1FB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-Олар қандай?</w:t>
            </w:r>
          </w:p>
          <w:p w:rsidR="006F27D5" w:rsidRPr="00DE1FB7" w:rsidRDefault="006F27D5" w:rsidP="00A2501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E1FB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-Осы гүлдер қайда өседі?</w:t>
            </w:r>
          </w:p>
          <w:p w:rsidR="006F27D5" w:rsidRPr="00DE1FB7" w:rsidRDefault="006F27D5" w:rsidP="00A2501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E1FB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-Дұрыс, олар сол үшін бөлме гүлдері деп аталады.</w:t>
            </w:r>
          </w:p>
          <w:p w:rsidR="006F27D5" w:rsidRPr="00DE1FB7" w:rsidRDefault="006F27D5" w:rsidP="00A2501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E1FB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-Олар неге далада өспейді?</w:t>
            </w:r>
          </w:p>
          <w:p w:rsidR="006F27D5" w:rsidRPr="00DE1FB7" w:rsidRDefault="006F27D5" w:rsidP="00A2501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E1FB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-Дұрыс бөлме өсімдіктерге жылу қажет, олар сол кезде жақсы өседі.</w:t>
            </w:r>
          </w:p>
          <w:p w:rsidR="006F27D5" w:rsidRPr="00DE1FB7" w:rsidRDefault="006F27D5" w:rsidP="00A2501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E1FB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-Қарандаршы балалар, бәрі гүлдер ыдыста өседі.</w:t>
            </w:r>
          </w:p>
          <w:p w:rsidR="00894E4D" w:rsidRPr="00DE1FB7" w:rsidRDefault="00894E4D" w:rsidP="00A2501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DE1FB7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Гүл өсіру тізбекпен жұмыс</w:t>
            </w:r>
          </w:p>
          <w:p w:rsidR="00894E4D" w:rsidRPr="00DE1FB7" w:rsidRDefault="00894E4D" w:rsidP="00A2501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E1FB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</w:t>
            </w:r>
            <w:r w:rsidR="00D1012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Мына</w:t>
            </w:r>
            <w:r w:rsidRPr="00DE1FB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ыдыс</w:t>
            </w:r>
            <w:r w:rsidR="00D1012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</w:t>
            </w:r>
            <w:r w:rsidRPr="00DE1FB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а не бар? </w:t>
            </w:r>
          </w:p>
          <w:p w:rsidR="00894E4D" w:rsidRPr="00DE1FB7" w:rsidRDefault="00894E4D" w:rsidP="00A2501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E1FB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-Не саламыз?</w:t>
            </w:r>
          </w:p>
          <w:p w:rsidR="00894E4D" w:rsidRPr="00DE1FB7" w:rsidRDefault="00894E4D" w:rsidP="00A2501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E1FB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</w:t>
            </w:r>
            <w:r w:rsidR="00D10129" w:rsidRPr="00DE1FB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="00D1012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Г</w:t>
            </w:r>
            <w:r w:rsidR="00D10129" w:rsidRPr="00DE1FB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үлдер әдемі өсу үшін </w:t>
            </w:r>
            <w:r w:rsidR="00D1012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н</w:t>
            </w:r>
            <w:r w:rsidRPr="00DE1FB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е қажет?</w:t>
            </w:r>
          </w:p>
          <w:p w:rsidR="00894E4D" w:rsidRPr="00DE1FB7" w:rsidRDefault="00894E4D" w:rsidP="00A2501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1012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</w:t>
            </w:r>
            <w:r w:rsidRPr="00DE1FB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Ол дұрыс өсу</w:t>
            </w:r>
            <w:r w:rsidR="00D1012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Pr="00DE1FB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үшін </w:t>
            </w:r>
            <w:r w:rsidR="00D1012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тағы</w:t>
            </w:r>
            <w:r w:rsidR="00D10129" w:rsidRPr="00DE1FB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Pr="00DE1FB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не қажет?</w:t>
            </w:r>
          </w:p>
          <w:p w:rsidR="00894E4D" w:rsidRPr="00DE1FB7" w:rsidRDefault="00894E4D" w:rsidP="00A2501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E1FB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-Дұрыс, гүлге су, жер, жылу қажет.</w:t>
            </w:r>
          </w:p>
          <w:p w:rsidR="00FF7DBF" w:rsidRPr="00DE1FB7" w:rsidRDefault="00894E4D" w:rsidP="00A2501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E1FB7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lastRenderedPageBreak/>
              <w:t>Сурет бойынша жұмыс</w:t>
            </w:r>
            <w:r w:rsidRPr="00DE1FB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</w:p>
          <w:p w:rsidR="00894E4D" w:rsidRPr="00DE1FB7" w:rsidRDefault="00894E4D" w:rsidP="00A2501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E1FB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Гүл құрамы</w:t>
            </w:r>
            <w:r w:rsidR="00FF7DBF" w:rsidRPr="00DE1FB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. </w:t>
            </w:r>
          </w:p>
          <w:p w:rsidR="00FF7DBF" w:rsidRPr="00DE1FB7" w:rsidRDefault="00FF7DBF" w:rsidP="00A2501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E1FB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DE1FB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Енді, балалар қарандаршы гүлде не бар.</w:t>
            </w:r>
          </w:p>
          <w:p w:rsidR="00FF7DBF" w:rsidRPr="00DE1FB7" w:rsidRDefault="00FF7DBF" w:rsidP="00A2501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E1FB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Суретке қарап салысты</w:t>
            </w:r>
            <w:r w:rsidR="00D1012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ра</w:t>
            </w:r>
            <w:r w:rsidRPr="00DE1FB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мыз.</w:t>
            </w:r>
          </w:p>
          <w:p w:rsidR="00FF7DBF" w:rsidRPr="00DE1FB7" w:rsidRDefault="00FF7DBF" w:rsidP="00A2501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E1FB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-</w:t>
            </w:r>
            <w:r w:rsidR="00D10129" w:rsidRPr="00DE1FB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="00D1012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</w:t>
            </w:r>
            <w:r w:rsidR="00D10129" w:rsidRPr="00DE1FB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апырақтары</w:t>
            </w:r>
            <w:r w:rsidR="00D1012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="00D10129" w:rsidRPr="00DE1FB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Pr="00DE1FB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қандай? Әр гүлді сипаттаймыз.</w:t>
            </w:r>
          </w:p>
          <w:p w:rsidR="00FF7DBF" w:rsidRPr="00DE1FB7" w:rsidRDefault="00FF7DBF" w:rsidP="00A2501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E1FB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Хлорофитум</w:t>
            </w:r>
            <w:r w:rsidR="00D1012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Pr="00DE1FB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 жа</w:t>
            </w:r>
            <w:r w:rsidR="00D1012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пырақтары ұзын, ала, </w:t>
            </w:r>
            <w:r w:rsidRPr="00DE1FB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сырғанақ, жылтыр.</w:t>
            </w:r>
          </w:p>
          <w:p w:rsidR="00FF7DBF" w:rsidRPr="00DE1FB7" w:rsidRDefault="00FF7DBF" w:rsidP="00A2501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3676E6" w:rsidRDefault="003676E6" w:rsidP="00A2501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D10129" w:rsidRPr="00DE1FB7" w:rsidRDefault="00D10129" w:rsidP="00A2501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3676E6" w:rsidRPr="00DE1FB7" w:rsidRDefault="003676E6" w:rsidP="00A2501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E1FB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Ал енді балалар, шалғыш тағып зерттеу жасаймыз. Осы айтқан сөздерді істе қолданамыз.</w:t>
            </w:r>
          </w:p>
          <w:p w:rsidR="003676E6" w:rsidRPr="00DE1FB7" w:rsidRDefault="003676E6" w:rsidP="00EB6004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DE1FB7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Зерттеу </w:t>
            </w:r>
            <w:r w:rsidR="00EB6004" w:rsidRPr="00DE1FB7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өткізу герань</w:t>
            </w:r>
            <w:r w:rsidRPr="00DE1FB7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мен</w:t>
            </w:r>
            <w:r w:rsidR="00EB6004" w:rsidRPr="00DE1FB7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,</w:t>
            </w:r>
            <w:r w:rsidRPr="00DE1FB7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 фикус</w:t>
            </w:r>
            <w:r w:rsidR="00EB6004" w:rsidRPr="00DE1FB7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пен</w:t>
            </w:r>
            <w:r w:rsidRPr="00DE1FB7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. </w:t>
            </w:r>
          </w:p>
          <w:p w:rsidR="003676E6" w:rsidRPr="00DE1FB7" w:rsidRDefault="003676E6" w:rsidP="003676E6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DE1FB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1.Суару.(Гүлдің жапырағын абайлап үстап су құямыз</w:t>
            </w:r>
            <w:r w:rsidRPr="00DE1FB7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 </w:t>
            </w:r>
            <w:r w:rsidRPr="00DE1FB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)</w:t>
            </w:r>
          </w:p>
          <w:p w:rsidR="003676E6" w:rsidRPr="00DE1FB7" w:rsidRDefault="003676E6" w:rsidP="00C421F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E1FB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2.Қолға ағаштарды алып қопсыту.(</w:t>
            </w:r>
            <w:r w:rsidR="00C421FE" w:rsidRPr="00DE1FB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шетінен ортасына қарай</w:t>
            </w:r>
            <w:r w:rsidRPr="00DE1FB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)</w:t>
            </w:r>
          </w:p>
          <w:p w:rsidR="00EB6004" w:rsidRPr="00DE1FB7" w:rsidRDefault="003676E6" w:rsidP="00C421F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E1FB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3.</w:t>
            </w:r>
            <w:r w:rsidR="00C421FE" w:rsidRPr="00DE1FB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Су себу.</w:t>
            </w:r>
          </w:p>
          <w:p w:rsidR="003676E6" w:rsidRPr="00DE1FB7" w:rsidRDefault="00EB6004" w:rsidP="00C421F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E1FB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- қылқаламмен шаң сүрту </w:t>
            </w:r>
            <w:r w:rsidR="00C421FE" w:rsidRPr="00DE1FB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(</w:t>
            </w:r>
            <w:r w:rsidRPr="00DE1FB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герань</w:t>
            </w:r>
            <w:r w:rsidR="00C421FE" w:rsidRPr="00DE1FB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) </w:t>
            </w:r>
            <w:r w:rsidRPr="00DE1FB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– шүберекпен шаң сүрту </w:t>
            </w:r>
            <w:r w:rsidR="00C421FE" w:rsidRPr="00DE1FB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(</w:t>
            </w:r>
            <w:r w:rsidRPr="00DE1FB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фикус</w:t>
            </w:r>
            <w:r w:rsidR="00C421FE" w:rsidRPr="00DE1FB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)</w:t>
            </w:r>
          </w:p>
          <w:p w:rsidR="003676E6" w:rsidRPr="00DE1FB7" w:rsidRDefault="003676E6" w:rsidP="00A2501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E1FB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4.</w:t>
            </w:r>
            <w:r w:rsidR="00EB6004" w:rsidRPr="00DE1FB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Лупамен зерттеу. Жапырақтың әр тамырларын көру.</w:t>
            </w:r>
          </w:p>
          <w:p w:rsidR="003676E6" w:rsidRPr="00DE1FB7" w:rsidRDefault="003676E6" w:rsidP="00A2501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E1FB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5.</w:t>
            </w:r>
            <w:r w:rsidR="00EB6004" w:rsidRPr="00DE1FB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Зерттеуді </w:t>
            </w:r>
            <w:r w:rsidR="008F31F9" w:rsidRPr="00DE1FB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қорытындылау.</w:t>
            </w:r>
          </w:p>
          <w:p w:rsidR="008F31F9" w:rsidRPr="00DE1FB7" w:rsidRDefault="008F31F9" w:rsidP="00A2501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E1FB7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DE1FB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Гүлге не қажет?</w:t>
            </w:r>
          </w:p>
          <w:p w:rsidR="008F31F9" w:rsidRPr="00DE1FB7" w:rsidRDefault="008F31F9" w:rsidP="00A2501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E1FB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 Не қолдандық?</w:t>
            </w:r>
          </w:p>
          <w:p w:rsidR="008F31F9" w:rsidRPr="00DE1FB7" w:rsidRDefault="008F31F9" w:rsidP="00A2501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DE1FB7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Сергіту сәті</w:t>
            </w:r>
          </w:p>
          <w:p w:rsidR="008F31F9" w:rsidRPr="00DE1FB7" w:rsidRDefault="00D10129" w:rsidP="00A2501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Тербеле</w:t>
            </w:r>
            <w:r w:rsidR="008F31F9" w:rsidRPr="00DE1FB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ді ағаштар,</w:t>
            </w:r>
          </w:p>
          <w:p w:rsidR="008F31F9" w:rsidRPr="00DE1FB7" w:rsidRDefault="008F31F9" w:rsidP="00A2501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E1FB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Алдынан жел соғады.</w:t>
            </w:r>
          </w:p>
          <w:p w:rsidR="008F31F9" w:rsidRPr="00DE1FB7" w:rsidRDefault="008F31F9" w:rsidP="00A2501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E1FB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Кіп-кішкентай ағаштар, </w:t>
            </w:r>
          </w:p>
          <w:p w:rsidR="008F31F9" w:rsidRPr="00DE1FB7" w:rsidRDefault="008F31F9" w:rsidP="00A2501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E1FB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Үп-үлкен болып өседі.</w:t>
            </w:r>
          </w:p>
          <w:p w:rsidR="008F31F9" w:rsidRPr="00DE1FB7" w:rsidRDefault="008F31F9" w:rsidP="00A2501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DE1FB7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Эйлер шеңбері.</w:t>
            </w:r>
          </w:p>
          <w:p w:rsidR="008F31F9" w:rsidRPr="00DE1FB7" w:rsidRDefault="008F31F9" w:rsidP="00A2501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E1FB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Ал енді, балалар тақтаға қарайық.</w:t>
            </w:r>
          </w:p>
          <w:p w:rsidR="008F31F9" w:rsidRPr="00DE1FB7" w:rsidRDefault="008F31F9" w:rsidP="008F31F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E1FB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- Қандай гүлдерді зерттедік? </w:t>
            </w:r>
          </w:p>
          <w:p w:rsidR="008F31F9" w:rsidRPr="00DE1FB7" w:rsidRDefault="008F31F9" w:rsidP="008F31F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E1FB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 Осы екі гүл немен ұқсайды?</w:t>
            </w:r>
          </w:p>
          <w:p w:rsidR="00C72CF9" w:rsidRPr="00DE1FB7" w:rsidRDefault="00C72CF9" w:rsidP="008F31F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C72CF9" w:rsidRPr="00DE1FB7" w:rsidRDefault="00C72CF9" w:rsidP="008F31F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F31F9" w:rsidRPr="00DE1FB7" w:rsidRDefault="008F31F9" w:rsidP="008F31F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E1FB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</w:t>
            </w:r>
            <w:r w:rsidR="00C72CF9" w:rsidRPr="00DE1FB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Фикустың жапырағы қандай?</w:t>
            </w:r>
          </w:p>
          <w:p w:rsidR="00C72CF9" w:rsidRPr="00DE1FB7" w:rsidRDefault="00C72CF9" w:rsidP="008F31F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F31F9" w:rsidRPr="00DE1FB7" w:rsidRDefault="008F31F9" w:rsidP="008F31F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E1FB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</w:t>
            </w:r>
            <w:r w:rsidR="00C72CF9" w:rsidRPr="00DE1FB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Гераньдікі қандай?</w:t>
            </w:r>
          </w:p>
          <w:p w:rsidR="008F31F9" w:rsidRPr="00DE1FB7" w:rsidRDefault="008F31F9" w:rsidP="008F31F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E1FB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</w:t>
            </w:r>
            <w:r w:rsidR="00C72CF9" w:rsidRPr="00DE1FB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Түстері қандай?</w:t>
            </w:r>
          </w:p>
          <w:p w:rsidR="00C72CF9" w:rsidRPr="00DE1FB7" w:rsidRDefault="00C72CF9" w:rsidP="008F31F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F31F9" w:rsidRPr="00DE1FB7" w:rsidRDefault="008F31F9" w:rsidP="008F31F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E1FB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</w:t>
            </w:r>
            <w:r w:rsidR="00C72CF9" w:rsidRPr="00DE1FB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Сабақтары бар ма?</w:t>
            </w:r>
          </w:p>
          <w:p w:rsidR="00C72CF9" w:rsidRPr="00DE1FB7" w:rsidRDefault="00C72CF9" w:rsidP="008F31F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E1FB7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DE1FB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Су  сепсек, жапырақта қала ма?</w:t>
            </w:r>
          </w:p>
          <w:p w:rsidR="00C72CF9" w:rsidRPr="00DE1FB7" w:rsidRDefault="00C72CF9" w:rsidP="008F31F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F31F9" w:rsidRPr="00DE1FB7" w:rsidRDefault="00C72CF9" w:rsidP="00A2501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E1FB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Фикуста гүл жоқ, ал герань гүлденеді.</w:t>
            </w:r>
          </w:p>
        </w:tc>
        <w:tc>
          <w:tcPr>
            <w:tcW w:w="3743" w:type="dxa"/>
          </w:tcPr>
          <w:p w:rsidR="00206A2F" w:rsidRPr="00DE1FB7" w:rsidRDefault="00B1530E" w:rsidP="005E3D1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E1FB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су құйғыш, су сепкіш</w:t>
            </w:r>
          </w:p>
          <w:p w:rsidR="00A25016" w:rsidRPr="00DE1FB7" w:rsidRDefault="00A25016" w:rsidP="005E3D1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E1FB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Біздің топтын аты Гүлдер деп аталады.</w:t>
            </w:r>
          </w:p>
          <w:p w:rsidR="006F27D5" w:rsidRPr="00DE1FB7" w:rsidRDefault="006F27D5" w:rsidP="005E3D1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6F27D5" w:rsidRPr="00DE1FB7" w:rsidRDefault="006F27D5" w:rsidP="005E3D1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6F27D5" w:rsidRPr="00DE1FB7" w:rsidRDefault="006F27D5" w:rsidP="005E3D1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6F27D5" w:rsidRPr="00DE1FB7" w:rsidRDefault="006F27D5" w:rsidP="005E3D1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6F27D5" w:rsidRPr="00DE1FB7" w:rsidRDefault="006F27D5" w:rsidP="005E3D1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6F27D5" w:rsidRPr="00DE1FB7" w:rsidRDefault="006F27D5" w:rsidP="005E3D1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E1FB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Гүлдер әдемі, нәзік.</w:t>
            </w:r>
          </w:p>
          <w:p w:rsidR="006F27D5" w:rsidRPr="00DE1FB7" w:rsidRDefault="006F27D5" w:rsidP="005E3D1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E1FB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Олар бөлмеде өседі.</w:t>
            </w:r>
          </w:p>
          <w:p w:rsidR="006F27D5" w:rsidRPr="00DE1FB7" w:rsidRDefault="006F27D5" w:rsidP="005E3D1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6F27D5" w:rsidRPr="00DE1FB7" w:rsidRDefault="006F27D5" w:rsidP="005E3D1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6F27D5" w:rsidRPr="00DE1FB7" w:rsidRDefault="006F27D5" w:rsidP="005E3D1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E1FB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Өйткені, дала суық. Олар тонып қалады.</w:t>
            </w:r>
          </w:p>
          <w:p w:rsidR="00894E4D" w:rsidRPr="00DE1FB7" w:rsidRDefault="00894E4D" w:rsidP="005E3D1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94E4D" w:rsidRPr="00DE1FB7" w:rsidRDefault="00894E4D" w:rsidP="005E3D1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94E4D" w:rsidRPr="00DE1FB7" w:rsidRDefault="00894E4D" w:rsidP="005E3D1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94E4D" w:rsidRPr="00DE1FB7" w:rsidRDefault="00894E4D" w:rsidP="005E3D1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94E4D" w:rsidRPr="00DE1FB7" w:rsidRDefault="00894E4D" w:rsidP="005E3D1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94E4D" w:rsidRPr="00DE1FB7" w:rsidRDefault="00894E4D" w:rsidP="005E3D1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E1FB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Ыдыста жер бар.</w:t>
            </w:r>
          </w:p>
          <w:p w:rsidR="00894E4D" w:rsidRPr="00DE1FB7" w:rsidRDefault="00894E4D" w:rsidP="005E3D1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E1FB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Тұқым саламыз.</w:t>
            </w:r>
          </w:p>
          <w:p w:rsidR="00894E4D" w:rsidRPr="00DE1FB7" w:rsidRDefault="00894E4D" w:rsidP="005E3D1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E1FB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Су қажет.</w:t>
            </w:r>
          </w:p>
          <w:p w:rsidR="00894E4D" w:rsidRPr="00DE1FB7" w:rsidRDefault="00894E4D" w:rsidP="005E3D1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E1FB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Қопсыту керек, су құю.</w:t>
            </w:r>
          </w:p>
          <w:p w:rsidR="00FF7DBF" w:rsidRPr="00DE1FB7" w:rsidRDefault="00FF7DBF" w:rsidP="005E3D1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FF7DBF" w:rsidRPr="00DE1FB7" w:rsidRDefault="00FF7DBF" w:rsidP="005E3D1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FF7DBF" w:rsidRPr="00DE1FB7" w:rsidRDefault="00FF7DBF" w:rsidP="005E3D1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FF7DBF" w:rsidRPr="00DE1FB7" w:rsidRDefault="00FF7DBF" w:rsidP="005E3D1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FF7DBF" w:rsidRPr="00DE1FB7" w:rsidRDefault="00FF7DBF" w:rsidP="005E3D1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E1FB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Гүлде – тамыр, сабағы, жапырақтары, гүлдер.</w:t>
            </w:r>
          </w:p>
          <w:p w:rsidR="00FF7DBF" w:rsidRPr="00DE1FB7" w:rsidRDefault="00FF7DBF" w:rsidP="005E3D1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FF7DBF" w:rsidRPr="00DE1FB7" w:rsidRDefault="003676E6" w:rsidP="005E3D1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E1FB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Балалар әр гүлді ұстап көреді және сипаттайды.</w:t>
            </w:r>
          </w:p>
          <w:p w:rsidR="00D10129" w:rsidRDefault="00D10129" w:rsidP="005E3D1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FF7DBF" w:rsidRPr="00DE1FB7" w:rsidRDefault="00FF7DBF" w:rsidP="005E3D1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E1FB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Фиалка- кішкентай, жапырақтары домалақ; жапырақтардың беті бархат сияқты, сия түсті гүлдері бар.</w:t>
            </w:r>
          </w:p>
          <w:p w:rsidR="003676E6" w:rsidRPr="00DE1FB7" w:rsidRDefault="003676E6" w:rsidP="005E3D1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E1FB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Балалар шалғыш тағып өз таңдаған орындарына тұрады.</w:t>
            </w:r>
          </w:p>
          <w:p w:rsidR="003676E6" w:rsidRPr="00DE1FB7" w:rsidRDefault="003676E6" w:rsidP="005E3D1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D10129" w:rsidRDefault="00D10129" w:rsidP="00EB6004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3676E6" w:rsidRPr="00DE1FB7" w:rsidRDefault="003676E6" w:rsidP="00EB6004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E1FB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Гүлім өс. Әдемі бол.</w:t>
            </w:r>
          </w:p>
          <w:p w:rsidR="00EB6004" w:rsidRPr="00DE1FB7" w:rsidRDefault="00EB6004" w:rsidP="00C421FE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E1FB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Сөздік жұмыс: суару</w:t>
            </w:r>
          </w:p>
          <w:p w:rsidR="00EB6004" w:rsidRPr="00DE1FB7" w:rsidRDefault="00EB6004" w:rsidP="00C421FE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B6004" w:rsidRPr="00DE1FB7" w:rsidRDefault="00EB6004" w:rsidP="00C421FE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E1FB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Қопсыту </w:t>
            </w:r>
          </w:p>
          <w:p w:rsidR="00EB6004" w:rsidRPr="00DE1FB7" w:rsidRDefault="00EB6004" w:rsidP="00C421FE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B6004" w:rsidRPr="00DE1FB7" w:rsidRDefault="00EB6004" w:rsidP="00C421FE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E1FB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Су сепкіш</w:t>
            </w:r>
          </w:p>
          <w:p w:rsidR="00EB6004" w:rsidRPr="00DE1FB7" w:rsidRDefault="00EB6004" w:rsidP="00C421FE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B6004" w:rsidRPr="00DE1FB7" w:rsidRDefault="00EB6004" w:rsidP="00C421FE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E1FB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Шаң сүрту</w:t>
            </w:r>
          </w:p>
          <w:p w:rsidR="008F31F9" w:rsidRDefault="008F31F9" w:rsidP="00C421FE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F54D3" w:rsidRDefault="00EF54D3" w:rsidP="00C421FE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F31F9" w:rsidRPr="00DE1FB7" w:rsidRDefault="008F31F9" w:rsidP="00C421FE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F31F9" w:rsidRPr="00DE1FB7" w:rsidRDefault="008F31F9" w:rsidP="00C421FE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F31F9" w:rsidRPr="00DE1FB7" w:rsidRDefault="008F31F9" w:rsidP="00C421FE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F31F9" w:rsidRPr="00DE1FB7" w:rsidRDefault="008F31F9" w:rsidP="00C421FE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F31F9" w:rsidRPr="00DE1FB7" w:rsidRDefault="008F31F9" w:rsidP="008F31F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E1FB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Екі қолды көтеріп тербету, алақанмен бетке желпіту.</w:t>
            </w:r>
          </w:p>
          <w:p w:rsidR="008F31F9" w:rsidRPr="00DE1FB7" w:rsidRDefault="008F31F9" w:rsidP="008F31F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E1FB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Отыру</w:t>
            </w:r>
          </w:p>
          <w:p w:rsidR="008F31F9" w:rsidRPr="00DE1FB7" w:rsidRDefault="008F31F9" w:rsidP="008F31F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E1FB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Тұру </w:t>
            </w:r>
          </w:p>
          <w:p w:rsidR="008F31F9" w:rsidRPr="00DE1FB7" w:rsidRDefault="008F31F9" w:rsidP="008F31F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F31F9" w:rsidRPr="00DE1FB7" w:rsidRDefault="0093751C" w:rsidP="008F31F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E1FB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Карточкаларды қояды.</w:t>
            </w:r>
          </w:p>
          <w:p w:rsidR="008F31F9" w:rsidRPr="00DE1FB7" w:rsidRDefault="008F31F9" w:rsidP="008F31F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E1FB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Герань мен фикус</w:t>
            </w:r>
          </w:p>
          <w:p w:rsidR="00C72CF9" w:rsidRPr="00DE1FB7" w:rsidRDefault="00C72CF9" w:rsidP="008F31F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E1FB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Жапырақтармен, үй өсімдіктері, сабағы бар, тамыры бар.</w:t>
            </w:r>
          </w:p>
          <w:p w:rsidR="00C72CF9" w:rsidRPr="00DE1FB7" w:rsidRDefault="00C72CF9" w:rsidP="008F31F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E1FB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Фикустың жапырағы жалпақ.</w:t>
            </w:r>
          </w:p>
          <w:p w:rsidR="00C72CF9" w:rsidRPr="00DE1FB7" w:rsidRDefault="00C72CF9" w:rsidP="008F31F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E1FB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Гераньдікі домалақ.</w:t>
            </w:r>
          </w:p>
          <w:p w:rsidR="00C72CF9" w:rsidRPr="00DE1FB7" w:rsidRDefault="00C72CF9" w:rsidP="008F31F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E1FB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Ашық жасыл гераньда, ал </w:t>
            </w:r>
            <w:r w:rsidRPr="00DE1FB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қою жасыл фикуста.</w:t>
            </w:r>
          </w:p>
          <w:p w:rsidR="00C72CF9" w:rsidRPr="00DE1FB7" w:rsidRDefault="00C72CF9" w:rsidP="008F31F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E1FB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Сабақтары бар.</w:t>
            </w:r>
          </w:p>
          <w:p w:rsidR="00C72CF9" w:rsidRPr="00DE1FB7" w:rsidRDefault="00C72CF9" w:rsidP="008F31F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E1FB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Су гераньда қалады, ал фикуста ағып кетеді.</w:t>
            </w:r>
          </w:p>
        </w:tc>
      </w:tr>
      <w:tr w:rsidR="00206A2F" w:rsidRPr="00DE1FB7" w:rsidTr="0052575D">
        <w:tc>
          <w:tcPr>
            <w:tcW w:w="2410" w:type="dxa"/>
          </w:tcPr>
          <w:p w:rsidR="00206A2F" w:rsidRPr="00DE1FB7" w:rsidRDefault="0052575D" w:rsidP="005E3D1D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DE1FB7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lastRenderedPageBreak/>
              <w:t>Рефлексиялық-түзетушілік</w:t>
            </w:r>
          </w:p>
        </w:tc>
        <w:tc>
          <w:tcPr>
            <w:tcW w:w="4337" w:type="dxa"/>
          </w:tcPr>
          <w:p w:rsidR="00206A2F" w:rsidRPr="00DE1FB7" w:rsidRDefault="00C72CF9" w:rsidP="005E3D1D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DE1FB7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Тірек сызба</w:t>
            </w:r>
          </w:p>
          <w:p w:rsidR="00C72CF9" w:rsidRPr="00DE1FB7" w:rsidRDefault="00C72CF9" w:rsidP="00C72CF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E1FB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DE1FB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Гүлге не қажет?</w:t>
            </w:r>
          </w:p>
          <w:p w:rsidR="00C72CF9" w:rsidRPr="00DE1FB7" w:rsidRDefault="00C72CF9" w:rsidP="00C72CF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E1FB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DE1FB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="00EB2900" w:rsidRPr="00DE1FB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Сабақтан не күтеміз?</w:t>
            </w:r>
          </w:p>
          <w:p w:rsidR="00C72CF9" w:rsidRPr="00DE1FB7" w:rsidRDefault="00C72CF9" w:rsidP="00C72CF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E1FB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EB2900" w:rsidRPr="00DE1FB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Не қызық болды?</w:t>
            </w:r>
          </w:p>
        </w:tc>
        <w:tc>
          <w:tcPr>
            <w:tcW w:w="3743" w:type="dxa"/>
          </w:tcPr>
          <w:p w:rsidR="00EB2900" w:rsidRPr="00DE1FB7" w:rsidRDefault="00EB2900" w:rsidP="005E3D1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B2900" w:rsidRPr="00DE1FB7" w:rsidRDefault="00EB2900" w:rsidP="00EB290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E1FB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Гүлге</w:t>
            </w:r>
            <w:r w:rsidRPr="00DE1FB7"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  <w:r w:rsidRPr="00DE1FB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ауа, күн, жер, су, қопсыту керек,</w:t>
            </w:r>
            <w:r w:rsidRPr="00DE1FB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E1FB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су себу керек.</w:t>
            </w:r>
          </w:p>
        </w:tc>
      </w:tr>
    </w:tbl>
    <w:p w:rsidR="005E3D1D" w:rsidRPr="00DE1FB7" w:rsidRDefault="00EB2900" w:rsidP="00EB2900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DE1FB7">
        <w:rPr>
          <w:rFonts w:ascii="Times New Roman" w:hAnsi="Times New Roman" w:cs="Times New Roman"/>
          <w:b/>
          <w:sz w:val="28"/>
          <w:szCs w:val="28"/>
          <w:lang w:val="kk-KZ"/>
        </w:rPr>
        <w:t>Күтілетін нәтиже:</w:t>
      </w:r>
    </w:p>
    <w:p w:rsidR="00EB2900" w:rsidRPr="00DE1FB7" w:rsidRDefault="00EF54D3" w:rsidP="00EB2900">
      <w:pPr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Біледі: с</w:t>
      </w:r>
      <w:r w:rsidR="00EB2900" w:rsidRPr="00DE1FB7">
        <w:rPr>
          <w:rFonts w:ascii="Times New Roman" w:hAnsi="Times New Roman" w:cs="Times New Roman"/>
          <w:sz w:val="28"/>
          <w:szCs w:val="28"/>
          <w:lang w:val="kk-KZ"/>
        </w:rPr>
        <w:t>уару</w:t>
      </w:r>
      <w:r>
        <w:rPr>
          <w:rFonts w:ascii="Times New Roman" w:hAnsi="Times New Roman" w:cs="Times New Roman"/>
          <w:sz w:val="28"/>
          <w:szCs w:val="28"/>
          <w:lang w:val="kk-KZ"/>
        </w:rPr>
        <w:t>ды</w:t>
      </w:r>
      <w:r w:rsidR="00EB2900" w:rsidRPr="00DE1FB7">
        <w:rPr>
          <w:rFonts w:ascii="Times New Roman" w:hAnsi="Times New Roman" w:cs="Times New Roman"/>
          <w:sz w:val="28"/>
          <w:szCs w:val="28"/>
          <w:lang w:val="kk-KZ"/>
        </w:rPr>
        <w:t>, қопсыту</w:t>
      </w:r>
      <w:r>
        <w:rPr>
          <w:rFonts w:ascii="Times New Roman" w:hAnsi="Times New Roman" w:cs="Times New Roman"/>
          <w:sz w:val="28"/>
          <w:szCs w:val="28"/>
          <w:lang w:val="kk-KZ"/>
        </w:rPr>
        <w:t>ды</w:t>
      </w:r>
      <w:r w:rsidR="00EB2900" w:rsidRPr="00DE1FB7">
        <w:rPr>
          <w:rFonts w:ascii="Times New Roman" w:hAnsi="Times New Roman" w:cs="Times New Roman"/>
          <w:sz w:val="28"/>
          <w:szCs w:val="28"/>
          <w:lang w:val="kk-KZ"/>
        </w:rPr>
        <w:t>, су се</w:t>
      </w:r>
      <w:r>
        <w:rPr>
          <w:rFonts w:ascii="Times New Roman" w:hAnsi="Times New Roman" w:cs="Times New Roman"/>
          <w:sz w:val="28"/>
          <w:szCs w:val="28"/>
          <w:lang w:val="kk-KZ"/>
        </w:rPr>
        <w:t>буді</w:t>
      </w:r>
      <w:r w:rsidR="00EB2900" w:rsidRPr="00DE1FB7">
        <w:rPr>
          <w:rFonts w:ascii="Times New Roman" w:hAnsi="Times New Roman" w:cs="Times New Roman"/>
          <w:sz w:val="28"/>
          <w:szCs w:val="28"/>
          <w:lang w:val="kk-KZ"/>
        </w:rPr>
        <w:t xml:space="preserve"> шаң сүрту</w:t>
      </w:r>
      <w:r>
        <w:rPr>
          <w:rFonts w:ascii="Times New Roman" w:hAnsi="Times New Roman" w:cs="Times New Roman"/>
          <w:sz w:val="28"/>
          <w:szCs w:val="28"/>
          <w:lang w:val="kk-KZ"/>
        </w:rPr>
        <w:t>ді.</w:t>
      </w:r>
    </w:p>
    <w:p w:rsidR="00EF54D3" w:rsidRDefault="00EF54D3" w:rsidP="00EB2900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Игерді</w:t>
      </w:r>
      <w:r w:rsidRPr="00DE1FB7">
        <w:rPr>
          <w:rFonts w:ascii="Times New Roman" w:hAnsi="Times New Roman" w:cs="Times New Roman"/>
          <w:b/>
          <w:sz w:val="28"/>
          <w:szCs w:val="28"/>
          <w:lang w:val="kk-KZ"/>
        </w:rPr>
        <w:t>;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өсімдіктердің қырлысын, күтуді</w:t>
      </w:r>
      <w:r w:rsidR="001C5D5F" w:rsidRPr="00DE1FB7"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       </w:t>
      </w:r>
    </w:p>
    <w:p w:rsidR="00EF54D3" w:rsidRDefault="00EF54D3" w:rsidP="00EB2900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DE1FB7">
        <w:rPr>
          <w:rFonts w:ascii="Times New Roman" w:hAnsi="Times New Roman" w:cs="Times New Roman"/>
          <w:b/>
          <w:sz w:val="28"/>
          <w:szCs w:val="28"/>
          <w:lang w:val="kk-KZ"/>
        </w:rPr>
        <w:t>Меңгер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ді</w:t>
      </w:r>
      <w:r w:rsidRPr="00DE1FB7">
        <w:rPr>
          <w:rFonts w:ascii="Times New Roman" w:hAnsi="Times New Roman" w:cs="Times New Roman"/>
          <w:b/>
          <w:sz w:val="28"/>
          <w:szCs w:val="28"/>
          <w:lang w:val="kk-KZ"/>
        </w:rPr>
        <w:t>.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="001C5D5F" w:rsidRPr="00DE1FB7">
        <w:rPr>
          <w:rFonts w:ascii="Times New Roman" w:hAnsi="Times New Roman" w:cs="Times New Roman"/>
          <w:sz w:val="28"/>
          <w:szCs w:val="28"/>
          <w:lang w:val="kk-KZ"/>
        </w:rPr>
        <w:t>Қажетті құралдарды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көрсетіп, дұрыс айтуды</w:t>
      </w:r>
      <w:r w:rsidR="001C5D5F" w:rsidRPr="00DE1FB7">
        <w:rPr>
          <w:rFonts w:ascii="Times New Roman" w:hAnsi="Times New Roman" w:cs="Times New Roman"/>
          <w:sz w:val="28"/>
          <w:szCs w:val="28"/>
          <w:lang w:val="kk-KZ"/>
        </w:rPr>
        <w:t xml:space="preserve">               </w:t>
      </w:r>
    </w:p>
    <w:p w:rsidR="00EF54D3" w:rsidRDefault="00EF54D3" w:rsidP="00EB2900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4E7A2B" w:rsidRDefault="004E7A2B" w:rsidP="00EB2900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4E7A2B" w:rsidRDefault="004E7A2B" w:rsidP="00EB2900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4E7A2B" w:rsidRDefault="004E7A2B" w:rsidP="00EB2900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bookmarkStart w:id="0" w:name="_GoBack"/>
      <w:bookmarkEnd w:id="0"/>
    </w:p>
    <w:p w:rsidR="00EF54D3" w:rsidRDefault="00EF54D3" w:rsidP="00EB2900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EF54D3" w:rsidRDefault="00EF54D3" w:rsidP="00EB2900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EF54D3" w:rsidRDefault="00EF54D3" w:rsidP="00EB2900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EF54D3" w:rsidRDefault="00EF54D3" w:rsidP="00EB2900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1C5D5F" w:rsidRPr="00DE1FB7" w:rsidRDefault="001C5D5F" w:rsidP="00EB2900">
      <w:pPr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DE1FB7"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</w:t>
      </w:r>
    </w:p>
    <w:p w:rsidR="00A932D0" w:rsidRPr="00DE1FB7" w:rsidRDefault="00A932D0" w:rsidP="00EB2900">
      <w:pPr>
        <w:jc w:val="both"/>
        <w:rPr>
          <w:rFonts w:ascii="Times New Roman" w:hAnsi="Times New Roman" w:cs="Times New Roman"/>
          <w:noProof/>
          <w:sz w:val="28"/>
          <w:szCs w:val="28"/>
          <w:lang w:val="kk-KZ" w:eastAsia="ru-RU"/>
        </w:rPr>
      </w:pPr>
      <w:r w:rsidRPr="00EF54D3">
        <w:rPr>
          <w:rFonts w:ascii="Times New Roman" w:hAnsi="Times New Roman" w:cs="Times New Roman"/>
          <w:noProof/>
          <w:sz w:val="28"/>
          <w:szCs w:val="28"/>
          <w:lang w:val="kk-KZ" w:eastAsia="ru-RU"/>
        </w:rPr>
        <w:t xml:space="preserve"> </w:t>
      </w:r>
      <w:r w:rsidR="00D734E0" w:rsidRPr="00EF54D3">
        <w:rPr>
          <w:rFonts w:ascii="Times New Roman" w:hAnsi="Times New Roman" w:cs="Times New Roman"/>
          <w:noProof/>
          <w:sz w:val="28"/>
          <w:szCs w:val="28"/>
          <w:lang w:val="kk-KZ" w:eastAsia="ru-RU"/>
        </w:rPr>
        <w:t xml:space="preserve">  </w:t>
      </w:r>
      <w:r w:rsidR="00D734E0" w:rsidRPr="00DE1FB7">
        <w:rPr>
          <w:rFonts w:ascii="Times New Roman" w:hAnsi="Times New Roman" w:cs="Times New Roman"/>
          <w:noProof/>
          <w:sz w:val="28"/>
          <w:szCs w:val="28"/>
          <w:lang w:val="kk-KZ" w:eastAsia="ru-RU"/>
        </w:rPr>
        <w:t xml:space="preserve">        </w:t>
      </w:r>
    </w:p>
    <w:p w:rsidR="00D734E0" w:rsidRPr="00DE1FB7" w:rsidRDefault="00D734E0" w:rsidP="00EB2900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DE1FB7">
        <w:rPr>
          <w:rFonts w:ascii="Times New Roman" w:hAnsi="Times New Roman" w:cs="Times New Roman"/>
          <w:sz w:val="28"/>
          <w:szCs w:val="28"/>
          <w:lang w:val="kk-KZ"/>
        </w:rPr>
        <w:t xml:space="preserve">  </w:t>
      </w:r>
    </w:p>
    <w:p w:rsidR="001C5D5F" w:rsidRPr="00DE1FB7" w:rsidRDefault="001C5D5F" w:rsidP="00EB2900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EB2900" w:rsidRDefault="00EB2900" w:rsidP="00EB2900">
      <w:pPr>
        <w:pStyle w:val="a3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EF54D3" w:rsidRPr="00DE1FB7" w:rsidRDefault="00EF54D3" w:rsidP="00EB2900">
      <w:pPr>
        <w:pStyle w:val="a3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EB2900" w:rsidRPr="00DE1FB7" w:rsidRDefault="00EB2900" w:rsidP="00EB2900">
      <w:pPr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EB2900" w:rsidRPr="00DE1FB7" w:rsidRDefault="00EB2900" w:rsidP="00EB2900">
      <w:pPr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EB2900" w:rsidRPr="00DE1FB7" w:rsidRDefault="00EF54D3" w:rsidP="005E3D1D">
      <w:pPr>
        <w:rPr>
          <w:rFonts w:ascii="Times New Roman" w:hAnsi="Times New Roman" w:cs="Times New Roman"/>
          <w:b/>
          <w:sz w:val="32"/>
          <w:szCs w:val="32"/>
          <w:lang w:val="kk-KZ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254DF593" wp14:editId="3AD2CE76">
            <wp:simplePos x="0" y="0"/>
            <wp:positionH relativeFrom="column">
              <wp:posOffset>-106680</wp:posOffset>
            </wp:positionH>
            <wp:positionV relativeFrom="paragraph">
              <wp:posOffset>5102860</wp:posOffset>
            </wp:positionV>
            <wp:extent cx="4624070" cy="3509010"/>
            <wp:effectExtent l="0" t="0" r="5080" b="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4070" cy="3509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0" locked="0" layoutInCell="1" allowOverlap="1" wp14:anchorId="494EB7CD" wp14:editId="6BEE054B">
            <wp:simplePos x="0" y="0"/>
            <wp:positionH relativeFrom="column">
              <wp:posOffset>425986</wp:posOffset>
            </wp:positionH>
            <wp:positionV relativeFrom="paragraph">
              <wp:posOffset>-102829</wp:posOffset>
            </wp:positionV>
            <wp:extent cx="3341370" cy="4476750"/>
            <wp:effectExtent l="0" t="0" r="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1370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B2900" w:rsidRPr="00DE1F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371076"/>
    <w:multiLevelType w:val="hybridMultilevel"/>
    <w:tmpl w:val="8A0450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0DB536C"/>
    <w:multiLevelType w:val="hybridMultilevel"/>
    <w:tmpl w:val="5434D55C"/>
    <w:lvl w:ilvl="0" w:tplc="8962E37A">
      <w:start w:val="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3D1D"/>
    <w:rsid w:val="0004771C"/>
    <w:rsid w:val="00054ADA"/>
    <w:rsid w:val="001C5D5F"/>
    <w:rsid w:val="00206A2F"/>
    <w:rsid w:val="00361806"/>
    <w:rsid w:val="003676E6"/>
    <w:rsid w:val="004B513B"/>
    <w:rsid w:val="004E7A2B"/>
    <w:rsid w:val="0052575D"/>
    <w:rsid w:val="005E3D1D"/>
    <w:rsid w:val="006C44B5"/>
    <w:rsid w:val="006F27D5"/>
    <w:rsid w:val="007D04D4"/>
    <w:rsid w:val="00865A56"/>
    <w:rsid w:val="00894E4D"/>
    <w:rsid w:val="008F31F9"/>
    <w:rsid w:val="0093751C"/>
    <w:rsid w:val="00985B79"/>
    <w:rsid w:val="009A2615"/>
    <w:rsid w:val="009E5760"/>
    <w:rsid w:val="00A25016"/>
    <w:rsid w:val="00A932D0"/>
    <w:rsid w:val="00B1530E"/>
    <w:rsid w:val="00B93C42"/>
    <w:rsid w:val="00C421FE"/>
    <w:rsid w:val="00C72CF9"/>
    <w:rsid w:val="00D10129"/>
    <w:rsid w:val="00D2571E"/>
    <w:rsid w:val="00D734E0"/>
    <w:rsid w:val="00DE1FB7"/>
    <w:rsid w:val="00DE2432"/>
    <w:rsid w:val="00EB2900"/>
    <w:rsid w:val="00EB6004"/>
    <w:rsid w:val="00EF54D3"/>
    <w:rsid w:val="00F1263A"/>
    <w:rsid w:val="00FF7D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B513B"/>
    <w:pPr>
      <w:ind w:left="720"/>
      <w:contextualSpacing/>
    </w:pPr>
  </w:style>
  <w:style w:type="table" w:styleId="a4">
    <w:name w:val="Table Grid"/>
    <w:basedOn w:val="a1"/>
    <w:uiPriority w:val="59"/>
    <w:rsid w:val="00206A2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3618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61806"/>
    <w:rPr>
      <w:rFonts w:ascii="Tahoma" w:hAnsi="Tahoma" w:cs="Tahoma"/>
      <w:sz w:val="16"/>
      <w:szCs w:val="16"/>
    </w:rPr>
  </w:style>
  <w:style w:type="paragraph" w:styleId="a7">
    <w:name w:val="Body Text"/>
    <w:basedOn w:val="a"/>
    <w:link w:val="a8"/>
    <w:rsid w:val="00DE1FB7"/>
    <w:pPr>
      <w:suppressAutoHyphens/>
      <w:spacing w:after="0" w:line="240" w:lineRule="auto"/>
      <w:jc w:val="both"/>
    </w:pPr>
    <w:rPr>
      <w:rFonts w:ascii="Times New Roman" w:eastAsia="Times New Roman" w:hAnsi="Times New Roman" w:cs="Calibri"/>
      <w:sz w:val="28"/>
      <w:szCs w:val="20"/>
      <w:lang w:eastAsia="ar-SA"/>
    </w:rPr>
  </w:style>
  <w:style w:type="character" w:customStyle="1" w:styleId="a8">
    <w:name w:val="Основной текст Знак"/>
    <w:basedOn w:val="a0"/>
    <w:link w:val="a7"/>
    <w:rsid w:val="00DE1FB7"/>
    <w:rPr>
      <w:rFonts w:ascii="Times New Roman" w:eastAsia="Times New Roman" w:hAnsi="Times New Roman" w:cs="Calibri"/>
      <w:sz w:val="28"/>
      <w:szCs w:val="20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B513B"/>
    <w:pPr>
      <w:ind w:left="720"/>
      <w:contextualSpacing/>
    </w:pPr>
  </w:style>
  <w:style w:type="table" w:styleId="a4">
    <w:name w:val="Table Grid"/>
    <w:basedOn w:val="a1"/>
    <w:uiPriority w:val="59"/>
    <w:rsid w:val="00206A2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3618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61806"/>
    <w:rPr>
      <w:rFonts w:ascii="Tahoma" w:hAnsi="Tahoma" w:cs="Tahoma"/>
      <w:sz w:val="16"/>
      <w:szCs w:val="16"/>
    </w:rPr>
  </w:style>
  <w:style w:type="paragraph" w:styleId="a7">
    <w:name w:val="Body Text"/>
    <w:basedOn w:val="a"/>
    <w:link w:val="a8"/>
    <w:rsid w:val="00DE1FB7"/>
    <w:pPr>
      <w:suppressAutoHyphens/>
      <w:spacing w:after="0" w:line="240" w:lineRule="auto"/>
      <w:jc w:val="both"/>
    </w:pPr>
    <w:rPr>
      <w:rFonts w:ascii="Times New Roman" w:eastAsia="Times New Roman" w:hAnsi="Times New Roman" w:cs="Calibri"/>
      <w:sz w:val="28"/>
      <w:szCs w:val="20"/>
      <w:lang w:eastAsia="ar-SA"/>
    </w:rPr>
  </w:style>
  <w:style w:type="character" w:customStyle="1" w:styleId="a8">
    <w:name w:val="Основной текст Знак"/>
    <w:basedOn w:val="a0"/>
    <w:link w:val="a7"/>
    <w:rsid w:val="00DE1FB7"/>
    <w:rPr>
      <w:rFonts w:ascii="Times New Roman" w:eastAsia="Times New Roman" w:hAnsi="Times New Roman" w:cs="Calibri"/>
      <w:sz w:val="28"/>
      <w:szCs w:val="2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624</TotalTime>
  <Pages>5</Pages>
  <Words>675</Words>
  <Characters>3854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4520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Гульмира</dc:creator>
  <cp:lastModifiedBy>1</cp:lastModifiedBy>
  <cp:revision>11</cp:revision>
  <dcterms:created xsi:type="dcterms:W3CDTF">2013-11-15T18:19:00Z</dcterms:created>
  <dcterms:modified xsi:type="dcterms:W3CDTF">2014-02-27T08:29:00Z</dcterms:modified>
</cp:coreProperties>
</file>