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44" w:rsidRDefault="00035EB4">
      <w:r>
        <w:t>Группа продленного дня  1 «Б» и  1 «Д» класс.</w:t>
      </w:r>
    </w:p>
    <w:p w:rsidR="00035EB4" w:rsidRDefault="00035EB4">
      <w:r>
        <w:t>Посещение школьной библиотеки.</w:t>
      </w:r>
    </w:p>
    <w:p w:rsidR="00035EB4" w:rsidRDefault="00035EB4">
      <w:r>
        <w:t xml:space="preserve">Цель: </w:t>
      </w:r>
      <w:r w:rsidR="00D13528">
        <w:t xml:space="preserve"> Знакомство с Галиной Владимировной (библиотекарь). </w:t>
      </w:r>
      <w:r>
        <w:t>Познакомить учащихся со школьной библиотекой.  Расширить кругозор учащихся. Развивать познавательный интерес</w:t>
      </w:r>
      <w:r w:rsidR="00365BDA">
        <w:t xml:space="preserve"> к книгам</w:t>
      </w:r>
      <w:r>
        <w:t xml:space="preserve">.  </w:t>
      </w:r>
      <w:r w:rsidR="00287169">
        <w:t>Воспитыва</w:t>
      </w:r>
      <w:r w:rsidR="00E53B39">
        <w:t>ть бережливо</w:t>
      </w:r>
      <w:r w:rsidR="00365BDA">
        <w:t>е отношение к книгам.</w:t>
      </w:r>
    </w:p>
    <w:p w:rsidR="00365BDA" w:rsidRDefault="00535349" w:rsidP="00535349">
      <w:pPr>
        <w:pStyle w:val="a3"/>
        <w:numPr>
          <w:ilvl w:val="0"/>
          <w:numId w:val="1"/>
        </w:numPr>
      </w:pPr>
      <w:r>
        <w:t>Знакомство с библиотекой.</w:t>
      </w:r>
    </w:p>
    <w:p w:rsidR="00535349" w:rsidRDefault="00535349" w:rsidP="00535349">
      <w:pPr>
        <w:pStyle w:val="a3"/>
        <w:numPr>
          <w:ilvl w:val="0"/>
          <w:numId w:val="1"/>
        </w:numPr>
      </w:pPr>
      <w:r>
        <w:t>Рассматривание и чтение книг.</w:t>
      </w:r>
    </w:p>
    <w:p w:rsidR="00535349" w:rsidRDefault="00535349" w:rsidP="00535349">
      <w:pPr>
        <w:pStyle w:val="a3"/>
        <w:numPr>
          <w:ilvl w:val="0"/>
          <w:numId w:val="1"/>
        </w:numPr>
      </w:pPr>
      <w:r>
        <w:t>Беседа о бережном отношении к   школьным учебникам и книгам.</w:t>
      </w:r>
    </w:p>
    <w:p w:rsidR="00535349" w:rsidRDefault="00535349" w:rsidP="00535349">
      <w:pPr>
        <w:pStyle w:val="a3"/>
        <w:numPr>
          <w:ilvl w:val="0"/>
          <w:numId w:val="1"/>
        </w:numPr>
      </w:pPr>
      <w:r>
        <w:t>Расположение книг в алфавитном порядке. Для чего нужен порядок книг на  книжной полке?</w:t>
      </w:r>
    </w:p>
    <w:p w:rsidR="00535349" w:rsidRDefault="00535349" w:rsidP="00535349">
      <w:pPr>
        <w:pStyle w:val="a3"/>
        <w:numPr>
          <w:ilvl w:val="0"/>
          <w:numId w:val="1"/>
        </w:numPr>
      </w:pPr>
      <w:r>
        <w:t>Знакомство с энциклопедией (о животных, о растениях, о рыбах и др.).</w:t>
      </w:r>
    </w:p>
    <w:p w:rsidR="00F71A77" w:rsidRDefault="00F71A77" w:rsidP="00F71A77"/>
    <w:p w:rsidR="00F71A77" w:rsidRDefault="00F71A77" w:rsidP="00F71A77">
      <w:r>
        <w:rPr>
          <w:noProof/>
          <w:lang w:eastAsia="ru-RU"/>
        </w:rPr>
        <w:drawing>
          <wp:inline distT="0" distB="0" distL="0" distR="0">
            <wp:extent cx="5308600" cy="3981450"/>
            <wp:effectExtent l="0" t="0" r="6350" b="0"/>
            <wp:docPr id="1" name="Рисунок 1" descr="C:\Users\234\Desktop\IMG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IMG_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05765" cy="397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77" w:rsidRDefault="00F71A77" w:rsidP="00F71A7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000625" cy="3750469"/>
            <wp:effectExtent l="0" t="0" r="0" b="2540"/>
            <wp:docPr id="2" name="Рисунок 2" descr="C:\Users\234\Desktop\IMG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4\Desktop\IMG_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01494" cy="37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1A77" w:rsidRDefault="00F71A77" w:rsidP="00F71A77"/>
    <w:sectPr w:rsidR="00F7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1677B"/>
    <w:multiLevelType w:val="hybridMultilevel"/>
    <w:tmpl w:val="4AD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C3"/>
    <w:rsid w:val="00035EB4"/>
    <w:rsid w:val="00287169"/>
    <w:rsid w:val="00365BDA"/>
    <w:rsid w:val="00507844"/>
    <w:rsid w:val="00535349"/>
    <w:rsid w:val="006C75C3"/>
    <w:rsid w:val="00D13528"/>
    <w:rsid w:val="00E53B39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234</cp:lastModifiedBy>
  <cp:revision>5</cp:revision>
  <dcterms:created xsi:type="dcterms:W3CDTF">2016-10-28T08:38:00Z</dcterms:created>
  <dcterms:modified xsi:type="dcterms:W3CDTF">2016-11-08T08:36:00Z</dcterms:modified>
</cp:coreProperties>
</file>