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72" w:rsidRDefault="00933872" w:rsidP="00933872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Павлодар қаласы  әкімдігінің</w:t>
      </w:r>
      <w:r w:rsidR="00F77136" w:rsidRPr="00933872">
        <w:rPr>
          <w:rFonts w:ascii="Times New Roman" w:hAnsi="Times New Roman" w:cs="Times New Roman"/>
          <w:b/>
          <w:lang w:val="kk-KZ"/>
        </w:rPr>
        <w:t xml:space="preserve"> </w:t>
      </w:r>
    </w:p>
    <w:p w:rsidR="00F77136" w:rsidRPr="00933872" w:rsidRDefault="00F77136" w:rsidP="00933872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  <w:r w:rsidRPr="00933872">
        <w:rPr>
          <w:rFonts w:ascii="Times New Roman" w:hAnsi="Times New Roman" w:cs="Times New Roman"/>
          <w:b/>
          <w:lang w:val="kk-KZ"/>
        </w:rPr>
        <w:t>қаулысына қосымша</w:t>
      </w:r>
    </w:p>
    <w:p w:rsidR="00F77136" w:rsidRPr="00933872" w:rsidRDefault="00F77136" w:rsidP="00F77136">
      <w:pPr>
        <w:jc w:val="right"/>
        <w:rPr>
          <w:rFonts w:ascii="Times New Roman" w:hAnsi="Times New Roman" w:cs="Times New Roman"/>
          <w:b/>
          <w:lang w:val="kk-KZ"/>
        </w:rPr>
      </w:pPr>
    </w:p>
    <w:p w:rsidR="00616436" w:rsidRPr="00933872" w:rsidRDefault="00616436" w:rsidP="00616436">
      <w:pPr>
        <w:jc w:val="center"/>
        <w:rPr>
          <w:rFonts w:ascii="Times New Roman" w:hAnsi="Times New Roman" w:cs="Times New Roman"/>
          <w:b/>
          <w:lang w:val="kk-KZ"/>
        </w:rPr>
      </w:pPr>
      <w:r w:rsidRPr="00933872">
        <w:rPr>
          <w:rFonts w:ascii="Times New Roman" w:hAnsi="Times New Roman" w:cs="Times New Roman"/>
          <w:b/>
          <w:lang w:val="kk-KZ"/>
        </w:rPr>
        <w:t>Павлодар қаласының білім беру мекемелерінде қысқы кезеңдегі сабақтардың температуралық режимі туралы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3315"/>
        <w:gridCol w:w="2670"/>
        <w:gridCol w:w="2295"/>
      </w:tblGrid>
      <w:tr w:rsidR="0093183F" w:rsidRPr="00933872" w:rsidTr="0093183F">
        <w:trPr>
          <w:trHeight w:val="787"/>
        </w:trPr>
        <w:tc>
          <w:tcPr>
            <w:tcW w:w="810" w:type="dxa"/>
          </w:tcPr>
          <w:p w:rsidR="0093183F" w:rsidRPr="00933872" w:rsidRDefault="0093183F" w:rsidP="0093183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3872">
              <w:rPr>
                <w:rFonts w:ascii="Times New Roman" w:hAnsi="Times New Roman" w:cs="Times New Roman"/>
                <w:b/>
                <w:lang w:val="kk-KZ"/>
              </w:rPr>
              <w:t>Р/с</w:t>
            </w:r>
          </w:p>
          <w:p w:rsidR="0093183F" w:rsidRPr="00933872" w:rsidRDefault="0093183F" w:rsidP="009318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387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15" w:type="dxa"/>
          </w:tcPr>
          <w:p w:rsidR="0093183F" w:rsidRPr="00933872" w:rsidRDefault="0093183F" w:rsidP="009318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3872">
              <w:rPr>
                <w:rFonts w:ascii="Times New Roman" w:hAnsi="Times New Roman" w:cs="Times New Roman"/>
                <w:b/>
                <w:lang w:val="kk-KZ"/>
              </w:rPr>
              <w:t>Сабақ тоқтатылады</w:t>
            </w:r>
          </w:p>
        </w:tc>
        <w:tc>
          <w:tcPr>
            <w:tcW w:w="2670" w:type="dxa"/>
          </w:tcPr>
          <w:p w:rsidR="001919F8" w:rsidRPr="00933872" w:rsidRDefault="0093183F" w:rsidP="0093183F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33872">
              <w:rPr>
                <w:rFonts w:ascii="Times New Roman" w:hAnsi="Times New Roman" w:cs="Times New Roman"/>
                <w:b/>
                <w:lang w:val="kk-KZ"/>
              </w:rPr>
              <w:t>Қалалық</w:t>
            </w:r>
          </w:p>
          <w:p w:rsidR="0093183F" w:rsidRPr="00933872" w:rsidRDefault="0093183F" w:rsidP="0093183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3872">
              <w:rPr>
                <w:rFonts w:ascii="Times New Roman" w:hAnsi="Times New Roman" w:cs="Times New Roman"/>
                <w:b/>
                <w:lang w:val="kk-KZ"/>
              </w:rPr>
              <w:t xml:space="preserve"> жерлерде</w:t>
            </w:r>
          </w:p>
        </w:tc>
        <w:tc>
          <w:tcPr>
            <w:tcW w:w="2295" w:type="dxa"/>
          </w:tcPr>
          <w:p w:rsidR="001919F8" w:rsidRPr="00933872" w:rsidRDefault="0093183F" w:rsidP="0093183F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33872">
              <w:rPr>
                <w:rFonts w:ascii="Times New Roman" w:hAnsi="Times New Roman" w:cs="Times New Roman"/>
                <w:b/>
                <w:lang w:val="kk-KZ"/>
              </w:rPr>
              <w:t>Ауылдық</w:t>
            </w:r>
          </w:p>
          <w:p w:rsidR="0093183F" w:rsidRPr="00933872" w:rsidRDefault="0093183F" w:rsidP="0093183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3872">
              <w:rPr>
                <w:rFonts w:ascii="Times New Roman" w:hAnsi="Times New Roman" w:cs="Times New Roman"/>
                <w:b/>
                <w:lang w:val="kk-KZ"/>
              </w:rPr>
              <w:t xml:space="preserve"> жерлерде</w:t>
            </w:r>
          </w:p>
        </w:tc>
      </w:tr>
      <w:tr w:rsidR="0093183F" w:rsidRPr="00933872" w:rsidTr="001919F8">
        <w:trPr>
          <w:trHeight w:val="273"/>
        </w:trPr>
        <w:tc>
          <w:tcPr>
            <w:tcW w:w="810" w:type="dxa"/>
          </w:tcPr>
          <w:p w:rsidR="0093183F" w:rsidRPr="00933872" w:rsidRDefault="0093183F" w:rsidP="00B6519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3872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3315" w:type="dxa"/>
          </w:tcPr>
          <w:p w:rsidR="0093183F" w:rsidRPr="00933872" w:rsidRDefault="0093183F" w:rsidP="0061643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3872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670" w:type="dxa"/>
          </w:tcPr>
          <w:p w:rsidR="0093183F" w:rsidRPr="00933872" w:rsidRDefault="0093183F" w:rsidP="0061643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3872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95" w:type="dxa"/>
          </w:tcPr>
          <w:p w:rsidR="0093183F" w:rsidRPr="00933872" w:rsidRDefault="0093183F" w:rsidP="0061643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3872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93183F" w:rsidRPr="00933872" w:rsidTr="00433E3D">
        <w:trPr>
          <w:trHeight w:val="495"/>
        </w:trPr>
        <w:tc>
          <w:tcPr>
            <w:tcW w:w="9090" w:type="dxa"/>
            <w:gridSpan w:val="4"/>
          </w:tcPr>
          <w:p w:rsidR="0093183F" w:rsidRPr="00933872" w:rsidRDefault="0093183F" w:rsidP="0093183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Ауа р</w:t>
            </w:r>
            <w:bookmarkStart w:id="0" w:name="_GoBack"/>
            <w:bookmarkEnd w:id="0"/>
            <w:r w:rsidRPr="00933872">
              <w:rPr>
                <w:rFonts w:ascii="Times New Roman" w:hAnsi="Times New Roman" w:cs="Times New Roman"/>
                <w:lang w:val="kk-KZ"/>
              </w:rPr>
              <w:t xml:space="preserve">айы желсіз немесе орташа желдің жылдамдағы секундына </w:t>
            </w:r>
          </w:p>
          <w:p w:rsidR="0093183F" w:rsidRPr="00933872" w:rsidRDefault="0093183F" w:rsidP="0093183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5 метрге дейін болғанда</w:t>
            </w:r>
          </w:p>
        </w:tc>
      </w:tr>
      <w:tr w:rsidR="0093183F" w:rsidRPr="000345D8" w:rsidTr="0093183F">
        <w:trPr>
          <w:trHeight w:val="465"/>
        </w:trPr>
        <w:tc>
          <w:tcPr>
            <w:tcW w:w="810" w:type="dxa"/>
          </w:tcPr>
          <w:p w:rsidR="0093183F" w:rsidRPr="00933872" w:rsidRDefault="001C10B3" w:rsidP="00B651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315" w:type="dxa"/>
          </w:tcPr>
          <w:p w:rsidR="0093183F" w:rsidRPr="00933872" w:rsidRDefault="0093183F" w:rsidP="0093183F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1-4 сыныптарда</w:t>
            </w:r>
          </w:p>
        </w:tc>
        <w:tc>
          <w:tcPr>
            <w:tcW w:w="2670" w:type="dxa"/>
          </w:tcPr>
          <w:p w:rsidR="0093183F" w:rsidRPr="00933872" w:rsidRDefault="0093183F" w:rsidP="00CA754A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57954" w:rsidRPr="00933872">
              <w:rPr>
                <w:rFonts w:ascii="Times New Roman" w:hAnsi="Times New Roman" w:cs="Times New Roman"/>
                <w:lang w:val="kk-KZ"/>
              </w:rPr>
              <w:t>t</w:t>
            </w:r>
            <w:r w:rsidR="00257954" w:rsidRPr="00933872">
              <w:rPr>
                <w:rFonts w:ascii="Times New Roman" w:hAnsi="Times New Roman" w:cs="Times New Roman"/>
                <w:b/>
                <w:lang w:val="kk-KZ"/>
              </w:rPr>
              <w:t xml:space="preserve"> - </w:t>
            </w:r>
            <w:r w:rsidRPr="00933872">
              <w:rPr>
                <w:rFonts w:ascii="Times New Roman" w:hAnsi="Times New Roman" w:cs="Times New Roman"/>
                <w:lang w:val="kk-KZ"/>
              </w:rPr>
              <w:t>30 C</w:t>
            </w:r>
            <w:r w:rsidR="00851967" w:rsidRPr="00933872">
              <w:rPr>
                <w:rFonts w:ascii="Times New Roman" w:hAnsi="Times New Roman" w:cs="Times New Roman"/>
                <w:lang w:val="kk-KZ"/>
              </w:rPr>
              <w:t>˚</w:t>
            </w:r>
            <w:r w:rsidRPr="0093387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33872">
              <w:rPr>
                <w:rFonts w:ascii="Times New Roman" w:hAnsi="Times New Roman" w:cs="Times New Roman"/>
                <w:lang w:val="kk-KZ"/>
              </w:rPr>
              <w:t>және төмен болғанда</w:t>
            </w:r>
          </w:p>
        </w:tc>
        <w:tc>
          <w:tcPr>
            <w:tcW w:w="2295" w:type="dxa"/>
          </w:tcPr>
          <w:p w:rsidR="0093183F" w:rsidRPr="00933872" w:rsidRDefault="0093183F" w:rsidP="00CA754A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t</w:t>
            </w:r>
            <w:r w:rsidR="00E74C44" w:rsidRPr="00933872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933872">
              <w:rPr>
                <w:rFonts w:ascii="Times New Roman" w:hAnsi="Times New Roman" w:cs="Times New Roman"/>
                <w:lang w:val="kk-KZ"/>
              </w:rPr>
              <w:t xml:space="preserve"> 29 C</w:t>
            </w:r>
            <w:r w:rsidR="00851967" w:rsidRPr="00933872">
              <w:rPr>
                <w:rFonts w:ascii="Times New Roman" w:hAnsi="Times New Roman" w:cs="Times New Roman"/>
                <w:lang w:val="kk-KZ"/>
              </w:rPr>
              <w:t>˚</w:t>
            </w:r>
            <w:r w:rsidRPr="00933872">
              <w:rPr>
                <w:rFonts w:ascii="Times New Roman" w:hAnsi="Times New Roman" w:cs="Times New Roman"/>
                <w:lang w:val="kk-KZ"/>
              </w:rPr>
              <w:t xml:space="preserve"> және төмен болғанда</w:t>
            </w:r>
          </w:p>
        </w:tc>
      </w:tr>
      <w:tr w:rsidR="0093183F" w:rsidRPr="000345D8" w:rsidTr="0093183F">
        <w:trPr>
          <w:trHeight w:val="450"/>
        </w:trPr>
        <w:tc>
          <w:tcPr>
            <w:tcW w:w="810" w:type="dxa"/>
          </w:tcPr>
          <w:p w:rsidR="0093183F" w:rsidRPr="00933872" w:rsidRDefault="001C10B3" w:rsidP="00B6519A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315" w:type="dxa"/>
          </w:tcPr>
          <w:p w:rsidR="0093183F" w:rsidRPr="00933872" w:rsidRDefault="0093183F" w:rsidP="0093183F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1-9 сыныптарда</w:t>
            </w:r>
          </w:p>
        </w:tc>
        <w:tc>
          <w:tcPr>
            <w:tcW w:w="2670" w:type="dxa"/>
          </w:tcPr>
          <w:p w:rsidR="0093183F" w:rsidRPr="00933872" w:rsidRDefault="0093183F" w:rsidP="00CA754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 xml:space="preserve"> t</w:t>
            </w:r>
            <w:r w:rsidR="00E74C44" w:rsidRPr="00933872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933872">
              <w:rPr>
                <w:rFonts w:ascii="Times New Roman" w:hAnsi="Times New Roman" w:cs="Times New Roman"/>
                <w:lang w:val="kk-KZ"/>
              </w:rPr>
              <w:t xml:space="preserve"> 33 С</w:t>
            </w:r>
            <w:r w:rsidR="00851967" w:rsidRPr="00933872">
              <w:rPr>
                <w:rFonts w:ascii="Times New Roman" w:hAnsi="Times New Roman" w:cs="Times New Roman"/>
                <w:lang w:val="kk-KZ"/>
              </w:rPr>
              <w:t>˚</w:t>
            </w:r>
            <w:r w:rsidRPr="00933872">
              <w:rPr>
                <w:rFonts w:ascii="Times New Roman" w:hAnsi="Times New Roman" w:cs="Times New Roman"/>
                <w:lang w:val="kk-KZ"/>
              </w:rPr>
              <w:t xml:space="preserve"> және төмен болғанда </w:t>
            </w:r>
          </w:p>
        </w:tc>
        <w:tc>
          <w:tcPr>
            <w:tcW w:w="2295" w:type="dxa"/>
          </w:tcPr>
          <w:p w:rsidR="0093183F" w:rsidRPr="00933872" w:rsidRDefault="0093183F" w:rsidP="00CA754A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t</w:t>
            </w:r>
            <w:r w:rsidR="00E74C44" w:rsidRPr="00933872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933872">
              <w:rPr>
                <w:rFonts w:ascii="Times New Roman" w:hAnsi="Times New Roman" w:cs="Times New Roman"/>
                <w:lang w:val="kk-KZ"/>
              </w:rPr>
              <w:t xml:space="preserve"> 32 С</w:t>
            </w:r>
            <w:r w:rsidR="00851967" w:rsidRPr="00933872">
              <w:rPr>
                <w:rFonts w:ascii="Times New Roman" w:hAnsi="Times New Roman" w:cs="Times New Roman"/>
                <w:lang w:val="kk-KZ"/>
              </w:rPr>
              <w:t>˚</w:t>
            </w:r>
            <w:r w:rsidRPr="00933872">
              <w:rPr>
                <w:rFonts w:ascii="Times New Roman" w:hAnsi="Times New Roman" w:cs="Times New Roman"/>
                <w:lang w:val="kk-KZ"/>
              </w:rPr>
              <w:t xml:space="preserve"> және төмен блғанда </w:t>
            </w:r>
          </w:p>
        </w:tc>
      </w:tr>
      <w:tr w:rsidR="00E74C44" w:rsidRPr="000345D8" w:rsidTr="00E74C44">
        <w:trPr>
          <w:trHeight w:val="255"/>
        </w:trPr>
        <w:tc>
          <w:tcPr>
            <w:tcW w:w="810" w:type="dxa"/>
          </w:tcPr>
          <w:p w:rsidR="00E74C44" w:rsidRPr="00933872" w:rsidRDefault="00E74C44" w:rsidP="00E74C44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315" w:type="dxa"/>
          </w:tcPr>
          <w:p w:rsidR="00E74C44" w:rsidRPr="00933872" w:rsidRDefault="00E74C44" w:rsidP="00E74C44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1-11 сыныптарда, мемлекеттік кәсіптік лицейлер мен колледждердің 1-курстарында</w:t>
            </w:r>
          </w:p>
        </w:tc>
        <w:tc>
          <w:tcPr>
            <w:tcW w:w="2670" w:type="dxa"/>
          </w:tcPr>
          <w:p w:rsidR="00E74C44" w:rsidRPr="00933872" w:rsidRDefault="00E74C44" w:rsidP="00E74C44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t - 38 С</w:t>
            </w:r>
            <w:r w:rsidR="00851967" w:rsidRPr="00933872">
              <w:rPr>
                <w:rFonts w:ascii="Times New Roman" w:hAnsi="Times New Roman" w:cs="Times New Roman"/>
                <w:lang w:val="kk-KZ"/>
              </w:rPr>
              <w:t>˚</w:t>
            </w:r>
            <w:r w:rsidRPr="00933872">
              <w:rPr>
                <w:rFonts w:ascii="Times New Roman" w:hAnsi="Times New Roman" w:cs="Times New Roman"/>
                <w:lang w:val="kk-KZ"/>
              </w:rPr>
              <w:t xml:space="preserve"> және төмен болғанда</w:t>
            </w:r>
          </w:p>
        </w:tc>
        <w:tc>
          <w:tcPr>
            <w:tcW w:w="2295" w:type="dxa"/>
          </w:tcPr>
          <w:p w:rsidR="00E74C44" w:rsidRPr="00933872" w:rsidRDefault="00E74C44" w:rsidP="00E74C44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t - 37 C</w:t>
            </w:r>
            <w:r w:rsidR="00851967" w:rsidRPr="00933872">
              <w:rPr>
                <w:rFonts w:ascii="Times New Roman" w:hAnsi="Times New Roman" w:cs="Times New Roman"/>
                <w:lang w:val="kk-KZ"/>
              </w:rPr>
              <w:t>˚</w:t>
            </w:r>
            <w:r w:rsidRPr="00933872">
              <w:rPr>
                <w:rFonts w:ascii="Times New Roman" w:hAnsi="Times New Roman" w:cs="Times New Roman"/>
                <w:lang w:val="kk-KZ"/>
              </w:rPr>
              <w:t xml:space="preserve"> және төмен болғанда</w:t>
            </w:r>
          </w:p>
        </w:tc>
      </w:tr>
      <w:tr w:rsidR="001C10B3" w:rsidRPr="00933872" w:rsidTr="00F534CC">
        <w:trPr>
          <w:trHeight w:val="240"/>
        </w:trPr>
        <w:tc>
          <w:tcPr>
            <w:tcW w:w="9090" w:type="dxa"/>
            <w:gridSpan w:val="4"/>
          </w:tcPr>
          <w:p w:rsidR="001C10B3" w:rsidRPr="00933872" w:rsidRDefault="001C10B3" w:rsidP="006164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Желдің күшеюі секунды</w:t>
            </w:r>
            <w:r w:rsidR="001919F8" w:rsidRPr="00933872">
              <w:rPr>
                <w:rFonts w:ascii="Times New Roman" w:hAnsi="Times New Roman" w:cs="Times New Roman"/>
              </w:rPr>
              <w:t>на</w:t>
            </w:r>
            <w:r w:rsidRPr="00933872">
              <w:rPr>
                <w:rFonts w:ascii="Times New Roman" w:hAnsi="Times New Roman" w:cs="Times New Roman"/>
                <w:lang w:val="kk-KZ"/>
              </w:rPr>
              <w:t xml:space="preserve"> 5 метрден пемесе одан да көп болғанда</w:t>
            </w:r>
          </w:p>
        </w:tc>
      </w:tr>
      <w:tr w:rsidR="0093183F" w:rsidRPr="000345D8" w:rsidTr="0093183F">
        <w:trPr>
          <w:trHeight w:val="495"/>
        </w:trPr>
        <w:tc>
          <w:tcPr>
            <w:tcW w:w="810" w:type="dxa"/>
          </w:tcPr>
          <w:p w:rsidR="0093183F" w:rsidRPr="00933872" w:rsidRDefault="00E74C44" w:rsidP="00B6519A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315" w:type="dxa"/>
          </w:tcPr>
          <w:p w:rsidR="0093183F" w:rsidRPr="00933872" w:rsidRDefault="00B6519A" w:rsidP="00B6519A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1-4 сыныптарда</w:t>
            </w:r>
          </w:p>
        </w:tc>
        <w:tc>
          <w:tcPr>
            <w:tcW w:w="2670" w:type="dxa"/>
          </w:tcPr>
          <w:p w:rsidR="0093183F" w:rsidRPr="00933872" w:rsidRDefault="00B6519A" w:rsidP="00B6519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t</w:t>
            </w:r>
            <w:r w:rsidR="00E74C44" w:rsidRPr="00933872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933872">
              <w:rPr>
                <w:rFonts w:ascii="Times New Roman" w:hAnsi="Times New Roman" w:cs="Times New Roman"/>
                <w:lang w:val="kk-KZ"/>
              </w:rPr>
              <w:t xml:space="preserve"> 28 С</w:t>
            </w:r>
            <w:r w:rsidR="00851967" w:rsidRPr="00933872">
              <w:rPr>
                <w:rFonts w:ascii="Times New Roman" w:hAnsi="Times New Roman" w:cs="Times New Roman"/>
                <w:lang w:val="kk-KZ"/>
              </w:rPr>
              <w:t>˚</w:t>
            </w:r>
            <w:r w:rsidRPr="00933872">
              <w:rPr>
                <w:rFonts w:ascii="Times New Roman" w:hAnsi="Times New Roman" w:cs="Times New Roman"/>
                <w:lang w:val="kk-KZ"/>
              </w:rPr>
              <w:t xml:space="preserve"> және төмен болғанда</w:t>
            </w:r>
          </w:p>
        </w:tc>
        <w:tc>
          <w:tcPr>
            <w:tcW w:w="2295" w:type="dxa"/>
          </w:tcPr>
          <w:p w:rsidR="0093183F" w:rsidRPr="00933872" w:rsidRDefault="00B6519A" w:rsidP="00B6519A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t</w:t>
            </w:r>
            <w:r w:rsidR="00E74C44" w:rsidRPr="00933872">
              <w:rPr>
                <w:rFonts w:ascii="Times New Roman" w:hAnsi="Times New Roman" w:cs="Times New Roman"/>
                <w:lang w:val="kk-KZ"/>
              </w:rPr>
              <w:t xml:space="preserve"> - </w:t>
            </w:r>
            <w:r w:rsidRPr="00933872">
              <w:rPr>
                <w:rFonts w:ascii="Times New Roman" w:hAnsi="Times New Roman" w:cs="Times New Roman"/>
                <w:lang w:val="kk-KZ"/>
              </w:rPr>
              <w:t>27 С</w:t>
            </w:r>
            <w:r w:rsidR="00851967" w:rsidRPr="00933872">
              <w:rPr>
                <w:rFonts w:ascii="Times New Roman" w:hAnsi="Times New Roman" w:cs="Times New Roman"/>
                <w:lang w:val="kk-KZ"/>
              </w:rPr>
              <w:t>˚</w:t>
            </w:r>
            <w:r w:rsidRPr="00933872">
              <w:rPr>
                <w:rFonts w:ascii="Times New Roman" w:hAnsi="Times New Roman" w:cs="Times New Roman"/>
                <w:lang w:val="kk-KZ"/>
              </w:rPr>
              <w:t xml:space="preserve"> және төмен болғанда</w:t>
            </w:r>
          </w:p>
        </w:tc>
      </w:tr>
      <w:tr w:rsidR="0093183F" w:rsidRPr="000345D8" w:rsidTr="0093183F">
        <w:trPr>
          <w:trHeight w:val="525"/>
        </w:trPr>
        <w:tc>
          <w:tcPr>
            <w:tcW w:w="810" w:type="dxa"/>
          </w:tcPr>
          <w:p w:rsidR="0093183F" w:rsidRPr="00933872" w:rsidRDefault="00E74C44" w:rsidP="00B2538B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315" w:type="dxa"/>
          </w:tcPr>
          <w:p w:rsidR="0093183F" w:rsidRPr="00933872" w:rsidRDefault="00B2538B" w:rsidP="00B2538B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1-9 сыныптарда</w:t>
            </w:r>
          </w:p>
        </w:tc>
        <w:tc>
          <w:tcPr>
            <w:tcW w:w="2670" w:type="dxa"/>
          </w:tcPr>
          <w:p w:rsidR="0093183F" w:rsidRPr="00933872" w:rsidRDefault="00B2538B" w:rsidP="00B2538B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t</w:t>
            </w:r>
            <w:r w:rsidR="00E74C44" w:rsidRPr="00933872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933872">
              <w:rPr>
                <w:rFonts w:ascii="Times New Roman" w:hAnsi="Times New Roman" w:cs="Times New Roman"/>
                <w:lang w:val="kk-KZ"/>
              </w:rPr>
              <w:t xml:space="preserve"> 30 C</w:t>
            </w:r>
            <w:r w:rsidR="00851967" w:rsidRPr="00933872">
              <w:rPr>
                <w:rFonts w:ascii="Times New Roman" w:hAnsi="Times New Roman" w:cs="Times New Roman"/>
                <w:lang w:val="kk-KZ"/>
              </w:rPr>
              <w:t>˚</w:t>
            </w:r>
            <w:r w:rsidRPr="00933872">
              <w:rPr>
                <w:rFonts w:ascii="Times New Roman" w:hAnsi="Times New Roman" w:cs="Times New Roman"/>
                <w:lang w:val="kk-KZ"/>
              </w:rPr>
              <w:t xml:space="preserve"> және төмен болғанда</w:t>
            </w:r>
          </w:p>
        </w:tc>
        <w:tc>
          <w:tcPr>
            <w:tcW w:w="2295" w:type="dxa"/>
          </w:tcPr>
          <w:p w:rsidR="0093183F" w:rsidRPr="00933872" w:rsidRDefault="00B2538B" w:rsidP="00B2538B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t</w:t>
            </w:r>
            <w:r w:rsidR="00E74C44" w:rsidRPr="00933872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933872">
              <w:rPr>
                <w:rFonts w:ascii="Times New Roman" w:hAnsi="Times New Roman" w:cs="Times New Roman"/>
                <w:lang w:val="kk-KZ"/>
              </w:rPr>
              <w:t xml:space="preserve"> 29 C</w:t>
            </w:r>
            <w:r w:rsidR="00851967" w:rsidRPr="00933872">
              <w:rPr>
                <w:rFonts w:ascii="Times New Roman" w:hAnsi="Times New Roman" w:cs="Times New Roman"/>
                <w:lang w:val="kk-KZ"/>
              </w:rPr>
              <w:t>˚</w:t>
            </w:r>
            <w:r w:rsidRPr="00933872">
              <w:rPr>
                <w:rFonts w:ascii="Times New Roman" w:hAnsi="Times New Roman" w:cs="Times New Roman"/>
                <w:lang w:val="kk-KZ"/>
              </w:rPr>
              <w:t xml:space="preserve"> және төмен болғанда </w:t>
            </w:r>
          </w:p>
        </w:tc>
      </w:tr>
      <w:tr w:rsidR="0093183F" w:rsidRPr="000345D8" w:rsidTr="001C10B3">
        <w:trPr>
          <w:trHeight w:val="1252"/>
        </w:trPr>
        <w:tc>
          <w:tcPr>
            <w:tcW w:w="810" w:type="dxa"/>
          </w:tcPr>
          <w:p w:rsidR="0093183F" w:rsidRPr="00933872" w:rsidRDefault="00E74C44" w:rsidP="00B2538B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315" w:type="dxa"/>
          </w:tcPr>
          <w:p w:rsidR="0093183F" w:rsidRPr="00933872" w:rsidRDefault="00B2538B" w:rsidP="00B2538B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1-11 сыныптарда, мемлекеттік кәсіп</w:t>
            </w:r>
            <w:r w:rsidR="001919F8" w:rsidRPr="00933872">
              <w:rPr>
                <w:rFonts w:ascii="Times New Roman" w:hAnsi="Times New Roman" w:cs="Times New Roman"/>
                <w:lang w:val="kk-KZ"/>
              </w:rPr>
              <w:t>тік лицейлер мен колледждердің</w:t>
            </w:r>
            <w:r w:rsidR="001C10B3" w:rsidRPr="00933872">
              <w:rPr>
                <w:rFonts w:ascii="Times New Roman" w:hAnsi="Times New Roman" w:cs="Times New Roman"/>
                <w:lang w:val="kk-KZ"/>
              </w:rPr>
              <w:t xml:space="preserve">  1-курстарында</w:t>
            </w:r>
          </w:p>
        </w:tc>
        <w:tc>
          <w:tcPr>
            <w:tcW w:w="2670" w:type="dxa"/>
          </w:tcPr>
          <w:p w:rsidR="0093183F" w:rsidRPr="00933872" w:rsidRDefault="001C10B3" w:rsidP="001C10B3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t</w:t>
            </w:r>
            <w:r w:rsidR="00E74C44" w:rsidRPr="0093387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3872">
              <w:rPr>
                <w:rFonts w:ascii="Times New Roman" w:hAnsi="Times New Roman" w:cs="Times New Roman"/>
                <w:lang w:val="kk-KZ"/>
              </w:rPr>
              <w:t>-</w:t>
            </w:r>
            <w:r w:rsidR="00E74C44" w:rsidRPr="0093387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3872">
              <w:rPr>
                <w:rFonts w:ascii="Times New Roman" w:hAnsi="Times New Roman" w:cs="Times New Roman"/>
                <w:lang w:val="kk-KZ"/>
              </w:rPr>
              <w:t>35 C</w:t>
            </w:r>
            <w:r w:rsidR="00851967" w:rsidRPr="00933872">
              <w:rPr>
                <w:rFonts w:ascii="Times New Roman" w:hAnsi="Times New Roman" w:cs="Times New Roman"/>
                <w:lang w:val="kk-KZ"/>
              </w:rPr>
              <w:t>˚</w:t>
            </w:r>
            <w:r w:rsidRPr="00933872">
              <w:rPr>
                <w:rFonts w:ascii="Times New Roman" w:hAnsi="Times New Roman" w:cs="Times New Roman"/>
                <w:lang w:val="kk-KZ"/>
              </w:rPr>
              <w:t xml:space="preserve"> және төмен болғанда</w:t>
            </w:r>
          </w:p>
        </w:tc>
        <w:tc>
          <w:tcPr>
            <w:tcW w:w="2295" w:type="dxa"/>
          </w:tcPr>
          <w:p w:rsidR="0093183F" w:rsidRPr="00933872" w:rsidRDefault="00E74C44" w:rsidP="001C10B3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 xml:space="preserve">t </w:t>
            </w:r>
            <w:r w:rsidR="001C10B3" w:rsidRPr="00933872">
              <w:rPr>
                <w:rFonts w:ascii="Times New Roman" w:hAnsi="Times New Roman" w:cs="Times New Roman"/>
                <w:lang w:val="kk-KZ"/>
              </w:rPr>
              <w:t>-</w:t>
            </w:r>
            <w:r w:rsidRPr="0093387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C10B3" w:rsidRPr="00933872">
              <w:rPr>
                <w:rFonts w:ascii="Times New Roman" w:hAnsi="Times New Roman" w:cs="Times New Roman"/>
                <w:lang w:val="kk-KZ"/>
              </w:rPr>
              <w:t>34 С</w:t>
            </w:r>
            <w:r w:rsidR="00851967" w:rsidRPr="00933872">
              <w:rPr>
                <w:rFonts w:ascii="Times New Roman" w:hAnsi="Times New Roman" w:cs="Times New Roman"/>
                <w:lang w:val="kk-KZ"/>
              </w:rPr>
              <w:t>˚</w:t>
            </w:r>
            <w:r w:rsidR="001C10B3" w:rsidRPr="00933872">
              <w:rPr>
                <w:rFonts w:ascii="Times New Roman" w:hAnsi="Times New Roman" w:cs="Times New Roman"/>
                <w:lang w:val="kk-KZ"/>
              </w:rPr>
              <w:t xml:space="preserve"> және төмен болғанда</w:t>
            </w:r>
          </w:p>
        </w:tc>
      </w:tr>
      <w:tr w:rsidR="001C10B3" w:rsidRPr="000345D8" w:rsidTr="001C10B3">
        <w:trPr>
          <w:trHeight w:val="238"/>
        </w:trPr>
        <w:tc>
          <w:tcPr>
            <w:tcW w:w="9090" w:type="dxa"/>
            <w:gridSpan w:val="4"/>
          </w:tcPr>
          <w:p w:rsidR="001C10B3" w:rsidRPr="00933872" w:rsidRDefault="001C10B3" w:rsidP="006164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Желдің жылдамдағы секундағы 20 метрге дейін болғанда</w:t>
            </w:r>
          </w:p>
        </w:tc>
      </w:tr>
      <w:tr w:rsidR="0093183F" w:rsidRPr="00933872" w:rsidTr="0093183F">
        <w:trPr>
          <w:trHeight w:val="555"/>
        </w:trPr>
        <w:tc>
          <w:tcPr>
            <w:tcW w:w="810" w:type="dxa"/>
          </w:tcPr>
          <w:p w:rsidR="0093183F" w:rsidRPr="00933872" w:rsidRDefault="00E74C44" w:rsidP="001C10B3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315" w:type="dxa"/>
          </w:tcPr>
          <w:p w:rsidR="0093183F" w:rsidRPr="00933872" w:rsidRDefault="001C10B3" w:rsidP="001C10B3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1-4 сыныптарда</w:t>
            </w:r>
          </w:p>
        </w:tc>
        <w:tc>
          <w:tcPr>
            <w:tcW w:w="2670" w:type="dxa"/>
          </w:tcPr>
          <w:p w:rsidR="0093183F" w:rsidRPr="00933872" w:rsidRDefault="001C10B3" w:rsidP="001C10B3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Температураға қарамастан</w:t>
            </w:r>
          </w:p>
        </w:tc>
        <w:tc>
          <w:tcPr>
            <w:tcW w:w="2295" w:type="dxa"/>
          </w:tcPr>
          <w:p w:rsidR="0093183F" w:rsidRPr="00933872" w:rsidRDefault="001C10B3" w:rsidP="001C10B3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Температураға қарамастан</w:t>
            </w:r>
          </w:p>
        </w:tc>
      </w:tr>
      <w:tr w:rsidR="001C10B3" w:rsidRPr="00933872" w:rsidTr="00CB23F7">
        <w:trPr>
          <w:trHeight w:val="360"/>
        </w:trPr>
        <w:tc>
          <w:tcPr>
            <w:tcW w:w="9090" w:type="dxa"/>
            <w:gridSpan w:val="4"/>
          </w:tcPr>
          <w:p w:rsidR="001C10B3" w:rsidRPr="00933872" w:rsidRDefault="001C10B3" w:rsidP="006164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Желдің жылдамдығы секундына 25 метрге дейін болғанда</w:t>
            </w:r>
          </w:p>
        </w:tc>
      </w:tr>
      <w:tr w:rsidR="0093183F" w:rsidRPr="00933872" w:rsidTr="0093183F">
        <w:trPr>
          <w:trHeight w:val="465"/>
        </w:trPr>
        <w:tc>
          <w:tcPr>
            <w:tcW w:w="810" w:type="dxa"/>
          </w:tcPr>
          <w:p w:rsidR="0093183F" w:rsidRPr="00933872" w:rsidRDefault="00E74C44" w:rsidP="00257954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315" w:type="dxa"/>
          </w:tcPr>
          <w:p w:rsidR="0093183F" w:rsidRPr="00933872" w:rsidRDefault="001C10B3" w:rsidP="00E74C44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1-4 сыныптарда</w:t>
            </w:r>
          </w:p>
        </w:tc>
        <w:tc>
          <w:tcPr>
            <w:tcW w:w="2670" w:type="dxa"/>
          </w:tcPr>
          <w:p w:rsidR="0093183F" w:rsidRPr="00933872" w:rsidRDefault="001C10B3" w:rsidP="001C10B3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Температураға қарамастан</w:t>
            </w:r>
          </w:p>
        </w:tc>
        <w:tc>
          <w:tcPr>
            <w:tcW w:w="2295" w:type="dxa"/>
          </w:tcPr>
          <w:p w:rsidR="0093183F" w:rsidRPr="00933872" w:rsidRDefault="001C10B3" w:rsidP="001C10B3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Температураға қарамастан</w:t>
            </w:r>
          </w:p>
        </w:tc>
      </w:tr>
      <w:tr w:rsidR="0093183F" w:rsidRPr="00933872" w:rsidTr="0093183F">
        <w:trPr>
          <w:trHeight w:val="585"/>
        </w:trPr>
        <w:tc>
          <w:tcPr>
            <w:tcW w:w="810" w:type="dxa"/>
          </w:tcPr>
          <w:p w:rsidR="0093183F" w:rsidRPr="00933872" w:rsidRDefault="00E74C44" w:rsidP="00257954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315" w:type="dxa"/>
          </w:tcPr>
          <w:p w:rsidR="0093183F" w:rsidRPr="00933872" w:rsidRDefault="001C10B3" w:rsidP="00E74C44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1-9 сыныптарда</w:t>
            </w:r>
          </w:p>
        </w:tc>
        <w:tc>
          <w:tcPr>
            <w:tcW w:w="2670" w:type="dxa"/>
          </w:tcPr>
          <w:p w:rsidR="0093183F" w:rsidRPr="00933872" w:rsidRDefault="001C10B3" w:rsidP="001C10B3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Температураға қарамастан</w:t>
            </w:r>
          </w:p>
        </w:tc>
        <w:tc>
          <w:tcPr>
            <w:tcW w:w="2295" w:type="dxa"/>
          </w:tcPr>
          <w:p w:rsidR="0093183F" w:rsidRPr="00933872" w:rsidRDefault="001C10B3" w:rsidP="001C10B3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Температураға қарамастан</w:t>
            </w:r>
          </w:p>
        </w:tc>
      </w:tr>
      <w:tr w:rsidR="0093183F" w:rsidRPr="00933872" w:rsidTr="0093183F">
        <w:trPr>
          <w:trHeight w:val="555"/>
        </w:trPr>
        <w:tc>
          <w:tcPr>
            <w:tcW w:w="810" w:type="dxa"/>
          </w:tcPr>
          <w:p w:rsidR="0093183F" w:rsidRPr="00933872" w:rsidRDefault="00E74C44" w:rsidP="00257954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315" w:type="dxa"/>
          </w:tcPr>
          <w:p w:rsidR="0093183F" w:rsidRPr="00933872" w:rsidRDefault="001C10B3" w:rsidP="00E74C44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1-11 сыныптарда, мемлекеттік кәсіптік лицейлер мен колледждердің 1-курстарында</w:t>
            </w:r>
          </w:p>
        </w:tc>
        <w:tc>
          <w:tcPr>
            <w:tcW w:w="2670" w:type="dxa"/>
          </w:tcPr>
          <w:p w:rsidR="0093183F" w:rsidRPr="00933872" w:rsidRDefault="001C10B3" w:rsidP="001C10B3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Температураға қарамастан</w:t>
            </w:r>
          </w:p>
        </w:tc>
        <w:tc>
          <w:tcPr>
            <w:tcW w:w="2295" w:type="dxa"/>
          </w:tcPr>
          <w:p w:rsidR="0093183F" w:rsidRPr="00933872" w:rsidRDefault="001C10B3" w:rsidP="001C10B3">
            <w:pPr>
              <w:rPr>
                <w:rFonts w:ascii="Times New Roman" w:hAnsi="Times New Roman" w:cs="Times New Roman"/>
                <w:lang w:val="kk-KZ"/>
              </w:rPr>
            </w:pPr>
            <w:r w:rsidRPr="00933872">
              <w:rPr>
                <w:rFonts w:ascii="Times New Roman" w:hAnsi="Times New Roman" w:cs="Times New Roman"/>
                <w:lang w:val="kk-KZ"/>
              </w:rPr>
              <w:t>Температураға қарамастан</w:t>
            </w:r>
          </w:p>
        </w:tc>
      </w:tr>
    </w:tbl>
    <w:p w:rsidR="00616436" w:rsidRPr="00933872" w:rsidRDefault="00616436" w:rsidP="00616436">
      <w:pPr>
        <w:jc w:val="center"/>
        <w:rPr>
          <w:rFonts w:ascii="Times New Roman" w:hAnsi="Times New Roman" w:cs="Times New Roman"/>
          <w:b/>
          <w:lang w:val="kk-KZ"/>
        </w:rPr>
      </w:pPr>
    </w:p>
    <w:p w:rsidR="00616436" w:rsidRPr="000345D8" w:rsidRDefault="000345D8" w:rsidP="000345D8">
      <w:pPr>
        <w:jc w:val="center"/>
        <w:rPr>
          <w:rFonts w:ascii="Times New Roman" w:hAnsi="Times New Roman" w:cs="Times New Roman"/>
          <w:b/>
          <w:lang w:val="en-US"/>
        </w:rPr>
      </w:pPr>
      <w:r w:rsidRPr="000345D8">
        <w:rPr>
          <w:rFonts w:ascii="Times New Roman" w:hAnsi="Times New Roman" w:cs="Times New Roman"/>
          <w:b/>
          <w:lang w:val="kk-KZ"/>
        </w:rPr>
        <w:t>Директор школы:                                  Жексенов А.А</w:t>
      </w:r>
    </w:p>
    <w:sectPr w:rsidR="00616436" w:rsidRPr="000345D8" w:rsidSect="00F7713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36"/>
    <w:rsid w:val="00004A9E"/>
    <w:rsid w:val="000345D8"/>
    <w:rsid w:val="001919F8"/>
    <w:rsid w:val="001C10B3"/>
    <w:rsid w:val="00257954"/>
    <w:rsid w:val="00616436"/>
    <w:rsid w:val="00851967"/>
    <w:rsid w:val="0093183F"/>
    <w:rsid w:val="00933872"/>
    <w:rsid w:val="00B2538B"/>
    <w:rsid w:val="00B6519A"/>
    <w:rsid w:val="00BA240C"/>
    <w:rsid w:val="00BF0116"/>
    <w:rsid w:val="00CA754A"/>
    <w:rsid w:val="00E74C44"/>
    <w:rsid w:val="00F7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9</cp:revision>
  <cp:lastPrinted>2015-10-31T06:09:00Z</cp:lastPrinted>
  <dcterms:created xsi:type="dcterms:W3CDTF">2015-10-30T04:41:00Z</dcterms:created>
  <dcterms:modified xsi:type="dcterms:W3CDTF">2015-10-31T06:09:00Z</dcterms:modified>
</cp:coreProperties>
</file>