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F1" w:rsidRDefault="00C061F1" w:rsidP="00953853">
      <w:pPr>
        <w:pStyle w:val="a3"/>
      </w:pPr>
    </w:p>
    <w:p w:rsidR="00C061F1" w:rsidRDefault="00C061F1" w:rsidP="00953853">
      <w:pPr>
        <w:pStyle w:val="a3"/>
        <w:rPr>
          <w:b/>
        </w:rPr>
      </w:pPr>
      <w:r>
        <w:rPr>
          <w:b/>
        </w:rPr>
        <w:t xml:space="preserve">                                                 </w:t>
      </w:r>
      <w:r w:rsidRPr="00C061F1">
        <w:rPr>
          <w:b/>
        </w:rPr>
        <w:t>В День Первого Президента</w:t>
      </w:r>
    </w:p>
    <w:p w:rsidR="00C061F1" w:rsidRPr="00C061F1" w:rsidRDefault="00C061F1" w:rsidP="00953853">
      <w:pPr>
        <w:pStyle w:val="a3"/>
        <w:rPr>
          <w:b/>
        </w:rPr>
      </w:pPr>
      <w:r w:rsidRPr="00C061F1">
        <w:rPr>
          <w:b/>
        </w:rPr>
        <w:t xml:space="preserve">  </w:t>
      </w:r>
    </w:p>
    <w:p w:rsidR="00B525C2" w:rsidRDefault="00CB410D" w:rsidP="00953853">
      <w:pPr>
        <w:pStyle w:val="a3"/>
      </w:pPr>
      <w:r>
        <w:t xml:space="preserve">1 декабря в Доме-Музее Н.Г.Шафера состоялось мероприятие, приуроченное ко Дню Первого Президента РК Н.А.Назарбаева, на котором присутствовали известные и заслуженные  люди города Павлодара: Наум Григорьевич Шафер –  профессор, учёный с мировым именем; Виктор Гаврилович </w:t>
      </w:r>
      <w:proofErr w:type="spellStart"/>
      <w:r>
        <w:t>Семерьянов</w:t>
      </w:r>
      <w:proofErr w:type="spellEnd"/>
      <w:r>
        <w:t xml:space="preserve"> – поэт, член Союза писателей Казахстана,  Лауреат литературной Премии имени Павла Васильева, Иван Иванович </w:t>
      </w:r>
      <w:proofErr w:type="spellStart"/>
      <w:r>
        <w:t>Кандыбаев</w:t>
      </w:r>
      <w:proofErr w:type="spellEnd"/>
      <w:r>
        <w:t xml:space="preserve"> – поэт, победитель Международных литературных конкурсов 2007 и 2011годов, а также представители общественности. </w:t>
      </w:r>
    </w:p>
    <w:p w:rsidR="00B525C2" w:rsidRDefault="00B525C2" w:rsidP="00953853">
      <w:pPr>
        <w:pStyle w:val="a3"/>
      </w:pPr>
    </w:p>
    <w:p w:rsidR="00B525C2" w:rsidRDefault="00B525C2" w:rsidP="00B525C2">
      <w:pPr>
        <w:pStyle w:val="a3"/>
        <w:jc w:val="center"/>
      </w:pPr>
      <w:r>
        <w:rPr>
          <w:noProof/>
        </w:rPr>
        <w:drawing>
          <wp:inline distT="0" distB="0" distL="0" distR="0">
            <wp:extent cx="3090672" cy="2340864"/>
            <wp:effectExtent l="171450" t="171450" r="357505" b="3454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 шк. сайт 2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672" cy="2340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525C2" w:rsidRDefault="00B525C2" w:rsidP="00953853">
      <w:pPr>
        <w:pStyle w:val="a3"/>
      </w:pPr>
    </w:p>
    <w:p w:rsidR="004F29AA" w:rsidRDefault="00CB410D" w:rsidP="00953853">
      <w:pPr>
        <w:pStyle w:val="a3"/>
      </w:pPr>
      <w:r>
        <w:t xml:space="preserve">В первой части встречи директор Дома-Музея  </w:t>
      </w:r>
      <w:proofErr w:type="spellStart"/>
      <w:r>
        <w:t>Н.Г.Шафера</w:t>
      </w:r>
      <w:proofErr w:type="spellEnd"/>
      <w:r>
        <w:t xml:space="preserve"> </w:t>
      </w:r>
      <w:proofErr w:type="spellStart"/>
      <w:r>
        <w:t>Т.С.Корешкова</w:t>
      </w:r>
      <w:proofErr w:type="spellEnd"/>
      <w:r>
        <w:t xml:space="preserve"> рассказала присутствующим</w:t>
      </w:r>
      <w:r w:rsidR="004F29AA">
        <w:t xml:space="preserve"> о значимости</w:t>
      </w:r>
      <w:r>
        <w:t xml:space="preserve"> праздника для</w:t>
      </w:r>
      <w:r w:rsidR="004F29AA">
        <w:t xml:space="preserve"> </w:t>
      </w:r>
      <w:proofErr w:type="spellStart"/>
      <w:r w:rsidR="004F29AA">
        <w:t>казахстанцев</w:t>
      </w:r>
      <w:proofErr w:type="spellEnd"/>
      <w:r w:rsidR="004F29AA">
        <w:t xml:space="preserve">, о том  какие огромные перемены произошли в жизни нашей страны. Она сказала, что сотрудники Музея ощущают заботу Президента непосредственно: многое делается для его развития. </w:t>
      </w:r>
      <w:proofErr w:type="spellStart"/>
      <w:r w:rsidR="004F29AA">
        <w:t>Т.С.Корешкова</w:t>
      </w:r>
      <w:proofErr w:type="spellEnd"/>
      <w:r w:rsidR="004F29AA">
        <w:t xml:space="preserve"> сказала, что </w:t>
      </w:r>
      <w:proofErr w:type="spellStart"/>
      <w:r w:rsidR="004F29AA">
        <w:t>Н.А.Назарбаев</w:t>
      </w:r>
      <w:proofErr w:type="spellEnd"/>
      <w:r w:rsidR="004F29AA">
        <w:t xml:space="preserve"> очень тепло отозвался о значении Дома-Музея Н.Г.Шафера для культуры не только нашего края, но и Казахстана в целом. Богатейшая коллекция грампластинок, равной которой нет в мире, вызывает восхищение не только </w:t>
      </w:r>
      <w:proofErr w:type="spellStart"/>
      <w:r w:rsidR="004F29AA">
        <w:t>казахстанцев</w:t>
      </w:r>
      <w:proofErr w:type="spellEnd"/>
      <w:r w:rsidR="004F29AA">
        <w:t xml:space="preserve"> – о Музее знают далеко за пределами нашей страны. </w:t>
      </w:r>
    </w:p>
    <w:p w:rsidR="00B525C2" w:rsidRDefault="00B525C2" w:rsidP="00B525C2">
      <w:pPr>
        <w:pStyle w:val="a3"/>
        <w:jc w:val="center"/>
      </w:pPr>
      <w:r>
        <w:rPr>
          <w:noProof/>
        </w:rPr>
        <w:drawing>
          <wp:inline distT="0" distB="0" distL="0" distR="0">
            <wp:extent cx="3076575" cy="2779776"/>
            <wp:effectExtent l="171450" t="171450" r="352425" b="3448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 шк. сайт 2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7797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B410D" w:rsidRDefault="00953853" w:rsidP="00953853">
      <w:pPr>
        <w:pStyle w:val="a3"/>
      </w:pPr>
      <w:r>
        <w:t xml:space="preserve">Вторая часть мероприятия была отведена презентации новой книги </w:t>
      </w:r>
      <w:proofErr w:type="spellStart"/>
      <w:r>
        <w:t>Н.В.Щепко</w:t>
      </w:r>
      <w:proofErr w:type="spellEnd"/>
      <w:r>
        <w:t xml:space="preserve"> «За кругом круг».</w:t>
      </w:r>
    </w:p>
    <w:p w:rsidR="00B525C2" w:rsidRDefault="00953853" w:rsidP="00953853">
      <w:pPr>
        <w:pStyle w:val="a3"/>
      </w:pPr>
      <w:r>
        <w:t>Поддер</w:t>
      </w:r>
      <w:r w:rsidR="002A26F4">
        <w:t>жать Наталью Васильевну пришли ч</w:t>
      </w:r>
      <w:r>
        <w:t xml:space="preserve">лены клуба авторской песни города Павлодара «Серебряные струны», а также её коллеги из гимназии №3 для одаренных детей города Павлодара, школы №23 города </w:t>
      </w:r>
      <w:r>
        <w:lastRenderedPageBreak/>
        <w:t>Павлодара</w:t>
      </w:r>
      <w:r w:rsidR="00C85A6A">
        <w:t>,</w:t>
      </w:r>
      <w:r w:rsidR="00C061F1">
        <w:t xml:space="preserve"> </w:t>
      </w:r>
      <w:r>
        <w:t>ученики школы</w:t>
      </w:r>
      <w:r w:rsidR="002A26F4">
        <w:t xml:space="preserve"> №23</w:t>
      </w:r>
      <w:r>
        <w:t xml:space="preserve"> и друзья: поэты, композиторы, представители других сфер. Н</w:t>
      </w:r>
      <w:r w:rsidR="00385BB5">
        <w:t xml:space="preserve">аталья Васильевна выразила признательность </w:t>
      </w:r>
      <w:r>
        <w:t xml:space="preserve"> </w:t>
      </w:r>
      <w:proofErr w:type="spellStart"/>
      <w:r>
        <w:t>В.Г</w:t>
      </w:r>
      <w:r w:rsidR="00385BB5">
        <w:t>.Семерьянову</w:t>
      </w:r>
      <w:proofErr w:type="spellEnd"/>
      <w:r w:rsidR="00385BB5">
        <w:t xml:space="preserve"> – </w:t>
      </w:r>
      <w:r>
        <w:t xml:space="preserve"> известному казахстанскому поэту и человеку, сыгравшему большую роль в её становлении как автора. Ученик  5 «а» класса школы №23 Ахмедов </w:t>
      </w:r>
      <w:proofErr w:type="spellStart"/>
      <w:r>
        <w:t>Исрафил</w:t>
      </w:r>
      <w:proofErr w:type="spellEnd"/>
      <w:r>
        <w:t xml:space="preserve"> прочитал стихотворение </w:t>
      </w:r>
      <w:proofErr w:type="spellStart"/>
      <w:r>
        <w:t>Н.В.Щепко</w:t>
      </w:r>
      <w:proofErr w:type="spellEnd"/>
      <w:r>
        <w:t xml:space="preserve"> «</w:t>
      </w:r>
      <w:r w:rsidR="009D4A9B">
        <w:t>Я живу в Казахстане»</w:t>
      </w:r>
      <w:r w:rsidR="00385BB5">
        <w:t xml:space="preserve">, посвящённое </w:t>
      </w:r>
      <w:proofErr w:type="spellStart"/>
      <w:r w:rsidR="00385BB5">
        <w:t>В.Г.Семерьянову</w:t>
      </w:r>
      <w:proofErr w:type="spellEnd"/>
      <w:r w:rsidR="00385BB5">
        <w:t xml:space="preserve">. Состоялся разговор о современной поэзии: Наум Григорьевич Шафер сказал о том, что творчество таких поэтов как </w:t>
      </w:r>
      <w:proofErr w:type="spellStart"/>
      <w:r w:rsidR="00385BB5">
        <w:t>В.Г.Семерьянов</w:t>
      </w:r>
      <w:proofErr w:type="spellEnd"/>
      <w:r w:rsidR="00385BB5">
        <w:t xml:space="preserve">, </w:t>
      </w:r>
      <w:proofErr w:type="spellStart"/>
      <w:r w:rsidR="00385BB5">
        <w:t>О.Н.Григорьева</w:t>
      </w:r>
      <w:proofErr w:type="spellEnd"/>
      <w:r w:rsidR="00385BB5">
        <w:t xml:space="preserve">, </w:t>
      </w:r>
      <w:proofErr w:type="spellStart"/>
      <w:r w:rsidR="00385BB5">
        <w:t>Н.В.Щепко</w:t>
      </w:r>
      <w:proofErr w:type="spellEnd"/>
      <w:r w:rsidR="00385BB5">
        <w:t xml:space="preserve"> учит добру, несёт свет и способствует воспитанию у подрастающего поколения </w:t>
      </w:r>
      <w:proofErr w:type="spellStart"/>
      <w:r w:rsidR="00385BB5">
        <w:t>казахстанцев</w:t>
      </w:r>
      <w:proofErr w:type="spellEnd"/>
      <w:r w:rsidR="00385BB5">
        <w:t xml:space="preserve"> чувства патриотизма и любви к своему Отечеству. </w:t>
      </w:r>
    </w:p>
    <w:p w:rsidR="00B525C2" w:rsidRDefault="00B525C2" w:rsidP="00B525C2">
      <w:pPr>
        <w:pStyle w:val="a3"/>
        <w:jc w:val="center"/>
      </w:pPr>
      <w:bookmarkStart w:id="0" w:name="_GoBack"/>
      <w:r>
        <w:rPr>
          <w:noProof/>
        </w:rPr>
        <w:drawing>
          <wp:inline distT="0" distB="0" distL="0" distR="0">
            <wp:extent cx="2724150" cy="32385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 шк. сайт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372" cy="323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25C2" w:rsidRDefault="00B525C2" w:rsidP="00953853">
      <w:pPr>
        <w:pStyle w:val="a3"/>
      </w:pPr>
    </w:p>
    <w:p w:rsidR="00B525C2" w:rsidRDefault="00B525C2" w:rsidP="00953853">
      <w:pPr>
        <w:pStyle w:val="a3"/>
      </w:pPr>
    </w:p>
    <w:p w:rsidR="00C061F1" w:rsidRDefault="00017380" w:rsidP="00953853">
      <w:pPr>
        <w:pStyle w:val="a3"/>
      </w:pPr>
      <w:r>
        <w:t>Он очень тепло отозвался о книге Натальи Васильевны</w:t>
      </w:r>
      <w:r w:rsidR="002A26F4">
        <w:t xml:space="preserve">, назвав её доброй. </w:t>
      </w:r>
      <w:r w:rsidR="00C405F2">
        <w:t>Наум Григорьевич</w:t>
      </w:r>
      <w:proofErr w:type="gramStart"/>
      <w:r w:rsidR="00C405F2">
        <w:t xml:space="preserve"> П</w:t>
      </w:r>
      <w:proofErr w:type="gramEnd"/>
      <w:r w:rsidR="00C405F2">
        <w:t xml:space="preserve">одарил Наталье Васильевне диски с записями своих произведений и пожелал ей дальнейших успехов  в творчестве. </w:t>
      </w:r>
      <w:r w:rsidR="002A26F4">
        <w:t>Наталья Васильевна читала свои стихи, аудитория очень позитивно реагировала, выражая своё отношение аплодисментами и просьбами прочесть что-нибудь ещё</w:t>
      </w:r>
      <w:proofErr w:type="gramStart"/>
      <w:r w:rsidR="002A26F4">
        <w:t>… П</w:t>
      </w:r>
      <w:proofErr w:type="gramEnd"/>
      <w:r w:rsidR="002A26F4">
        <w:t xml:space="preserve">розвучали также и песни на стихи Натальи Щепко в исполнении барда Константина Симонова. Состоялась премьера песни на стихи Натальи Васильевны «Девочка и птицы». Тематика стихотворений </w:t>
      </w:r>
      <w:proofErr w:type="spellStart"/>
      <w:r w:rsidR="002A26F4">
        <w:t>Н.В.Щепко</w:t>
      </w:r>
      <w:proofErr w:type="spellEnd"/>
      <w:r w:rsidR="002A26F4">
        <w:t xml:space="preserve"> различна: здесь и </w:t>
      </w:r>
      <w:proofErr w:type="spellStart"/>
      <w:r w:rsidR="002A26F4">
        <w:t>философия</w:t>
      </w:r>
      <w:proofErr w:type="gramStart"/>
      <w:r w:rsidR="002A26F4">
        <w:t>,и</w:t>
      </w:r>
      <w:proofErr w:type="spellEnd"/>
      <w:proofErr w:type="gramEnd"/>
      <w:r w:rsidR="002A26F4">
        <w:t xml:space="preserve"> тонкая лирика, и гражданский пафос. Но все они звучат динамично, </w:t>
      </w:r>
      <w:r w:rsidR="00642432">
        <w:t xml:space="preserve">и придают оптимизм и веру в человека, отражая духовный мир автора. Ученица школы №23 Тамара Ахмедова прочла стихотворение поэтессы «Золотая конница», которое нашло живой отклик у присутствующих в зале почитателей таланта Натальи Щепко. Прозвучало много произведений, было сказано немало добрых слов – в завершение встречи все её участники фотографировались на память, обменивались впечатлениями и единодушно решили, что вечер прошёл в очень тёплой и дружественной обстановке,  и таких встреч должно быть больше. </w:t>
      </w:r>
      <w:r w:rsidR="00C061F1">
        <w:t>А с</w:t>
      </w:r>
      <w:r w:rsidR="00642432">
        <w:t xml:space="preserve">ледующая встреча с творчеством Натальи Васильевны Щепко состоится 21 декабря в Доме Дружбы города Павлодара. </w:t>
      </w:r>
    </w:p>
    <w:p w:rsidR="00C061F1" w:rsidRDefault="00C061F1" w:rsidP="00953853">
      <w:pPr>
        <w:pStyle w:val="a3"/>
      </w:pPr>
    </w:p>
    <w:p w:rsidR="00953853" w:rsidRPr="00C061F1" w:rsidRDefault="00C061F1" w:rsidP="00953853">
      <w:pPr>
        <w:pStyle w:val="a3"/>
        <w:rPr>
          <w:b/>
        </w:rPr>
      </w:pPr>
      <w:r>
        <w:t xml:space="preserve">                                                    </w:t>
      </w:r>
      <w:r w:rsidRPr="00C061F1">
        <w:rPr>
          <w:b/>
        </w:rPr>
        <w:t xml:space="preserve">Учителя русского языка и литературы </w:t>
      </w:r>
      <w:proofErr w:type="spellStart"/>
      <w:r w:rsidRPr="00C061F1">
        <w:rPr>
          <w:b/>
        </w:rPr>
        <w:t>М.Н.</w:t>
      </w:r>
      <w:proofErr w:type="gramStart"/>
      <w:r w:rsidRPr="00C061F1">
        <w:rPr>
          <w:b/>
        </w:rPr>
        <w:t>Мяконьких</w:t>
      </w:r>
      <w:proofErr w:type="spellEnd"/>
      <w:proofErr w:type="gramEnd"/>
      <w:r w:rsidRPr="00C061F1">
        <w:rPr>
          <w:b/>
        </w:rPr>
        <w:t xml:space="preserve">, </w:t>
      </w:r>
      <w:proofErr w:type="spellStart"/>
      <w:r w:rsidRPr="00C061F1">
        <w:rPr>
          <w:b/>
        </w:rPr>
        <w:t>Н.В.Щепко</w:t>
      </w:r>
      <w:proofErr w:type="spellEnd"/>
    </w:p>
    <w:sectPr w:rsidR="00953853" w:rsidRPr="00C061F1" w:rsidSect="00B525C2"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410D"/>
    <w:rsid w:val="00017380"/>
    <w:rsid w:val="002A26F4"/>
    <w:rsid w:val="00385BB5"/>
    <w:rsid w:val="004F29AA"/>
    <w:rsid w:val="00642432"/>
    <w:rsid w:val="009360D0"/>
    <w:rsid w:val="00953853"/>
    <w:rsid w:val="009D4A9B"/>
    <w:rsid w:val="00B525C2"/>
    <w:rsid w:val="00C061F1"/>
    <w:rsid w:val="00C405F2"/>
    <w:rsid w:val="00C85A6A"/>
    <w:rsid w:val="00CB410D"/>
    <w:rsid w:val="00EB18AF"/>
    <w:rsid w:val="00F3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8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0</cp:lastModifiedBy>
  <cp:revision>6</cp:revision>
  <dcterms:created xsi:type="dcterms:W3CDTF">2012-12-02T09:04:00Z</dcterms:created>
  <dcterms:modified xsi:type="dcterms:W3CDTF">2012-12-03T09:39:00Z</dcterms:modified>
</cp:coreProperties>
</file>