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5A" w:rsidRPr="00D822F6" w:rsidRDefault="00D822F6" w:rsidP="00D822F6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D822F6">
        <w:rPr>
          <w:rFonts w:ascii="Times New Roman" w:hAnsi="Times New Roman" w:cs="Times New Roman"/>
          <w:sz w:val="32"/>
        </w:rPr>
        <w:t>ГУ «СОШ №13» города Павлодара</w:t>
      </w:r>
    </w:p>
    <w:p w:rsidR="00D822F6" w:rsidRDefault="00D822F6" w:rsidP="00D822F6">
      <w:pPr>
        <w:jc w:val="center"/>
        <w:rPr>
          <w:rFonts w:ascii="Times New Roman" w:hAnsi="Times New Roman" w:cs="Times New Roman"/>
          <w:sz w:val="28"/>
        </w:rPr>
      </w:pPr>
    </w:p>
    <w:p w:rsidR="00D822F6" w:rsidRDefault="00D822F6" w:rsidP="00D822F6">
      <w:pPr>
        <w:jc w:val="center"/>
        <w:rPr>
          <w:rFonts w:ascii="Times New Roman" w:hAnsi="Times New Roman" w:cs="Times New Roman"/>
          <w:sz w:val="28"/>
        </w:rPr>
      </w:pPr>
    </w:p>
    <w:p w:rsidR="00D822F6" w:rsidRDefault="00D822F6" w:rsidP="00D822F6">
      <w:pPr>
        <w:jc w:val="center"/>
        <w:rPr>
          <w:rFonts w:ascii="Times New Roman" w:hAnsi="Times New Roman" w:cs="Times New Roman"/>
          <w:sz w:val="28"/>
        </w:rPr>
      </w:pPr>
    </w:p>
    <w:p w:rsidR="00D822F6" w:rsidRDefault="00D822F6" w:rsidP="00D822F6">
      <w:pPr>
        <w:jc w:val="center"/>
        <w:rPr>
          <w:rFonts w:ascii="Times New Roman" w:hAnsi="Times New Roman" w:cs="Times New Roman"/>
          <w:sz w:val="28"/>
        </w:rPr>
      </w:pPr>
    </w:p>
    <w:p w:rsidR="00B81E00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б</w:t>
      </w:r>
      <w:r w:rsidRPr="00D822F6">
        <w:rPr>
          <w:rFonts w:ascii="Times New Roman" w:hAnsi="Times New Roman" w:cs="Times New Roman"/>
          <w:b/>
          <w:sz w:val="32"/>
        </w:rPr>
        <w:t>рей</w:t>
      </w:r>
      <w:proofErr w:type="gramStart"/>
      <w:r w:rsidRPr="00D822F6">
        <w:rPr>
          <w:rFonts w:ascii="Times New Roman" w:hAnsi="Times New Roman" w:cs="Times New Roman"/>
          <w:b/>
          <w:sz w:val="32"/>
        </w:rPr>
        <w:t>н</w:t>
      </w:r>
      <w:proofErr w:type="spellEnd"/>
      <w:r w:rsidRPr="00D822F6">
        <w:rPr>
          <w:rFonts w:ascii="Times New Roman" w:hAnsi="Times New Roman" w:cs="Times New Roman"/>
          <w:b/>
          <w:sz w:val="32"/>
        </w:rPr>
        <w:t>-</w:t>
      </w:r>
      <w:proofErr w:type="gramEnd"/>
      <w:r w:rsidRPr="00D822F6">
        <w:rPr>
          <w:rFonts w:ascii="Times New Roman" w:hAnsi="Times New Roman" w:cs="Times New Roman"/>
          <w:b/>
          <w:sz w:val="32"/>
        </w:rPr>
        <w:t xml:space="preserve"> ринг </w:t>
      </w:r>
    </w:p>
    <w:p w:rsidR="00B81E00" w:rsidRDefault="00B81E00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для 5-х классов</w:t>
      </w: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822F6">
        <w:rPr>
          <w:rFonts w:ascii="Times New Roman" w:hAnsi="Times New Roman" w:cs="Times New Roman"/>
          <w:b/>
          <w:sz w:val="32"/>
        </w:rPr>
        <w:t>на тему:</w:t>
      </w: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822F6" w:rsidRP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D822F6" w:rsidRP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D822F6">
        <w:rPr>
          <w:rFonts w:ascii="Times New Roman" w:hAnsi="Times New Roman" w:cs="Times New Roman"/>
          <w:b/>
          <w:sz w:val="52"/>
        </w:rPr>
        <w:t xml:space="preserve">«Правила дорожного движения </w:t>
      </w: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proofErr w:type="gramStart"/>
      <w:r w:rsidRPr="00D822F6">
        <w:rPr>
          <w:rFonts w:ascii="Times New Roman" w:hAnsi="Times New Roman" w:cs="Times New Roman"/>
          <w:b/>
          <w:sz w:val="52"/>
        </w:rPr>
        <w:t>одинаковы</w:t>
      </w:r>
      <w:proofErr w:type="gramEnd"/>
      <w:r w:rsidRPr="00D822F6">
        <w:rPr>
          <w:rFonts w:ascii="Times New Roman" w:hAnsi="Times New Roman" w:cs="Times New Roman"/>
          <w:b/>
          <w:sz w:val="52"/>
        </w:rPr>
        <w:t xml:space="preserve"> для всех. »</w:t>
      </w: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D822F6" w:rsidRDefault="00D822F6" w:rsidP="00D822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D822F6">
        <w:rPr>
          <w:rFonts w:ascii="Times New Roman" w:hAnsi="Times New Roman" w:cs="Times New Roman"/>
          <w:b/>
          <w:sz w:val="28"/>
        </w:rPr>
        <w:t>Подготовила:</w:t>
      </w:r>
    </w:p>
    <w:p w:rsidR="00D822F6" w:rsidRPr="00D822F6" w:rsidRDefault="00D822F6" w:rsidP="00D822F6">
      <w:pPr>
        <w:spacing w:after="0" w:line="240" w:lineRule="auto"/>
        <w:jc w:val="right"/>
        <w:rPr>
          <w:rFonts w:ascii="Times New Roman" w:hAnsi="Times New Roman" w:cs="Times New Roman"/>
          <w:b/>
          <w:sz w:val="36"/>
        </w:rPr>
      </w:pPr>
      <w:proofErr w:type="spellStart"/>
      <w:r w:rsidRPr="00D822F6">
        <w:rPr>
          <w:rFonts w:ascii="Times New Roman" w:hAnsi="Times New Roman" w:cs="Times New Roman"/>
          <w:b/>
          <w:sz w:val="36"/>
        </w:rPr>
        <w:t>кл</w:t>
      </w:r>
      <w:proofErr w:type="spellEnd"/>
      <w:r w:rsidRPr="00D822F6">
        <w:rPr>
          <w:rFonts w:ascii="Times New Roman" w:hAnsi="Times New Roman" w:cs="Times New Roman"/>
          <w:b/>
          <w:sz w:val="36"/>
        </w:rPr>
        <w:t>. рук. 5 «Б» класса</w:t>
      </w:r>
    </w:p>
    <w:p w:rsidR="00D822F6" w:rsidRPr="00D822F6" w:rsidRDefault="00D822F6" w:rsidP="00D822F6">
      <w:pPr>
        <w:spacing w:after="0" w:line="240" w:lineRule="auto"/>
        <w:jc w:val="right"/>
        <w:rPr>
          <w:rFonts w:ascii="Times New Roman" w:hAnsi="Times New Roman" w:cs="Times New Roman"/>
          <w:b/>
          <w:sz w:val="36"/>
        </w:rPr>
      </w:pPr>
      <w:proofErr w:type="spellStart"/>
      <w:r w:rsidRPr="00D822F6">
        <w:rPr>
          <w:rFonts w:ascii="Times New Roman" w:hAnsi="Times New Roman" w:cs="Times New Roman"/>
          <w:b/>
          <w:sz w:val="36"/>
        </w:rPr>
        <w:t>Абильманова</w:t>
      </w:r>
      <w:proofErr w:type="spellEnd"/>
      <w:r w:rsidRPr="00D822F6">
        <w:rPr>
          <w:rFonts w:ascii="Times New Roman" w:hAnsi="Times New Roman" w:cs="Times New Roman"/>
          <w:b/>
          <w:sz w:val="36"/>
        </w:rPr>
        <w:t xml:space="preserve"> С.С.</w:t>
      </w: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2013-2014 </w:t>
      </w:r>
      <w:proofErr w:type="spellStart"/>
      <w:r>
        <w:rPr>
          <w:rFonts w:ascii="Times New Roman" w:hAnsi="Times New Roman" w:cs="Times New Roman"/>
          <w:b/>
          <w:sz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</w:rPr>
        <w:t>од</w:t>
      </w:r>
      <w:proofErr w:type="spellEnd"/>
    </w:p>
    <w:p w:rsidR="00D822F6" w:rsidRPr="004C0E66" w:rsidRDefault="00D822F6" w:rsidP="00D822F6">
      <w:pPr>
        <w:pStyle w:val="5"/>
        <w:pageBreakBefore/>
        <w:spacing w:before="0"/>
        <w:ind w:left="0" w:firstLine="0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  <w:r w:rsidRPr="004C0E66">
        <w:rPr>
          <w:szCs w:val="28"/>
        </w:rPr>
        <w:t xml:space="preserve">БРЕЙН – РИНГ </w:t>
      </w:r>
    </w:p>
    <w:p w:rsidR="00D822F6" w:rsidRPr="004C0E66" w:rsidRDefault="00D822F6" w:rsidP="00D822F6">
      <w:pPr>
        <w:pStyle w:val="5"/>
        <w:keepNext w:val="0"/>
        <w:widowControl w:val="0"/>
        <w:spacing w:before="0"/>
        <w:ind w:left="0" w:firstLine="0"/>
        <w:rPr>
          <w:szCs w:val="28"/>
        </w:rPr>
      </w:pPr>
      <w:r w:rsidRPr="004C0E66">
        <w:rPr>
          <w:szCs w:val="28"/>
        </w:rPr>
        <w:t>ПО ПРАВИЛАМ ДОРОЖНОГО ДВИЖЕНИЯ</w:t>
      </w:r>
    </w:p>
    <w:p w:rsidR="00D822F6" w:rsidRPr="004C0E66" w:rsidRDefault="00D822F6" w:rsidP="00D822F6">
      <w:pPr>
        <w:spacing w:after="0" w:line="240" w:lineRule="auto"/>
        <w:ind w:right="61"/>
        <w:jc w:val="right"/>
        <w:rPr>
          <w:sz w:val="28"/>
          <w:szCs w:val="28"/>
        </w:rPr>
      </w:pPr>
    </w:p>
    <w:p w:rsidR="00D822F6" w:rsidRPr="004C0E66" w:rsidRDefault="00D822F6" w:rsidP="00D822F6">
      <w:pPr>
        <w:spacing w:after="0" w:line="240" w:lineRule="auto"/>
        <w:ind w:firstLine="176"/>
        <w:rPr>
          <w:b/>
          <w:sz w:val="28"/>
          <w:szCs w:val="28"/>
          <w:u w:val="single"/>
        </w:rPr>
      </w:pPr>
      <w:r w:rsidRPr="004C0E66">
        <w:rPr>
          <w:b/>
          <w:sz w:val="28"/>
          <w:szCs w:val="28"/>
          <w:u w:val="single"/>
        </w:rPr>
        <w:t>Цель:</w:t>
      </w:r>
    </w:p>
    <w:p w:rsidR="00D822F6" w:rsidRPr="004C0E66" w:rsidRDefault="00D822F6" w:rsidP="00D822F6">
      <w:pPr>
        <w:pStyle w:val="a3"/>
        <w:rPr>
          <w:szCs w:val="28"/>
        </w:rPr>
      </w:pPr>
      <w:r w:rsidRPr="004C0E66">
        <w:rPr>
          <w:szCs w:val="28"/>
        </w:rPr>
        <w:t>В игровой форме закрепить знание детьми Правил дорожного движения, привить навыки правильного обращения с транспортными средствами.</w:t>
      </w:r>
    </w:p>
    <w:p w:rsidR="00D822F6" w:rsidRPr="004C0E66" w:rsidRDefault="00D822F6" w:rsidP="00D822F6">
      <w:pPr>
        <w:pStyle w:val="9"/>
        <w:spacing w:before="0"/>
        <w:rPr>
          <w:szCs w:val="28"/>
        </w:rPr>
      </w:pPr>
      <w:r w:rsidRPr="004C0E66">
        <w:rPr>
          <w:szCs w:val="28"/>
        </w:rPr>
        <w:t>Оформление</w:t>
      </w:r>
    </w:p>
    <w:p w:rsidR="00D822F6" w:rsidRPr="004C0E66" w:rsidRDefault="00D822F6" w:rsidP="00D822F6">
      <w:pPr>
        <w:spacing w:after="0" w:line="240" w:lineRule="auto"/>
        <w:jc w:val="both"/>
        <w:rPr>
          <w:i/>
          <w:sz w:val="28"/>
          <w:szCs w:val="28"/>
        </w:rPr>
      </w:pPr>
      <w:r w:rsidRPr="004C0E66">
        <w:rPr>
          <w:i/>
          <w:sz w:val="28"/>
          <w:szCs w:val="28"/>
        </w:rPr>
        <w:t>На сцене, в зале плакаты по Правилам дорожного движения, дорожные знаки.</w:t>
      </w:r>
    </w:p>
    <w:p w:rsidR="00D822F6" w:rsidRPr="004C0E66" w:rsidRDefault="00D822F6" w:rsidP="00D822F6">
      <w:pPr>
        <w:spacing w:after="0" w:line="240" w:lineRule="auto"/>
        <w:jc w:val="both"/>
        <w:rPr>
          <w:i/>
          <w:sz w:val="28"/>
          <w:szCs w:val="28"/>
        </w:rPr>
      </w:pPr>
      <w:r w:rsidRPr="004C0E66">
        <w:rPr>
          <w:i/>
          <w:sz w:val="28"/>
          <w:szCs w:val="28"/>
        </w:rPr>
        <w:t>На стенде — название игры «</w:t>
      </w:r>
      <w:proofErr w:type="spellStart"/>
      <w:r w:rsidRPr="004C0E66">
        <w:rPr>
          <w:i/>
          <w:sz w:val="28"/>
          <w:szCs w:val="28"/>
        </w:rPr>
        <w:t>Брейн</w:t>
      </w:r>
      <w:proofErr w:type="spellEnd"/>
      <w:r w:rsidRPr="004C0E66">
        <w:rPr>
          <w:i/>
          <w:sz w:val="28"/>
          <w:szCs w:val="28"/>
        </w:rPr>
        <w:t>-ринг».</w:t>
      </w:r>
    </w:p>
    <w:p w:rsidR="00D822F6" w:rsidRPr="004C0E66" w:rsidRDefault="00D822F6" w:rsidP="00D822F6">
      <w:pPr>
        <w:spacing w:after="0" w:line="240" w:lineRule="auto"/>
        <w:jc w:val="both"/>
        <w:rPr>
          <w:i/>
          <w:sz w:val="28"/>
          <w:szCs w:val="28"/>
        </w:rPr>
      </w:pPr>
      <w:r w:rsidRPr="004C0E66">
        <w:rPr>
          <w:i/>
          <w:sz w:val="28"/>
          <w:szCs w:val="28"/>
        </w:rPr>
        <w:t>На сцене — стол для жюри.</w:t>
      </w:r>
    </w:p>
    <w:p w:rsidR="00D822F6" w:rsidRPr="004C0E66" w:rsidRDefault="00D822F6" w:rsidP="00D822F6">
      <w:pPr>
        <w:pStyle w:val="a5"/>
        <w:rPr>
          <w:szCs w:val="28"/>
        </w:rPr>
      </w:pPr>
      <w:proofErr w:type="gramStart"/>
      <w:r w:rsidRPr="004C0E66">
        <w:rPr>
          <w:szCs w:val="28"/>
        </w:rPr>
        <w:t xml:space="preserve">Перед сценой </w:t>
      </w:r>
      <w:r>
        <w:rPr>
          <w:szCs w:val="28"/>
        </w:rPr>
        <w:t>– 4 сдвоенных стола для команд.</w:t>
      </w:r>
      <w:proofErr w:type="gramEnd"/>
    </w:p>
    <w:p w:rsidR="00D822F6" w:rsidRPr="004C0E66" w:rsidRDefault="00D822F6" w:rsidP="00D822F6">
      <w:pPr>
        <w:pStyle w:val="2"/>
        <w:spacing w:before="0"/>
        <w:rPr>
          <w:szCs w:val="28"/>
        </w:rPr>
      </w:pPr>
      <w:proofErr w:type="spellStart"/>
      <w:r>
        <w:rPr>
          <w:szCs w:val="28"/>
        </w:rPr>
        <w:t>З</w:t>
      </w:r>
      <w:r w:rsidRPr="004C0E66">
        <w:rPr>
          <w:szCs w:val="28"/>
        </w:rPr>
        <w:t>звучат</w:t>
      </w:r>
      <w:proofErr w:type="spellEnd"/>
      <w:r w:rsidRPr="004C0E66">
        <w:rPr>
          <w:szCs w:val="28"/>
        </w:rPr>
        <w:t xml:space="preserve"> фанфары, возвещающие о начале. На сцене 2 ведущих. У каждого микрофон.</w:t>
      </w:r>
    </w:p>
    <w:p w:rsidR="00D822F6" w:rsidRPr="00D822F6" w:rsidRDefault="00D822F6" w:rsidP="00D822F6">
      <w:pPr>
        <w:spacing w:after="0" w:line="240" w:lineRule="auto"/>
        <w:ind w:left="184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Здравствуйте, дорогие друзья!</w:t>
      </w:r>
    </w:p>
    <w:p w:rsidR="00D822F6" w:rsidRPr="00D822F6" w:rsidRDefault="00D822F6" w:rsidP="00D822F6">
      <w:pPr>
        <w:spacing w:after="0" w:line="240" w:lineRule="auto"/>
        <w:ind w:left="169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2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Добрый день, участники игры!</w:t>
      </w:r>
    </w:p>
    <w:p w:rsidR="00D822F6" w:rsidRPr="00D822F6" w:rsidRDefault="00D822F6" w:rsidP="00D822F6">
      <w:pPr>
        <w:tabs>
          <w:tab w:val="left" w:pos="426"/>
        </w:tabs>
        <w:spacing w:after="0" w:line="240" w:lineRule="auto"/>
        <w:ind w:left="7" w:right="18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1</w:t>
      </w:r>
      <w:r w:rsidRPr="00D822F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D822F6"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:</w:t>
      </w:r>
      <w:r w:rsidRPr="00D822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Pr="00D822F6">
        <w:rPr>
          <w:rFonts w:ascii="Times New Roman" w:hAnsi="Times New Roman" w:cs="Times New Roman"/>
          <w:sz w:val="28"/>
          <w:szCs w:val="28"/>
        </w:rPr>
        <w:t xml:space="preserve"> мы с вами на «</w:t>
      </w:r>
      <w:proofErr w:type="spellStart"/>
      <w:r w:rsidRPr="00D822F6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D822F6">
        <w:rPr>
          <w:rFonts w:ascii="Times New Roman" w:hAnsi="Times New Roman" w:cs="Times New Roman"/>
          <w:sz w:val="28"/>
          <w:szCs w:val="28"/>
        </w:rPr>
        <w:t>-ринге», посвященном Правилам дорожного движения.</w:t>
      </w:r>
    </w:p>
    <w:p w:rsidR="00D822F6" w:rsidRPr="00D822F6" w:rsidRDefault="00D822F6" w:rsidP="00D822F6">
      <w:pPr>
        <w:spacing w:after="0" w:line="240" w:lineRule="auto"/>
        <w:ind w:right="6" w:firstLine="164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2 вед.: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2F6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 кажется, что свои улицы они и так отлично знают, но только на минуту представьте себе, что вы не пешеходы, а водители, и тогда сразу увидите свою улицу другими глазами.</w:t>
      </w:r>
    </w:p>
    <w:p w:rsidR="00D822F6" w:rsidRPr="00D822F6" w:rsidRDefault="00D822F6" w:rsidP="00D822F6">
      <w:pPr>
        <w:spacing w:after="0" w:line="240" w:lineRule="auto"/>
        <w:ind w:left="4" w:right="11" w:firstLine="173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Основными причинами дорожных происшествий являются: переход проезжей части в неустановленном месте, выход на проезжую часть перед близко идущим транспортом.</w:t>
      </w:r>
    </w:p>
    <w:p w:rsidR="00D822F6" w:rsidRPr="00D822F6" w:rsidRDefault="00D822F6" w:rsidP="00D822F6">
      <w:pPr>
        <w:spacing w:after="0" w:line="240" w:lineRule="auto"/>
        <w:ind w:left="11" w:right="11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2 вед.: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Именно поэтому </w:t>
      </w:r>
      <w:proofErr w:type="gramStart"/>
      <w:r w:rsidRPr="00D822F6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 сегодняшний «</w:t>
      </w:r>
      <w:proofErr w:type="spellStart"/>
      <w:r w:rsidRPr="00D822F6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D822F6">
        <w:rPr>
          <w:rFonts w:ascii="Times New Roman" w:hAnsi="Times New Roman" w:cs="Times New Roman"/>
          <w:sz w:val="28"/>
          <w:szCs w:val="28"/>
        </w:rPr>
        <w:t>-ринг» посвящен Правилам дорожного движения.</w:t>
      </w:r>
    </w:p>
    <w:p w:rsidR="00D822F6" w:rsidRPr="00D822F6" w:rsidRDefault="00D822F6" w:rsidP="00D822F6">
      <w:pPr>
        <w:spacing w:after="0" w:line="240" w:lineRule="auto"/>
        <w:ind w:firstLine="16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  <w:u w:val="single"/>
        </w:rPr>
        <w:t>Послушайте информацию об обстановке на дорогах области и у нас в городе. (</w:t>
      </w:r>
      <w:r w:rsidRPr="00D822F6">
        <w:rPr>
          <w:rFonts w:ascii="Times New Roman" w:hAnsi="Times New Roman" w:cs="Times New Roman"/>
          <w:i/>
          <w:sz w:val="28"/>
          <w:szCs w:val="28"/>
          <w:u w:val="single"/>
        </w:rPr>
        <w:t>Приводится статистика ДТП, в том числе — с участием детей.</w:t>
      </w:r>
      <w:r w:rsidRPr="00D822F6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822F6" w:rsidRPr="00D822F6" w:rsidRDefault="00D822F6" w:rsidP="00D822F6">
      <w:pPr>
        <w:spacing w:after="0" w:line="240" w:lineRule="auto"/>
        <w:ind w:left="4" w:right="7" w:firstLine="162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2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Мы надеемся, что сегодняшняя игра покажет, насколько хорошо вы знаете Правила дорожного движения. Итак, приветствуем команды: команда </w:t>
      </w:r>
      <w:r w:rsidRPr="00D822F6">
        <w:rPr>
          <w:rFonts w:ascii="Times New Roman" w:hAnsi="Times New Roman" w:cs="Times New Roman"/>
          <w:sz w:val="28"/>
          <w:szCs w:val="28"/>
          <w:u w:val="single"/>
        </w:rPr>
        <w:t>«Умники».</w:t>
      </w:r>
      <w:r w:rsidRPr="00D822F6">
        <w:rPr>
          <w:rFonts w:ascii="Times New Roman" w:hAnsi="Times New Roman" w:cs="Times New Roman"/>
          <w:sz w:val="28"/>
          <w:szCs w:val="28"/>
        </w:rPr>
        <w:t xml:space="preserve"> Капитан... (</w:t>
      </w:r>
      <w:r w:rsidRPr="00D822F6">
        <w:rPr>
          <w:rFonts w:ascii="Times New Roman" w:hAnsi="Times New Roman" w:cs="Times New Roman"/>
          <w:i/>
          <w:sz w:val="28"/>
          <w:szCs w:val="28"/>
        </w:rPr>
        <w:t>Команда встает и четко произносит свой девиз</w:t>
      </w:r>
      <w:r w:rsidRPr="00D822F6">
        <w:rPr>
          <w:rFonts w:ascii="Times New Roman" w:hAnsi="Times New Roman" w:cs="Times New Roman"/>
          <w:sz w:val="28"/>
          <w:szCs w:val="28"/>
        </w:rPr>
        <w:t xml:space="preserve">.) </w:t>
      </w:r>
      <w:r w:rsidRPr="00D822F6">
        <w:rPr>
          <w:rFonts w:ascii="Times New Roman" w:hAnsi="Times New Roman" w:cs="Times New Roman"/>
          <w:b/>
          <w:sz w:val="28"/>
          <w:szCs w:val="28"/>
        </w:rPr>
        <w:t>5-А</w:t>
      </w:r>
    </w:p>
    <w:p w:rsidR="00D822F6" w:rsidRPr="00D822F6" w:rsidRDefault="00D822F6" w:rsidP="00D822F6">
      <w:pPr>
        <w:spacing w:after="0" w:line="240" w:lineRule="auto"/>
        <w:ind w:left="7" w:right="4" w:firstLine="184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Представляю команду </w:t>
      </w:r>
      <w:r w:rsidRPr="00D822F6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D822F6">
        <w:rPr>
          <w:rFonts w:ascii="Times New Roman" w:hAnsi="Times New Roman" w:cs="Times New Roman"/>
          <w:sz w:val="28"/>
          <w:szCs w:val="28"/>
          <w:u w:val="single"/>
        </w:rPr>
        <w:t>Светофори-ки</w:t>
      </w:r>
      <w:proofErr w:type="spellEnd"/>
      <w:r w:rsidRPr="00D822F6">
        <w:rPr>
          <w:rFonts w:ascii="Times New Roman" w:hAnsi="Times New Roman" w:cs="Times New Roman"/>
          <w:sz w:val="28"/>
          <w:szCs w:val="28"/>
          <w:u w:val="single"/>
        </w:rPr>
        <w:t>».</w:t>
      </w:r>
      <w:r w:rsidRPr="00D822F6">
        <w:rPr>
          <w:rFonts w:ascii="Times New Roman" w:hAnsi="Times New Roman" w:cs="Times New Roman"/>
          <w:sz w:val="28"/>
          <w:szCs w:val="28"/>
        </w:rPr>
        <w:t xml:space="preserve"> Капитан... (</w:t>
      </w:r>
      <w:r w:rsidRPr="00D822F6">
        <w:rPr>
          <w:rFonts w:ascii="Times New Roman" w:hAnsi="Times New Roman" w:cs="Times New Roman"/>
          <w:i/>
          <w:sz w:val="28"/>
          <w:szCs w:val="28"/>
        </w:rPr>
        <w:t>Команда произносит девиз</w:t>
      </w:r>
      <w:r w:rsidRPr="00D822F6">
        <w:rPr>
          <w:rFonts w:ascii="Times New Roman" w:hAnsi="Times New Roman" w:cs="Times New Roman"/>
          <w:sz w:val="28"/>
          <w:szCs w:val="28"/>
        </w:rPr>
        <w:t xml:space="preserve">.) </w:t>
      </w:r>
      <w:r w:rsidRPr="00D822F6">
        <w:rPr>
          <w:rFonts w:ascii="Times New Roman" w:hAnsi="Times New Roman" w:cs="Times New Roman"/>
          <w:b/>
          <w:sz w:val="28"/>
          <w:szCs w:val="28"/>
        </w:rPr>
        <w:t>5-Б</w:t>
      </w:r>
    </w:p>
    <w:p w:rsidR="00D822F6" w:rsidRPr="00D822F6" w:rsidRDefault="00D822F6" w:rsidP="00D822F6">
      <w:pPr>
        <w:spacing w:after="0" w:line="240" w:lineRule="auto"/>
        <w:ind w:right="18" w:firstLine="173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2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D822F6">
        <w:rPr>
          <w:rFonts w:ascii="Times New Roman" w:hAnsi="Times New Roman" w:cs="Times New Roman"/>
          <w:sz w:val="28"/>
          <w:szCs w:val="28"/>
          <w:u w:val="single"/>
        </w:rPr>
        <w:t>«Милиционеры».</w:t>
      </w:r>
      <w:r w:rsidRPr="00D822F6">
        <w:rPr>
          <w:rFonts w:ascii="Times New Roman" w:hAnsi="Times New Roman" w:cs="Times New Roman"/>
          <w:sz w:val="28"/>
          <w:szCs w:val="28"/>
        </w:rPr>
        <w:t xml:space="preserve"> Капитан... (</w:t>
      </w:r>
      <w:r w:rsidRPr="00D822F6">
        <w:rPr>
          <w:rFonts w:ascii="Times New Roman" w:hAnsi="Times New Roman" w:cs="Times New Roman"/>
          <w:i/>
          <w:sz w:val="28"/>
          <w:szCs w:val="28"/>
        </w:rPr>
        <w:t>Девиз</w:t>
      </w:r>
      <w:r w:rsidRPr="00D822F6">
        <w:rPr>
          <w:rFonts w:ascii="Times New Roman" w:hAnsi="Times New Roman" w:cs="Times New Roman"/>
          <w:sz w:val="28"/>
          <w:szCs w:val="28"/>
        </w:rPr>
        <w:t xml:space="preserve">.) </w:t>
      </w:r>
      <w:r w:rsidRPr="00D822F6">
        <w:rPr>
          <w:rFonts w:ascii="Times New Roman" w:hAnsi="Times New Roman" w:cs="Times New Roman"/>
          <w:b/>
          <w:sz w:val="28"/>
          <w:szCs w:val="28"/>
        </w:rPr>
        <w:t>6-А</w:t>
      </w:r>
    </w:p>
    <w:p w:rsidR="00D822F6" w:rsidRPr="00D822F6" w:rsidRDefault="00D822F6" w:rsidP="00D822F6">
      <w:pPr>
        <w:spacing w:after="0" w:line="240" w:lineRule="auto"/>
        <w:ind w:left="7" w:right="22" w:firstLine="176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И, конечно же, команда </w:t>
      </w:r>
      <w:r w:rsidRPr="00D822F6">
        <w:rPr>
          <w:rFonts w:ascii="Times New Roman" w:hAnsi="Times New Roman" w:cs="Times New Roman"/>
          <w:sz w:val="28"/>
          <w:szCs w:val="28"/>
          <w:u w:val="single"/>
        </w:rPr>
        <w:t>«Регулировщики».</w:t>
      </w:r>
      <w:r w:rsidRPr="00D822F6">
        <w:rPr>
          <w:rFonts w:ascii="Times New Roman" w:hAnsi="Times New Roman" w:cs="Times New Roman"/>
          <w:sz w:val="28"/>
          <w:szCs w:val="28"/>
        </w:rPr>
        <w:t xml:space="preserve"> Капитан... (</w:t>
      </w:r>
      <w:r w:rsidRPr="00D822F6">
        <w:rPr>
          <w:rFonts w:ascii="Times New Roman" w:hAnsi="Times New Roman" w:cs="Times New Roman"/>
          <w:i/>
          <w:sz w:val="28"/>
          <w:szCs w:val="28"/>
        </w:rPr>
        <w:t>Девиз</w:t>
      </w:r>
      <w:r w:rsidRPr="00D822F6">
        <w:rPr>
          <w:rFonts w:ascii="Times New Roman" w:hAnsi="Times New Roman" w:cs="Times New Roman"/>
          <w:sz w:val="28"/>
          <w:szCs w:val="28"/>
        </w:rPr>
        <w:t xml:space="preserve">.) </w:t>
      </w:r>
      <w:r w:rsidRPr="00D822F6">
        <w:rPr>
          <w:rFonts w:ascii="Times New Roman" w:hAnsi="Times New Roman" w:cs="Times New Roman"/>
          <w:b/>
          <w:sz w:val="28"/>
          <w:szCs w:val="28"/>
        </w:rPr>
        <w:t>6-Б</w:t>
      </w:r>
    </w:p>
    <w:p w:rsidR="00D822F6" w:rsidRPr="00D822F6" w:rsidRDefault="00D822F6" w:rsidP="00D822F6">
      <w:pPr>
        <w:spacing w:after="0" w:line="240" w:lineRule="auto"/>
        <w:ind w:left="4" w:right="7" w:firstLine="166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2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С командами и капитанами мы познакомились, слышали их девизы. Пришло время представить жюри. (</w:t>
      </w:r>
      <w:r w:rsidRPr="00D822F6">
        <w:rPr>
          <w:rFonts w:ascii="Times New Roman" w:hAnsi="Times New Roman" w:cs="Times New Roman"/>
          <w:i/>
          <w:sz w:val="28"/>
          <w:szCs w:val="28"/>
        </w:rPr>
        <w:t>Идет представление жюри.</w:t>
      </w:r>
      <w:r w:rsidRPr="00D822F6">
        <w:rPr>
          <w:rFonts w:ascii="Times New Roman" w:hAnsi="Times New Roman" w:cs="Times New Roman"/>
          <w:sz w:val="28"/>
          <w:szCs w:val="28"/>
        </w:rPr>
        <w:t>)</w:t>
      </w:r>
    </w:p>
    <w:p w:rsidR="00D822F6" w:rsidRPr="00D822F6" w:rsidRDefault="00D822F6" w:rsidP="00D822F6">
      <w:pPr>
        <w:spacing w:after="0" w:line="240" w:lineRule="auto"/>
        <w:ind w:right="18" w:firstLine="176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А теперь приступим к жеребьевке. У нас 4 команды. Одновременно играют 2 команды. Капитаны команд, подойдите и достаньте номер, под которым будете выступать.</w:t>
      </w:r>
    </w:p>
    <w:p w:rsidR="00D822F6" w:rsidRPr="00D822F6" w:rsidRDefault="00D822F6" w:rsidP="00D822F6">
      <w:pPr>
        <w:spacing w:line="240" w:lineRule="auto"/>
        <w:ind w:left="11" w:right="7" w:firstLine="162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2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Итак, начнут игру команды... Прошу команды занять места за столами (</w:t>
      </w:r>
      <w:r w:rsidRPr="00D822F6">
        <w:rPr>
          <w:rFonts w:ascii="Times New Roman" w:hAnsi="Times New Roman" w:cs="Times New Roman"/>
          <w:i/>
          <w:sz w:val="28"/>
          <w:szCs w:val="28"/>
        </w:rPr>
        <w:t>игровые столы перед сценой</w:t>
      </w:r>
      <w:r w:rsidRPr="00D822F6">
        <w:rPr>
          <w:rFonts w:ascii="Times New Roman" w:hAnsi="Times New Roman" w:cs="Times New Roman"/>
          <w:sz w:val="28"/>
          <w:szCs w:val="28"/>
        </w:rPr>
        <w:t>).</w:t>
      </w:r>
    </w:p>
    <w:p w:rsidR="00D822F6" w:rsidRPr="00D822F6" w:rsidRDefault="00D822F6" w:rsidP="00D822F6">
      <w:pPr>
        <w:spacing w:after="0" w:line="240" w:lineRule="auto"/>
        <w:ind w:right="18" w:firstLine="173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Напоминаю правила игры. В каждом раунде будет 5 вопросов. Ответ на вопрос — это один балл. Время на обсуждение — 30 секунд. После того, как будет задан вопрос и дан сигнал «Время», капитан той команды, которая знает </w:t>
      </w:r>
      <w:proofErr w:type="gramStart"/>
      <w:r w:rsidRPr="00D822F6">
        <w:rPr>
          <w:rFonts w:ascii="Times New Roman" w:hAnsi="Times New Roman" w:cs="Times New Roman"/>
          <w:sz w:val="28"/>
          <w:szCs w:val="28"/>
        </w:rPr>
        <w:t>ответ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 сообщает нам, кто будет отвечать: фамилию и имя игрока.</w:t>
      </w:r>
    </w:p>
    <w:p w:rsidR="00D822F6" w:rsidRPr="00D822F6" w:rsidRDefault="00D822F6" w:rsidP="00D822F6">
      <w:pPr>
        <w:spacing w:after="0" w:line="240" w:lineRule="auto"/>
        <w:ind w:right="18" w:firstLine="173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lastRenderedPageBreak/>
        <w:t>2 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Если команда дает неправильный ответ, другой команде дается еще 10 секунд на обсуждение. Если и 2-я команда не ответит хотя бы приблизительно, то переходим к следующему вопросу, и балл никому не засчитывается. Тогда в следующем вопросе разыгрываются уже 2 балла.</w:t>
      </w:r>
    </w:p>
    <w:p w:rsidR="00D822F6" w:rsidRPr="00D822F6" w:rsidRDefault="00D822F6" w:rsidP="00D822F6">
      <w:pPr>
        <w:spacing w:after="0" w:line="240" w:lineRule="auto"/>
        <w:ind w:right="18" w:firstLine="17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22F6">
        <w:rPr>
          <w:rFonts w:ascii="Times New Roman" w:hAnsi="Times New Roman" w:cs="Times New Roman"/>
          <w:i/>
          <w:sz w:val="28"/>
          <w:szCs w:val="28"/>
        </w:rPr>
        <w:t>Далее ведущие задают вопросы по очереди:</w:t>
      </w:r>
    </w:p>
    <w:p w:rsidR="00D822F6" w:rsidRPr="00D822F6" w:rsidRDefault="00D822F6" w:rsidP="00D822F6">
      <w:pPr>
        <w:spacing w:after="0" w:line="240" w:lineRule="auto"/>
        <w:ind w:left="7" w:right="11" w:firstLine="187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1. Какие 100 букв могут остановить движения транспорта? </w:t>
      </w:r>
      <w:r w:rsidRPr="00D822F6">
        <w:rPr>
          <w:rFonts w:ascii="Times New Roman" w:hAnsi="Times New Roman" w:cs="Times New Roman"/>
          <w:i/>
          <w:sz w:val="28"/>
          <w:szCs w:val="28"/>
        </w:rPr>
        <w:t>(Сто «п».)</w:t>
      </w:r>
    </w:p>
    <w:p w:rsidR="00D822F6" w:rsidRPr="00D822F6" w:rsidRDefault="00D822F6" w:rsidP="00D822F6">
      <w:pPr>
        <w:spacing w:after="0" w:line="240" w:lineRule="auto"/>
        <w:ind w:left="4" w:firstLine="176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2. С какого возраста, согласно Правилам дорожного движения, разрешено управлять велосипедом при движении по дорогам? </w:t>
      </w:r>
      <w:r w:rsidRPr="00D822F6">
        <w:rPr>
          <w:rFonts w:ascii="Times New Roman" w:hAnsi="Times New Roman" w:cs="Times New Roman"/>
          <w:i/>
          <w:sz w:val="28"/>
          <w:szCs w:val="28"/>
        </w:rPr>
        <w:t>(Не моложе 14 лет.)</w:t>
      </w:r>
    </w:p>
    <w:p w:rsidR="00D822F6" w:rsidRPr="00D822F6" w:rsidRDefault="00D822F6" w:rsidP="00D822F6">
      <w:pPr>
        <w:spacing w:after="0" w:line="240" w:lineRule="auto"/>
        <w:ind w:left="7" w:right="4" w:firstLine="166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3. Где можно кататься на роликах? </w:t>
      </w:r>
      <w:r w:rsidRPr="00D822F6">
        <w:rPr>
          <w:rFonts w:ascii="Times New Roman" w:hAnsi="Times New Roman" w:cs="Times New Roman"/>
          <w:i/>
          <w:sz w:val="28"/>
          <w:szCs w:val="28"/>
        </w:rPr>
        <w:t>(На любой ровной поверхности, но обязательно далеко от транспортных средств и скопления пешеходов.)</w:t>
      </w:r>
    </w:p>
    <w:p w:rsidR="00D822F6" w:rsidRPr="00D822F6" w:rsidRDefault="00D822F6" w:rsidP="00D822F6">
      <w:pPr>
        <w:spacing w:after="0" w:line="240" w:lineRule="auto"/>
        <w:ind w:left="4" w:firstLine="166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4. Кто должен выполнять требования закона «О безопасности дорожного движения»? </w:t>
      </w:r>
      <w:r w:rsidRPr="00D822F6">
        <w:rPr>
          <w:rFonts w:ascii="Times New Roman" w:hAnsi="Times New Roman" w:cs="Times New Roman"/>
          <w:i/>
          <w:sz w:val="28"/>
          <w:szCs w:val="28"/>
        </w:rPr>
        <w:t>(Все граждане на территории Казахстан.)</w:t>
      </w:r>
    </w:p>
    <w:p w:rsidR="00D822F6" w:rsidRPr="00D822F6" w:rsidRDefault="00D822F6" w:rsidP="00D822F6">
      <w:pPr>
        <w:pStyle w:val="3"/>
        <w:spacing w:before="0"/>
        <w:rPr>
          <w:b w:val="0"/>
          <w:szCs w:val="28"/>
        </w:rPr>
      </w:pPr>
      <w:r w:rsidRPr="00D822F6">
        <w:rPr>
          <w:szCs w:val="28"/>
        </w:rPr>
        <w:t xml:space="preserve">5. В чем разница между информационно-указательным знаком «Пешеходный переход» и предупреждающим «Пешеходный переход»? </w:t>
      </w:r>
      <w:r w:rsidRPr="00D822F6">
        <w:rPr>
          <w:b w:val="0"/>
          <w:i/>
          <w:szCs w:val="28"/>
        </w:rPr>
        <w:t>(Информационно-указательный знак прямоугольной формы, обозначает участок проезжей части, выделенный для движения пешеходов, а предупреждающий треугольной формы — предупреждает водителей о приближении к пешеходному переходу.)</w:t>
      </w:r>
    </w:p>
    <w:p w:rsidR="00D822F6" w:rsidRPr="00D822F6" w:rsidRDefault="00D822F6" w:rsidP="00D822F6">
      <w:pPr>
        <w:spacing w:after="0" w:line="240" w:lineRule="auto"/>
        <w:ind w:left="4" w:right="4" w:firstLine="169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 xml:space="preserve">После 5 вопросов слово предоставляется счетной комиссии. Побеждает команда, ответившая на большее количество вопросов. </w:t>
      </w:r>
    </w:p>
    <w:p w:rsidR="00D822F6" w:rsidRDefault="00D822F6" w:rsidP="00D822F6">
      <w:pPr>
        <w:spacing w:after="0" w:line="240" w:lineRule="auto"/>
        <w:ind w:left="4" w:right="4" w:firstLine="169"/>
        <w:jc w:val="both"/>
        <w:rPr>
          <w:b/>
          <w:sz w:val="28"/>
          <w:szCs w:val="28"/>
        </w:rPr>
      </w:pPr>
      <w:r w:rsidRPr="00F810B8">
        <w:rPr>
          <w:b/>
          <w:sz w:val="28"/>
          <w:szCs w:val="28"/>
        </w:rPr>
        <w:t xml:space="preserve">Пока жюри </w:t>
      </w:r>
      <w:proofErr w:type="spellStart"/>
      <w:r w:rsidRPr="00F810B8">
        <w:rPr>
          <w:b/>
          <w:sz w:val="28"/>
          <w:szCs w:val="28"/>
        </w:rPr>
        <w:t>подсичывает</w:t>
      </w:r>
      <w:proofErr w:type="spellEnd"/>
      <w:r w:rsidRPr="00F810B8">
        <w:rPr>
          <w:b/>
          <w:sz w:val="28"/>
          <w:szCs w:val="28"/>
        </w:rPr>
        <w:t xml:space="preserve"> результат игра с залом.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Какое движение на нашей улице: одностороннее или двустороннее?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Где должны ходить пешеходы?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Что такое перекресток?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Как обозначается пешеходный переход?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Как и кем регулируется движение на улице?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Какие сигналы светофора вы знаете?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Для чего нужны дорожные знаки?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Для чего нужен пассажирский транспорт?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Как ведут себя в автобусе?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Как переходят улицу?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Для чего нужен грузовой транспорт?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Что обозначает желтый свет светофора?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Кто управляет движением на дорогах?</w:t>
      </w:r>
    </w:p>
    <w:p w:rsidR="00D822F6" w:rsidRPr="0055527C" w:rsidRDefault="00D822F6" w:rsidP="00D822F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527C">
        <w:rPr>
          <w:sz w:val="28"/>
          <w:szCs w:val="28"/>
        </w:rPr>
        <w:t>Как называют палочку регулировщика?</w:t>
      </w:r>
    </w:p>
    <w:p w:rsidR="00D822F6" w:rsidRPr="00D822F6" w:rsidRDefault="00D822F6" w:rsidP="00D822F6">
      <w:pPr>
        <w:spacing w:after="0" w:line="240" w:lineRule="auto"/>
        <w:ind w:left="7" w:firstLine="1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6. Каково назначение дорожных знаков? </w:t>
      </w:r>
      <w:r w:rsidRPr="00D822F6">
        <w:rPr>
          <w:rFonts w:ascii="Times New Roman" w:hAnsi="Times New Roman" w:cs="Times New Roman"/>
          <w:i/>
          <w:sz w:val="28"/>
          <w:szCs w:val="28"/>
        </w:rPr>
        <w:t>(Устанавливают порядок в дорожном движении, предупреждают об опасности, устанавливают направление движения, вводят необходимые запреты и ограничения.)</w:t>
      </w:r>
    </w:p>
    <w:p w:rsidR="00D822F6" w:rsidRPr="00D822F6" w:rsidRDefault="00D822F6" w:rsidP="00D822F6">
      <w:pPr>
        <w:spacing w:after="0" w:line="240" w:lineRule="auto"/>
        <w:ind w:firstLine="1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7. В чем отличие дороги с односторонним движением от дороги с двусторонним движением? </w:t>
      </w:r>
      <w:r w:rsidRPr="00D822F6">
        <w:rPr>
          <w:rFonts w:ascii="Times New Roman" w:hAnsi="Times New Roman" w:cs="Times New Roman"/>
          <w:i/>
          <w:sz w:val="28"/>
          <w:szCs w:val="28"/>
        </w:rPr>
        <w:t xml:space="preserve">(1-я — проезжая часть по всей ширине используется для движения транспорта — только налево или направо, 2-я </w:t>
      </w:r>
      <w:proofErr w:type="gramStart"/>
      <w:r w:rsidRPr="00D822F6">
        <w:rPr>
          <w:rFonts w:ascii="Times New Roman" w:hAnsi="Times New Roman" w:cs="Times New Roman"/>
          <w:i/>
          <w:sz w:val="28"/>
          <w:szCs w:val="28"/>
        </w:rPr>
        <w:t>—т</w:t>
      </w:r>
      <w:proofErr w:type="gramEnd"/>
      <w:r w:rsidRPr="00D822F6">
        <w:rPr>
          <w:rFonts w:ascii="Times New Roman" w:hAnsi="Times New Roman" w:cs="Times New Roman"/>
          <w:i/>
          <w:sz w:val="28"/>
          <w:szCs w:val="28"/>
        </w:rPr>
        <w:t>ранспортные средства движутся навстречу друг другу по правой стороне проезжей части.)</w:t>
      </w:r>
    </w:p>
    <w:p w:rsidR="00D822F6" w:rsidRPr="00D822F6" w:rsidRDefault="00D822F6" w:rsidP="00D822F6">
      <w:pPr>
        <w:spacing w:after="0" w:line="240" w:lineRule="auto"/>
        <w:ind w:left="4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8. Как определить, что автомобиль собирается совершить поворот? </w:t>
      </w:r>
      <w:r w:rsidRPr="00D822F6">
        <w:rPr>
          <w:rFonts w:ascii="Times New Roman" w:hAnsi="Times New Roman" w:cs="Times New Roman"/>
          <w:i/>
          <w:sz w:val="28"/>
          <w:szCs w:val="28"/>
        </w:rPr>
        <w:t>(Водитель заблаговременно должен включить указатель поворота.)</w:t>
      </w:r>
    </w:p>
    <w:p w:rsidR="00D822F6" w:rsidRPr="00D822F6" w:rsidRDefault="00D822F6" w:rsidP="00D822F6">
      <w:pPr>
        <w:spacing w:after="0" w:line="240" w:lineRule="auto"/>
        <w:ind w:firstLine="1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9. Почему опасно пересекать проезжую часть наискосок? </w:t>
      </w:r>
      <w:r w:rsidRPr="00D822F6">
        <w:rPr>
          <w:rFonts w:ascii="Times New Roman" w:hAnsi="Times New Roman" w:cs="Times New Roman"/>
          <w:i/>
          <w:sz w:val="28"/>
          <w:szCs w:val="28"/>
        </w:rPr>
        <w:t>(Путь пешехода становится длиннее, кроме того, пешеход поворачивается спиной к транспортным средствам и не видит их.)</w:t>
      </w:r>
    </w:p>
    <w:p w:rsidR="00D822F6" w:rsidRPr="00D822F6" w:rsidRDefault="00D822F6" w:rsidP="00D822F6">
      <w:pPr>
        <w:spacing w:after="0" w:line="240" w:lineRule="auto"/>
        <w:ind w:left="11" w:right="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Как поступить, если при переходе проезжей части ты уронил какую-нибудь вещь? </w:t>
      </w:r>
      <w:proofErr w:type="gramStart"/>
      <w:r w:rsidRPr="00D822F6">
        <w:rPr>
          <w:rFonts w:ascii="Times New Roman" w:hAnsi="Times New Roman" w:cs="Times New Roman"/>
          <w:i/>
          <w:sz w:val="28"/>
          <w:szCs w:val="28"/>
        </w:rPr>
        <w:t>(Самому поднимать опасно.</w:t>
      </w:r>
      <w:proofErr w:type="gramEnd"/>
      <w:r w:rsidRPr="00D822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822F6">
        <w:rPr>
          <w:rFonts w:ascii="Times New Roman" w:hAnsi="Times New Roman" w:cs="Times New Roman"/>
          <w:i/>
          <w:sz w:val="28"/>
          <w:szCs w:val="28"/>
        </w:rPr>
        <w:t>Надо закончить переход проезжей части и попросить взрослого пешехода помочь.)</w:t>
      </w:r>
      <w:proofErr w:type="gramEnd"/>
    </w:p>
    <w:p w:rsidR="00D822F6" w:rsidRPr="00D822F6" w:rsidRDefault="00D822F6" w:rsidP="00D822F6">
      <w:pPr>
        <w:spacing w:after="0" w:line="240" w:lineRule="auto"/>
        <w:ind w:firstLine="169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 xml:space="preserve">После 10-го вопроса слово </w:t>
      </w:r>
      <w:proofErr w:type="spellStart"/>
      <w:r w:rsidRPr="00D822F6">
        <w:rPr>
          <w:rFonts w:ascii="Times New Roman" w:hAnsi="Times New Roman" w:cs="Times New Roman"/>
          <w:sz w:val="28"/>
          <w:szCs w:val="28"/>
        </w:rPr>
        <w:t>предоставляетсяжюри</w:t>
      </w:r>
      <w:proofErr w:type="spellEnd"/>
      <w:r w:rsidRPr="00D822F6">
        <w:rPr>
          <w:rFonts w:ascii="Times New Roman" w:hAnsi="Times New Roman" w:cs="Times New Roman"/>
          <w:sz w:val="28"/>
          <w:szCs w:val="28"/>
        </w:rPr>
        <w:t xml:space="preserve">. Объявляется </w:t>
      </w:r>
      <w:proofErr w:type="spellStart"/>
      <w:r w:rsidRPr="00D822F6">
        <w:rPr>
          <w:rFonts w:ascii="Times New Roman" w:hAnsi="Times New Roman" w:cs="Times New Roman"/>
          <w:sz w:val="28"/>
          <w:szCs w:val="28"/>
        </w:rPr>
        <w:t>количечество</w:t>
      </w:r>
      <w:proofErr w:type="spellEnd"/>
      <w:r w:rsidRPr="00D822F6">
        <w:rPr>
          <w:rFonts w:ascii="Times New Roman" w:hAnsi="Times New Roman" w:cs="Times New Roman"/>
          <w:sz w:val="28"/>
          <w:szCs w:val="28"/>
        </w:rPr>
        <w:t xml:space="preserve"> набранных баллов.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Тайм-аут. В тайм-ауте команды отдыхают, а для болельщиков проходят Игра с залом, если да - топаете, нет - хлопаете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Cs/>
          <w:sz w:val="28"/>
          <w:szCs w:val="28"/>
        </w:rPr>
        <w:t>Быстрая в городе очень езда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Cs/>
          <w:sz w:val="28"/>
          <w:szCs w:val="28"/>
        </w:rPr>
        <w:t xml:space="preserve">Ты правила знаешь движения? </w:t>
      </w:r>
      <w:r w:rsidRPr="00D822F6">
        <w:rPr>
          <w:rFonts w:ascii="Times New Roman" w:hAnsi="Times New Roman" w:cs="Times New Roman"/>
          <w:b/>
          <w:bCs/>
          <w:sz w:val="28"/>
          <w:szCs w:val="28"/>
        </w:rPr>
        <w:t>Да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Cs/>
          <w:sz w:val="28"/>
          <w:szCs w:val="28"/>
        </w:rPr>
        <w:t>На пешеходном светофоре красный свет-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Cs/>
          <w:sz w:val="28"/>
          <w:szCs w:val="28"/>
        </w:rPr>
        <w:t xml:space="preserve">Можно идти через улицу? </w:t>
      </w:r>
      <w:r w:rsidRPr="00D822F6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Cs/>
          <w:sz w:val="28"/>
          <w:szCs w:val="28"/>
        </w:rPr>
        <w:t>Но вот зеленый горит, что тогда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Cs/>
          <w:sz w:val="28"/>
          <w:szCs w:val="28"/>
        </w:rPr>
        <w:t xml:space="preserve">Можно идти через улицу? </w:t>
      </w:r>
      <w:r w:rsidRPr="00D822F6">
        <w:rPr>
          <w:rFonts w:ascii="Times New Roman" w:hAnsi="Times New Roman" w:cs="Times New Roman"/>
          <w:b/>
          <w:bCs/>
          <w:sz w:val="28"/>
          <w:szCs w:val="28"/>
        </w:rPr>
        <w:t>Да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Cs/>
          <w:sz w:val="28"/>
          <w:szCs w:val="28"/>
        </w:rPr>
        <w:t>Отправляясь по дорогам, не забудьте, малыши: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Cs/>
          <w:sz w:val="28"/>
          <w:szCs w:val="28"/>
        </w:rPr>
        <w:t xml:space="preserve">Тротуары – пешеходам, остальное для … </w:t>
      </w:r>
      <w:r w:rsidRPr="00D822F6">
        <w:rPr>
          <w:rFonts w:ascii="Times New Roman" w:hAnsi="Times New Roman" w:cs="Times New Roman"/>
          <w:b/>
          <w:bCs/>
          <w:sz w:val="28"/>
          <w:szCs w:val="28"/>
        </w:rPr>
        <w:t>(машин)</w:t>
      </w:r>
    </w:p>
    <w:p w:rsidR="00D822F6" w:rsidRPr="00D822F6" w:rsidRDefault="00D822F6" w:rsidP="00D822F6">
      <w:pPr>
        <w:spacing w:after="0" w:line="240" w:lineRule="auto"/>
        <w:ind w:left="4" w:right="7" w:firstLine="1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11. У пешеходного перехода остановился автомобиль. Водитель показывает жестом руки, что переходить можно. Как следует поступить? </w:t>
      </w:r>
      <w:r w:rsidRPr="00D822F6">
        <w:rPr>
          <w:rFonts w:ascii="Times New Roman" w:hAnsi="Times New Roman" w:cs="Times New Roman"/>
          <w:i/>
          <w:sz w:val="28"/>
          <w:szCs w:val="28"/>
        </w:rPr>
        <w:t>(Надо переходить, убедившись, что этот стоящий автомобиль не объезжают другие транспортные средства.)</w:t>
      </w:r>
    </w:p>
    <w:p w:rsidR="00D822F6" w:rsidRPr="00D822F6" w:rsidRDefault="00D822F6" w:rsidP="00D822F6">
      <w:pPr>
        <w:spacing w:after="0" w:line="240" w:lineRule="auto"/>
        <w:ind w:right="4" w:firstLine="173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12. Почему перекресток считается одним из самых опасных мест на дороге? </w:t>
      </w:r>
      <w:r w:rsidRPr="00D822F6">
        <w:rPr>
          <w:rFonts w:ascii="Times New Roman" w:hAnsi="Times New Roman" w:cs="Times New Roman"/>
          <w:i/>
          <w:sz w:val="28"/>
          <w:szCs w:val="28"/>
        </w:rPr>
        <w:t>(На перекрестке пересекаются пути движения пешеходов и транспортных средств, которые могут двигаться прямо, поворачивать и т.д.)</w:t>
      </w:r>
    </w:p>
    <w:p w:rsidR="00D822F6" w:rsidRPr="004C0E66" w:rsidRDefault="00D822F6" w:rsidP="00D822F6">
      <w:pPr>
        <w:spacing w:after="0" w:line="240" w:lineRule="auto"/>
        <w:ind w:left="7" w:right="7" w:firstLine="173"/>
        <w:jc w:val="both"/>
        <w:rPr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13. Что означает термин «разделительная полоса»? </w:t>
      </w:r>
      <w:r w:rsidRPr="00D822F6">
        <w:rPr>
          <w:rFonts w:ascii="Times New Roman" w:hAnsi="Times New Roman" w:cs="Times New Roman"/>
          <w:i/>
          <w:sz w:val="28"/>
          <w:szCs w:val="28"/>
        </w:rPr>
        <w:t>(«Конструктивно» выделенный элемент дороги «газон, ограждение, разделяющие смежные проезжие части и</w:t>
      </w:r>
      <w:r w:rsidRPr="004C0E66">
        <w:rPr>
          <w:i/>
          <w:sz w:val="28"/>
          <w:szCs w:val="28"/>
        </w:rPr>
        <w:t xml:space="preserve"> не предназначенные для движения» или линия — это полоса горизонтальной дорожной разметки белого цвета, она разделяет транспортные потоки противоположных направлений.)</w:t>
      </w:r>
    </w:p>
    <w:p w:rsidR="00D822F6" w:rsidRPr="004C0E66" w:rsidRDefault="00D822F6" w:rsidP="00D822F6">
      <w:pPr>
        <w:spacing w:line="240" w:lineRule="auto"/>
        <w:ind w:right="7" w:firstLine="180"/>
        <w:jc w:val="both"/>
        <w:rPr>
          <w:i/>
          <w:sz w:val="28"/>
          <w:szCs w:val="28"/>
        </w:rPr>
      </w:pPr>
      <w:r w:rsidRPr="004C0E66">
        <w:rPr>
          <w:b/>
          <w:sz w:val="28"/>
          <w:szCs w:val="28"/>
        </w:rPr>
        <w:t xml:space="preserve">14. Что означает сочетание красного и желтого сигналов светофора? </w:t>
      </w:r>
      <w:r w:rsidRPr="004C0E66">
        <w:rPr>
          <w:i/>
          <w:sz w:val="28"/>
          <w:szCs w:val="28"/>
        </w:rPr>
        <w:t>(Запрещение движения и информация о предстоящем включении зеленого сигнала.)</w:t>
      </w:r>
    </w:p>
    <w:p w:rsidR="00D822F6" w:rsidRPr="00D822F6" w:rsidRDefault="00D822F6" w:rsidP="00D822F6">
      <w:pPr>
        <w:spacing w:after="0" w:line="240" w:lineRule="auto"/>
        <w:ind w:right="7" w:firstLine="17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 xml:space="preserve">15. Что означает для пешехода сигнал регулировщика, если у него руки вытянуты в стороны или опущены? </w:t>
      </w:r>
      <w:proofErr w:type="gramStart"/>
      <w:r w:rsidRPr="00D822F6">
        <w:rPr>
          <w:rFonts w:ascii="Times New Roman" w:hAnsi="Times New Roman" w:cs="Times New Roman"/>
          <w:i/>
          <w:sz w:val="28"/>
          <w:szCs w:val="28"/>
        </w:rPr>
        <w:t>(Со стороны левого и правого бока разрешено переходить проезжую часть.</w:t>
      </w:r>
      <w:proofErr w:type="gramEnd"/>
      <w:r w:rsidRPr="00D822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822F6">
        <w:rPr>
          <w:rFonts w:ascii="Times New Roman" w:hAnsi="Times New Roman" w:cs="Times New Roman"/>
          <w:i/>
          <w:sz w:val="28"/>
          <w:szCs w:val="28"/>
        </w:rPr>
        <w:t>Со стороны груди и спины движение запрещено.)</w:t>
      </w:r>
      <w:proofErr w:type="gramEnd"/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Игра с залом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>Я задаю вам вопрос, вы, если согласны отвечаете это я, это я, это я все мои друзья. Если не согласны молчите.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>Кто из вас идет вперед только там, где переход? Это я, мои друзья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>Кто летит вперед так скоро, что не видит перехода?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 xml:space="preserve">Знает кто, что красный свет </w:t>
      </w:r>
      <w:proofErr w:type="gramStart"/>
      <w:r w:rsidRPr="00D822F6">
        <w:rPr>
          <w:rFonts w:ascii="Times New Roman" w:hAnsi="Times New Roman" w:cs="Times New Roman"/>
          <w:sz w:val="28"/>
          <w:szCs w:val="28"/>
        </w:rPr>
        <w:t>означает хода нет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? Это я, мои друзья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 xml:space="preserve">Знает кто, что свет зеленый </w:t>
      </w:r>
      <w:proofErr w:type="gramStart"/>
      <w:r w:rsidRPr="00D822F6">
        <w:rPr>
          <w:rFonts w:ascii="Times New Roman" w:hAnsi="Times New Roman" w:cs="Times New Roman"/>
          <w:sz w:val="28"/>
          <w:szCs w:val="28"/>
        </w:rPr>
        <w:t>говорит путь открыт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? Это я, мои друзья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>Кто из вас на желтый свет начинает быстрый бег?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22F6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 xml:space="preserve"> из вас идя домой держит путь по мостовой?</w:t>
      </w:r>
    </w:p>
    <w:p w:rsidR="00D822F6" w:rsidRPr="00D822F6" w:rsidRDefault="00D822F6" w:rsidP="00D822F6">
      <w:pPr>
        <w:spacing w:after="0" w:line="240" w:lineRule="auto"/>
        <w:ind w:left="7" w:right="7" w:firstLine="162"/>
        <w:jc w:val="both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D822F6">
        <w:rPr>
          <w:rFonts w:ascii="Times New Roman" w:hAnsi="Times New Roman" w:cs="Times New Roman"/>
          <w:b/>
          <w:sz w:val="28"/>
          <w:szCs w:val="28"/>
        </w:rPr>
        <w:t>.:</w:t>
      </w:r>
      <w:r w:rsidRPr="00D82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Вот и подходит к финалу наша игра. Послушаем мнение счетной комиссии. (</w:t>
      </w:r>
      <w:r w:rsidRPr="00D822F6">
        <w:rPr>
          <w:rFonts w:ascii="Times New Roman" w:hAnsi="Times New Roman" w:cs="Times New Roman"/>
          <w:i/>
          <w:sz w:val="28"/>
          <w:szCs w:val="28"/>
        </w:rPr>
        <w:t>Выступление жюри</w:t>
      </w:r>
      <w:proofErr w:type="gramStart"/>
      <w:r w:rsidRPr="00D822F6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D822F6">
        <w:rPr>
          <w:rFonts w:ascii="Times New Roman" w:hAnsi="Times New Roman" w:cs="Times New Roman"/>
          <w:i/>
          <w:sz w:val="28"/>
          <w:szCs w:val="28"/>
        </w:rPr>
        <w:t xml:space="preserve"> подведение итогов.</w:t>
      </w:r>
      <w:r w:rsidRPr="00D822F6">
        <w:rPr>
          <w:rFonts w:ascii="Times New Roman" w:hAnsi="Times New Roman" w:cs="Times New Roman"/>
          <w:sz w:val="28"/>
          <w:szCs w:val="28"/>
        </w:rPr>
        <w:t>)</w:t>
      </w:r>
    </w:p>
    <w:p w:rsidR="00D822F6" w:rsidRPr="00D822F6" w:rsidRDefault="00D822F6" w:rsidP="00D8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2F6">
        <w:rPr>
          <w:rFonts w:ascii="Times New Roman" w:hAnsi="Times New Roman" w:cs="Times New Roman"/>
          <w:sz w:val="28"/>
          <w:szCs w:val="28"/>
        </w:rPr>
        <w:t>За активное участие в игре мы вручаем вам сертификат участника</w:t>
      </w:r>
      <w:proofErr w:type="gramStart"/>
      <w:r w:rsidRPr="00D822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22F6">
        <w:rPr>
          <w:rFonts w:ascii="Times New Roman" w:hAnsi="Times New Roman" w:cs="Times New Roman"/>
          <w:sz w:val="28"/>
          <w:szCs w:val="28"/>
        </w:rPr>
        <w:t> </w:t>
      </w:r>
      <w:r w:rsidRPr="00D822F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D822F6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822F6">
        <w:rPr>
          <w:rFonts w:ascii="Times New Roman" w:hAnsi="Times New Roman" w:cs="Times New Roman"/>
          <w:b/>
          <w:bCs/>
          <w:sz w:val="28"/>
          <w:szCs w:val="28"/>
        </w:rPr>
        <w:t>ручение, музыка)</w:t>
      </w:r>
    </w:p>
    <w:p w:rsidR="00D822F6" w:rsidRPr="00387A67" w:rsidRDefault="00D822F6" w:rsidP="00D822F6">
      <w:pPr>
        <w:spacing w:after="0" w:line="240" w:lineRule="auto"/>
        <w:rPr>
          <w:sz w:val="28"/>
          <w:szCs w:val="28"/>
        </w:rPr>
      </w:pPr>
      <w:r w:rsidRPr="00387A67">
        <w:rPr>
          <w:sz w:val="28"/>
          <w:szCs w:val="28"/>
        </w:rPr>
        <w:lastRenderedPageBreak/>
        <w:t>Я надеюсь, что вы всегда будете соблюдать эти жизненно важные правила дорожного движения.</w:t>
      </w:r>
    </w:p>
    <w:p w:rsidR="00D822F6" w:rsidRPr="00387A67" w:rsidRDefault="00D822F6" w:rsidP="00D822F6">
      <w:pPr>
        <w:spacing w:after="0" w:line="240" w:lineRule="auto"/>
        <w:rPr>
          <w:b/>
          <w:sz w:val="28"/>
          <w:szCs w:val="28"/>
        </w:rPr>
      </w:pPr>
      <w:r w:rsidRPr="00387A67">
        <w:rPr>
          <w:b/>
          <w:sz w:val="28"/>
          <w:szCs w:val="28"/>
        </w:rPr>
        <w:t>Пешеходы, пешеходы,</w:t>
      </w:r>
    </w:p>
    <w:p w:rsidR="00D822F6" w:rsidRPr="00387A67" w:rsidRDefault="00D822F6" w:rsidP="00D822F6">
      <w:pPr>
        <w:spacing w:after="0" w:line="240" w:lineRule="auto"/>
        <w:rPr>
          <w:b/>
          <w:sz w:val="28"/>
          <w:szCs w:val="28"/>
        </w:rPr>
      </w:pPr>
      <w:r w:rsidRPr="00387A67">
        <w:rPr>
          <w:b/>
          <w:sz w:val="28"/>
          <w:szCs w:val="28"/>
        </w:rPr>
        <w:t>Все без исключения,</w:t>
      </w:r>
    </w:p>
    <w:p w:rsidR="00D822F6" w:rsidRPr="00387A67" w:rsidRDefault="00D822F6" w:rsidP="00D822F6">
      <w:pPr>
        <w:spacing w:after="0" w:line="240" w:lineRule="auto"/>
        <w:rPr>
          <w:b/>
          <w:sz w:val="28"/>
          <w:szCs w:val="28"/>
        </w:rPr>
      </w:pPr>
      <w:r w:rsidRPr="00387A67">
        <w:rPr>
          <w:b/>
          <w:sz w:val="28"/>
          <w:szCs w:val="28"/>
        </w:rPr>
        <w:t>Научитесь соблюдать</w:t>
      </w:r>
    </w:p>
    <w:p w:rsidR="00D822F6" w:rsidRPr="00387A67" w:rsidRDefault="00D822F6" w:rsidP="00D822F6">
      <w:pPr>
        <w:spacing w:after="0" w:line="240" w:lineRule="auto"/>
        <w:rPr>
          <w:b/>
          <w:sz w:val="28"/>
          <w:szCs w:val="28"/>
        </w:rPr>
      </w:pPr>
      <w:r w:rsidRPr="00387A67">
        <w:rPr>
          <w:b/>
          <w:sz w:val="28"/>
          <w:szCs w:val="28"/>
        </w:rPr>
        <w:t>Правила движения.</w:t>
      </w:r>
    </w:p>
    <w:p w:rsidR="00D822F6" w:rsidRPr="00387A67" w:rsidRDefault="00D822F6" w:rsidP="00D822F6">
      <w:pPr>
        <w:spacing w:after="0" w:line="240" w:lineRule="auto"/>
        <w:rPr>
          <w:b/>
          <w:sz w:val="28"/>
          <w:szCs w:val="28"/>
        </w:rPr>
      </w:pPr>
      <w:r w:rsidRPr="00387A67">
        <w:rPr>
          <w:b/>
          <w:sz w:val="28"/>
          <w:szCs w:val="28"/>
        </w:rPr>
        <w:t>Будьте бдительны,</w:t>
      </w:r>
    </w:p>
    <w:p w:rsidR="00D822F6" w:rsidRPr="00387A67" w:rsidRDefault="00D822F6" w:rsidP="00D822F6">
      <w:pPr>
        <w:spacing w:after="0" w:line="240" w:lineRule="auto"/>
        <w:rPr>
          <w:b/>
          <w:sz w:val="28"/>
          <w:szCs w:val="28"/>
        </w:rPr>
      </w:pPr>
      <w:r w:rsidRPr="00387A67">
        <w:rPr>
          <w:b/>
          <w:sz w:val="28"/>
          <w:szCs w:val="28"/>
        </w:rPr>
        <w:t>Берегите и себя,</w:t>
      </w:r>
    </w:p>
    <w:p w:rsidR="00D822F6" w:rsidRPr="00387A67" w:rsidRDefault="00D822F6" w:rsidP="00D822F6">
      <w:pPr>
        <w:spacing w:after="0" w:line="240" w:lineRule="auto"/>
        <w:rPr>
          <w:b/>
          <w:sz w:val="28"/>
          <w:szCs w:val="28"/>
        </w:rPr>
      </w:pPr>
      <w:r w:rsidRPr="00387A67">
        <w:rPr>
          <w:b/>
          <w:sz w:val="28"/>
          <w:szCs w:val="28"/>
        </w:rPr>
        <w:t>И водителей!</w:t>
      </w:r>
    </w:p>
    <w:p w:rsidR="00D822F6" w:rsidRDefault="00D822F6" w:rsidP="00D822F6">
      <w:pPr>
        <w:spacing w:after="0" w:line="240" w:lineRule="auto"/>
        <w:rPr>
          <w:sz w:val="28"/>
          <w:szCs w:val="28"/>
        </w:rPr>
      </w:pPr>
      <w:r w:rsidRPr="00387A67">
        <w:rPr>
          <w:sz w:val="28"/>
          <w:szCs w:val="28"/>
        </w:rPr>
        <w:t>Пусть улицы всех городов, деревень и поселков будут для вас безопасными. До свидания!</w:t>
      </w:r>
    </w:p>
    <w:p w:rsidR="00D822F6" w:rsidRDefault="00D822F6" w:rsidP="00D822F6">
      <w:pPr>
        <w:spacing w:after="0" w:line="240" w:lineRule="auto"/>
        <w:ind w:left="4" w:right="7" w:firstLine="162"/>
        <w:jc w:val="both"/>
        <w:rPr>
          <w:b/>
          <w:sz w:val="24"/>
          <w:szCs w:val="28"/>
        </w:rPr>
      </w:pPr>
    </w:p>
    <w:p w:rsidR="00D822F6" w:rsidRDefault="00D822F6" w:rsidP="00D822F6">
      <w:pPr>
        <w:spacing w:after="0" w:line="240" w:lineRule="auto"/>
        <w:ind w:left="4" w:right="7" w:firstLine="162"/>
        <w:jc w:val="both"/>
        <w:rPr>
          <w:b/>
          <w:sz w:val="24"/>
          <w:szCs w:val="28"/>
        </w:rPr>
      </w:pPr>
    </w:p>
    <w:p w:rsidR="00D822F6" w:rsidRDefault="00D822F6" w:rsidP="00D822F6">
      <w:pPr>
        <w:spacing w:after="0"/>
        <w:ind w:left="4" w:right="7" w:firstLine="162"/>
        <w:jc w:val="both"/>
        <w:rPr>
          <w:b/>
          <w:sz w:val="24"/>
          <w:szCs w:val="28"/>
        </w:rPr>
      </w:pPr>
    </w:p>
    <w:p w:rsidR="00D822F6" w:rsidRDefault="00D822F6" w:rsidP="00D822F6">
      <w:pPr>
        <w:ind w:left="4" w:right="7" w:firstLine="162"/>
        <w:jc w:val="both"/>
        <w:rPr>
          <w:b/>
          <w:sz w:val="24"/>
          <w:szCs w:val="28"/>
        </w:rPr>
      </w:pPr>
    </w:p>
    <w:p w:rsidR="00D822F6" w:rsidRDefault="00D822F6" w:rsidP="00D822F6">
      <w:pPr>
        <w:ind w:left="4" w:right="7" w:firstLine="162"/>
        <w:jc w:val="both"/>
        <w:rPr>
          <w:b/>
          <w:sz w:val="24"/>
          <w:szCs w:val="28"/>
        </w:rPr>
      </w:pPr>
    </w:p>
    <w:p w:rsidR="00D822F6" w:rsidRPr="00D822F6" w:rsidRDefault="00D822F6" w:rsidP="00D8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D822F6" w:rsidRPr="00D822F6" w:rsidSect="00D82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F3F41"/>
    <w:multiLevelType w:val="multilevel"/>
    <w:tmpl w:val="C3FA0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F6"/>
    <w:rsid w:val="00001C3C"/>
    <w:rsid w:val="000054A0"/>
    <w:rsid w:val="0000683F"/>
    <w:rsid w:val="00006885"/>
    <w:rsid w:val="00006C5C"/>
    <w:rsid w:val="00007285"/>
    <w:rsid w:val="00024680"/>
    <w:rsid w:val="000323DE"/>
    <w:rsid w:val="000327DB"/>
    <w:rsid w:val="00033942"/>
    <w:rsid w:val="00036666"/>
    <w:rsid w:val="00036F7E"/>
    <w:rsid w:val="00036F8C"/>
    <w:rsid w:val="00037BAB"/>
    <w:rsid w:val="00041663"/>
    <w:rsid w:val="00043E31"/>
    <w:rsid w:val="00045342"/>
    <w:rsid w:val="00045D9D"/>
    <w:rsid w:val="00046E58"/>
    <w:rsid w:val="000501FD"/>
    <w:rsid w:val="00052755"/>
    <w:rsid w:val="00055FBF"/>
    <w:rsid w:val="00056544"/>
    <w:rsid w:val="00062718"/>
    <w:rsid w:val="000716E3"/>
    <w:rsid w:val="00073CC0"/>
    <w:rsid w:val="00073F8A"/>
    <w:rsid w:val="00076CCE"/>
    <w:rsid w:val="00076D03"/>
    <w:rsid w:val="00080863"/>
    <w:rsid w:val="000825D4"/>
    <w:rsid w:val="0008263C"/>
    <w:rsid w:val="00083D06"/>
    <w:rsid w:val="0008535E"/>
    <w:rsid w:val="0008575A"/>
    <w:rsid w:val="00086081"/>
    <w:rsid w:val="0009102F"/>
    <w:rsid w:val="00092762"/>
    <w:rsid w:val="0009539E"/>
    <w:rsid w:val="00097FCD"/>
    <w:rsid w:val="000A2A69"/>
    <w:rsid w:val="000A5F3E"/>
    <w:rsid w:val="000B17C0"/>
    <w:rsid w:val="000B218E"/>
    <w:rsid w:val="000B3E29"/>
    <w:rsid w:val="000B6CF6"/>
    <w:rsid w:val="000C0289"/>
    <w:rsid w:val="000C15E6"/>
    <w:rsid w:val="000C20EC"/>
    <w:rsid w:val="000C228B"/>
    <w:rsid w:val="000C33E8"/>
    <w:rsid w:val="000C41BC"/>
    <w:rsid w:val="000D2874"/>
    <w:rsid w:val="000D409E"/>
    <w:rsid w:val="000D44CE"/>
    <w:rsid w:val="000E175F"/>
    <w:rsid w:val="000E3722"/>
    <w:rsid w:val="000E7B64"/>
    <w:rsid w:val="000E7E40"/>
    <w:rsid w:val="000F0D7D"/>
    <w:rsid w:val="000F106A"/>
    <w:rsid w:val="000F182B"/>
    <w:rsid w:val="000F2A9C"/>
    <w:rsid w:val="000F5050"/>
    <w:rsid w:val="000F5214"/>
    <w:rsid w:val="000F728C"/>
    <w:rsid w:val="0010040B"/>
    <w:rsid w:val="00102E88"/>
    <w:rsid w:val="0010356A"/>
    <w:rsid w:val="00103906"/>
    <w:rsid w:val="00104C45"/>
    <w:rsid w:val="00104E92"/>
    <w:rsid w:val="001065E2"/>
    <w:rsid w:val="001130B4"/>
    <w:rsid w:val="0011720B"/>
    <w:rsid w:val="00120639"/>
    <w:rsid w:val="00120E37"/>
    <w:rsid w:val="0012394D"/>
    <w:rsid w:val="00123A21"/>
    <w:rsid w:val="00123BD4"/>
    <w:rsid w:val="0012551D"/>
    <w:rsid w:val="00126F36"/>
    <w:rsid w:val="00132E96"/>
    <w:rsid w:val="00133FF3"/>
    <w:rsid w:val="001359A5"/>
    <w:rsid w:val="0013630B"/>
    <w:rsid w:val="001370DF"/>
    <w:rsid w:val="00141865"/>
    <w:rsid w:val="001431A0"/>
    <w:rsid w:val="00144E20"/>
    <w:rsid w:val="00145F0E"/>
    <w:rsid w:val="00147E6A"/>
    <w:rsid w:val="00151462"/>
    <w:rsid w:val="0015456A"/>
    <w:rsid w:val="00156B07"/>
    <w:rsid w:val="00157FC9"/>
    <w:rsid w:val="00160DDD"/>
    <w:rsid w:val="001613CA"/>
    <w:rsid w:val="001709B1"/>
    <w:rsid w:val="0017478F"/>
    <w:rsid w:val="001818AF"/>
    <w:rsid w:val="001843D3"/>
    <w:rsid w:val="0018533B"/>
    <w:rsid w:val="001855FA"/>
    <w:rsid w:val="00187536"/>
    <w:rsid w:val="00187588"/>
    <w:rsid w:val="00187840"/>
    <w:rsid w:val="00191E70"/>
    <w:rsid w:val="00195919"/>
    <w:rsid w:val="001A12D2"/>
    <w:rsid w:val="001A15AB"/>
    <w:rsid w:val="001A2C26"/>
    <w:rsid w:val="001A33D6"/>
    <w:rsid w:val="001A3F6C"/>
    <w:rsid w:val="001A4CCF"/>
    <w:rsid w:val="001B02ED"/>
    <w:rsid w:val="001B0CB6"/>
    <w:rsid w:val="001B426E"/>
    <w:rsid w:val="001B50E1"/>
    <w:rsid w:val="001B5599"/>
    <w:rsid w:val="001B7314"/>
    <w:rsid w:val="001C065D"/>
    <w:rsid w:val="001C20F4"/>
    <w:rsid w:val="001C3404"/>
    <w:rsid w:val="001C3D35"/>
    <w:rsid w:val="001C65B6"/>
    <w:rsid w:val="001C6C96"/>
    <w:rsid w:val="001C6DE6"/>
    <w:rsid w:val="001C7967"/>
    <w:rsid w:val="001D0582"/>
    <w:rsid w:val="001D0EE4"/>
    <w:rsid w:val="001D10C3"/>
    <w:rsid w:val="001D126F"/>
    <w:rsid w:val="001D5520"/>
    <w:rsid w:val="001D7E22"/>
    <w:rsid w:val="001E26B5"/>
    <w:rsid w:val="001E5EC7"/>
    <w:rsid w:val="001E63FB"/>
    <w:rsid w:val="001E71EB"/>
    <w:rsid w:val="001F0242"/>
    <w:rsid w:val="001F6CD3"/>
    <w:rsid w:val="00200048"/>
    <w:rsid w:val="00201459"/>
    <w:rsid w:val="00202ECE"/>
    <w:rsid w:val="00203A83"/>
    <w:rsid w:val="00211C13"/>
    <w:rsid w:val="00211C57"/>
    <w:rsid w:val="002131FE"/>
    <w:rsid w:val="0021571E"/>
    <w:rsid w:val="0021587F"/>
    <w:rsid w:val="0021703B"/>
    <w:rsid w:val="002204A9"/>
    <w:rsid w:val="00221523"/>
    <w:rsid w:val="00224E9A"/>
    <w:rsid w:val="00225127"/>
    <w:rsid w:val="00227710"/>
    <w:rsid w:val="002321AE"/>
    <w:rsid w:val="00232656"/>
    <w:rsid w:val="00233DD6"/>
    <w:rsid w:val="0023481D"/>
    <w:rsid w:val="00234A77"/>
    <w:rsid w:val="0023549F"/>
    <w:rsid w:val="00236D1E"/>
    <w:rsid w:val="00237166"/>
    <w:rsid w:val="002408F9"/>
    <w:rsid w:val="00241998"/>
    <w:rsid w:val="00241FC2"/>
    <w:rsid w:val="00243EBB"/>
    <w:rsid w:val="00244C5D"/>
    <w:rsid w:val="00255475"/>
    <w:rsid w:val="0025572E"/>
    <w:rsid w:val="00257591"/>
    <w:rsid w:val="002575DB"/>
    <w:rsid w:val="002629DE"/>
    <w:rsid w:val="00263877"/>
    <w:rsid w:val="00263BC2"/>
    <w:rsid w:val="0026458D"/>
    <w:rsid w:val="0026600C"/>
    <w:rsid w:val="0026656E"/>
    <w:rsid w:val="00266DCF"/>
    <w:rsid w:val="002714E4"/>
    <w:rsid w:val="00271AFC"/>
    <w:rsid w:val="00274B22"/>
    <w:rsid w:val="00274E82"/>
    <w:rsid w:val="00276DA5"/>
    <w:rsid w:val="00281F29"/>
    <w:rsid w:val="002847A6"/>
    <w:rsid w:val="00291D25"/>
    <w:rsid w:val="0029247D"/>
    <w:rsid w:val="002925F2"/>
    <w:rsid w:val="0029327E"/>
    <w:rsid w:val="00294D9D"/>
    <w:rsid w:val="002958DC"/>
    <w:rsid w:val="002963E3"/>
    <w:rsid w:val="002A2148"/>
    <w:rsid w:val="002A5528"/>
    <w:rsid w:val="002A761B"/>
    <w:rsid w:val="002B23D9"/>
    <w:rsid w:val="002B5C57"/>
    <w:rsid w:val="002B7607"/>
    <w:rsid w:val="002C2560"/>
    <w:rsid w:val="002C3A17"/>
    <w:rsid w:val="002C4E97"/>
    <w:rsid w:val="002C50E4"/>
    <w:rsid w:val="002D0DC8"/>
    <w:rsid w:val="002D179B"/>
    <w:rsid w:val="002D6735"/>
    <w:rsid w:val="002D6A1E"/>
    <w:rsid w:val="002E079E"/>
    <w:rsid w:val="002E1B80"/>
    <w:rsid w:val="002E2DE7"/>
    <w:rsid w:val="002E3BDA"/>
    <w:rsid w:val="002E66B9"/>
    <w:rsid w:val="002E6D79"/>
    <w:rsid w:val="002F0A04"/>
    <w:rsid w:val="002F4056"/>
    <w:rsid w:val="0030085C"/>
    <w:rsid w:val="0030302B"/>
    <w:rsid w:val="0030444E"/>
    <w:rsid w:val="003122D2"/>
    <w:rsid w:val="0031235F"/>
    <w:rsid w:val="00312C50"/>
    <w:rsid w:val="00313ED8"/>
    <w:rsid w:val="003145E2"/>
    <w:rsid w:val="003151C5"/>
    <w:rsid w:val="0032005A"/>
    <w:rsid w:val="0032107F"/>
    <w:rsid w:val="0032176D"/>
    <w:rsid w:val="00322037"/>
    <w:rsid w:val="00323789"/>
    <w:rsid w:val="00323A69"/>
    <w:rsid w:val="00324424"/>
    <w:rsid w:val="0032479A"/>
    <w:rsid w:val="0033095F"/>
    <w:rsid w:val="00330F95"/>
    <w:rsid w:val="00332CAE"/>
    <w:rsid w:val="00340437"/>
    <w:rsid w:val="00344320"/>
    <w:rsid w:val="0034508B"/>
    <w:rsid w:val="00346DD5"/>
    <w:rsid w:val="00350845"/>
    <w:rsid w:val="0035087F"/>
    <w:rsid w:val="003532C8"/>
    <w:rsid w:val="003564BD"/>
    <w:rsid w:val="00356B45"/>
    <w:rsid w:val="00356EA1"/>
    <w:rsid w:val="00357393"/>
    <w:rsid w:val="00362784"/>
    <w:rsid w:val="00365AF1"/>
    <w:rsid w:val="00365D37"/>
    <w:rsid w:val="003676B2"/>
    <w:rsid w:val="003678D5"/>
    <w:rsid w:val="003708BB"/>
    <w:rsid w:val="00370A3D"/>
    <w:rsid w:val="00370AC1"/>
    <w:rsid w:val="00370D26"/>
    <w:rsid w:val="00372CEE"/>
    <w:rsid w:val="00375AFF"/>
    <w:rsid w:val="00375F7F"/>
    <w:rsid w:val="00376462"/>
    <w:rsid w:val="0037726B"/>
    <w:rsid w:val="003777C9"/>
    <w:rsid w:val="00377CF7"/>
    <w:rsid w:val="00380801"/>
    <w:rsid w:val="0038094C"/>
    <w:rsid w:val="00380A3F"/>
    <w:rsid w:val="00382F94"/>
    <w:rsid w:val="00385A2A"/>
    <w:rsid w:val="00386323"/>
    <w:rsid w:val="003873BD"/>
    <w:rsid w:val="00390F31"/>
    <w:rsid w:val="003911F4"/>
    <w:rsid w:val="00391299"/>
    <w:rsid w:val="003952EC"/>
    <w:rsid w:val="0039746A"/>
    <w:rsid w:val="003A2DD7"/>
    <w:rsid w:val="003A2FEB"/>
    <w:rsid w:val="003A4BA9"/>
    <w:rsid w:val="003A6B07"/>
    <w:rsid w:val="003B0314"/>
    <w:rsid w:val="003B2113"/>
    <w:rsid w:val="003B2DB2"/>
    <w:rsid w:val="003B3637"/>
    <w:rsid w:val="003B710E"/>
    <w:rsid w:val="003C0617"/>
    <w:rsid w:val="003C1609"/>
    <w:rsid w:val="003C192B"/>
    <w:rsid w:val="003C1994"/>
    <w:rsid w:val="003C2526"/>
    <w:rsid w:val="003C3885"/>
    <w:rsid w:val="003C5DF9"/>
    <w:rsid w:val="003C6630"/>
    <w:rsid w:val="003D04C9"/>
    <w:rsid w:val="003D10FE"/>
    <w:rsid w:val="003D2B28"/>
    <w:rsid w:val="003D317D"/>
    <w:rsid w:val="003D3BB2"/>
    <w:rsid w:val="003D43E7"/>
    <w:rsid w:val="003E2F49"/>
    <w:rsid w:val="003E5A8D"/>
    <w:rsid w:val="003E70CD"/>
    <w:rsid w:val="003F1977"/>
    <w:rsid w:val="003F3B9B"/>
    <w:rsid w:val="003F48CC"/>
    <w:rsid w:val="003F5DA7"/>
    <w:rsid w:val="003F7900"/>
    <w:rsid w:val="004006B3"/>
    <w:rsid w:val="00400FB2"/>
    <w:rsid w:val="00401654"/>
    <w:rsid w:val="004058DB"/>
    <w:rsid w:val="00410BDD"/>
    <w:rsid w:val="00411FA4"/>
    <w:rsid w:val="00413BDB"/>
    <w:rsid w:val="004209C3"/>
    <w:rsid w:val="0042282C"/>
    <w:rsid w:val="00422B03"/>
    <w:rsid w:val="0042625F"/>
    <w:rsid w:val="0042647C"/>
    <w:rsid w:val="00426D3A"/>
    <w:rsid w:val="004325C0"/>
    <w:rsid w:val="00433191"/>
    <w:rsid w:val="00434194"/>
    <w:rsid w:val="00435BE0"/>
    <w:rsid w:val="0044111A"/>
    <w:rsid w:val="00442E4C"/>
    <w:rsid w:val="00444947"/>
    <w:rsid w:val="0044732D"/>
    <w:rsid w:val="00451422"/>
    <w:rsid w:val="004524A2"/>
    <w:rsid w:val="00454523"/>
    <w:rsid w:val="0045532B"/>
    <w:rsid w:val="00457899"/>
    <w:rsid w:val="00462094"/>
    <w:rsid w:val="0046236B"/>
    <w:rsid w:val="00463B72"/>
    <w:rsid w:val="00465E86"/>
    <w:rsid w:val="004664E8"/>
    <w:rsid w:val="00471EDA"/>
    <w:rsid w:val="00472B6D"/>
    <w:rsid w:val="004731CA"/>
    <w:rsid w:val="00474482"/>
    <w:rsid w:val="0047643C"/>
    <w:rsid w:val="004764EC"/>
    <w:rsid w:val="00477C23"/>
    <w:rsid w:val="004815E6"/>
    <w:rsid w:val="00487326"/>
    <w:rsid w:val="004873CB"/>
    <w:rsid w:val="004955FF"/>
    <w:rsid w:val="004970E3"/>
    <w:rsid w:val="004A0822"/>
    <w:rsid w:val="004A1B24"/>
    <w:rsid w:val="004A2E38"/>
    <w:rsid w:val="004A7B9C"/>
    <w:rsid w:val="004B1FDE"/>
    <w:rsid w:val="004B20C0"/>
    <w:rsid w:val="004B337A"/>
    <w:rsid w:val="004B40D4"/>
    <w:rsid w:val="004B4AFC"/>
    <w:rsid w:val="004B65C5"/>
    <w:rsid w:val="004B70C4"/>
    <w:rsid w:val="004C40F7"/>
    <w:rsid w:val="004D2B99"/>
    <w:rsid w:val="004E0C3A"/>
    <w:rsid w:val="004E1164"/>
    <w:rsid w:val="004E16CD"/>
    <w:rsid w:val="004E458F"/>
    <w:rsid w:val="004E4CFA"/>
    <w:rsid w:val="004E7BC1"/>
    <w:rsid w:val="004F11A6"/>
    <w:rsid w:val="004F629B"/>
    <w:rsid w:val="005001D4"/>
    <w:rsid w:val="005017EF"/>
    <w:rsid w:val="005025B0"/>
    <w:rsid w:val="00503AC7"/>
    <w:rsid w:val="00504E11"/>
    <w:rsid w:val="00505801"/>
    <w:rsid w:val="0050626F"/>
    <w:rsid w:val="005066A1"/>
    <w:rsid w:val="00510904"/>
    <w:rsid w:val="00511F70"/>
    <w:rsid w:val="0051354E"/>
    <w:rsid w:val="00515815"/>
    <w:rsid w:val="005225D6"/>
    <w:rsid w:val="0052370C"/>
    <w:rsid w:val="00525201"/>
    <w:rsid w:val="00530F96"/>
    <w:rsid w:val="005331D8"/>
    <w:rsid w:val="00534C90"/>
    <w:rsid w:val="0053782E"/>
    <w:rsid w:val="00542128"/>
    <w:rsid w:val="005426EF"/>
    <w:rsid w:val="0054320A"/>
    <w:rsid w:val="00544A78"/>
    <w:rsid w:val="00545655"/>
    <w:rsid w:val="005466D3"/>
    <w:rsid w:val="00555EC8"/>
    <w:rsid w:val="0055615A"/>
    <w:rsid w:val="00561B45"/>
    <w:rsid w:val="005648FB"/>
    <w:rsid w:val="00564F1C"/>
    <w:rsid w:val="00566D23"/>
    <w:rsid w:val="00575A4F"/>
    <w:rsid w:val="00580B23"/>
    <w:rsid w:val="005818AA"/>
    <w:rsid w:val="00582310"/>
    <w:rsid w:val="005830D3"/>
    <w:rsid w:val="00584C39"/>
    <w:rsid w:val="00585218"/>
    <w:rsid w:val="00587C69"/>
    <w:rsid w:val="0059031E"/>
    <w:rsid w:val="00591148"/>
    <w:rsid w:val="00591961"/>
    <w:rsid w:val="005A38B9"/>
    <w:rsid w:val="005A6DB7"/>
    <w:rsid w:val="005A7941"/>
    <w:rsid w:val="005A7C1F"/>
    <w:rsid w:val="005B029A"/>
    <w:rsid w:val="005B6417"/>
    <w:rsid w:val="005B6C50"/>
    <w:rsid w:val="005B7E21"/>
    <w:rsid w:val="005C0177"/>
    <w:rsid w:val="005C03D2"/>
    <w:rsid w:val="005C2C01"/>
    <w:rsid w:val="005C37AA"/>
    <w:rsid w:val="005C50EA"/>
    <w:rsid w:val="005C5D9B"/>
    <w:rsid w:val="005C65BA"/>
    <w:rsid w:val="005C6CC7"/>
    <w:rsid w:val="005C729A"/>
    <w:rsid w:val="005D00DD"/>
    <w:rsid w:val="005D4FE5"/>
    <w:rsid w:val="005D6A6C"/>
    <w:rsid w:val="005E2CEB"/>
    <w:rsid w:val="005E4FC1"/>
    <w:rsid w:val="005E6B7C"/>
    <w:rsid w:val="005E763F"/>
    <w:rsid w:val="005F0449"/>
    <w:rsid w:val="005F138C"/>
    <w:rsid w:val="005F3520"/>
    <w:rsid w:val="005F369E"/>
    <w:rsid w:val="005F4138"/>
    <w:rsid w:val="005F7DE0"/>
    <w:rsid w:val="00601DB9"/>
    <w:rsid w:val="00606CA0"/>
    <w:rsid w:val="00606D17"/>
    <w:rsid w:val="00610C4D"/>
    <w:rsid w:val="00615604"/>
    <w:rsid w:val="006170D0"/>
    <w:rsid w:val="006218D4"/>
    <w:rsid w:val="00630154"/>
    <w:rsid w:val="00631CC5"/>
    <w:rsid w:val="00631D17"/>
    <w:rsid w:val="00632293"/>
    <w:rsid w:val="00637638"/>
    <w:rsid w:val="00640333"/>
    <w:rsid w:val="00644B43"/>
    <w:rsid w:val="00644BF1"/>
    <w:rsid w:val="00647679"/>
    <w:rsid w:val="00647E0D"/>
    <w:rsid w:val="00650BFF"/>
    <w:rsid w:val="0065136F"/>
    <w:rsid w:val="00653EA5"/>
    <w:rsid w:val="00657BB1"/>
    <w:rsid w:val="00657E62"/>
    <w:rsid w:val="00663690"/>
    <w:rsid w:val="00663A42"/>
    <w:rsid w:val="0066401A"/>
    <w:rsid w:val="0066539C"/>
    <w:rsid w:val="00665E64"/>
    <w:rsid w:val="00667660"/>
    <w:rsid w:val="006706F5"/>
    <w:rsid w:val="00673C4B"/>
    <w:rsid w:val="006745F2"/>
    <w:rsid w:val="006753B9"/>
    <w:rsid w:val="00676F3C"/>
    <w:rsid w:val="00681773"/>
    <w:rsid w:val="00681E46"/>
    <w:rsid w:val="006873DA"/>
    <w:rsid w:val="006904C0"/>
    <w:rsid w:val="00690CF7"/>
    <w:rsid w:val="006939CD"/>
    <w:rsid w:val="00694816"/>
    <w:rsid w:val="006949C2"/>
    <w:rsid w:val="006952C1"/>
    <w:rsid w:val="0069719B"/>
    <w:rsid w:val="006A0030"/>
    <w:rsid w:val="006A50D2"/>
    <w:rsid w:val="006A63C6"/>
    <w:rsid w:val="006A7CA2"/>
    <w:rsid w:val="006B21F1"/>
    <w:rsid w:val="006B48FD"/>
    <w:rsid w:val="006C7EE2"/>
    <w:rsid w:val="006D1869"/>
    <w:rsid w:val="006D34E5"/>
    <w:rsid w:val="006E03F4"/>
    <w:rsid w:val="006E09A5"/>
    <w:rsid w:val="006E2A01"/>
    <w:rsid w:val="006E2EBA"/>
    <w:rsid w:val="006E3463"/>
    <w:rsid w:val="006E3C49"/>
    <w:rsid w:val="006F05FE"/>
    <w:rsid w:val="006F1DC9"/>
    <w:rsid w:val="006F3115"/>
    <w:rsid w:val="006F71D2"/>
    <w:rsid w:val="006F76A8"/>
    <w:rsid w:val="00701A33"/>
    <w:rsid w:val="00705A06"/>
    <w:rsid w:val="00706188"/>
    <w:rsid w:val="00711AEC"/>
    <w:rsid w:val="00712974"/>
    <w:rsid w:val="00712C0D"/>
    <w:rsid w:val="00717DA8"/>
    <w:rsid w:val="00721AAF"/>
    <w:rsid w:val="00721ECC"/>
    <w:rsid w:val="00722B6E"/>
    <w:rsid w:val="007241AA"/>
    <w:rsid w:val="00724EA6"/>
    <w:rsid w:val="007260CB"/>
    <w:rsid w:val="00726E7D"/>
    <w:rsid w:val="0073026F"/>
    <w:rsid w:val="0073144B"/>
    <w:rsid w:val="007373B4"/>
    <w:rsid w:val="00737831"/>
    <w:rsid w:val="00745093"/>
    <w:rsid w:val="00745331"/>
    <w:rsid w:val="00745E41"/>
    <w:rsid w:val="00751B5A"/>
    <w:rsid w:val="0075487F"/>
    <w:rsid w:val="00755D7D"/>
    <w:rsid w:val="00757AA7"/>
    <w:rsid w:val="00757B09"/>
    <w:rsid w:val="007617B6"/>
    <w:rsid w:val="0076297D"/>
    <w:rsid w:val="00766F78"/>
    <w:rsid w:val="00771571"/>
    <w:rsid w:val="007733FA"/>
    <w:rsid w:val="00775D6E"/>
    <w:rsid w:val="00783181"/>
    <w:rsid w:val="00790A3B"/>
    <w:rsid w:val="00796F68"/>
    <w:rsid w:val="007A044B"/>
    <w:rsid w:val="007A0AE9"/>
    <w:rsid w:val="007A13DF"/>
    <w:rsid w:val="007A3830"/>
    <w:rsid w:val="007A7165"/>
    <w:rsid w:val="007A717B"/>
    <w:rsid w:val="007B0A93"/>
    <w:rsid w:val="007B1912"/>
    <w:rsid w:val="007B308C"/>
    <w:rsid w:val="007B6E12"/>
    <w:rsid w:val="007B723A"/>
    <w:rsid w:val="007C35D4"/>
    <w:rsid w:val="007C464F"/>
    <w:rsid w:val="007C4796"/>
    <w:rsid w:val="007C580D"/>
    <w:rsid w:val="007C5A5E"/>
    <w:rsid w:val="007C69AF"/>
    <w:rsid w:val="007D0680"/>
    <w:rsid w:val="007D0993"/>
    <w:rsid w:val="007D4C45"/>
    <w:rsid w:val="007D4EE4"/>
    <w:rsid w:val="007D76B1"/>
    <w:rsid w:val="007E0D79"/>
    <w:rsid w:val="007E16A1"/>
    <w:rsid w:val="007E4A9F"/>
    <w:rsid w:val="007E4BAB"/>
    <w:rsid w:val="007E5F00"/>
    <w:rsid w:val="007E7284"/>
    <w:rsid w:val="007F131F"/>
    <w:rsid w:val="007F285E"/>
    <w:rsid w:val="007F5920"/>
    <w:rsid w:val="007F7C10"/>
    <w:rsid w:val="00801F04"/>
    <w:rsid w:val="00811189"/>
    <w:rsid w:val="00815078"/>
    <w:rsid w:val="00816363"/>
    <w:rsid w:val="00816E60"/>
    <w:rsid w:val="00817F2D"/>
    <w:rsid w:val="0082077E"/>
    <w:rsid w:val="0082117F"/>
    <w:rsid w:val="00821D89"/>
    <w:rsid w:val="00822FAC"/>
    <w:rsid w:val="00823F24"/>
    <w:rsid w:val="00825F42"/>
    <w:rsid w:val="00826087"/>
    <w:rsid w:val="00827653"/>
    <w:rsid w:val="008363CE"/>
    <w:rsid w:val="00836DC1"/>
    <w:rsid w:val="00840AD7"/>
    <w:rsid w:val="00841AAC"/>
    <w:rsid w:val="00842BB0"/>
    <w:rsid w:val="008468CA"/>
    <w:rsid w:val="00851555"/>
    <w:rsid w:val="008517E9"/>
    <w:rsid w:val="00851A1F"/>
    <w:rsid w:val="0085455F"/>
    <w:rsid w:val="00854B1C"/>
    <w:rsid w:val="00855C43"/>
    <w:rsid w:val="00856029"/>
    <w:rsid w:val="0085766A"/>
    <w:rsid w:val="00860615"/>
    <w:rsid w:val="00867800"/>
    <w:rsid w:val="0086785C"/>
    <w:rsid w:val="008724B7"/>
    <w:rsid w:val="00875F60"/>
    <w:rsid w:val="0087668C"/>
    <w:rsid w:val="00877668"/>
    <w:rsid w:val="008777C3"/>
    <w:rsid w:val="00880C1E"/>
    <w:rsid w:val="00885183"/>
    <w:rsid w:val="00885AF2"/>
    <w:rsid w:val="0088712D"/>
    <w:rsid w:val="00887EF6"/>
    <w:rsid w:val="00891137"/>
    <w:rsid w:val="00894AC8"/>
    <w:rsid w:val="008950D0"/>
    <w:rsid w:val="008A31EF"/>
    <w:rsid w:val="008A4F0C"/>
    <w:rsid w:val="008B0B73"/>
    <w:rsid w:val="008B194D"/>
    <w:rsid w:val="008B2920"/>
    <w:rsid w:val="008B2AF3"/>
    <w:rsid w:val="008B4166"/>
    <w:rsid w:val="008B7797"/>
    <w:rsid w:val="008C0BA0"/>
    <w:rsid w:val="008C132B"/>
    <w:rsid w:val="008C61A6"/>
    <w:rsid w:val="008C6877"/>
    <w:rsid w:val="008C72F3"/>
    <w:rsid w:val="008C7FC7"/>
    <w:rsid w:val="008D0782"/>
    <w:rsid w:val="008D5F4C"/>
    <w:rsid w:val="008D6CE2"/>
    <w:rsid w:val="008D6F53"/>
    <w:rsid w:val="008E372A"/>
    <w:rsid w:val="008E38C3"/>
    <w:rsid w:val="008E3E23"/>
    <w:rsid w:val="008E4733"/>
    <w:rsid w:val="008E5FA4"/>
    <w:rsid w:val="008F13C9"/>
    <w:rsid w:val="008F3F8A"/>
    <w:rsid w:val="008F45A9"/>
    <w:rsid w:val="008F6452"/>
    <w:rsid w:val="008F794C"/>
    <w:rsid w:val="00900394"/>
    <w:rsid w:val="00901ADA"/>
    <w:rsid w:val="00903FA3"/>
    <w:rsid w:val="00904500"/>
    <w:rsid w:val="00911253"/>
    <w:rsid w:val="00912274"/>
    <w:rsid w:val="00915831"/>
    <w:rsid w:val="00917025"/>
    <w:rsid w:val="009170FD"/>
    <w:rsid w:val="00917A90"/>
    <w:rsid w:val="0092299E"/>
    <w:rsid w:val="00923D38"/>
    <w:rsid w:val="00931F19"/>
    <w:rsid w:val="009324FE"/>
    <w:rsid w:val="009325B5"/>
    <w:rsid w:val="009330EC"/>
    <w:rsid w:val="00934BB5"/>
    <w:rsid w:val="00934FCD"/>
    <w:rsid w:val="00935504"/>
    <w:rsid w:val="00935C98"/>
    <w:rsid w:val="00935F00"/>
    <w:rsid w:val="0093616C"/>
    <w:rsid w:val="00942023"/>
    <w:rsid w:val="009422A6"/>
    <w:rsid w:val="00942B2C"/>
    <w:rsid w:val="0094333B"/>
    <w:rsid w:val="00943F44"/>
    <w:rsid w:val="00944B51"/>
    <w:rsid w:val="00945438"/>
    <w:rsid w:val="0094665D"/>
    <w:rsid w:val="00951B24"/>
    <w:rsid w:val="009523AA"/>
    <w:rsid w:val="00953499"/>
    <w:rsid w:val="009552FC"/>
    <w:rsid w:val="00955DAB"/>
    <w:rsid w:val="00962023"/>
    <w:rsid w:val="00963424"/>
    <w:rsid w:val="00963A4C"/>
    <w:rsid w:val="00964376"/>
    <w:rsid w:val="00965AEA"/>
    <w:rsid w:val="0096765A"/>
    <w:rsid w:val="00970BD0"/>
    <w:rsid w:val="00974CFA"/>
    <w:rsid w:val="00975214"/>
    <w:rsid w:val="00977594"/>
    <w:rsid w:val="00981BCF"/>
    <w:rsid w:val="00981DF6"/>
    <w:rsid w:val="0098397D"/>
    <w:rsid w:val="00984273"/>
    <w:rsid w:val="00984DA5"/>
    <w:rsid w:val="009863C8"/>
    <w:rsid w:val="00991C69"/>
    <w:rsid w:val="009944A0"/>
    <w:rsid w:val="00994F7F"/>
    <w:rsid w:val="0099535C"/>
    <w:rsid w:val="00997040"/>
    <w:rsid w:val="00997297"/>
    <w:rsid w:val="009973AE"/>
    <w:rsid w:val="00997545"/>
    <w:rsid w:val="009A148C"/>
    <w:rsid w:val="009A17DD"/>
    <w:rsid w:val="009A2303"/>
    <w:rsid w:val="009A2B70"/>
    <w:rsid w:val="009A42E3"/>
    <w:rsid w:val="009A617D"/>
    <w:rsid w:val="009B10FB"/>
    <w:rsid w:val="009B19BA"/>
    <w:rsid w:val="009B29E6"/>
    <w:rsid w:val="009B6E59"/>
    <w:rsid w:val="009B7315"/>
    <w:rsid w:val="009C2950"/>
    <w:rsid w:val="009C4B78"/>
    <w:rsid w:val="009C4FA3"/>
    <w:rsid w:val="009D006C"/>
    <w:rsid w:val="009D0A25"/>
    <w:rsid w:val="009D2339"/>
    <w:rsid w:val="009D27E6"/>
    <w:rsid w:val="009D6A9F"/>
    <w:rsid w:val="009D6C37"/>
    <w:rsid w:val="009D7691"/>
    <w:rsid w:val="009E21AF"/>
    <w:rsid w:val="009E3F58"/>
    <w:rsid w:val="009F1E52"/>
    <w:rsid w:val="009F210A"/>
    <w:rsid w:val="009F3766"/>
    <w:rsid w:val="009F3FCC"/>
    <w:rsid w:val="009F4C11"/>
    <w:rsid w:val="00A00F79"/>
    <w:rsid w:val="00A0343F"/>
    <w:rsid w:val="00A049A0"/>
    <w:rsid w:val="00A0690F"/>
    <w:rsid w:val="00A105D6"/>
    <w:rsid w:val="00A11564"/>
    <w:rsid w:val="00A13949"/>
    <w:rsid w:val="00A1529C"/>
    <w:rsid w:val="00A16AA9"/>
    <w:rsid w:val="00A17680"/>
    <w:rsid w:val="00A2109A"/>
    <w:rsid w:val="00A2146C"/>
    <w:rsid w:val="00A22140"/>
    <w:rsid w:val="00A22FC1"/>
    <w:rsid w:val="00A24109"/>
    <w:rsid w:val="00A262AC"/>
    <w:rsid w:val="00A26331"/>
    <w:rsid w:val="00A30615"/>
    <w:rsid w:val="00A31CA2"/>
    <w:rsid w:val="00A34290"/>
    <w:rsid w:val="00A42CD4"/>
    <w:rsid w:val="00A4478F"/>
    <w:rsid w:val="00A463E8"/>
    <w:rsid w:val="00A465BE"/>
    <w:rsid w:val="00A46EDD"/>
    <w:rsid w:val="00A47E6E"/>
    <w:rsid w:val="00A5104D"/>
    <w:rsid w:val="00A52CD4"/>
    <w:rsid w:val="00A53D18"/>
    <w:rsid w:val="00A53F62"/>
    <w:rsid w:val="00A624F7"/>
    <w:rsid w:val="00A6368E"/>
    <w:rsid w:val="00A65A2B"/>
    <w:rsid w:val="00A6635F"/>
    <w:rsid w:val="00A67166"/>
    <w:rsid w:val="00A70289"/>
    <w:rsid w:val="00A71C92"/>
    <w:rsid w:val="00A72371"/>
    <w:rsid w:val="00A76762"/>
    <w:rsid w:val="00A77D64"/>
    <w:rsid w:val="00A8258A"/>
    <w:rsid w:val="00A827F9"/>
    <w:rsid w:val="00A83ADB"/>
    <w:rsid w:val="00A8404F"/>
    <w:rsid w:val="00A86444"/>
    <w:rsid w:val="00A87788"/>
    <w:rsid w:val="00A90B63"/>
    <w:rsid w:val="00A910EA"/>
    <w:rsid w:val="00A931F9"/>
    <w:rsid w:val="00A94F67"/>
    <w:rsid w:val="00A954AC"/>
    <w:rsid w:val="00A95C92"/>
    <w:rsid w:val="00A95EF1"/>
    <w:rsid w:val="00AA0158"/>
    <w:rsid w:val="00AA1467"/>
    <w:rsid w:val="00AA268B"/>
    <w:rsid w:val="00AA609E"/>
    <w:rsid w:val="00AB075F"/>
    <w:rsid w:val="00AB294E"/>
    <w:rsid w:val="00AB30B6"/>
    <w:rsid w:val="00AB4EE2"/>
    <w:rsid w:val="00AB6B9B"/>
    <w:rsid w:val="00AC2932"/>
    <w:rsid w:val="00AC3BB3"/>
    <w:rsid w:val="00AC4888"/>
    <w:rsid w:val="00AC72BE"/>
    <w:rsid w:val="00AD2205"/>
    <w:rsid w:val="00AD480E"/>
    <w:rsid w:val="00AD58AA"/>
    <w:rsid w:val="00AD5AAA"/>
    <w:rsid w:val="00AD5B33"/>
    <w:rsid w:val="00AD710A"/>
    <w:rsid w:val="00AD7A51"/>
    <w:rsid w:val="00AE00DB"/>
    <w:rsid w:val="00AE01E8"/>
    <w:rsid w:val="00AE0877"/>
    <w:rsid w:val="00AE1423"/>
    <w:rsid w:val="00AF0A62"/>
    <w:rsid w:val="00AF0BA5"/>
    <w:rsid w:val="00AF3387"/>
    <w:rsid w:val="00AF6479"/>
    <w:rsid w:val="00B0009D"/>
    <w:rsid w:val="00B030C2"/>
    <w:rsid w:val="00B04708"/>
    <w:rsid w:val="00B11DD8"/>
    <w:rsid w:val="00B11E6D"/>
    <w:rsid w:val="00B11F7A"/>
    <w:rsid w:val="00B12F5B"/>
    <w:rsid w:val="00B130FC"/>
    <w:rsid w:val="00B136C7"/>
    <w:rsid w:val="00B136DF"/>
    <w:rsid w:val="00B14E31"/>
    <w:rsid w:val="00B15BE8"/>
    <w:rsid w:val="00B173E3"/>
    <w:rsid w:val="00B17E52"/>
    <w:rsid w:val="00B20561"/>
    <w:rsid w:val="00B2451F"/>
    <w:rsid w:val="00B249F4"/>
    <w:rsid w:val="00B259BA"/>
    <w:rsid w:val="00B272C2"/>
    <w:rsid w:val="00B27CE9"/>
    <w:rsid w:val="00B3117A"/>
    <w:rsid w:val="00B349B5"/>
    <w:rsid w:val="00B34FEE"/>
    <w:rsid w:val="00B37158"/>
    <w:rsid w:val="00B52598"/>
    <w:rsid w:val="00B52E21"/>
    <w:rsid w:val="00B54786"/>
    <w:rsid w:val="00B6059C"/>
    <w:rsid w:val="00B6103B"/>
    <w:rsid w:val="00B61D11"/>
    <w:rsid w:val="00B72383"/>
    <w:rsid w:val="00B762E0"/>
    <w:rsid w:val="00B7656E"/>
    <w:rsid w:val="00B773BF"/>
    <w:rsid w:val="00B80488"/>
    <w:rsid w:val="00B805D8"/>
    <w:rsid w:val="00B8124A"/>
    <w:rsid w:val="00B81CBD"/>
    <w:rsid w:val="00B81E00"/>
    <w:rsid w:val="00B830D6"/>
    <w:rsid w:val="00B83176"/>
    <w:rsid w:val="00B83AC1"/>
    <w:rsid w:val="00B83BA6"/>
    <w:rsid w:val="00B84599"/>
    <w:rsid w:val="00B852E6"/>
    <w:rsid w:val="00B86AEE"/>
    <w:rsid w:val="00B86FF2"/>
    <w:rsid w:val="00B8720A"/>
    <w:rsid w:val="00B91AE5"/>
    <w:rsid w:val="00B922A4"/>
    <w:rsid w:val="00B92788"/>
    <w:rsid w:val="00B94F44"/>
    <w:rsid w:val="00B959D1"/>
    <w:rsid w:val="00BA084F"/>
    <w:rsid w:val="00BA27E9"/>
    <w:rsid w:val="00BA2EBE"/>
    <w:rsid w:val="00BA5209"/>
    <w:rsid w:val="00BA61E1"/>
    <w:rsid w:val="00BB1764"/>
    <w:rsid w:val="00BB22AA"/>
    <w:rsid w:val="00BB2DD0"/>
    <w:rsid w:val="00BB2F84"/>
    <w:rsid w:val="00BB67CA"/>
    <w:rsid w:val="00BB75D5"/>
    <w:rsid w:val="00BB7AD1"/>
    <w:rsid w:val="00BC0090"/>
    <w:rsid w:val="00BC1811"/>
    <w:rsid w:val="00BC3779"/>
    <w:rsid w:val="00BD0AB6"/>
    <w:rsid w:val="00BD1A4F"/>
    <w:rsid w:val="00BD54FC"/>
    <w:rsid w:val="00BD7196"/>
    <w:rsid w:val="00BE2B23"/>
    <w:rsid w:val="00BE34C0"/>
    <w:rsid w:val="00BE3986"/>
    <w:rsid w:val="00BE3EE7"/>
    <w:rsid w:val="00BE4A20"/>
    <w:rsid w:val="00BF105D"/>
    <w:rsid w:val="00BF20A7"/>
    <w:rsid w:val="00BF2459"/>
    <w:rsid w:val="00BF3251"/>
    <w:rsid w:val="00BF3383"/>
    <w:rsid w:val="00BF5959"/>
    <w:rsid w:val="00C077BA"/>
    <w:rsid w:val="00C10888"/>
    <w:rsid w:val="00C10BB5"/>
    <w:rsid w:val="00C10E46"/>
    <w:rsid w:val="00C12BF4"/>
    <w:rsid w:val="00C178BD"/>
    <w:rsid w:val="00C212B2"/>
    <w:rsid w:val="00C21446"/>
    <w:rsid w:val="00C21DB9"/>
    <w:rsid w:val="00C22A62"/>
    <w:rsid w:val="00C2353C"/>
    <w:rsid w:val="00C236E1"/>
    <w:rsid w:val="00C247CA"/>
    <w:rsid w:val="00C24FD1"/>
    <w:rsid w:val="00C32ABA"/>
    <w:rsid w:val="00C36022"/>
    <w:rsid w:val="00C3713F"/>
    <w:rsid w:val="00C42689"/>
    <w:rsid w:val="00C429A1"/>
    <w:rsid w:val="00C44603"/>
    <w:rsid w:val="00C45E40"/>
    <w:rsid w:val="00C540F7"/>
    <w:rsid w:val="00C56E13"/>
    <w:rsid w:val="00C618B5"/>
    <w:rsid w:val="00C66ABA"/>
    <w:rsid w:val="00C70202"/>
    <w:rsid w:val="00C70AAA"/>
    <w:rsid w:val="00C74068"/>
    <w:rsid w:val="00C74759"/>
    <w:rsid w:val="00C76472"/>
    <w:rsid w:val="00C774C4"/>
    <w:rsid w:val="00C83DB6"/>
    <w:rsid w:val="00C84F34"/>
    <w:rsid w:val="00C8556C"/>
    <w:rsid w:val="00C85714"/>
    <w:rsid w:val="00C867E9"/>
    <w:rsid w:val="00C87FD8"/>
    <w:rsid w:val="00C92547"/>
    <w:rsid w:val="00C94C38"/>
    <w:rsid w:val="00C957B9"/>
    <w:rsid w:val="00C95B18"/>
    <w:rsid w:val="00C96F5C"/>
    <w:rsid w:val="00CA072E"/>
    <w:rsid w:val="00CA179E"/>
    <w:rsid w:val="00CA655E"/>
    <w:rsid w:val="00CA7256"/>
    <w:rsid w:val="00CB0A3C"/>
    <w:rsid w:val="00CB1546"/>
    <w:rsid w:val="00CB3386"/>
    <w:rsid w:val="00CB33C5"/>
    <w:rsid w:val="00CC0001"/>
    <w:rsid w:val="00CC053E"/>
    <w:rsid w:val="00CC0CAE"/>
    <w:rsid w:val="00CC1673"/>
    <w:rsid w:val="00CC200D"/>
    <w:rsid w:val="00CC367F"/>
    <w:rsid w:val="00CC5364"/>
    <w:rsid w:val="00CC7251"/>
    <w:rsid w:val="00CD0BDD"/>
    <w:rsid w:val="00CD1FBA"/>
    <w:rsid w:val="00CD234F"/>
    <w:rsid w:val="00CD607F"/>
    <w:rsid w:val="00CE51F1"/>
    <w:rsid w:val="00CE58B2"/>
    <w:rsid w:val="00CE58BF"/>
    <w:rsid w:val="00CE5D42"/>
    <w:rsid w:val="00CE5F9A"/>
    <w:rsid w:val="00CE7801"/>
    <w:rsid w:val="00CF28F6"/>
    <w:rsid w:val="00CF2DD9"/>
    <w:rsid w:val="00CF2EC7"/>
    <w:rsid w:val="00CF3B07"/>
    <w:rsid w:val="00CF4619"/>
    <w:rsid w:val="00CF53F7"/>
    <w:rsid w:val="00CF6BC9"/>
    <w:rsid w:val="00D00578"/>
    <w:rsid w:val="00D012E3"/>
    <w:rsid w:val="00D02342"/>
    <w:rsid w:val="00D02405"/>
    <w:rsid w:val="00D02823"/>
    <w:rsid w:val="00D05C20"/>
    <w:rsid w:val="00D11874"/>
    <w:rsid w:val="00D129A2"/>
    <w:rsid w:val="00D13183"/>
    <w:rsid w:val="00D16D5A"/>
    <w:rsid w:val="00D20CF8"/>
    <w:rsid w:val="00D230AE"/>
    <w:rsid w:val="00D25990"/>
    <w:rsid w:val="00D262A6"/>
    <w:rsid w:val="00D310BB"/>
    <w:rsid w:val="00D31E91"/>
    <w:rsid w:val="00D328B4"/>
    <w:rsid w:val="00D33230"/>
    <w:rsid w:val="00D355CF"/>
    <w:rsid w:val="00D3741A"/>
    <w:rsid w:val="00D438B3"/>
    <w:rsid w:val="00D46642"/>
    <w:rsid w:val="00D46EAD"/>
    <w:rsid w:val="00D53589"/>
    <w:rsid w:val="00D54CA5"/>
    <w:rsid w:val="00D55FB8"/>
    <w:rsid w:val="00D6099A"/>
    <w:rsid w:val="00D623E4"/>
    <w:rsid w:val="00D632E2"/>
    <w:rsid w:val="00D6623C"/>
    <w:rsid w:val="00D66CD0"/>
    <w:rsid w:val="00D67F32"/>
    <w:rsid w:val="00D70E48"/>
    <w:rsid w:val="00D73F22"/>
    <w:rsid w:val="00D74377"/>
    <w:rsid w:val="00D7528D"/>
    <w:rsid w:val="00D75519"/>
    <w:rsid w:val="00D773ED"/>
    <w:rsid w:val="00D775DA"/>
    <w:rsid w:val="00D822F6"/>
    <w:rsid w:val="00D83D7C"/>
    <w:rsid w:val="00D84FCB"/>
    <w:rsid w:val="00D90429"/>
    <w:rsid w:val="00D91284"/>
    <w:rsid w:val="00D929F8"/>
    <w:rsid w:val="00D93746"/>
    <w:rsid w:val="00D956A6"/>
    <w:rsid w:val="00D97E37"/>
    <w:rsid w:val="00DA0618"/>
    <w:rsid w:val="00DA0CCF"/>
    <w:rsid w:val="00DA4057"/>
    <w:rsid w:val="00DA4629"/>
    <w:rsid w:val="00DA4811"/>
    <w:rsid w:val="00DA4E4E"/>
    <w:rsid w:val="00DA7270"/>
    <w:rsid w:val="00DB0E3D"/>
    <w:rsid w:val="00DB2777"/>
    <w:rsid w:val="00DB5A37"/>
    <w:rsid w:val="00DB6A3A"/>
    <w:rsid w:val="00DB78BA"/>
    <w:rsid w:val="00DC2442"/>
    <w:rsid w:val="00DC3175"/>
    <w:rsid w:val="00DC3CCD"/>
    <w:rsid w:val="00DC4D65"/>
    <w:rsid w:val="00DC4DD8"/>
    <w:rsid w:val="00DC52C4"/>
    <w:rsid w:val="00DC547E"/>
    <w:rsid w:val="00DD4ECD"/>
    <w:rsid w:val="00DD60EC"/>
    <w:rsid w:val="00DD79A8"/>
    <w:rsid w:val="00DE0584"/>
    <w:rsid w:val="00DE0C10"/>
    <w:rsid w:val="00DE2B13"/>
    <w:rsid w:val="00DE3224"/>
    <w:rsid w:val="00DF02C2"/>
    <w:rsid w:val="00DF42A1"/>
    <w:rsid w:val="00DF51FA"/>
    <w:rsid w:val="00DF6AC0"/>
    <w:rsid w:val="00DF7B47"/>
    <w:rsid w:val="00E05A76"/>
    <w:rsid w:val="00E069EC"/>
    <w:rsid w:val="00E06F77"/>
    <w:rsid w:val="00E07537"/>
    <w:rsid w:val="00E11966"/>
    <w:rsid w:val="00E1547E"/>
    <w:rsid w:val="00E166AD"/>
    <w:rsid w:val="00E17124"/>
    <w:rsid w:val="00E20293"/>
    <w:rsid w:val="00E2090B"/>
    <w:rsid w:val="00E20CBE"/>
    <w:rsid w:val="00E20EFA"/>
    <w:rsid w:val="00E23825"/>
    <w:rsid w:val="00E304F3"/>
    <w:rsid w:val="00E321DE"/>
    <w:rsid w:val="00E327F9"/>
    <w:rsid w:val="00E44903"/>
    <w:rsid w:val="00E46249"/>
    <w:rsid w:val="00E52F9F"/>
    <w:rsid w:val="00E53849"/>
    <w:rsid w:val="00E60349"/>
    <w:rsid w:val="00E6330E"/>
    <w:rsid w:val="00E63651"/>
    <w:rsid w:val="00E650AD"/>
    <w:rsid w:val="00E65E95"/>
    <w:rsid w:val="00E678C8"/>
    <w:rsid w:val="00E70DA9"/>
    <w:rsid w:val="00E71752"/>
    <w:rsid w:val="00E72AC6"/>
    <w:rsid w:val="00E745A3"/>
    <w:rsid w:val="00E7673F"/>
    <w:rsid w:val="00E76903"/>
    <w:rsid w:val="00E77FF1"/>
    <w:rsid w:val="00E859D0"/>
    <w:rsid w:val="00E86EF3"/>
    <w:rsid w:val="00E90FDD"/>
    <w:rsid w:val="00E9100F"/>
    <w:rsid w:val="00E91410"/>
    <w:rsid w:val="00E934C9"/>
    <w:rsid w:val="00E93F76"/>
    <w:rsid w:val="00E945FC"/>
    <w:rsid w:val="00E9605E"/>
    <w:rsid w:val="00EA06BD"/>
    <w:rsid w:val="00EA3822"/>
    <w:rsid w:val="00EA58B0"/>
    <w:rsid w:val="00EB092E"/>
    <w:rsid w:val="00EC0026"/>
    <w:rsid w:val="00EC1529"/>
    <w:rsid w:val="00EC3954"/>
    <w:rsid w:val="00EC4936"/>
    <w:rsid w:val="00EC4E6C"/>
    <w:rsid w:val="00EC7167"/>
    <w:rsid w:val="00EC7265"/>
    <w:rsid w:val="00ED192F"/>
    <w:rsid w:val="00ED2FE7"/>
    <w:rsid w:val="00ED40A7"/>
    <w:rsid w:val="00ED4206"/>
    <w:rsid w:val="00ED617C"/>
    <w:rsid w:val="00EE23B6"/>
    <w:rsid w:val="00EE2B4D"/>
    <w:rsid w:val="00EE5B6A"/>
    <w:rsid w:val="00EE69D0"/>
    <w:rsid w:val="00EE6EA5"/>
    <w:rsid w:val="00EF13AE"/>
    <w:rsid w:val="00EF27F0"/>
    <w:rsid w:val="00EF3124"/>
    <w:rsid w:val="00EF395A"/>
    <w:rsid w:val="00EF62B3"/>
    <w:rsid w:val="00EF69F8"/>
    <w:rsid w:val="00F0316E"/>
    <w:rsid w:val="00F06069"/>
    <w:rsid w:val="00F10BDB"/>
    <w:rsid w:val="00F125D7"/>
    <w:rsid w:val="00F12DF3"/>
    <w:rsid w:val="00F12FC1"/>
    <w:rsid w:val="00F1748F"/>
    <w:rsid w:val="00F17839"/>
    <w:rsid w:val="00F2068F"/>
    <w:rsid w:val="00F2166E"/>
    <w:rsid w:val="00F272B8"/>
    <w:rsid w:val="00F30C35"/>
    <w:rsid w:val="00F31B4F"/>
    <w:rsid w:val="00F35AC9"/>
    <w:rsid w:val="00F36D23"/>
    <w:rsid w:val="00F37CF0"/>
    <w:rsid w:val="00F422D3"/>
    <w:rsid w:val="00F43A59"/>
    <w:rsid w:val="00F44096"/>
    <w:rsid w:val="00F45566"/>
    <w:rsid w:val="00F45BE0"/>
    <w:rsid w:val="00F47DE6"/>
    <w:rsid w:val="00F500D4"/>
    <w:rsid w:val="00F50CB0"/>
    <w:rsid w:val="00F567A5"/>
    <w:rsid w:val="00F63B0B"/>
    <w:rsid w:val="00F6449E"/>
    <w:rsid w:val="00F65503"/>
    <w:rsid w:val="00F65B7A"/>
    <w:rsid w:val="00F66504"/>
    <w:rsid w:val="00F735E4"/>
    <w:rsid w:val="00F75AD9"/>
    <w:rsid w:val="00F76F6C"/>
    <w:rsid w:val="00F80B03"/>
    <w:rsid w:val="00F848EE"/>
    <w:rsid w:val="00F84FD8"/>
    <w:rsid w:val="00F864F9"/>
    <w:rsid w:val="00F86CB9"/>
    <w:rsid w:val="00F902B5"/>
    <w:rsid w:val="00F917FA"/>
    <w:rsid w:val="00F92ECD"/>
    <w:rsid w:val="00F93405"/>
    <w:rsid w:val="00F952D2"/>
    <w:rsid w:val="00F95A7C"/>
    <w:rsid w:val="00F963DF"/>
    <w:rsid w:val="00F9787A"/>
    <w:rsid w:val="00FA2879"/>
    <w:rsid w:val="00FA7D49"/>
    <w:rsid w:val="00FB2D56"/>
    <w:rsid w:val="00FB33F1"/>
    <w:rsid w:val="00FB6960"/>
    <w:rsid w:val="00FB7FBC"/>
    <w:rsid w:val="00FC3937"/>
    <w:rsid w:val="00FC4CE4"/>
    <w:rsid w:val="00FC5D86"/>
    <w:rsid w:val="00FC60C0"/>
    <w:rsid w:val="00FC7115"/>
    <w:rsid w:val="00FC733F"/>
    <w:rsid w:val="00FC742F"/>
    <w:rsid w:val="00FD1D95"/>
    <w:rsid w:val="00FD3427"/>
    <w:rsid w:val="00FD55CE"/>
    <w:rsid w:val="00FD7CB0"/>
    <w:rsid w:val="00FE01EA"/>
    <w:rsid w:val="00FE18BC"/>
    <w:rsid w:val="00FE290C"/>
    <w:rsid w:val="00FE3F01"/>
    <w:rsid w:val="00FE49A1"/>
    <w:rsid w:val="00FE7BB3"/>
    <w:rsid w:val="00FF035D"/>
    <w:rsid w:val="00FF0AD1"/>
    <w:rsid w:val="00FF1137"/>
    <w:rsid w:val="00FF184E"/>
    <w:rsid w:val="00FF1907"/>
    <w:rsid w:val="00FF4F55"/>
    <w:rsid w:val="00FF5794"/>
    <w:rsid w:val="00FF5AE4"/>
    <w:rsid w:val="00FF6EEF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822F6"/>
    <w:pPr>
      <w:keepNext/>
      <w:spacing w:before="180" w:after="0" w:line="240" w:lineRule="auto"/>
      <w:ind w:left="252" w:hanging="252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D822F6"/>
    <w:pPr>
      <w:keepNext/>
      <w:spacing w:before="240" w:after="0" w:line="240" w:lineRule="auto"/>
      <w:ind w:firstLine="176"/>
      <w:outlineLvl w:val="8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822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822F6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Body Text Indent"/>
    <w:basedOn w:val="a"/>
    <w:link w:val="a4"/>
    <w:rsid w:val="00D822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822F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ody Text"/>
    <w:basedOn w:val="a"/>
    <w:link w:val="a6"/>
    <w:rsid w:val="00D822F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D822F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D822F6"/>
    <w:pPr>
      <w:spacing w:before="240" w:after="0" w:line="240" w:lineRule="auto"/>
      <w:ind w:left="6" w:firstLine="19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822F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D822F6"/>
    <w:pPr>
      <w:spacing w:before="120" w:after="0" w:line="240" w:lineRule="auto"/>
      <w:ind w:firstLine="173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822F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822F6"/>
    <w:pPr>
      <w:keepNext/>
      <w:spacing w:before="180" w:after="0" w:line="240" w:lineRule="auto"/>
      <w:ind w:left="252" w:hanging="252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D822F6"/>
    <w:pPr>
      <w:keepNext/>
      <w:spacing w:before="240" w:after="0" w:line="240" w:lineRule="auto"/>
      <w:ind w:firstLine="176"/>
      <w:outlineLvl w:val="8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822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822F6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Body Text Indent"/>
    <w:basedOn w:val="a"/>
    <w:link w:val="a4"/>
    <w:rsid w:val="00D822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822F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ody Text"/>
    <w:basedOn w:val="a"/>
    <w:link w:val="a6"/>
    <w:rsid w:val="00D822F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D822F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D822F6"/>
    <w:pPr>
      <w:spacing w:before="240" w:after="0" w:line="240" w:lineRule="auto"/>
      <w:ind w:left="6" w:firstLine="19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822F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D822F6"/>
    <w:pPr>
      <w:spacing w:before="120" w:after="0" w:line="240" w:lineRule="auto"/>
      <w:ind w:firstLine="173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822F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winstyle</dc:creator>
  <cp:lastModifiedBy>Ученик</cp:lastModifiedBy>
  <cp:revision>2</cp:revision>
  <dcterms:created xsi:type="dcterms:W3CDTF">2013-10-07T06:42:00Z</dcterms:created>
  <dcterms:modified xsi:type="dcterms:W3CDTF">2013-10-07T06:42:00Z</dcterms:modified>
</cp:coreProperties>
</file>