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F7" w:rsidRPr="00FD4DF7" w:rsidRDefault="00FD4DF7" w:rsidP="00FD4DF7">
      <w:pPr>
        <w:jc w:val="center"/>
        <w:rPr>
          <w:b/>
        </w:rPr>
      </w:pPr>
      <w:r w:rsidRPr="00FD4DF7">
        <w:rPr>
          <w:b/>
        </w:rPr>
        <w:t>ҰБТ ережесі</w:t>
      </w:r>
    </w:p>
    <w:p w:rsidR="00FD4DF7" w:rsidRDefault="00FD4DF7" w:rsidP="00FD4DF7"/>
    <w:p w:rsidR="00FD4DF7" w:rsidRPr="00FD4DF7" w:rsidRDefault="00FD4DF7" w:rsidP="00FD4DF7">
      <w:pPr>
        <w:rPr>
          <w:b/>
        </w:rPr>
      </w:pPr>
      <w:r w:rsidRPr="00FD4DF7">
        <w:rPr>
          <w:b/>
        </w:rPr>
        <w:t>Бастауыш, негізгі орта, жалпы орта білімнің білім беретін оқу бағдарламаларын іске асыратын білім беру ұйымдарындағы білім алушылардың үлгерімі</w:t>
      </w:r>
      <w:proofErr w:type="gramStart"/>
      <w:r w:rsidRPr="00FD4DF7">
        <w:rPr>
          <w:b/>
        </w:rPr>
        <w:t>не</w:t>
      </w:r>
      <w:proofErr w:type="gramEnd"/>
      <w:r w:rsidRPr="00FD4DF7">
        <w:rPr>
          <w:b/>
        </w:rPr>
        <w:t xml:space="preserve"> ағымдық бақылаудың, оларды аралық және қорытынды аттестаттаудың үлгі ережесі</w:t>
      </w:r>
    </w:p>
    <w:p w:rsidR="00FD4DF7" w:rsidRDefault="00FD4DF7" w:rsidP="00FD4DF7">
      <w:r>
        <w:t>Қазақстан Республикасы</w:t>
      </w:r>
      <w:proofErr w:type="gramStart"/>
      <w:r>
        <w:t xml:space="preserve"> Б</w:t>
      </w:r>
      <w:proofErr w:type="gramEnd"/>
      <w:r>
        <w:t>ілім және ғылым министрінің 2008 жылғы 18 наурыздағы 125 бұйрығымен бекітілген.</w:t>
      </w:r>
    </w:p>
    <w:p w:rsidR="00FD4DF7" w:rsidRDefault="00FD4DF7" w:rsidP="00FD4DF7">
      <w:r>
        <w:t>Қазақстан Республикасы</w:t>
      </w:r>
      <w:proofErr w:type="gramStart"/>
      <w:r>
        <w:t xml:space="preserve"> Б</w:t>
      </w:r>
      <w:proofErr w:type="gramEnd"/>
      <w:r>
        <w:t>ілім және ғылым министрінің 2009 жылғы 20 қаңтардағы № 14 бұйрығымен, Қазақстан Республикасы Білім және ғылым министрінің 2009 жылғы 25 желтоқсандағы № 590 бұйрығымен өзгерістер мен толықтырулар енгізілген.</w:t>
      </w:r>
    </w:p>
    <w:p w:rsidR="00FD4DF7" w:rsidRDefault="00FD4DF7" w:rsidP="00FD4DF7">
      <w:r>
        <w:t>1. Жалпы ережелер</w:t>
      </w:r>
    </w:p>
    <w:p w:rsidR="00FD4DF7" w:rsidRDefault="00FD4DF7" w:rsidP="00FD4DF7">
      <w:r>
        <w:t>1.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ағымдағы бақылауды, оларды аралық және қорытынды аттестаттаудан өткізу ережесі (бұдан әрі –Ереже) «Білім туралы» Қазақстан Республикасы</w:t>
      </w:r>
      <w:proofErr w:type="gramStart"/>
      <w:r>
        <w:t xml:space="preserve"> З</w:t>
      </w:r>
      <w:proofErr w:type="gramEnd"/>
      <w:r>
        <w:t>аңының 5-бабы 19) тармақшасына сәйкес әзірленді және меншік нысаны мен ведомстволық бағыныстылығына қарамастан білім алушылардың үлгерімі</w:t>
      </w:r>
      <w:proofErr w:type="gramStart"/>
      <w:r>
        <w:t>не</w:t>
      </w:r>
      <w:proofErr w:type="gramEnd"/>
      <w:r>
        <w:t xml:space="preserve"> ағымдағы бақылаудың, оларды аралық және қорытынды аттестаттаудың тәртібін анықтайды.</w:t>
      </w:r>
    </w:p>
    <w:p w:rsidR="00FD4DF7" w:rsidRDefault="00FD4DF7" w:rsidP="00FD4DF7">
      <w:r>
        <w:t>2. Осы ережеде мынадай анықтамалар қолданылады:</w:t>
      </w:r>
    </w:p>
    <w:p w:rsidR="00FD4DF7" w:rsidRDefault="00FD4DF7" w:rsidP="00FD4DF7">
      <w:r>
        <w:t>1) білім алушылардың үлгерімін ағымдағы бақылау – бұл мұғалімнің жалпы білім беретін бағ</w:t>
      </w:r>
      <w:proofErr w:type="gramStart"/>
      <w:r>
        <w:t>дарлама</w:t>
      </w:r>
      <w:proofErr w:type="gramEnd"/>
      <w:r>
        <w:t>ға сәйкес ағымдағы сабақ барысында өткізетін білім алушылардың білімдерін жүйелі тексеру;</w:t>
      </w:r>
    </w:p>
    <w:p w:rsidR="00FD4DF7" w:rsidRDefault="00FD4DF7" w:rsidP="00FD4DF7">
      <w:r>
        <w:t>2) білім алушыларды аралық аттестаттау – оқушының бір оқу пәні</w:t>
      </w:r>
      <w:proofErr w:type="gramStart"/>
      <w:r>
        <w:t>н</w:t>
      </w:r>
      <w:proofErr w:type="gramEnd"/>
      <w:r>
        <w:t xml:space="preserve"> оқып аяқтағаннан кейінгі бөлігінің немесе барлық көлемінің мазмұнын меңгеру сапасын бағалау мақсатында жүргізілетін рәсім;</w:t>
      </w:r>
    </w:p>
    <w:p w:rsidR="00FD4DF7" w:rsidRDefault="00FD4DF7" w:rsidP="00FD4DF7">
      <w:r>
        <w:t xml:space="preserve">3) білім алушыларды қорытынды аттестаттау – олардың білім беру деңгейінің мемлекеттік жалпыға міндетті стандартында көзделген оқу </w:t>
      </w:r>
      <w:proofErr w:type="gramStart"/>
      <w:r>
        <w:t>п</w:t>
      </w:r>
      <w:proofErr w:type="gramEnd"/>
      <w:r>
        <w:t>әндерінің көлемін меңгеру дәрежесін анықтау мақсатында өткізілетін рәсім.</w:t>
      </w:r>
    </w:p>
    <w:p w:rsidR="00FD4DF7" w:rsidRDefault="00FD4DF7" w:rsidP="00FD4DF7"/>
    <w:p w:rsidR="00FD4DF7" w:rsidRDefault="00FD4DF7" w:rsidP="00FD4DF7">
      <w:r>
        <w:t xml:space="preserve"> </w:t>
      </w:r>
    </w:p>
    <w:p w:rsidR="00FD4DF7" w:rsidRDefault="00FD4DF7" w:rsidP="00FD4DF7"/>
    <w:p w:rsidR="00FD4DF7" w:rsidRDefault="00FD4DF7" w:rsidP="00FD4DF7">
      <w:r>
        <w:t>2. Білім алушылардың үлгерімі</w:t>
      </w:r>
      <w:proofErr w:type="gramStart"/>
      <w:r>
        <w:t>не</w:t>
      </w:r>
      <w:proofErr w:type="gramEnd"/>
      <w:r>
        <w:t xml:space="preserve"> ағымдағы бақылауды, аралық аттестаттауды өткізудің тәртібі</w:t>
      </w:r>
    </w:p>
    <w:p w:rsidR="00FD4DF7" w:rsidRDefault="00FD4DF7" w:rsidP="00FD4DF7">
      <w:r>
        <w:t>3. Бастауыш сыныптарда бі</w:t>
      </w:r>
      <w:proofErr w:type="gramStart"/>
      <w:r>
        <w:t>л</w:t>
      </w:r>
      <w:proofErr w:type="gramEnd"/>
      <w:r>
        <w:t>ім алушылар тоқсандық (жарты жылдық) бағаларының негізінде аттестатталады.</w:t>
      </w:r>
    </w:p>
    <w:p w:rsidR="00FD4DF7" w:rsidRDefault="00FD4DF7" w:rsidP="00FD4DF7">
      <w:r>
        <w:t>1-сынып оқушылары психологиялы</w:t>
      </w:r>
      <w:proofErr w:type="gramStart"/>
      <w:r>
        <w:t>қ-</w:t>
      </w:r>
      <w:proofErr w:type="gramEnd"/>
      <w:r>
        <w:t>медициналық-педагогтік консультацияның ұсынымдары және ата-аналарының келісімі (немесе өзге де заңды өкілдердің) бойынша қалдырылған оқушыларды қоспағанда қайта оқу жылына қалдырылмайды.</w:t>
      </w:r>
    </w:p>
    <w:p w:rsidR="00FD4DF7" w:rsidRDefault="00FD4DF7" w:rsidP="00FD4DF7">
      <w:r>
        <w:t>Бі</w:t>
      </w:r>
      <w:proofErr w:type="gramStart"/>
      <w:r>
        <w:t>р</w:t>
      </w:r>
      <w:proofErr w:type="gramEnd"/>
      <w:r>
        <w:t>інші сыныптың бірінші жарты жылдығында оқу материалдарын меңгеру деңгейіне баға қойылмайды.</w:t>
      </w:r>
    </w:p>
    <w:p w:rsidR="00FD4DF7" w:rsidRDefault="00FD4DF7" w:rsidP="00FD4DF7">
      <w:r>
        <w:t xml:space="preserve">4. 5-8 (9), 10(11) -сыныптардан келесі сыныпқа емтихан бағаларын есепке ала отырып, барлық оқу </w:t>
      </w:r>
      <w:proofErr w:type="gramStart"/>
      <w:r>
        <w:t>п</w:t>
      </w:r>
      <w:proofErr w:type="gramEnd"/>
      <w:r>
        <w:t>әндері бойынша жылдық және қорытынды бағалары «3», «4», «5» болған білім алушылар көшіріледі.</w:t>
      </w:r>
    </w:p>
    <w:p w:rsidR="00FD4DF7" w:rsidRDefault="00FD4DF7" w:rsidP="00FD4DF7"/>
    <w:p w:rsidR="00FD4DF7" w:rsidRDefault="00FD4DF7" w:rsidP="00FD4DF7">
      <w:r>
        <w:lastRenderedPageBreak/>
        <w:t>5. Бастауыш және негізгі орта, жалпы орта білім беру ұйымдарындағы мемлекеттік аралық бақылау (бұдан ә</w:t>
      </w:r>
      <w:proofErr w:type="gramStart"/>
      <w:r>
        <w:t>р</w:t>
      </w:r>
      <w:proofErr w:type="gramEnd"/>
      <w:r>
        <w:t>і – МАБ) білім беру қызметінің сапасын бағалау және білім алушылардың бастауыш және негізгі орта білімнің жалпы білім беретін оқу бағдарламаларын меңгерген деңгейлерін анықтау мақсатында жүзеге асырылады.</w:t>
      </w:r>
    </w:p>
    <w:p w:rsidR="00FD4DF7" w:rsidRDefault="00FD4DF7" w:rsidP="00FD4DF7"/>
    <w:p w:rsidR="00FD4DF7" w:rsidRDefault="00FD4DF7" w:rsidP="00FD4DF7">
      <w:r>
        <w:t>6. 2-8 (9), 10(11)-сыныптардағы білім алушылардың оқу үлгеріміне ағымдағы бақылауды әрбі</w:t>
      </w:r>
      <w:proofErr w:type="gramStart"/>
      <w:r>
        <w:t>р</w:t>
      </w:r>
      <w:proofErr w:type="gramEnd"/>
      <w:r>
        <w:t xml:space="preserve"> тақырып пен тарау бойынша жалпы білім беретін оқу бағдарламалық материалдарды меңгергендігін тексеру мақсатында барлық оқу пәндерінің мұғалімдері өткізеді.</w:t>
      </w:r>
    </w:p>
    <w:p w:rsidR="00FD4DF7" w:rsidRDefault="00FD4DF7" w:rsidP="00FD4DF7"/>
    <w:p w:rsidR="00FD4DF7" w:rsidRDefault="00FD4DF7" w:rsidP="00FD4DF7">
      <w:r>
        <w:t xml:space="preserve">7. 5-8 (9), 10 (11) - сыныптардағы білім алушыларды аралық аттестаттау оқу жылы аяқталғаннан кейін 31 </w:t>
      </w:r>
      <w:proofErr w:type="gramStart"/>
      <w:r>
        <w:t>мамыр</w:t>
      </w:r>
      <w:proofErr w:type="gramEnd"/>
      <w:r>
        <w:t xml:space="preserve">ға дейін өткізіледі. Жалпы орта білім берудің мемлекеттік жалпыға міндетті стандарты негізінде әзірленген оқу жоспарлары мен оқу бағдарламаларына сәйкес білім беру ұйымдары оқу </w:t>
      </w:r>
      <w:proofErr w:type="gramStart"/>
      <w:r>
        <w:t>п</w:t>
      </w:r>
      <w:proofErr w:type="gramEnd"/>
      <w:r>
        <w:t>әндерінің тізбесін (2-ден артық емес), қажеттілігін, нысандары мен мерзімдерін белгілейді.</w:t>
      </w:r>
    </w:p>
    <w:p w:rsidR="00FD4DF7" w:rsidRDefault="00FD4DF7" w:rsidP="00FD4DF7"/>
    <w:p w:rsidR="00FD4DF7" w:rsidRDefault="00FD4DF7" w:rsidP="00FD4DF7">
      <w:r>
        <w:t xml:space="preserve">8. 1-2 пәннен қанағаттанарлықсыз бағалары бар 5-8 (9), 10(11)-cыныптардың білім алушылары аралық аттестаттауға жіберіледі. Үш немесе одан да көп </w:t>
      </w:r>
      <w:proofErr w:type="gramStart"/>
      <w:r>
        <w:t>п</w:t>
      </w:r>
      <w:proofErr w:type="gramEnd"/>
      <w:r>
        <w:t>әндерден қанағаттанарлықсыз бағалары бар білім алушылар білім беру ұйымдарының педагогикалық кеңесінің шешімі бойынша қайта оқу жылына қалдырылады және бі</w:t>
      </w:r>
      <w:proofErr w:type="gramStart"/>
      <w:r>
        <w:t>л</w:t>
      </w:r>
      <w:proofErr w:type="gramEnd"/>
      <w:r>
        <w:t>ім беру ұйымының бұйрығымен ресімделеді.</w:t>
      </w:r>
    </w:p>
    <w:p w:rsidR="00FD4DF7" w:rsidRDefault="00FD4DF7" w:rsidP="00FD4DF7"/>
    <w:p w:rsidR="00FD4DF7" w:rsidRDefault="00FD4DF7" w:rsidP="00FD4DF7">
      <w:r>
        <w:t xml:space="preserve">9. Кемінде екі </w:t>
      </w:r>
      <w:proofErr w:type="gramStart"/>
      <w:r>
        <w:t>п</w:t>
      </w:r>
      <w:proofErr w:type="gramEnd"/>
      <w:r>
        <w:t>әннен қанағаттанарлықсыз бағалары бар 2-4-сыныптардың білім алушылары үшін педагогикалық кеңестің шешімі бойынша ауызша, жазбаша немесе тест тапсырмалары нысандарындағы бақылау жұмыстары ұйымдастырылады. «3», «4», «5» бағалар алған білім алушылар келесі сыныпқа көшіріледі.</w:t>
      </w:r>
    </w:p>
    <w:p w:rsidR="00FD4DF7" w:rsidRDefault="00FD4DF7" w:rsidP="00FD4DF7"/>
    <w:p w:rsidR="00FD4DF7" w:rsidRDefault="00FD4DF7" w:rsidP="00FD4DF7">
      <w:r>
        <w:t xml:space="preserve">10. 1-2 </w:t>
      </w:r>
      <w:proofErr w:type="gramStart"/>
      <w:r>
        <w:t>п</w:t>
      </w:r>
      <w:proofErr w:type="gramEnd"/>
      <w:r>
        <w:t>әннен қанағаттанарлықсыз бағалары бар 5-8 (9),</w:t>
      </w:r>
    </w:p>
    <w:p w:rsidR="00FD4DF7" w:rsidRDefault="00FD4DF7" w:rsidP="00FD4DF7"/>
    <w:p w:rsidR="00FD4DF7" w:rsidRDefault="00FD4DF7" w:rsidP="00FD4DF7">
      <w:r>
        <w:t xml:space="preserve">10 (11)-сыныптардың білім алушылары осы </w:t>
      </w:r>
      <w:proofErr w:type="gramStart"/>
      <w:r>
        <w:t>п</w:t>
      </w:r>
      <w:proofErr w:type="gramEnd"/>
      <w:r>
        <w:t xml:space="preserve">әндер бойынша қайта аттестаттауға жатады. Жазғы каникул уақытында осы білім алушыларға </w:t>
      </w:r>
      <w:proofErr w:type="gramStart"/>
      <w:r>
        <w:t>п</w:t>
      </w:r>
      <w:proofErr w:type="gramEnd"/>
      <w:r>
        <w:t>әндер бойынша тиісті оқу тапсырмалары беріледі.</w:t>
      </w:r>
    </w:p>
    <w:p w:rsidR="00FD4DF7" w:rsidRDefault="00FD4DF7" w:rsidP="00FD4DF7"/>
    <w:p w:rsidR="00FD4DF7" w:rsidRDefault="00FD4DF7" w:rsidP="00FD4DF7">
      <w:r>
        <w:t>Қайта аттестаттау оқу жылы аяқталғаннан кейін 3 аптадан соң жүргізіледі. Қайта аттестаттаудан қанағаттанарлықсыз қорытынды баға алған жағдайда білім алушылар қайта оқу жылына қалдырылады немесе ата-аналарының келісімі (және өзге де заңды өкілдердің) және медициналы</w:t>
      </w:r>
      <w:proofErr w:type="gramStart"/>
      <w:r>
        <w:t>қ-</w:t>
      </w:r>
      <w:proofErr w:type="gramEnd"/>
      <w:r>
        <w:t>педагогтік консультацияның ұсынымдары бойынша теңесті</w:t>
      </w:r>
      <w:proofErr w:type="gramStart"/>
      <w:r>
        <w:t>р</w:t>
      </w:r>
      <w:proofErr w:type="gramEnd"/>
      <w:r>
        <w:t>іп оқытатын сыныптарға ауыстырылады.</w:t>
      </w:r>
    </w:p>
    <w:p w:rsidR="00FD4DF7" w:rsidRDefault="00FD4DF7" w:rsidP="00FD4DF7"/>
    <w:p w:rsidR="00FD4DF7" w:rsidRDefault="00FD4DF7" w:rsidP="00FD4DF7">
      <w:r>
        <w:t xml:space="preserve"> </w:t>
      </w:r>
    </w:p>
    <w:p w:rsidR="00FD4DF7" w:rsidRDefault="00FD4DF7" w:rsidP="00FD4DF7"/>
    <w:p w:rsidR="00FD4DF7" w:rsidRDefault="00FD4DF7" w:rsidP="00FD4DF7">
      <w:r>
        <w:t>3. Бі</w:t>
      </w:r>
      <w:proofErr w:type="gramStart"/>
      <w:r>
        <w:t>л</w:t>
      </w:r>
      <w:proofErr w:type="gramEnd"/>
      <w:r>
        <w:t>ім алушыларды қорытынды аттестаттаудан өткізу тәртібі</w:t>
      </w:r>
    </w:p>
    <w:p w:rsidR="00FD4DF7" w:rsidRDefault="00FD4DF7" w:rsidP="00FD4DF7">
      <w:r>
        <w:lastRenderedPageBreak/>
        <w:t>11. Жалпы орта бі</w:t>
      </w:r>
      <w:proofErr w:type="gramStart"/>
      <w:r>
        <w:t>л</w:t>
      </w:r>
      <w:proofErr w:type="gramEnd"/>
      <w:r>
        <w:t>ім беру ұйымдарының білім алушыларын қорытынды аттестаттау:</w:t>
      </w:r>
    </w:p>
    <w:p w:rsidR="00FD4DF7" w:rsidRDefault="00FD4DF7" w:rsidP="00FD4DF7">
      <w:r>
        <w:t>- ұлттық бірыңғай тестілеу (бұдан ә</w:t>
      </w:r>
      <w:proofErr w:type="gramStart"/>
      <w:r>
        <w:t>р</w:t>
      </w:r>
      <w:proofErr w:type="gramEnd"/>
      <w:r>
        <w:t>і–ҰБТ);</w:t>
      </w:r>
    </w:p>
    <w:p w:rsidR="00FD4DF7" w:rsidRDefault="00FD4DF7" w:rsidP="00FD4DF7">
      <w:r>
        <w:t xml:space="preserve">- жалпы білім беретін </w:t>
      </w:r>
      <w:proofErr w:type="gramStart"/>
      <w:r>
        <w:t>п</w:t>
      </w:r>
      <w:proofErr w:type="gramEnd"/>
      <w:r>
        <w:t>әндер бойынша қорытынды емтихандар нысанында өткізіледі.</w:t>
      </w:r>
    </w:p>
    <w:p w:rsidR="00FD4DF7" w:rsidRDefault="00FD4DF7" w:rsidP="00FD4DF7">
      <w:r>
        <w:t xml:space="preserve">12. Орта білімнен кейінгі немесе жоғары оқу орындарына қабылдау Орта білімнен кейінгі немесе жоғары білім беру ұйымдарына оқуға </w:t>
      </w:r>
      <w:proofErr w:type="gramStart"/>
      <w:r>
        <w:t>түсуге</w:t>
      </w:r>
      <w:proofErr w:type="gramEnd"/>
      <w:r>
        <w:t xml:space="preserve"> тілек білдірген білім алушылар, жалпы орта білім туралы «Алтын белгі» аттестатын, жалпы орта білім туралы үздік аттестатын алуға үміткерлер, ү</w:t>
      </w:r>
      <w:proofErr w:type="gramStart"/>
      <w:r>
        <w:t>ст</w:t>
      </w:r>
      <w:proofErr w:type="gramEnd"/>
      <w:r>
        <w:t>іміздегі жылғы жалпы білім беретін пәндерден республикалық олимпиадалар мен оқушылардың ғылыми жобалар жарысының жүлдегерлері үшін қорытынды аттестаттау міндетті түрде ҰБТ нысанында өтеді.</w:t>
      </w:r>
    </w:p>
    <w:p w:rsidR="00FD4DF7" w:rsidRDefault="00FD4DF7" w:rsidP="00FD4DF7">
      <w:r>
        <w:t>ҰБ</w:t>
      </w:r>
      <w:proofErr w:type="gramStart"/>
      <w:r>
        <w:t>Т-</w:t>
      </w:r>
      <w:proofErr w:type="gramEnd"/>
      <w:r>
        <w:t>ға қатысуға тілек білдірмеген бітірушілер орта мектеп курсы үшін қорытынды аттестаттауды қорытынды емтихан нысанында өткізеді.</w:t>
      </w:r>
    </w:p>
    <w:p w:rsidR="00FD4DF7" w:rsidRDefault="00FD4DF7" w:rsidP="00FD4DF7">
      <w:r>
        <w:t>Өзбек, ұйғыр және тәжік тілдерінде оқытатын жалпы бі</w:t>
      </w:r>
      <w:proofErr w:type="gramStart"/>
      <w:r>
        <w:t>л</w:t>
      </w:r>
      <w:proofErr w:type="gramEnd"/>
      <w:r>
        <w:t>ім беретін мектептердің бітірушілері өз қалауы бойынша ҰБТ-ны мемлекеттік немесе орыс тілдерінде тапсыруы мүмкін.</w:t>
      </w:r>
    </w:p>
    <w:p w:rsidR="00FD4DF7" w:rsidRDefault="00FD4DF7" w:rsidP="00FD4DF7">
      <w:r>
        <w:t xml:space="preserve">13. Жалпы білім беретін </w:t>
      </w:r>
      <w:proofErr w:type="gramStart"/>
      <w:r>
        <w:t>п</w:t>
      </w:r>
      <w:proofErr w:type="gramEnd"/>
      <w:r>
        <w:t>әндер бойынша ағымдағы жылғы халықаралық ғылыми жобалар жарысы мен олимпиадалардың қатысушылары, жалпы орта білім беретін ұйымдардың халықаралық оқушылар алмасу желісі бойынша шетелдерде білім алған оқушылары, республикалық музыкалық мектеп-интернаттардың және жалпы білім беретін мектептерде ұйғыр, өзбек және тәжік тілдерінде оқытатын мектептердің ҰБТ-ға қатысуға тілек білдірмеген бітірушілері, денсаулығына байланысты ҰБТ-ға қатыспаған білім алушылар қорытынды аттестаттаудан білім беру ұйымдарында пәндер бойынша қорытынды емтихан нысанында өтеді. Мұндай бітірушілер Қазақстан Республикасы</w:t>
      </w:r>
      <w:proofErr w:type="gramStart"/>
      <w:r>
        <w:t xml:space="preserve"> Б</w:t>
      </w:r>
      <w:proofErr w:type="gramEnd"/>
      <w:r>
        <w:t>ілім және ғылым министрінің (бұдан ә</w:t>
      </w:r>
      <w:proofErr w:type="gramStart"/>
      <w:r>
        <w:t>р</w:t>
      </w:r>
      <w:proofErr w:type="gramEnd"/>
      <w:r>
        <w:t>і – Министр) 2007 жылғы 19 желтоқсандағы № 638 бұйрығымен бекітілген Жоғары білім берудің кәсіптік оқу бағдарламаларын іске асыратын білім беру ұйымдарына оқуға қабылдаудың үлгі ережесіне (бұдан әрі- Қабылдаудың үлгі ережесі) сәйкес оқуға қабылдана алады.</w:t>
      </w:r>
    </w:p>
    <w:p w:rsidR="00FD4DF7" w:rsidRDefault="00FD4DF7" w:rsidP="00FD4DF7">
      <w:r>
        <w:t>14. Білім беру ұйымдарындағы білім алушыларды қорытынды аттестаттауды құрамы білім беру ұйымдарының басшыларымен бекітілетін қорытынды емтихандарды өткізу жөніндегі комиссия (бұдан әр</w:t>
      </w:r>
      <w:proofErr w:type="gramStart"/>
      <w:r>
        <w:t>і–</w:t>
      </w:r>
      <w:proofErr w:type="gramEnd"/>
      <w:r>
        <w:t>Комиссия) өткізеді.</w:t>
      </w:r>
    </w:p>
    <w:p w:rsidR="00FD4DF7" w:rsidRDefault="00FD4DF7" w:rsidP="00FD4DF7">
      <w:r>
        <w:t xml:space="preserve">Білім беру ұйымдарының басшысы қалыптастыратын және басқаратын Комиссия құрамына білім беру ұйымдары басшыларының орынбасарлары, </w:t>
      </w:r>
      <w:proofErr w:type="gramStart"/>
      <w:r>
        <w:t>п</w:t>
      </w:r>
      <w:proofErr w:type="gramEnd"/>
      <w:r>
        <w:t>ән мұғалімдері, әдістемелік бірлестік жетекшілері кіреді.</w:t>
      </w:r>
    </w:p>
    <w:p w:rsidR="00FD4DF7" w:rsidRDefault="00FD4DF7" w:rsidP="00FD4DF7">
      <w:r>
        <w:t xml:space="preserve">Комиссия </w:t>
      </w:r>
      <w:proofErr w:type="gramStart"/>
      <w:r>
        <w:t>м</w:t>
      </w:r>
      <w:proofErr w:type="gramEnd"/>
      <w:r>
        <w:t>үшелерінің саны бес адамнан кем болмауы керек.</w:t>
      </w:r>
    </w:p>
    <w:p w:rsidR="00FD4DF7" w:rsidRDefault="00FD4DF7" w:rsidP="00FD4DF7">
      <w:r>
        <w:t>Комиссия емтихандардың басталуынан бі</w:t>
      </w:r>
      <w:proofErr w:type="gramStart"/>
      <w:r>
        <w:t>р</w:t>
      </w:r>
      <w:proofErr w:type="gramEnd"/>
      <w:r>
        <w:t xml:space="preserve"> ай бұрын құрылады.</w:t>
      </w:r>
    </w:p>
    <w:p w:rsidR="00FD4DF7" w:rsidRDefault="00FD4DF7" w:rsidP="00FD4DF7">
      <w:r>
        <w:t>15. Ұйғыр, өзбек және тәжік тілдерінде оқытатын жалпы орта білім беретін ұйымдардың жалпы орта білім туралы «Алтын белгі» аттестатын, жалпы орта білім туралы үздік аттестатын алуға үміткер және ҰБ</w:t>
      </w:r>
      <w:proofErr w:type="gramStart"/>
      <w:r>
        <w:t>Т-</w:t>
      </w:r>
      <w:proofErr w:type="gramEnd"/>
      <w:r>
        <w:t xml:space="preserve">ға қатыспаған білім алушылары пәндер бойынша қорытынды аттестаттауды облыстық, Астана және Алматы қалаларының білім департаменттері ұйымдастырған тәуелсіз </w:t>
      </w:r>
      <w:proofErr w:type="gramStart"/>
      <w:r>
        <w:t>комиссия</w:t>
      </w:r>
      <w:proofErr w:type="gramEnd"/>
      <w:r>
        <w:t>ға тапсырады.</w:t>
      </w:r>
    </w:p>
    <w:p w:rsidR="00FD4DF7" w:rsidRDefault="00FD4DF7" w:rsidP="00FD4DF7">
      <w:r>
        <w:t xml:space="preserve">Білім беруді басқару органдарының басшысы қалыптастыратын және басқаратын тәуелсіз комиссия </w:t>
      </w:r>
      <w:proofErr w:type="gramStart"/>
      <w:r>
        <w:t>п</w:t>
      </w:r>
      <w:proofErr w:type="gramEnd"/>
      <w:r>
        <w:t>ән мұғалімдері, жоғары оқу орындарының оқытушылары, құқық қорғау органдары мен кәсіподақ ұйымдарының өкілдерінен тұрады.</w:t>
      </w:r>
    </w:p>
    <w:p w:rsidR="00FD4DF7" w:rsidRDefault="00FD4DF7" w:rsidP="00FD4DF7">
      <w:r>
        <w:t xml:space="preserve">16. 9 (10), 11 (12)-сыныптарының білім алушылары қорытынды аттестаттаудан өткізілетін оқу </w:t>
      </w:r>
      <w:proofErr w:type="gramStart"/>
      <w:r>
        <w:t>п</w:t>
      </w:r>
      <w:proofErr w:type="gramEnd"/>
      <w:r>
        <w:t>әндерінің тізбесін және қорытынды емтихандарды өткізу мерзімін Қазақстан Республикасы Білім және ғылым министрлігі (бұдан әрі –Министрлік) белгілейді.</w:t>
      </w:r>
    </w:p>
    <w:p w:rsidR="00FD4DF7" w:rsidRDefault="00FD4DF7" w:rsidP="00FD4DF7">
      <w:r>
        <w:lastRenderedPageBreak/>
        <w:t xml:space="preserve">17. Қорытынды </w:t>
      </w:r>
      <w:proofErr w:type="gramStart"/>
      <w:r>
        <w:t>аттестаттау</w:t>
      </w:r>
      <w:proofErr w:type="gramEnd"/>
      <w:r>
        <w:t>ға Қазақстан Республикасы жалпы орта білім берудің мемлекеттік жалпыға міндетті стандарттарының талаптарына сәйкес жалпы білім беретін оқу бағдарламаларын меңгерген 9 (10) және 11 (12)-сыныптарының білім алушылары жіберіледі.</w:t>
      </w:r>
    </w:p>
    <w:p w:rsidR="00FD4DF7" w:rsidRDefault="00FD4DF7" w:rsidP="00FD4DF7">
      <w:r>
        <w:t xml:space="preserve">18. Жалпы білім беретін мектептердегі 5-11(12)-сыныптар білім алушыларының </w:t>
      </w:r>
      <w:proofErr w:type="gramStart"/>
      <w:r>
        <w:t>п</w:t>
      </w:r>
      <w:proofErr w:type="gramEnd"/>
      <w:r>
        <w:t>әндер бойынша қорытынды бағасы тоқсандық, жылдық және емтихан бағаларының негізінде қойылады.</w:t>
      </w:r>
    </w:p>
    <w:p w:rsidR="00FD4DF7" w:rsidRDefault="00FD4DF7" w:rsidP="00FD4DF7">
      <w:r>
        <w:t xml:space="preserve">5-11(12)-сыныптардағы тоқсандық, жарты жылдық, жылдық және қорытынды бағаларды қайта қарауға </w:t>
      </w:r>
      <w:proofErr w:type="gramStart"/>
      <w:r>
        <w:t>р</w:t>
      </w:r>
      <w:proofErr w:type="gramEnd"/>
      <w:r>
        <w:t>ұқсат етілмейді.</w:t>
      </w:r>
    </w:p>
    <w:p w:rsidR="00FD4DF7" w:rsidRDefault="00FD4DF7" w:rsidP="00FD4DF7">
      <w:r>
        <w:t xml:space="preserve">19. 1-2 </w:t>
      </w:r>
      <w:proofErr w:type="gramStart"/>
      <w:r>
        <w:t>п</w:t>
      </w:r>
      <w:proofErr w:type="gramEnd"/>
      <w:r>
        <w:t>әннен жылдық қанағаттанарлықсыз баға алған 9(10)-сыныптардың білім алушыларына педагогикалық кеңестің шешімі бойынша қорытынды аттестаттау өткенге дейін қосымша бақылау жұмыстарын (жазбаша және тест тапсырмалары нысанында) орындауға рұқсат етіледі.</w:t>
      </w:r>
    </w:p>
    <w:p w:rsidR="00FD4DF7" w:rsidRDefault="00FD4DF7" w:rsidP="00FD4DF7">
      <w:r>
        <w:t xml:space="preserve">20. Білім алушылардың денсаулық жағдайларына байланысты еңбек және дене тәрбиесі сабақтарынан босату оларды келесі </w:t>
      </w:r>
      <w:proofErr w:type="gramStart"/>
      <w:r>
        <w:t>сынып</w:t>
      </w:r>
      <w:proofErr w:type="gramEnd"/>
      <w:r>
        <w:t>қа көшіру мен қорытынды аттестаттауға жіберілуіне әсер етпейді.</w:t>
      </w:r>
    </w:p>
    <w:p w:rsidR="00FD4DF7" w:rsidRDefault="00FD4DF7" w:rsidP="00FD4DF7">
      <w:r>
        <w:t>21. Қорытынды аттестаттаудың нәтижесі бойынша:</w:t>
      </w:r>
    </w:p>
    <w:p w:rsidR="00FD4DF7" w:rsidRDefault="00FD4DF7" w:rsidP="00FD4DF7">
      <w:r>
        <w:t>§  - бі</w:t>
      </w:r>
      <w:proofErr w:type="gramStart"/>
      <w:r>
        <w:t>р</w:t>
      </w:r>
      <w:proofErr w:type="gramEnd"/>
      <w:r>
        <w:t xml:space="preserve"> немесе екі пәннен қанағаттанарлықсыз баға алған 9 (10) және 11 (12)-сыныптарының білім алушыларына білім беру ұйымдарында тиісті оқу пәндері бойынша емтихан нысанында қайта қорытынды аттестаттауға рұқсат етіледі;</w:t>
      </w:r>
    </w:p>
    <w:p w:rsidR="00FD4DF7" w:rsidRDefault="00FD4DF7" w:rsidP="00FD4DF7"/>
    <w:p w:rsidR="00FD4DF7" w:rsidRDefault="00FD4DF7" w:rsidP="00FD4DF7">
      <w:r>
        <w:t xml:space="preserve">§  - үш немесе одан да көп </w:t>
      </w:r>
      <w:proofErr w:type="gramStart"/>
      <w:r>
        <w:t>п</w:t>
      </w:r>
      <w:proofErr w:type="gramEnd"/>
      <w:r>
        <w:t>әндерден қанағаттанарлықсыз бағалары бар 9 (10)-сыныптың білім алушылары қайта оқу жылына қалдырылады;</w:t>
      </w:r>
    </w:p>
    <w:p w:rsidR="00FD4DF7" w:rsidRDefault="00FD4DF7" w:rsidP="00FD4DF7"/>
    <w:p w:rsidR="00FD4DF7" w:rsidRDefault="00FD4DF7" w:rsidP="00FD4DF7">
      <w:r>
        <w:t xml:space="preserve">§  - үш немесе одан да көп </w:t>
      </w:r>
      <w:proofErr w:type="gramStart"/>
      <w:r>
        <w:t>п</w:t>
      </w:r>
      <w:proofErr w:type="gramEnd"/>
      <w:r>
        <w:t>әндерден қанағаттанарлықсыз бағалары бар 11 (12)-сыныптың білім алушыларына олардың жалпы орта білімнің жоғарғы деңгейінің толық курсын өткендігі туралы белгіленген үлгідегі анықтама беріледі.</w:t>
      </w:r>
    </w:p>
    <w:p w:rsidR="00FD4DF7" w:rsidRDefault="00FD4DF7" w:rsidP="00FD4DF7"/>
    <w:p w:rsidR="00FD4DF7" w:rsidRDefault="00FD4DF7" w:rsidP="00FD4DF7">
      <w:r>
        <w:t>22. 9 (10) және 11 (12)-сыныптарының білім алушыларын қайта қорытынды аттестаттаудан өткізу үшін білім беру ұйымдарында тиі</w:t>
      </w:r>
      <w:proofErr w:type="gramStart"/>
      <w:r>
        <w:t>ст</w:t>
      </w:r>
      <w:proofErr w:type="gramEnd"/>
      <w:r>
        <w:t>і пәндер бойынша емтихан комиссиясы құрылады.</w:t>
      </w:r>
    </w:p>
    <w:p w:rsidR="00FD4DF7" w:rsidRDefault="00FD4DF7" w:rsidP="00FD4DF7">
      <w:r>
        <w:t>23. Жазғы тапсырмалар мен қайта тапсырылатын емтихандардың материалдары (жазбаша, ауызша, тестілеу нысанында) бі</w:t>
      </w:r>
      <w:proofErr w:type="gramStart"/>
      <w:r>
        <w:t>л</w:t>
      </w:r>
      <w:proofErr w:type="gramEnd"/>
      <w:r>
        <w:t>ім беру ұйымында әзірленеді.</w:t>
      </w:r>
    </w:p>
    <w:p w:rsidR="00FD4DF7" w:rsidRDefault="00FD4DF7" w:rsidP="00FD4DF7">
      <w:r>
        <w:t>Жазғы тапсырмаларды қанағаттанарлық орындаған және емтихандарды қайта тапсырған білім алушылар білім беру ұйымының педагогикалық кеңесінің шешімі негізінде білім беру ұйымының бұйрығымен келесі сыныпқа көші</w:t>
      </w:r>
      <w:proofErr w:type="gramStart"/>
      <w:r>
        <w:t>р</w:t>
      </w:r>
      <w:proofErr w:type="gramEnd"/>
      <w:r>
        <w:t>іледі.</w:t>
      </w:r>
    </w:p>
    <w:p w:rsidR="00FD4DF7" w:rsidRDefault="00FD4DF7" w:rsidP="00FD4DF7">
      <w:r>
        <w:t xml:space="preserve">24. Барлық </w:t>
      </w:r>
      <w:proofErr w:type="gramStart"/>
      <w:r>
        <w:t>п</w:t>
      </w:r>
      <w:proofErr w:type="gramEnd"/>
      <w:r>
        <w:t>әндерден үлгеретін білім алушылар мемлекеттік аттестаттаудан облыстық, Астана және Алматы қалаларының білім басқармаларының бұйрықтарымен, республикалық білім беру ұйымдарының білім алушылары Министрліктің бұйрығымен мынадай жағдайларда босатылады:</w:t>
      </w:r>
    </w:p>
    <w:p w:rsidR="00FD4DF7" w:rsidRDefault="00FD4DF7" w:rsidP="00FD4DF7">
      <w:r>
        <w:t>1) денсаулық жағдайына байланысты;</w:t>
      </w:r>
    </w:p>
    <w:p w:rsidR="00FD4DF7" w:rsidRDefault="00FD4DF7" w:rsidP="00FD4DF7">
      <w:r>
        <w:t>2) I және II топтағы мүгедектер, бала кезінен мүгедек, мүгедек-балалар;</w:t>
      </w:r>
    </w:p>
    <w:p w:rsidR="00FD4DF7" w:rsidRDefault="00FD4DF7" w:rsidP="00FD4DF7"/>
    <w:p w:rsidR="00FD4DF7" w:rsidRDefault="00FD4DF7" w:rsidP="00FD4DF7">
      <w:r>
        <w:lastRenderedPageBreak/>
        <w:t>3) Қазақстан Республикасының командасы атынан халықаралық олимпиадаларға (жарыстарға) қатысатын кандидаттардың жазғы жиынына қатысушылар.</w:t>
      </w:r>
    </w:p>
    <w:p w:rsidR="00FD4DF7" w:rsidRDefault="00FD4DF7" w:rsidP="00FD4DF7">
      <w:r>
        <w:t>25. Бі</w:t>
      </w:r>
      <w:proofErr w:type="gramStart"/>
      <w:r>
        <w:t>л</w:t>
      </w:r>
      <w:proofErr w:type="gramEnd"/>
      <w:r>
        <w:t>ім алушыларды қорытынды аттестаттаудан босату туралы бұйрық мынадай құжаттар негізінде шығарылады:</w:t>
      </w:r>
    </w:p>
    <w:p w:rsidR="00FD4DF7" w:rsidRDefault="00FD4DF7" w:rsidP="00FD4DF7">
      <w:r>
        <w:t>1) мектеп дә</w:t>
      </w:r>
      <w:proofErr w:type="gramStart"/>
      <w:r>
        <w:t>р</w:t>
      </w:r>
      <w:proofErr w:type="gramEnd"/>
      <w:r>
        <w:t>ігерінің (ауылдық жерде-аудандық педиатрдың) ұсынысы бойынша жасалған білім алушының тұрғылықты жеріндегі емхананың медициналық-әлеуметтік сараптамасының (бұдан әрі – МӘС) қорытындысы;</w:t>
      </w:r>
    </w:p>
    <w:p w:rsidR="00FD4DF7" w:rsidRDefault="00FD4DF7" w:rsidP="00FD4DF7">
      <w:r>
        <w:t>2) педагогикалық кеңес шешімінің көшірмесі және мектептің қолдау хаты;</w:t>
      </w:r>
    </w:p>
    <w:p w:rsidR="00FD4DF7" w:rsidRDefault="00FD4DF7" w:rsidP="00FD4DF7">
      <w:r>
        <w:t>3) үлгерім табелдері.</w:t>
      </w:r>
    </w:p>
    <w:p w:rsidR="00FD4DF7" w:rsidRDefault="00FD4DF7" w:rsidP="00FD4DF7">
      <w:r>
        <w:t>2) және 3) тармақшаларда көрсетілген құжаттар білім беру ұйымы басшысының қолымен және білім беру ұйымының мө</w:t>
      </w:r>
      <w:proofErr w:type="gramStart"/>
      <w:r>
        <w:t>р</w:t>
      </w:r>
      <w:proofErr w:type="gramEnd"/>
      <w:r>
        <w:t>імен расталады.</w:t>
      </w:r>
    </w:p>
    <w:p w:rsidR="00FD4DF7" w:rsidRDefault="00FD4DF7" w:rsidP="00FD4DF7">
      <w:r>
        <w:t>26. Қорытынды аттестаттау кезеңінде ауырып қалған 9 (10)-сыныптың білім алушылары өті</w:t>
      </w:r>
      <w:proofErr w:type="gramStart"/>
      <w:r>
        <w:t>п</w:t>
      </w:r>
      <w:proofErr w:type="gramEnd"/>
      <w:r>
        <w:t xml:space="preserve"> кеткен емтихандарын тапсыруға мүмкіндік беріледі.</w:t>
      </w:r>
    </w:p>
    <w:p w:rsidR="00FD4DF7" w:rsidRDefault="00FD4DF7" w:rsidP="00FD4DF7">
      <w:r>
        <w:t>27. Міндетті емтихан жұмыстарының тақырыптары мен мәтіндерін облыстық, Астана және Алматы қалаларының білім басқармалары дайындайды.</w:t>
      </w:r>
    </w:p>
    <w:p w:rsidR="00FD4DF7" w:rsidRDefault="00FD4DF7" w:rsidP="00FD4DF7">
      <w:r>
        <w:t>28. Оқу курсын аяқтаған және Қазақстан Республикасының Қарулы Күштері қатарына шақырылуына байланысты қорытынды емтихандарын тапсырмаған кешкі (кезекті) оқу орындарының білім алушылары әскери қызметін аяқтағаннан кейін бі</w:t>
      </w:r>
      <w:proofErr w:type="gramStart"/>
      <w:r>
        <w:t>р</w:t>
      </w:r>
      <w:proofErr w:type="gramEnd"/>
      <w:r>
        <w:t xml:space="preserve"> кезең ішінде жалпы орта білім курсы бойынша емтихандар тапсырады.</w:t>
      </w:r>
    </w:p>
    <w:p w:rsidR="00FD4DF7" w:rsidRDefault="00FD4DF7" w:rsidP="00FD4DF7">
      <w:r>
        <w:t xml:space="preserve">29. Комиссия </w:t>
      </w:r>
      <w:proofErr w:type="gramStart"/>
      <w:r>
        <w:t>м</w:t>
      </w:r>
      <w:proofErr w:type="gramEnd"/>
      <w:r>
        <w:t>үшелерінің көпшілік дауыстарының шешімімен оның төрағасы келіспеген жағдайда мәселені аудандық (қалалық) білім беру бөлімдері шешеді.</w:t>
      </w:r>
    </w:p>
    <w:p w:rsidR="00FD4DF7" w:rsidRDefault="00FD4DF7" w:rsidP="00FD4DF7">
      <w:r>
        <w:t xml:space="preserve">30. </w:t>
      </w:r>
      <w:proofErr w:type="gramStart"/>
      <w:r>
        <w:t>Білім алушы жазбаша жұмысына қойылған бағалармен келіспеген жағдайда, емтихан бағасы жарияланғаннан кейін келесі күнгі 13 сағат ішінде республикалық білім беру ұйымдарының оқушыларына арналған Министрліктің, аудандық (қалалық) бөлімдері, облыстық (қалалық) білім басқармалары жанынан құрылған апелляциялық комиссияға</w:t>
      </w:r>
      <w:proofErr w:type="gramEnd"/>
      <w:r>
        <w:t xml:space="preserve"> </w:t>
      </w:r>
      <w:proofErr w:type="gramStart"/>
      <w:r>
        <w:t>ша</w:t>
      </w:r>
      <w:proofErr w:type="gramEnd"/>
      <w:r>
        <w:t>ғымдануына құқығы бар.</w:t>
      </w:r>
    </w:p>
    <w:p w:rsidR="00FD4DF7" w:rsidRDefault="00FD4DF7" w:rsidP="00FD4DF7">
      <w:r>
        <w:t>31. 9 (10), 11 (12)-сыныптарының білім алушыларын мерзімінен бұрын қорытынды аттестаттауға оқушылар шетелге оқуға кеткенде немесе тұ</w:t>
      </w:r>
      <w:proofErr w:type="gramStart"/>
      <w:r>
        <w:t>р</w:t>
      </w:r>
      <w:proofErr w:type="gramEnd"/>
      <w:r>
        <w:t>ғылықты орнын шетелге ауыстырған жағдайда жіберіледі және пәндер бойынша оқу жылының аяқталуына дейін 2 ай бұрын қорытынды емтихан нысанында өткізіледі.</w:t>
      </w:r>
    </w:p>
    <w:p w:rsidR="00FD4DF7" w:rsidRDefault="00FD4DF7" w:rsidP="00FD4DF7">
      <w:r>
        <w:t xml:space="preserve">32. Даму мүмкіндігі шектеулі </w:t>
      </w:r>
      <w:proofErr w:type="gramStart"/>
      <w:r>
        <w:t>балалар</w:t>
      </w:r>
      <w:proofErr w:type="gramEnd"/>
      <w:r>
        <w:t>ға арналған арнаулы түзеу мекемелерінде қорытынды емтихандарын өткізу қажеттілігі туралы мәселені мединициналық диагнозына сәйкес жергілікті білім беру органдары шешеді.</w:t>
      </w:r>
    </w:p>
    <w:p w:rsidR="00FD4DF7" w:rsidRDefault="00FD4DF7" w:rsidP="00FD4DF7">
      <w:r>
        <w:t>4. ҰБТ-ны өткізу тәртібі</w:t>
      </w:r>
    </w:p>
    <w:p w:rsidR="00FD4DF7" w:rsidRDefault="00FD4DF7" w:rsidP="00FD4DF7">
      <w:r>
        <w:t>33. ҰБТ тізбесі Министрдің бұйрығымен бекітілген тестілеу өткізілетін пункттердің (бұдан ә</w:t>
      </w:r>
      <w:proofErr w:type="gramStart"/>
      <w:r>
        <w:t>р</w:t>
      </w:r>
      <w:proofErr w:type="gramEnd"/>
      <w:r>
        <w:t>і – ҰБТ ӨП) базасында өткізіледі.</w:t>
      </w:r>
    </w:p>
    <w:p w:rsidR="00FD4DF7" w:rsidRDefault="00FD4DF7" w:rsidP="00FD4DF7">
      <w:r>
        <w:t>34. ҰБТ-ны өткізу үшін әрбі</w:t>
      </w:r>
      <w:proofErr w:type="gramStart"/>
      <w:r>
        <w:t>р</w:t>
      </w:r>
      <w:proofErr w:type="gramEnd"/>
      <w:r>
        <w:t xml:space="preserve"> ҰБТ ӨП-те мемлекеттік комиссия (бұдан әрі–МК) құрылады. МК өз қызметінде «Білім туралы» Қазақстан Республикасыны</w:t>
      </w:r>
      <w:proofErr w:type="gramStart"/>
      <w:r>
        <w:t>ң З</w:t>
      </w:r>
      <w:proofErr w:type="gramEnd"/>
      <w:r>
        <w:t>аңын, «Мемлекеттік құпиялар туралы» Қазақстан Республикасының Заңын, «Сыбайлас жемқорлыққа қарсы күрес туралы» Қазақстан Республикасының Заңын, осы Ережені және басқа да білім саласындағы нормативтік құқықтық актілерді басшылыққа алады.</w:t>
      </w:r>
    </w:p>
    <w:p w:rsidR="00FD4DF7" w:rsidRDefault="00FD4DF7" w:rsidP="00FD4DF7"/>
    <w:p w:rsidR="00FD4DF7" w:rsidRDefault="00FD4DF7" w:rsidP="00FD4DF7">
      <w:r>
        <w:t>35. МК-нің құрамына мәслихат пен әкімдік ө</w:t>
      </w:r>
      <w:proofErr w:type="gramStart"/>
      <w:r>
        <w:t>к</w:t>
      </w:r>
      <w:proofErr w:type="gramEnd"/>
      <w:r>
        <w:t>ілдері, жоғары оқу орындарының ректорлары, облыстық (республикалық маңызы бар қалалар) білім басқармасының бастығы (бұдан әрі – білім басқармасының бастығы), аудандық (қалалық) білім бөлімдерінің меңгерушілері, балалардың құқықтарын қорғау жөніндегі облыстық департаменттердің қызметкерлері, құқық қорғау органдарының, қоғамдық, оның ішінде жастар және студенттік ұйымдардың, бұқ</w:t>
      </w:r>
      <w:proofErr w:type="gramStart"/>
      <w:r>
        <w:t>аралы</w:t>
      </w:r>
      <w:proofErr w:type="gramEnd"/>
      <w:r>
        <w:t>қ ақпарат құралдарының өкілдері, сондай-ақ білім беру ұйымдарының, білім департаменттерінің білікті қызметкерлері арасынан тағайындалған хатшы кіреді. МК мүшелерінің саны тақ болуы: 5 адамнан кем емес және 11 адамнан аспауы қажет.</w:t>
      </w:r>
    </w:p>
    <w:p w:rsidR="00FD4DF7" w:rsidRDefault="00FD4DF7" w:rsidP="00FD4DF7">
      <w:r>
        <w:t>36. МК-нің төрағасы болып оның базасында ҰБТ ӨП құрылған білім беру ұйымының басшысы (ректор, білім басқармасының бастығы, аудандық (қалалық) білім бөлімінің меңгерушілері) немесе әкімдік ө</w:t>
      </w:r>
      <w:proofErr w:type="gramStart"/>
      <w:r>
        <w:t>к</w:t>
      </w:r>
      <w:proofErr w:type="gramEnd"/>
      <w:r>
        <w:t>ілі тағайындалады.</w:t>
      </w:r>
    </w:p>
    <w:p w:rsidR="00FD4DF7" w:rsidRDefault="00FD4DF7" w:rsidP="00FD4DF7">
      <w:r>
        <w:t xml:space="preserve">МК құрамы жоғары </w:t>
      </w:r>
      <w:proofErr w:type="gramStart"/>
      <w:r>
        <w:t>о</w:t>
      </w:r>
      <w:proofErr w:type="gramEnd"/>
      <w:r>
        <w:t xml:space="preserve">қу орындарының және облыстардың, </w:t>
      </w:r>
      <w:proofErr w:type="gramStart"/>
      <w:r>
        <w:t>Астана</w:t>
      </w:r>
      <w:proofErr w:type="gramEnd"/>
      <w:r>
        <w:t xml:space="preserve"> және Алматы қалаларының білім басқармаларының ұсынысы бойынша Министрдің бұйрығымен ҰБТ-ны өткізу кезеңіне бекітіледі.</w:t>
      </w:r>
    </w:p>
    <w:p w:rsidR="00FD4DF7" w:rsidRDefault="00FD4DF7" w:rsidP="00FD4DF7">
      <w:r>
        <w:t>37. МК:</w:t>
      </w:r>
    </w:p>
    <w:p w:rsidR="00FD4DF7" w:rsidRDefault="00FD4DF7" w:rsidP="00FD4DF7">
      <w:r>
        <w:t>1) бітіруші тест мазмұнын және дұрыс жауаптар кодын айқындайтын мәліметтерді пайдаланған, сондай-ақ осы ереженің 46.; 47.; 48. тармақтарында көрсетілген ҰБТ кезінде бітірушінің өзі</w:t>
      </w:r>
      <w:proofErr w:type="gramStart"/>
      <w:r>
        <w:t>н-</w:t>
      </w:r>
      <w:proofErr w:type="gramEnd"/>
      <w:r>
        <w:t xml:space="preserve">өзі ұстау ережесін бұзған жағдайда ҰБТ нәтижелерін жою және оларды аудиториядан шығару </w:t>
      </w:r>
      <w:proofErr w:type="gramStart"/>
      <w:r>
        <w:t>ж</w:t>
      </w:r>
      <w:proofErr w:type="gramEnd"/>
      <w:r>
        <w:t>өнінде шешім қабылдайды;</w:t>
      </w:r>
    </w:p>
    <w:p w:rsidR="00FD4DF7" w:rsidRDefault="00FD4DF7" w:rsidP="00FD4DF7">
      <w:r>
        <w:t>2) ҰБТ аяқталғаннан кейін дұрыс жауап кодтарын і</w:t>
      </w:r>
      <w:proofErr w:type="gramStart"/>
      <w:r>
        <w:t>леді ж</w:t>
      </w:r>
      <w:proofErr w:type="gramEnd"/>
      <w:r>
        <w:t>әне тестілеудің нәтижесін хабарлайды;</w:t>
      </w:r>
    </w:p>
    <w:p w:rsidR="00FD4DF7" w:rsidRDefault="00FD4DF7" w:rsidP="00FD4DF7">
      <w:r>
        <w:t xml:space="preserve">3) МК-ның шешімі </w:t>
      </w:r>
      <w:proofErr w:type="gramStart"/>
      <w:r>
        <w:t>отырыс</w:t>
      </w:r>
      <w:proofErr w:type="gramEnd"/>
      <w:r>
        <w:t>қа қатысып отырған МК мүшелері жалпы санының көпшілік даусымен қабылданады және төраға мен хатшы қол қоятын отырыс хаттамасымен толтырылады. Дауыстар тең болған жағдайда, МК төрағасының дауысы шешуші дауыс болып табылады.</w:t>
      </w:r>
    </w:p>
    <w:p w:rsidR="00FD4DF7" w:rsidRDefault="00FD4DF7" w:rsidP="00FD4DF7">
      <w:r>
        <w:t>4) ҰБТ-ы мәселелері бойынша жұртшылық арасында ұйымдастырушылық және ақпаратты</w:t>
      </w:r>
      <w:proofErr w:type="gramStart"/>
      <w:r>
        <w:t>қ-</w:t>
      </w:r>
      <w:proofErr w:type="gramEnd"/>
      <w:r>
        <w:t>түсіндіру жұмыстарын жүргізеді.</w:t>
      </w:r>
    </w:p>
    <w:p w:rsidR="00FD4DF7" w:rsidRDefault="00FD4DF7" w:rsidP="00FD4DF7">
      <w:r>
        <w:t xml:space="preserve">38. ҰБТ бес </w:t>
      </w:r>
      <w:proofErr w:type="gramStart"/>
      <w:r>
        <w:t>п</w:t>
      </w:r>
      <w:proofErr w:type="gramEnd"/>
      <w:r>
        <w:t>ән бойынша: қазақ немесе орыс тілі (оқыту тілі), математика, Қазақстан тарихы, орыс тілінде оқытатын мектептерде қазақ тілі және қазақ тілінде оқытатын мектептерде орыс тілі және таңдаған мамандыққа байланысты таңдау бойынша пәндердің біреуі Қабылдаудың үлгі ережесіне сәйкес өткізіледі.</w:t>
      </w:r>
    </w:p>
    <w:p w:rsidR="00FD4DF7" w:rsidRDefault="00FD4DF7" w:rsidP="00FD4DF7">
      <w:r>
        <w:t xml:space="preserve">Шығармашылық немесе арнайы дайындықты қажет ететін мамандықтарды таңдаған бітірушілер үшін төртінші </w:t>
      </w:r>
      <w:proofErr w:type="gramStart"/>
      <w:r>
        <w:t>п</w:t>
      </w:r>
      <w:proofErr w:type="gramEnd"/>
      <w:r>
        <w:t>әнді таңдау ерікті. Орта білімнен кейінгі немесе жоғары оқу орындарына қабылдау кезінде мұндай бітірушілерге арнайы немесе шығармашылық емтихандар белгіленеді, олар өздері таңдаған орта бі</w:t>
      </w:r>
      <w:proofErr w:type="gramStart"/>
      <w:r>
        <w:t>л</w:t>
      </w:r>
      <w:proofErr w:type="gramEnd"/>
      <w:r>
        <w:t>імнен кейінгі немесе жоғары білім беру ұйымдарының қабылдау комиссияларымен өткізіледі.</w:t>
      </w:r>
    </w:p>
    <w:p w:rsidR="00FD4DF7" w:rsidRDefault="00FD4DF7" w:rsidP="00FD4DF7">
      <w:r>
        <w:t>39. ҰБ</w:t>
      </w:r>
      <w:proofErr w:type="gramStart"/>
      <w:r>
        <w:t>Т-</w:t>
      </w:r>
      <w:proofErr w:type="gramEnd"/>
      <w:r>
        <w:t>ға қатысуға өтініштерді қабылдау мерзімі 10 наурыздан 25 сәуірге дейін. Өтініш бланкілерін толтыру мектеп бітіруші өзі білім алатын жалпы орта білім беру ұйымында жүргізіледі.</w:t>
      </w:r>
    </w:p>
    <w:p w:rsidR="00FD4DF7" w:rsidRDefault="00FD4DF7" w:rsidP="00FD4DF7">
      <w:r>
        <w:t xml:space="preserve">40. Тестілеу ҰБТ ӨП-те 1 маусымнан 10 </w:t>
      </w:r>
      <w:proofErr w:type="gramStart"/>
      <w:r>
        <w:t>маусым</w:t>
      </w:r>
      <w:proofErr w:type="gramEnd"/>
      <w:r>
        <w:t>ға дейін жүргізіледі.</w:t>
      </w:r>
    </w:p>
    <w:p w:rsidR="00FD4DF7" w:rsidRDefault="00FD4DF7" w:rsidP="00FD4DF7">
      <w:r>
        <w:t>41. ҰБТ-ы Ұлттық тестілеу орталығы (бұдан ә</w:t>
      </w:r>
      <w:proofErr w:type="gramStart"/>
      <w:r>
        <w:t>р</w:t>
      </w:r>
      <w:proofErr w:type="gramEnd"/>
      <w:r>
        <w:t>і – ҰТО) жалпы білім беретін пәндердің бағдарламасы негізінде әзірлеген тест тапсырмаларының көмегімен өткізіледі, олардың мазмұны көрсетілген бағдарламаның шеңберінен шықпауы керек.</w:t>
      </w:r>
    </w:p>
    <w:p w:rsidR="00FD4DF7" w:rsidRDefault="00FD4DF7" w:rsidP="00FD4DF7">
      <w:r>
        <w:t>42. ҰБТ-ны өткізу кезінде пайдаланылатын тест мазмұнының және дұрыс жауаптар кодын айқындайтын мәліметтер мемлекетті</w:t>
      </w:r>
      <w:proofErr w:type="gramStart"/>
      <w:r>
        <w:t>к</w:t>
      </w:r>
      <w:proofErr w:type="gramEnd"/>
      <w:r>
        <w:t xml:space="preserve"> құпия болып табылады.</w:t>
      </w:r>
    </w:p>
    <w:p w:rsidR="00FD4DF7" w:rsidRDefault="00FD4DF7" w:rsidP="00FD4DF7"/>
    <w:p w:rsidR="00FD4DF7" w:rsidRDefault="00FD4DF7" w:rsidP="00FD4DF7">
      <w:r>
        <w:lastRenderedPageBreak/>
        <w:t>43. Әрбі</w:t>
      </w:r>
      <w:proofErr w:type="gramStart"/>
      <w:r>
        <w:t>р</w:t>
      </w:r>
      <w:proofErr w:type="gramEnd"/>
      <w:r>
        <w:t xml:space="preserve"> пән бойынша тест тапсырмасының саны – 25.</w:t>
      </w:r>
    </w:p>
    <w:p w:rsidR="00FD4DF7" w:rsidRDefault="00FD4DF7" w:rsidP="00FD4DF7">
      <w:r>
        <w:t>44. ҰБ</w:t>
      </w:r>
      <w:proofErr w:type="gramStart"/>
      <w:r>
        <w:t>Т-</w:t>
      </w:r>
      <w:proofErr w:type="gramEnd"/>
      <w:r>
        <w:t>ға 3,5 (үш жарым) астрономиялық сағат (210 минут) бөлінеді. ҰБТ-ны қайта тапсыру:</w:t>
      </w:r>
    </w:p>
    <w:p w:rsidR="00FD4DF7" w:rsidRDefault="00FD4DF7" w:rsidP="00FD4DF7">
      <w:r>
        <w:t xml:space="preserve">1) қанағаттанарлықсыз деген </w:t>
      </w:r>
      <w:proofErr w:type="gramStart"/>
      <w:r>
        <w:t>ба</w:t>
      </w:r>
      <w:proofErr w:type="gramEnd"/>
      <w:r>
        <w:t>ға алған жағдайда;</w:t>
      </w:r>
    </w:p>
    <w:p w:rsidR="00FD4DF7" w:rsidRDefault="00FD4DF7" w:rsidP="00FD4DF7">
      <w:r>
        <w:t xml:space="preserve">2. оң бағаны арттыру мақсатында </w:t>
      </w:r>
      <w:proofErr w:type="gramStart"/>
      <w:r>
        <w:t>р</w:t>
      </w:r>
      <w:proofErr w:type="gramEnd"/>
      <w:r>
        <w:t>ұқсат берілмейді.</w:t>
      </w:r>
    </w:p>
    <w:p w:rsidR="00FD4DF7" w:rsidRDefault="00FD4DF7" w:rsidP="00FD4DF7">
      <w:r>
        <w:t>45. ҰБТ-ның нәтижелері 125 балдық жүйе бойынша және жалпы орта бі</w:t>
      </w:r>
      <w:proofErr w:type="gramStart"/>
      <w:r>
        <w:t>л</w:t>
      </w:r>
      <w:proofErr w:type="gramEnd"/>
      <w:r>
        <w:t>ім туралы аттестат алу үшін бес балдық жүйе бойынша бағамен бағаланады. Балдарды бағағ</w:t>
      </w:r>
      <w:proofErr w:type="gramStart"/>
      <w:r>
        <w:t>а</w:t>
      </w:r>
      <w:proofErr w:type="gramEnd"/>
      <w:r>
        <w:t xml:space="preserve"> ауыстыруды Министрлік белгілеген 1-қосымшадағы шкалаға сәйкес МК жүргізеді.</w:t>
      </w:r>
    </w:p>
    <w:p w:rsidR="00FD4DF7" w:rsidRDefault="00FD4DF7" w:rsidP="00FD4DF7">
      <w:r>
        <w:t>46. Бітіруші өзін тәртіпті ұстауы және Министрдің 2008 жылғы 14 сәуірдегі № 193 бұйрығымен бекітілген ҰБТ-ны ұйымдастыру және өткізу жөніндегі нұсқаулықта (бұдан әр</w:t>
      </w:r>
      <w:proofErr w:type="gramStart"/>
      <w:r>
        <w:t>і–</w:t>
      </w:r>
      <w:proofErr w:type="gramEnd"/>
      <w:r>
        <w:t>Нұсқаулық) белгіленген барлық нормаларды қатаң ұстануы керек.</w:t>
      </w:r>
    </w:p>
    <w:p w:rsidR="00FD4DF7" w:rsidRDefault="00FD4DF7" w:rsidP="00FD4DF7">
      <w:r>
        <w:t>47. Бітірушіге бі</w:t>
      </w:r>
      <w:proofErr w:type="gramStart"/>
      <w:r>
        <w:t>р</w:t>
      </w:r>
      <w:proofErr w:type="gramEnd"/>
      <w:r>
        <w:t xml:space="preserve"> орыннан екінші орынға ауысып отыруға, емтихан материалдарын басқа бітірушімен ауыстыруға, көшіріп жазуға, шпаргалкаларды, оқулықтарды және басқа да әдістемелік әдебиеттерді, ұтқыр байланыс құралдарын (пейджер, ұялы телефондар) аудиторияға кіргізуге және пайдалануға рұқсат етілмейді.</w:t>
      </w:r>
    </w:p>
    <w:p w:rsidR="00FD4DF7" w:rsidRDefault="00FD4DF7" w:rsidP="00FD4DF7">
      <w:r>
        <w:t>48. Бітіруші осы Ереженің 46.,47. тармақтарын бұзған жағдайда Министрлік ө</w:t>
      </w:r>
      <w:proofErr w:type="gramStart"/>
      <w:r>
        <w:t>к</w:t>
      </w:r>
      <w:proofErr w:type="gramEnd"/>
      <w:r>
        <w:t>ілі Нұсқаулыққа сәйкес үстінен түсу және алып қою актісін жасайды. МК шешімі</w:t>
      </w:r>
      <w:proofErr w:type="gramStart"/>
      <w:r>
        <w:t>мен б</w:t>
      </w:r>
      <w:proofErr w:type="gramEnd"/>
      <w:r>
        <w:t>ітіруші аудиториядан шығарылады, ал оның тест нәтижелері жойылады.</w:t>
      </w:r>
    </w:p>
    <w:p w:rsidR="00FD4DF7" w:rsidRDefault="00FD4DF7" w:rsidP="00FD4DF7">
      <w:r>
        <w:t>49. Тест тапсырмаларын бағалау кезінде бірыңғай талаптарды сақтау және даулы мәселелерді шешуді қамтамасыз ету, ҰБ</w:t>
      </w:r>
      <w:proofErr w:type="gramStart"/>
      <w:r>
        <w:t>Т-</w:t>
      </w:r>
      <w:proofErr w:type="gramEnd"/>
      <w:r>
        <w:t>ға қатысушылардың құқығын қорғау мақсатында тестілеу өткізу кезеңінде апелляцияны қарау жөніндегі республикалық комиссия (бұдан әрі - республикалық апелляциялық комиссия) және әрбір ҰБТ ӨП-де апелляциялық комиссия құрылады.</w:t>
      </w:r>
    </w:p>
    <w:p w:rsidR="00FD4DF7" w:rsidRDefault="00FD4DF7" w:rsidP="00FD4DF7">
      <w:r>
        <w:t>50. Республикалық апелляциялық комиссияның төрағасы және құрамы Министрдің бұйрығымен бекітіледі.</w:t>
      </w:r>
    </w:p>
    <w:p w:rsidR="00FD4DF7" w:rsidRDefault="00FD4DF7" w:rsidP="00FD4DF7">
      <w:r>
        <w:t>51. Республикалық апелляциялық комиссия апелляциялық комиссияның бітірушіге балдар қосу туралы ұсыныстардың негіздемесін қарайды және соңғы шешім қабылдайды.</w:t>
      </w:r>
    </w:p>
    <w:p w:rsidR="00FD4DF7" w:rsidRDefault="00FD4DF7" w:rsidP="00FD4DF7">
      <w:r>
        <w:t>52. Республикалық комиссия өз функцияларын орындау мақсатында апелляциялық комиссиялардан қажетті құжаттар мен мәліметтерді, оның ішінде бітірушінің жауап бланкісін, ҰБТ технологиясының сақталуы туралы мәліметтер сұ</w:t>
      </w:r>
      <w:proofErr w:type="gramStart"/>
      <w:r>
        <w:t>рау</w:t>
      </w:r>
      <w:proofErr w:type="gramEnd"/>
      <w:r>
        <w:t>ға және алуға құқылы.</w:t>
      </w:r>
    </w:p>
    <w:p w:rsidR="00FD4DF7" w:rsidRDefault="00FD4DF7" w:rsidP="00FD4DF7">
      <w:r>
        <w:t>53. Республикалық апелляциялық комиссияның шешімі комиссия мүшелерінің жалпы санының көпшілік даусымен қабылданады. Дауыстар тең болған жағдайда, комиссия төрағасының дауысы шешуші болып табылады. Республикалық апелляциялық комиссияның жұмысы төрағаның және комиссияның барлық мүшелерінің қолдары қойылған хаттамалармен ресімделеді.</w:t>
      </w:r>
    </w:p>
    <w:p w:rsidR="00FD4DF7" w:rsidRDefault="00FD4DF7" w:rsidP="00FD4DF7">
      <w:r>
        <w:t>54. Апелляциялық комиссияның төрағасы Министрдің бұйрығымен, ал оның құрамын – облыстардың, Астана және Алматы қалаларының бі</w:t>
      </w:r>
      <w:proofErr w:type="gramStart"/>
      <w:r>
        <w:t>л</w:t>
      </w:r>
      <w:proofErr w:type="gramEnd"/>
      <w:r>
        <w:t>ім басқармалары бекітеді. Апелляциялық комиссияның құрамына МК мүшелері кірмеуі керек.</w:t>
      </w:r>
    </w:p>
    <w:p w:rsidR="00FD4DF7" w:rsidRDefault="00FD4DF7" w:rsidP="00FD4DF7">
      <w:r>
        <w:t xml:space="preserve">55. Апелляциялық комиссия тестілеуге қатысушылардан өтініштер қабылдайды және қарайды, бітірушіге балдар қосу туралы республикалық апелляциялық </w:t>
      </w:r>
      <w:proofErr w:type="gramStart"/>
      <w:r>
        <w:t>комиссия</w:t>
      </w:r>
      <w:proofErr w:type="gramEnd"/>
      <w:r>
        <w:t>ға ұсыныс енгізеді және оған апелляцияның қорытындылары туралы оны хабардар етеді.</w:t>
      </w:r>
    </w:p>
    <w:p w:rsidR="00FD4DF7" w:rsidRDefault="00FD4DF7" w:rsidP="00FD4DF7">
      <w:r>
        <w:t>56. Апелляцияға берілетін өтіні</w:t>
      </w:r>
      <w:proofErr w:type="gramStart"/>
      <w:r>
        <w:t>шт</w:t>
      </w:r>
      <w:proofErr w:type="gramEnd"/>
      <w:r>
        <w:t xml:space="preserve">і тестілеуге қатысушының өзі апелляциялық комиссия төрағасының атына береді. Тест тапсырмаларының мазмұны және техникалық себептер бойынша өтініштер тестілеу нәтижесі </w:t>
      </w:r>
      <w:r>
        <w:lastRenderedPageBreak/>
        <w:t>жарияланғаннан кейін келесі күнгі сағат 13. 00-ге дейін қабылданады және Нұсқаулыққа сәйкес апелляциялық комиссия тә</w:t>
      </w:r>
      <w:proofErr w:type="gramStart"/>
      <w:r>
        <w:t>ул</w:t>
      </w:r>
      <w:proofErr w:type="gramEnd"/>
      <w:r>
        <w:t>ік бойы қарастырады. Өтініш берушінің өзімен бірге оның жеке басын куәландыратын құжаты, ҰБТ-ға жіберу рұқсаттамасы болуы керек.</w:t>
      </w:r>
    </w:p>
    <w:p w:rsidR="00FD4DF7" w:rsidRDefault="00FD4DF7" w:rsidP="00FD4DF7">
      <w:r>
        <w:t>57. Апелляциялық комиссияның жұмысын апелляциялық комиссияның төрағасы, ол жоқ болған жағдайда төрағаның орынбасары басқарады.</w:t>
      </w:r>
    </w:p>
    <w:p w:rsidR="00FD4DF7" w:rsidRDefault="00FD4DF7" w:rsidP="00FD4DF7">
      <w:r>
        <w:t xml:space="preserve">58. Апелляциялық комиссияның шешімі комиссияның тізімдік құрамының көпшілік даусымен қабылданады. Дауыстар тең болған жағдайда комиссия төрағасының дауысы шешуші дауыс </w:t>
      </w:r>
      <w:proofErr w:type="gramStart"/>
      <w:r>
        <w:t>болу</w:t>
      </w:r>
      <w:proofErr w:type="gramEnd"/>
      <w:r>
        <w:t>ға құқығы бар. Комиссияның жұмысы төрағаның және комиссияның барлық мүшелерінің қолдары қойылған хаттамалармен ресімделеді.</w:t>
      </w:r>
    </w:p>
    <w:p w:rsidR="00FD4DF7" w:rsidRDefault="00FD4DF7" w:rsidP="00FD4DF7">
      <w:r>
        <w:t>59. Республикалық апелляциялық комиссияның және апелляциялық комиссиялар отырыстарының хаттамалары жыл бойы Ұ</w:t>
      </w:r>
      <w:proofErr w:type="gramStart"/>
      <w:r>
        <w:t>ТО-да</w:t>
      </w:r>
      <w:proofErr w:type="gramEnd"/>
      <w:r>
        <w:t xml:space="preserve"> сақталады.</w:t>
      </w:r>
    </w:p>
    <w:p w:rsidR="00FD4DF7" w:rsidRDefault="00FD4DF7" w:rsidP="00FD4DF7">
      <w:r>
        <w:t xml:space="preserve">60. ҰБТ-ны өткізу технологиясының сақталуын бақылауды ҰБТ ӨП-ке жіберілген Министрліктің </w:t>
      </w:r>
      <w:proofErr w:type="gramStart"/>
      <w:r>
        <w:t>у</w:t>
      </w:r>
      <w:proofErr w:type="gramEnd"/>
      <w:r>
        <w:t>әкілетті өкілдері жүзеге асырады.</w:t>
      </w:r>
    </w:p>
    <w:p w:rsidR="00FD4DF7" w:rsidRDefault="00FD4DF7" w:rsidP="00FD4DF7">
      <w:r>
        <w:t>61. ҰБТ-ны тапсырғ</w:t>
      </w:r>
      <w:proofErr w:type="gramStart"/>
      <w:r>
        <w:t>ан б</w:t>
      </w:r>
      <w:proofErr w:type="gramEnd"/>
      <w:r>
        <w:t>ітірушілерге:</w:t>
      </w:r>
    </w:p>
    <w:p w:rsidR="00FD4DF7" w:rsidRDefault="00FD4DF7" w:rsidP="00FD4DF7">
      <w:r>
        <w:t>§  ҰБТ-ның нәтижесі туралы сертификат (бұдан ә</w:t>
      </w:r>
      <w:proofErr w:type="gramStart"/>
      <w:r>
        <w:t>р</w:t>
      </w:r>
      <w:proofErr w:type="gramEnd"/>
      <w:r>
        <w:t>і – сертификат);</w:t>
      </w:r>
    </w:p>
    <w:p w:rsidR="00FD4DF7" w:rsidRDefault="00FD4DF7" w:rsidP="00FD4DF7">
      <w:r>
        <w:t>§  жалпы орта білім туралы аттестат (бұдан ә</w:t>
      </w:r>
      <w:proofErr w:type="gramStart"/>
      <w:r>
        <w:t>р</w:t>
      </w:r>
      <w:proofErr w:type="gramEnd"/>
      <w:r>
        <w:t>і – аттестат) беріледі.</w:t>
      </w:r>
    </w:p>
    <w:p w:rsidR="00FD4DF7" w:rsidRDefault="00FD4DF7" w:rsidP="00FD4DF7">
      <w:r>
        <w:t>Сертификат нысанын Министрлі</w:t>
      </w:r>
      <w:proofErr w:type="gramStart"/>
      <w:r>
        <w:t>к</w:t>
      </w:r>
      <w:proofErr w:type="gramEnd"/>
      <w:r>
        <w:t xml:space="preserve"> бекітеді. Сертификаттың қолданыс мерзімі ағымдағы жылдың 31 желтоқсанына дейін.</w:t>
      </w:r>
    </w:p>
    <w:p w:rsidR="00FD4DF7" w:rsidRDefault="00FD4DF7" w:rsidP="00FD4DF7">
      <w:r>
        <w:t>62. Сертификатты МК толтырады және ҰБТ-ны тапсырған күннен кейін үш күн ішінде ҰБТ ӨП-те беріледі.</w:t>
      </w:r>
    </w:p>
    <w:p w:rsidR="00FD4DF7" w:rsidRDefault="00FD4DF7" w:rsidP="00FD4DF7">
      <w:r>
        <w:t>Сертификатқа ҰБТ шеңберінде ә</w:t>
      </w:r>
      <w:proofErr w:type="gramStart"/>
      <w:r>
        <w:t>р</w:t>
      </w:r>
      <w:proofErr w:type="gramEnd"/>
      <w:r>
        <w:t xml:space="preserve"> пәннен жинаған балл қойылады.</w:t>
      </w:r>
    </w:p>
    <w:p w:rsidR="00FD4DF7" w:rsidRDefault="00FD4DF7" w:rsidP="00FD4DF7">
      <w:r>
        <w:t>Сертификат МК төрағасының, Министрлік ө</w:t>
      </w:r>
      <w:proofErr w:type="gramStart"/>
      <w:r>
        <w:t>к</w:t>
      </w:r>
      <w:proofErr w:type="gramEnd"/>
      <w:r>
        <w:t>ілінің қолымен расталады және базасында ҰБТ ӨП ұйымдастырылған жоғары оқу орындарының немесе жергілікті білім беруді басқару ұйымдарының мөрі басылады.</w:t>
      </w:r>
    </w:p>
    <w:p w:rsidR="00FD4DF7" w:rsidRDefault="00FD4DF7" w:rsidP="00FD4DF7">
      <w:r>
        <w:t xml:space="preserve">63. Аттестат ҰБТ-ны тапсырған кезде бітірушілер білім алған білім беру ұйымдарымен беріледі. Аттестатқа ҰБТ-ы шеңберінде МК шешіміне сәйкес жалпы білім беру </w:t>
      </w:r>
      <w:proofErr w:type="gramStart"/>
      <w:r>
        <w:t>п</w:t>
      </w:r>
      <w:proofErr w:type="gramEnd"/>
      <w:r>
        <w:t>әндері бойынша ҰБТ-да алған бағасы қойылады.</w:t>
      </w:r>
    </w:p>
    <w:p w:rsidR="00FD4DF7" w:rsidRDefault="00FD4DF7" w:rsidP="00FD4DF7">
      <w:r>
        <w:t>64. Орта бі</w:t>
      </w:r>
      <w:proofErr w:type="gramStart"/>
      <w:r>
        <w:t>л</w:t>
      </w:r>
      <w:proofErr w:type="gramEnd"/>
      <w:r>
        <w:t>імнен кейінгі немесе жоғары білім беретін білім беру ұйымдарына қабылдау тәртібі Қабылдаудың типтік ережелеріне сәйкес белгіленеді.</w:t>
      </w:r>
    </w:p>
    <w:p w:rsidR="00FD4DF7" w:rsidRDefault="00FD4DF7" w:rsidP="00FD4DF7">
      <w:r>
        <w:t>5. Қорытынды емтихандарды өткізу тәртібі</w:t>
      </w:r>
    </w:p>
    <w:p w:rsidR="00FD4DF7" w:rsidRDefault="00FD4DF7" w:rsidP="00FD4DF7">
      <w:r>
        <w:t xml:space="preserve">65. Емтихандар мұғалімдер </w:t>
      </w:r>
      <w:proofErr w:type="gramStart"/>
      <w:r>
        <w:t>мен б</w:t>
      </w:r>
      <w:proofErr w:type="gramEnd"/>
      <w:r>
        <w:t>ілім алушылар емтихандардың басталуынан 10 күн бұрын танысатын білім беру ұйымының басшысы бекіткен кесте бойынша өткізіледі.</w:t>
      </w:r>
    </w:p>
    <w:p w:rsidR="00FD4DF7" w:rsidRDefault="00FD4DF7" w:rsidP="00FD4DF7">
      <w:r>
        <w:t>Кестеде:</w:t>
      </w:r>
    </w:p>
    <w:p w:rsidR="00FD4DF7" w:rsidRDefault="00FD4DF7" w:rsidP="00FD4DF7">
      <w:r>
        <w:t>§  әрбі</w:t>
      </w:r>
      <w:proofErr w:type="gramStart"/>
      <w:r>
        <w:t>р</w:t>
      </w:r>
      <w:proofErr w:type="gramEnd"/>
      <w:r>
        <w:t xml:space="preserve"> сыныпта бір күнде бір емтиханнан артық болмауы;</w:t>
      </w:r>
    </w:p>
    <w:p w:rsidR="00FD4DF7" w:rsidRDefault="00FD4DF7" w:rsidP="00FD4DF7">
      <w:r>
        <w:t>§  әрбі</w:t>
      </w:r>
      <w:proofErr w:type="gramStart"/>
      <w:r>
        <w:t>р</w:t>
      </w:r>
      <w:proofErr w:type="gramEnd"/>
      <w:r>
        <w:t xml:space="preserve"> оқу пәні бойынша емтихандар аралығындағы үзіліс екі күннен кем болмауы;</w:t>
      </w:r>
    </w:p>
    <w:p w:rsidR="00FD4DF7" w:rsidRDefault="00FD4DF7" w:rsidP="00FD4DF7">
      <w:r>
        <w:t xml:space="preserve">§  егер </w:t>
      </w:r>
      <w:proofErr w:type="gramStart"/>
      <w:r>
        <w:t>п</w:t>
      </w:r>
      <w:proofErr w:type="gramEnd"/>
      <w:r>
        <w:t>ән бойынша екі емтихан қойылса, бірінші жазбаша одан соң ауызша емтиханның өткізілуі қарастырылады.</w:t>
      </w:r>
    </w:p>
    <w:p w:rsidR="00FD4DF7" w:rsidRDefault="00FD4DF7" w:rsidP="00FD4DF7">
      <w:r>
        <w:lastRenderedPageBreak/>
        <w:t xml:space="preserve">66. Білім беру ұйымының негізгі сатысындағы 9 (10)-сыныпта диктантқа – 2 (2,5) астрономиялық сағат, шығармаға – 4 (4,5) астрономиялық сағат, мазмұндамаға – 3 (3,5) астрономиялық сағат, математикаға (жазбаша) – 3 (3,5) астрономиялық сағат (математика </w:t>
      </w:r>
      <w:proofErr w:type="gramStart"/>
      <w:r>
        <w:t>п</w:t>
      </w:r>
      <w:proofErr w:type="gramEnd"/>
      <w:r>
        <w:t>әні тереңдетіліп оқытылатын сыныптарда– 4 сағат) бөлінеді.</w:t>
      </w:r>
    </w:p>
    <w:p w:rsidR="00FD4DF7" w:rsidRDefault="00FD4DF7" w:rsidP="00FD4DF7">
      <w:r>
        <w:t xml:space="preserve">11(12)-сыныпта шығармаға– 6 (6,5) астрономиялық сағат, мазмұндамаға – 4 (4,5) астрономиялық сағат, диктантқа – 2 (2,5) астрономиялық сағат, математикаға (жазбаша) – 4 (4,5) астрономиялық сағат (математика </w:t>
      </w:r>
      <w:proofErr w:type="gramStart"/>
      <w:r>
        <w:t>п</w:t>
      </w:r>
      <w:proofErr w:type="gramEnd"/>
      <w:r>
        <w:t>әні тереңдетіліп оқытылатын сыныптарда – 5 сағат) бөлінеді.</w:t>
      </w:r>
    </w:p>
    <w:p w:rsidR="00FD4DF7" w:rsidRDefault="00FD4DF7" w:rsidP="00FD4DF7">
      <w:r>
        <w:t xml:space="preserve">67. Жазбаша емтихандарды өткізу үшін неғұрлым үлкен сынып бөлмелерін дайындау қажет: 11 (12) – сыныптағы білім алушылар бір-бірден, ал 9 (10)-сыныптағы білім алушылар бір-бірден немесе екіден үстелге немесе </w:t>
      </w:r>
      <w:proofErr w:type="gramStart"/>
      <w:r>
        <w:t>парта</w:t>
      </w:r>
      <w:proofErr w:type="gramEnd"/>
      <w:r>
        <w:t>ға отырғызылады.</w:t>
      </w:r>
    </w:p>
    <w:p w:rsidR="00FD4DF7" w:rsidRDefault="00FD4DF7" w:rsidP="00FD4DF7">
      <w:r>
        <w:t xml:space="preserve">Жазбаша жұмыстарды орындау және ауызша </w:t>
      </w:r>
      <w:proofErr w:type="gramStart"/>
      <w:r>
        <w:t>жауап</w:t>
      </w:r>
      <w:proofErr w:type="gramEnd"/>
      <w:r>
        <w:t>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емтихан комиссиясына тапсырады.</w:t>
      </w:r>
    </w:p>
    <w:p w:rsidR="00FD4DF7" w:rsidRDefault="00FD4DF7" w:rsidP="00FD4DF7">
      <w:r>
        <w:t xml:space="preserve">Жұмыстарын </w:t>
      </w:r>
      <w:proofErr w:type="gramStart"/>
      <w:r>
        <w:t>емтихан</w:t>
      </w:r>
      <w:proofErr w:type="gramEnd"/>
      <w:r>
        <w:t>ға арналып бөлінген уақыт ішінде аяқтай алмаған білім алушылар сол аяқтамаған қалпында тапсырады.</w:t>
      </w:r>
    </w:p>
    <w:p w:rsidR="00FD4DF7" w:rsidRDefault="00FD4DF7" w:rsidP="00FD4DF7">
      <w:r>
        <w:t>68. Жазбаша емтихан өті</w:t>
      </w:r>
      <w:proofErr w:type="gramStart"/>
      <w:r>
        <w:t>п</w:t>
      </w:r>
      <w:proofErr w:type="gramEnd"/>
      <w:r>
        <w:t xml:space="preserve"> жатқан кезеңде (диктанттан басқа) білім алушының 5 минутқа сынып бөлмесінен шығуына рұқсат беріледі. Ондай жағдайда ол жұмысын емтихан комиссиясына тапсырады, емтихандық жұмысына білім алушының шығып келген уақыты жазылады.</w:t>
      </w:r>
    </w:p>
    <w:p w:rsidR="00FD4DF7" w:rsidRDefault="00FD4DF7" w:rsidP="00FD4DF7">
      <w:r>
        <w:t xml:space="preserve">69. Жазбаша емтихан аяқталғаннан кейін емтихан жұмыстарын комиссия </w:t>
      </w:r>
      <w:proofErr w:type="gramStart"/>
      <w:r>
        <w:t>м</w:t>
      </w:r>
      <w:proofErr w:type="gramEnd"/>
      <w:r>
        <w:t>үшелері білім беру ұйымының ғимаратында тексереді.</w:t>
      </w:r>
    </w:p>
    <w:p w:rsidR="00FD4DF7" w:rsidRDefault="00FD4DF7" w:rsidP="00FD4DF7">
      <w:r>
        <w:t>Тексерілмеген жұмыстар білім беру ұйымының басшысына сақ</w:t>
      </w:r>
      <w:proofErr w:type="gramStart"/>
      <w:r>
        <w:t>талу</w:t>
      </w:r>
      <w:proofErr w:type="gramEnd"/>
      <w:r>
        <w:t>ға тапсырылады. Тексеру кезінде қателердің асты сызылады. Жалпы орта бі</w:t>
      </w:r>
      <w:proofErr w:type="gramStart"/>
      <w:r>
        <w:t>л</w:t>
      </w:r>
      <w:proofErr w:type="gramEnd"/>
      <w:r>
        <w:t>ім курсы бойынша шығармадағы, мазмұндамадағы, диктанттағы қателер саны жеке көрсетіледі.</w:t>
      </w:r>
    </w:p>
    <w:p w:rsidR="00FD4DF7" w:rsidRDefault="00FD4DF7" w:rsidP="00FD4DF7">
      <w:r>
        <w:t xml:space="preserve">Шығармаға, мазмұндамаға және математика </w:t>
      </w:r>
      <w:proofErr w:type="gramStart"/>
      <w:r>
        <w:t>п</w:t>
      </w:r>
      <w:proofErr w:type="gramEnd"/>
      <w:r>
        <w:t>әні бойынша жазбаша жұмыстарға «2» (қанағаттанарлықсыз) және «5» (үздік) бағалары қойылған қысқаша пікір жазылады.</w:t>
      </w:r>
    </w:p>
    <w:p w:rsidR="00FD4DF7" w:rsidRDefault="00FD4DF7" w:rsidP="00FD4DF7">
      <w:r>
        <w:t>Тіл мен әдебиет бойынша қайта жазбаша аттестаттау нысанын бі</w:t>
      </w:r>
      <w:proofErr w:type="gramStart"/>
      <w:r>
        <w:t>л</w:t>
      </w:r>
      <w:proofErr w:type="gramEnd"/>
      <w:r>
        <w:t>ім беру ұйымының емтихан комиссиясы белгілейді.</w:t>
      </w:r>
    </w:p>
    <w:p w:rsidR="00FD4DF7" w:rsidRDefault="00FD4DF7" w:rsidP="00FD4DF7">
      <w:r>
        <w:t xml:space="preserve">9(10) және 11(12)-сыныптарындағы шығарма екі бағамен, негізгі және жалпы орта білім беру курсындағы математика </w:t>
      </w:r>
      <w:proofErr w:type="gramStart"/>
      <w:r>
        <w:t>п</w:t>
      </w:r>
      <w:proofErr w:type="gramEnd"/>
      <w:r>
        <w:t>әні бойынша жазбаша емтихан жұмысы –бір бағамен бағаланады.</w:t>
      </w:r>
    </w:p>
    <w:p w:rsidR="00FD4DF7" w:rsidRDefault="00FD4DF7" w:rsidP="00FD4DF7">
      <w:r>
        <w:t>70. Негізгі жалпы білім туралы үздік куәлікті алуға үміткер 9 (10)-сынып, сондай-ақ өзбек, ұйғыр және тәжік тілдерінде оқытатын мектептің жалпы орта білім туралы «Алтын белгі» аттестатын алуға үміткер білім алушыларының, ҰБ</w:t>
      </w:r>
      <w:proofErr w:type="gramStart"/>
      <w:r>
        <w:t>Т-</w:t>
      </w:r>
      <w:proofErr w:type="gramEnd"/>
      <w:r>
        <w:t>ға қатыспайтын республикалық музыкалық мектеп-интернаттары жалпы орта білім туралы үздік аттестатқа үміткер 11(12)-сынып білім алушыларының жазбаша емтихан жұмыстарын оқу орнының емтихан комиссияcының мүшелері емтихан тапсырғаннан кейінгі бі</w:t>
      </w:r>
      <w:proofErr w:type="gramStart"/>
      <w:r>
        <w:t>р</w:t>
      </w:r>
      <w:proofErr w:type="gramEnd"/>
      <w:r>
        <w:t xml:space="preserve"> күн ішінде, үміткерлер көп болған жағдайда екі күн ішінде тексереді.</w:t>
      </w:r>
    </w:p>
    <w:p w:rsidR="00FD4DF7" w:rsidRDefault="00FD4DF7" w:rsidP="00FD4DF7"/>
    <w:p w:rsidR="00FD4DF7" w:rsidRDefault="00FD4DF7" w:rsidP="00FD4DF7">
      <w:r>
        <w:t>71. Жалпы бі</w:t>
      </w:r>
      <w:proofErr w:type="gramStart"/>
      <w:r>
        <w:t>л</w:t>
      </w:r>
      <w:proofErr w:type="gramEnd"/>
      <w:r>
        <w:t>ім беретін мектептердің барлық сыныптарындағы жазбаша емтихан жұмыстары жергілікті уақытпен таңертеңгі сағат 9-да басталады. Ерекше жағдайларда (білім беру ұйымында білім алушылардың саны кө</w:t>
      </w:r>
      <w:proofErr w:type="gramStart"/>
      <w:r>
        <w:t>п</w:t>
      </w:r>
      <w:proofErr w:type="gramEnd"/>
      <w:r>
        <w:t xml:space="preserve"> болғанда осы ереженің талаптары мен тәртібін сақтау үшін) емтихандарды бірнеше мерзімде немесе келесі күні (ауызша емтиханды өткізу бойынша) екінші нұсқа бойынша өткізуге болады.</w:t>
      </w:r>
    </w:p>
    <w:p w:rsidR="00FD4DF7" w:rsidRDefault="00FD4DF7" w:rsidP="00FD4DF7">
      <w:r>
        <w:lastRenderedPageBreak/>
        <w:t xml:space="preserve">Шығарма тақырыптары, </w:t>
      </w:r>
      <w:proofErr w:type="gramStart"/>
      <w:r>
        <w:t>диктант ж</w:t>
      </w:r>
      <w:proofErr w:type="gramEnd"/>
      <w:r>
        <w:t>әне мазмұндама мәтіндері салынған пакеттер білім алушылар мен емтихандық комиссия мүшелерінің қатысуымен емтиханның басталуына 15 минут қалғанда ашылады.</w:t>
      </w:r>
    </w:p>
    <w:p w:rsidR="00FD4DF7" w:rsidRDefault="00FD4DF7" w:rsidP="00FD4DF7">
      <w:r>
        <w:t>Математикадан материалдар салынған пакеттер 9-11 сыныптарда емтихан комиссиясы мүшелерінің ғана қатысуымен ұсынылған есептер шартының дұрыстығын тексеру үшін емтихан басталуынан 1 сағат бұрын ашылады.</w:t>
      </w:r>
    </w:p>
    <w:p w:rsidR="00FD4DF7" w:rsidRDefault="00FD4DF7" w:rsidP="00FD4DF7">
      <w:r>
        <w:t>72. Ауызша емтиханды өткізу үшін 25-тен астам білім алушысы бар сынып екі топқа бөлінеді және олар емтиханды бі</w:t>
      </w:r>
      <w:proofErr w:type="gramStart"/>
      <w:r>
        <w:t>р</w:t>
      </w:r>
      <w:proofErr w:type="gramEnd"/>
      <w:r>
        <w:t>інен соң бірі сол күні тапсырады.</w:t>
      </w:r>
    </w:p>
    <w:p w:rsidR="00FD4DF7" w:rsidRDefault="00FD4DF7" w:rsidP="00FD4DF7">
      <w:r>
        <w:t xml:space="preserve">73. Жауап дайындау үшін оқушыға 20 минуттан кем емес уақыт беріледі. Егер білім алушы билет бойынша сұрақтарға жауап бермесе, емтихандық комиссия оған екінші билет алуға </w:t>
      </w:r>
      <w:proofErr w:type="gramStart"/>
      <w:r>
        <w:t>р</w:t>
      </w:r>
      <w:proofErr w:type="gramEnd"/>
      <w:r>
        <w:t>ұқсат етеді (бұл жағдайда бағасы 1 балға төмендейді).</w:t>
      </w:r>
    </w:p>
    <w:p w:rsidR="00FD4DF7" w:rsidRDefault="00FD4DF7" w:rsidP="00FD4DF7">
      <w:r>
        <w:t>74. Әрбі</w:t>
      </w:r>
      <w:proofErr w:type="gramStart"/>
      <w:r>
        <w:t>р</w:t>
      </w:r>
      <w:proofErr w:type="gramEnd"/>
      <w:r>
        <w:t xml:space="preserve"> пән бойынша ауызша немесе жазбаша емтихан өткізілгеннен кейін емтихандық комиссия білім алушыға емтихан бағасы мен қорытынды бағаларын қояды, емтихан хаттамасына енгізеді. Хаттамаға осы пәннің емтихандық комиссиясының мүшелері қол қояды.</w:t>
      </w:r>
    </w:p>
    <w:p w:rsidR="00FD4DF7" w:rsidRDefault="00FD4DF7" w:rsidP="00FD4DF7">
      <w:r>
        <w:t xml:space="preserve">75. Емтихан комиссиясы қорытынды бағаларды шығарарда төмендегілерді </w:t>
      </w:r>
      <w:proofErr w:type="gramStart"/>
      <w:r>
        <w:t>басшылы</w:t>
      </w:r>
      <w:proofErr w:type="gramEnd"/>
      <w:r>
        <w:t>ққа алуы керек:</w:t>
      </w:r>
    </w:p>
    <w:p w:rsidR="00FD4DF7" w:rsidRDefault="00FD4DF7" w:rsidP="00FD4DF7">
      <w:r>
        <w:t xml:space="preserve">1) </w:t>
      </w:r>
      <w:proofErr w:type="gramStart"/>
      <w:r>
        <w:t>п</w:t>
      </w:r>
      <w:proofErr w:type="gramEnd"/>
      <w:r>
        <w:t>ән бойынша қорытынды баға жылдық және емтихан бағаларының негізінде ағымдағы оқу жылының тоқсандық (жарты жылдық) бағаларын ескере отырып анықталады;</w:t>
      </w:r>
    </w:p>
    <w:p w:rsidR="00FD4DF7" w:rsidRDefault="00FD4DF7" w:rsidP="00FD4DF7">
      <w:r>
        <w:t xml:space="preserve">2) емтихан бағасы қанағаттанарлықсыз болған жағдайда оң қорытынды </w:t>
      </w:r>
      <w:proofErr w:type="gramStart"/>
      <w:r>
        <w:t>ба</w:t>
      </w:r>
      <w:proofErr w:type="gramEnd"/>
      <w:r>
        <w:t>ға қойылмайды;</w:t>
      </w:r>
    </w:p>
    <w:p w:rsidR="00FD4DF7" w:rsidRDefault="00FD4DF7" w:rsidP="00FD4DF7">
      <w:r>
        <w:t xml:space="preserve">3) қорытынды </w:t>
      </w:r>
      <w:proofErr w:type="gramStart"/>
      <w:r>
        <w:t>ба</w:t>
      </w:r>
      <w:proofErr w:type="gramEnd"/>
      <w:r>
        <w:t>ға емтихан бағасынан жоғары болмайды.</w:t>
      </w:r>
    </w:p>
    <w:p w:rsidR="00FD4DF7" w:rsidRDefault="00FD4DF7" w:rsidP="00FD4DF7">
      <w:r>
        <w:t>76. Егер бі</w:t>
      </w:r>
      <w:proofErr w:type="gramStart"/>
      <w:r>
        <w:t>р</w:t>
      </w:r>
      <w:proofErr w:type="gramEnd"/>
      <w:r>
        <w:t xml:space="preserve"> пәннен ауызша және жазбаша емтихандар өткізілсе, екі емтиханды тапсырғаннан кейін бір ғана қорытынды баға қойылып, жазбаша мен ауызша емтихандардың тиісті хаттамасына жазылады. Жазбаша жұмысы «үздік» бағаланып, ауызша емтиханнан алған баға «4»-тен төмен болмай, тоқсандық және жылдық бағасы «5» болған жағдайда емтихандық және қорытынды бағағ</w:t>
      </w:r>
      <w:proofErr w:type="gramStart"/>
      <w:r>
        <w:t>а</w:t>
      </w:r>
      <w:proofErr w:type="gramEnd"/>
      <w:r>
        <w:t xml:space="preserve"> «бес» қойылады.</w:t>
      </w:r>
    </w:p>
    <w:p w:rsidR="00FD4DF7" w:rsidRDefault="00FD4DF7" w:rsidP="00FD4DF7">
      <w:r>
        <w:t>77. Оқу сабақтары ұйымдастырылған емдеу мекемесінде емделі</w:t>
      </w:r>
      <w:proofErr w:type="gramStart"/>
      <w:r>
        <w:t>п</w:t>
      </w:r>
      <w:proofErr w:type="gramEnd"/>
      <w:r>
        <w:t xml:space="preserve"> жатқан білім алушыларға қорытынды бағаны қою кезінде, осы емдеу мекемесінің жанындағы жалпы білім беретін мектепте (сыныпта немесе топта) алған тоқсандық (жарты жылдық) және жылдық бағалары ескеріліп қойылады.</w:t>
      </w:r>
    </w:p>
    <w:p w:rsidR="00FD4DF7" w:rsidRDefault="00FD4DF7" w:rsidP="00FD4DF7">
      <w:r>
        <w:t>78. Бі</w:t>
      </w:r>
      <w:proofErr w:type="gramStart"/>
      <w:r>
        <w:t>л</w:t>
      </w:r>
      <w:proofErr w:type="gramEnd"/>
      <w:r>
        <w:t>ім алушылардың ауызша емтиханда алған бағалары осы сыныптағы немесе топтағы емтихан аяқталғаннан кейін хабарланады. Білім алушыларға жазбаша өтініші негізінде оған</w:t>
      </w:r>
      <w:proofErr w:type="gramStart"/>
      <w:r>
        <w:t xml:space="preserve"> Ж</w:t>
      </w:r>
      <w:proofErr w:type="gramEnd"/>
      <w:r>
        <w:t>ұмыстарды көрсетуді ұйымдастыру білім алушының осы білім беру ұйымының емтихан комиссиясының төрағасының қатысуымен өз жазба жұмыстарының тексеру нәтижелерімен танысуға мүмкіндік беріледі.</w:t>
      </w:r>
    </w:p>
    <w:p w:rsidR="00FD4DF7" w:rsidRDefault="00FD4DF7" w:rsidP="00FD4DF7">
      <w:r>
        <w:t xml:space="preserve">79. Кезекті емтиханнан «2» алған 9 (10) және 11 (12) - сыныптардың білім алушылары келесі </w:t>
      </w:r>
      <w:proofErr w:type="gramStart"/>
      <w:r>
        <w:t>емтихан</w:t>
      </w:r>
      <w:proofErr w:type="gramEnd"/>
      <w:r>
        <w:t>ға жіберіледі.</w:t>
      </w:r>
    </w:p>
    <w:p w:rsidR="00FD4DF7" w:rsidRDefault="00FD4DF7" w:rsidP="00FD4DF7">
      <w:r>
        <w:t>9-сыныптағы қайта тапсыратын міндетті қорытынды емтихандарының мерзімін облыстардың, Астана және Алматы қалалары білім басқармаларыныңо келісімі бойынша осы жылғы 25 маусымнан кешіктірмей аудандық, қалалық білі</w:t>
      </w:r>
      <w:proofErr w:type="gramStart"/>
      <w:r>
        <w:t>м б</w:t>
      </w:r>
      <w:proofErr w:type="gramEnd"/>
      <w:r>
        <w:t>өлімдері белгілейді.</w:t>
      </w:r>
    </w:p>
    <w:p w:rsidR="00FD4DF7" w:rsidRDefault="00FD4DF7" w:rsidP="00FD4DF7">
      <w:r>
        <w:t>6. Бі</w:t>
      </w:r>
      <w:proofErr w:type="gramStart"/>
      <w:r>
        <w:t>л</w:t>
      </w:r>
      <w:proofErr w:type="gramEnd"/>
      <w:r>
        <w:t>ім алушыларды қорытынды аттестаттау жөніндегі республикалық комиссия жұмысының тәртібі</w:t>
      </w:r>
    </w:p>
    <w:p w:rsidR="00FD4DF7" w:rsidRDefault="00FD4DF7" w:rsidP="00FD4DF7">
      <w:r>
        <w:t>80. Жалпы орта білім туралы «Алтын белгі» аттестатын алуға үміткер ұйғыр, өзбек және тәжік тілдерінде оқытатын мектеп білім алушыларының, ҰБ</w:t>
      </w:r>
      <w:proofErr w:type="gramStart"/>
      <w:r>
        <w:t>Т-</w:t>
      </w:r>
      <w:proofErr w:type="gramEnd"/>
      <w:r>
        <w:t xml:space="preserve">ға қатыспайтын республикалық музыкалық мектеп-интернаттар білім алушыларының, негізгі орта білім туралы үздік куәлікті алуға үміткер республикалық мектеп-интернаттардың 9-сынып білім алушыларының жазбаша емтихан жұмыстарын қарау үшін, Министрдің </w:t>
      </w:r>
      <w:r>
        <w:lastRenderedPageBreak/>
        <w:t>бұйрығымен Оқушыларды қорытынды аттестаттау жөніндегі республикалық комиссия (бұдан ә</w:t>
      </w:r>
      <w:proofErr w:type="gramStart"/>
      <w:r>
        <w:t>р</w:t>
      </w:r>
      <w:proofErr w:type="gramEnd"/>
      <w:r>
        <w:t>і – ҚАРК) құрылады.</w:t>
      </w:r>
    </w:p>
    <w:p w:rsidR="00FD4DF7" w:rsidRDefault="00FD4DF7" w:rsidP="00FD4DF7">
      <w:r>
        <w:t xml:space="preserve">Білім беру саласындағы уәкілетті орган қалыптастыратын және басқаратын комиссия құрамына </w:t>
      </w:r>
      <w:proofErr w:type="gramStart"/>
      <w:r>
        <w:t>п</w:t>
      </w:r>
      <w:proofErr w:type="gramEnd"/>
      <w:r>
        <w:t xml:space="preserve">ән мұғалімдері, бағынысты ұйымдардың өкілдері қосылады. Комиссия </w:t>
      </w:r>
      <w:proofErr w:type="gramStart"/>
      <w:r>
        <w:t>м</w:t>
      </w:r>
      <w:proofErr w:type="gramEnd"/>
      <w:r>
        <w:t>үшелерінің саны он бес адамнан кем болмауы керек.</w:t>
      </w:r>
    </w:p>
    <w:p w:rsidR="00FD4DF7" w:rsidRDefault="00FD4DF7" w:rsidP="00FD4DF7">
      <w:r>
        <w:t>81. Республикалық комиссия үміткерлердің жазбаша жұмыстарын тексеру жөніндегі ұйғыр, өзбек және тәжік тілдерінде оқытатын білім беру ұйымдарының, ҰБ</w:t>
      </w:r>
      <w:proofErr w:type="gramStart"/>
      <w:r>
        <w:t>Т-</w:t>
      </w:r>
      <w:proofErr w:type="gramEnd"/>
      <w:r>
        <w:t xml:space="preserve">ға қатыспаған республикалық музыкалық мектеп-интернаттарының емтихан комиссияларының қазақ тілі мен әдебиетінен, орыс тілі мен әдебиетінен, математика пәндерінен үміткерлерге қойған бағаларын растау үшін және </w:t>
      </w:r>
      <w:proofErr w:type="gramStart"/>
      <w:r>
        <w:t>марапаттау</w:t>
      </w:r>
      <w:proofErr w:type="gramEnd"/>
      <w:r>
        <w:t>ға ұсынылған оқушылардың осы ереженің және Қазақстан Республикасы Үкіметінің 2007 жылғы 21 желтоқсандағы № 1253 қаулысымен бекітілген «Алтын белгі» белгісі туралы ереженің талаптарына сәйкестігі жөнінде облыстардың, Астана және Алматы қалаларының білім басқармаларының, республикалық білі</w:t>
      </w:r>
      <w:proofErr w:type="gramStart"/>
      <w:r>
        <w:t>м</w:t>
      </w:r>
      <w:proofErr w:type="gramEnd"/>
      <w:r>
        <w:t xml:space="preserve"> беру ұйымдарының актілерін қарау жөніндегі комиссия құрылады.</w:t>
      </w:r>
    </w:p>
    <w:p w:rsidR="00FD4DF7" w:rsidRDefault="00FD4DF7" w:rsidP="00FD4DF7">
      <w:r>
        <w:t>82. Жалпы орта білімнің білім беру бағдарламаларын іске асыратын Қазақстан Республикасының білім беру ұйымдары типіне, тү</w:t>
      </w:r>
      <w:proofErr w:type="gramStart"/>
      <w:r>
        <w:t>р</w:t>
      </w:r>
      <w:proofErr w:type="gramEnd"/>
      <w:r>
        <w:t>іне, меншік нысанына және ведомстволық бағыныстылығына қарамастан ағымдағы жылғы 1 мамырға дейін Министрлікке жалпы орта білім туралы «Алтын белгі» аттестатын алуға кандидаттар туралы (тегі, аты, әкесінің аты, оқу орнының аты және нөмі</w:t>
      </w:r>
      <w:proofErr w:type="gramStart"/>
      <w:r>
        <w:t>р</w:t>
      </w:r>
      <w:proofErr w:type="gramEnd"/>
      <w:r>
        <w:t>і, облыс, қаласы) бейіні мен оқу тілі көрсетілген мәліметтер береді. Республикалық білім беру ұйымдары негізгі орта білімі туралы үздік куәлік және жалпы орта білім туралы үздік аттестаттан ү</w:t>
      </w:r>
      <w:proofErr w:type="gramStart"/>
      <w:r>
        <w:t>м</w:t>
      </w:r>
      <w:proofErr w:type="gramEnd"/>
      <w:r>
        <w:t>іткер білім алушылардың қосымша жеке тізімін ұсынады.</w:t>
      </w:r>
    </w:p>
    <w:p w:rsidR="00FD4DF7" w:rsidRDefault="00FD4DF7" w:rsidP="00FD4DF7">
      <w:r>
        <w:t>83. Облыстардың, Астана және Алматы қалалары білім басқармаларының және республикалық білім беру ұйымдарының жалпы орта білім туралы «Алтын белгі» аттестатын алуға үміткерлер бойынша (үміткерлердің құжаттарын тексеру актілері) ұсыныстары Министрлікке ағымдағы жылғы 25 мамырдан кешікті</w:t>
      </w:r>
      <w:proofErr w:type="gramStart"/>
      <w:r>
        <w:t>р</w:t>
      </w:r>
      <w:proofErr w:type="gramEnd"/>
      <w:r>
        <w:t>ілмей жеткізілуі керек.</w:t>
      </w:r>
    </w:p>
    <w:p w:rsidR="00FD4DF7" w:rsidRDefault="00FD4DF7" w:rsidP="00FD4DF7">
      <w:r>
        <w:t>84. Ағымдағы жылғы 15 маусымнан кешікті</w:t>
      </w:r>
      <w:proofErr w:type="gramStart"/>
      <w:r>
        <w:t>р</w:t>
      </w:r>
      <w:proofErr w:type="gramEnd"/>
      <w:r>
        <w:t>ілмей жұмыс қорытындысын шығару және «Алтын белгі» белгісімен марапатталған білім алушылардың тізімін бекіту туралы шешім қабылдау жөніндегі ҚАРК-нің соңғы отырысы өткізіледі.</w:t>
      </w:r>
    </w:p>
    <w:p w:rsidR="00FD4DF7" w:rsidRDefault="00FD4DF7" w:rsidP="00FD4DF7">
      <w:r>
        <w:t xml:space="preserve">85. «Алтын белгі» жалпы орта білім туралы аттестатын </w:t>
      </w:r>
      <w:proofErr w:type="gramStart"/>
      <w:r>
        <w:t>алу</w:t>
      </w:r>
      <w:proofErr w:type="gramEnd"/>
      <w:r>
        <w:t>ға білім алушылардың кандидатураларын бекіту туралы ҚАРК-нің шешімі Министрдің бұйрығымен бекітіледі.</w:t>
      </w:r>
    </w:p>
    <w:p w:rsidR="00AB6A78" w:rsidRDefault="00FD4DF7" w:rsidP="00FD4DF7">
      <w:bookmarkStart w:id="0" w:name="_GoBack"/>
      <w:bookmarkEnd w:id="0"/>
      <w:r>
        <w:t xml:space="preserve">86. </w:t>
      </w:r>
      <w:proofErr w:type="gramStart"/>
      <w:r>
        <w:t>Барлық емтихандар аяқталғаннан кейін және Министрдің бұйрығын алғаннан кейін білім беру ұйымының педагогикалық кеңесі емтихан комисиясының барлық мүшелерінің қатысуымен оқушылардың қорытынды аттестаттауы нәтижелерін талқылайды және оқу-тәрбие жұмысының сапасын арттыру жөніндегі нақты шараларды қабылдайды.</w:t>
      </w:r>
      <w:proofErr w:type="gramEnd"/>
    </w:p>
    <w:sectPr w:rsidR="00AB6A78" w:rsidSect="00FD4DF7">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F7"/>
    <w:rsid w:val="00AB6A78"/>
    <w:rsid w:val="00FD4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4557</Words>
  <Characters>25980</Characters>
  <Application>Microsoft Office Word</Application>
  <DocSecurity>0</DocSecurity>
  <Lines>216</Lines>
  <Paragraphs>60</Paragraphs>
  <ScaleCrop>false</ScaleCrop>
  <Company>Home</Company>
  <LinksUpToDate>false</LinksUpToDate>
  <CharactersWithSpaces>30477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2013-12-18T04:32:00Z</dcterms:created>
  <dcterms:modified xsi:type="dcterms:W3CDTF">2013-12-18T04:37:00Z</dcterms:modified>
</cp:coreProperties>
</file>