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B03" w:rsidRDefault="00AF1B03" w:rsidP="00AF1B03">
      <w:pPr>
        <w:jc w:val="center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</w:p>
    <w:p w:rsidR="00576D84" w:rsidRPr="00776168" w:rsidRDefault="00576D84" w:rsidP="00AF1B03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lang w:val="kk-KZ"/>
        </w:rPr>
      </w:pPr>
      <w:r w:rsidRPr="00776168">
        <w:rPr>
          <w:rFonts w:ascii="Times New Roman" w:hAnsi="Times New Roman" w:cs="Times New Roman"/>
          <w:b/>
          <w:color w:val="333333"/>
          <w:sz w:val="28"/>
          <w:szCs w:val="28"/>
          <w:lang w:val="kk-KZ"/>
        </w:rPr>
        <w:t xml:space="preserve">В «Асық </w:t>
      </w:r>
      <w:r w:rsidRPr="00776168">
        <w:rPr>
          <w:rFonts w:ascii="Times New Roman" w:hAnsi="Times New Roman" w:cs="Times New Roman"/>
          <w:b/>
          <w:color w:val="333333"/>
          <w:sz w:val="28"/>
          <w:szCs w:val="28"/>
          <w:lang w:val="en-US"/>
        </w:rPr>
        <w:t>party</w:t>
      </w:r>
      <w:r w:rsidRPr="00776168">
        <w:rPr>
          <w:rFonts w:ascii="Times New Roman" w:hAnsi="Times New Roman" w:cs="Times New Roman"/>
          <w:b/>
          <w:color w:val="333333"/>
          <w:sz w:val="28"/>
          <w:szCs w:val="28"/>
          <w:lang w:val="kk-KZ"/>
        </w:rPr>
        <w:t>»  сыграли малыши из павлодарских детсадов.</w:t>
      </w:r>
    </w:p>
    <w:p w:rsidR="00AD50EB" w:rsidRDefault="00576D84" w:rsidP="00AD50EB">
      <w:pPr>
        <w:jc w:val="both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 w:rsidRPr="00AF1B03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3 ноября 2017 года Павлодарские дошкольные учреждения в рамках «Рухани жаңғыру» запустили эстафету в поддержку акции «Асық </w:t>
      </w:r>
      <w:r w:rsidRPr="00AF1B03">
        <w:rPr>
          <w:rFonts w:ascii="Times New Roman" w:hAnsi="Times New Roman" w:cs="Times New Roman"/>
          <w:color w:val="333333"/>
          <w:sz w:val="28"/>
          <w:szCs w:val="28"/>
          <w:lang w:val="en-US"/>
        </w:rPr>
        <w:t>party</w:t>
      </w:r>
      <w:r w:rsidRPr="00AF1B03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», передает корреспондент </w:t>
      </w:r>
      <w:proofErr w:type="spellStart"/>
      <w:r w:rsidRPr="00AF1B03">
        <w:rPr>
          <w:rFonts w:ascii="Times New Roman" w:hAnsi="Times New Roman" w:cs="Times New Roman"/>
          <w:color w:val="333333"/>
          <w:sz w:val="28"/>
          <w:szCs w:val="28"/>
          <w:lang w:val="en-US"/>
        </w:rPr>
        <w:t>pavlodarnews</w:t>
      </w:r>
      <w:proofErr w:type="spellEnd"/>
      <w:r w:rsidRPr="00AF1B03">
        <w:rPr>
          <w:rFonts w:ascii="Times New Roman" w:hAnsi="Times New Roman" w:cs="Times New Roman"/>
          <w:color w:val="333333"/>
          <w:sz w:val="28"/>
          <w:szCs w:val="28"/>
        </w:rPr>
        <w:t>.</w:t>
      </w:r>
      <w:proofErr w:type="spellStart"/>
      <w:r w:rsidRPr="00AF1B03">
        <w:rPr>
          <w:rFonts w:ascii="Times New Roman" w:hAnsi="Times New Roman" w:cs="Times New Roman"/>
          <w:color w:val="333333"/>
          <w:sz w:val="28"/>
          <w:szCs w:val="28"/>
          <w:lang w:val="en-US"/>
        </w:rPr>
        <w:t>kz</w:t>
      </w:r>
      <w:proofErr w:type="spellEnd"/>
      <w:r w:rsidRPr="00AF1B03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. </w:t>
      </w:r>
      <w:r w:rsidR="00AD50EB" w:rsidRPr="00AF1B03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Инициировал акцию заместитель директора ТОО «Ертіс Медиа» Жумабек Сманов. Одним из первых мероприятие по национальному виду спорта организовал сад №35. </w:t>
      </w:r>
    </w:p>
    <w:p w:rsidR="00AD50EB" w:rsidRDefault="00AD50EB" w:rsidP="00AD50EB">
      <w:pPr>
        <w:jc w:val="center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4546600" cy="2561134"/>
            <wp:effectExtent l="0" t="0" r="6350" b="0"/>
            <wp:docPr id="2" name="Рисунок 2" descr="D:\system folders\Downloads\WhatsApp Image 2017-11-03 at 12.15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 folders\Downloads\WhatsApp Image 2017-11-03 at 12.15.04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600" cy="2561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0EB" w:rsidRDefault="00AD50EB" w:rsidP="00AD50EB">
      <w:pPr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 w:rsidRPr="00AF1B03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Про «Асық </w:t>
      </w:r>
      <w:r w:rsidRPr="00AF1B03">
        <w:rPr>
          <w:rFonts w:ascii="Times New Roman" w:hAnsi="Times New Roman" w:cs="Times New Roman"/>
          <w:color w:val="333333"/>
          <w:sz w:val="28"/>
          <w:szCs w:val="28"/>
          <w:lang w:val="en-US"/>
        </w:rPr>
        <w:t>party</w:t>
      </w:r>
      <w:r w:rsidRPr="00AF1B03">
        <w:rPr>
          <w:rFonts w:ascii="Times New Roman" w:hAnsi="Times New Roman" w:cs="Times New Roman"/>
          <w:color w:val="333333"/>
          <w:sz w:val="28"/>
          <w:szCs w:val="28"/>
          <w:lang w:val="kk-KZ"/>
        </w:rPr>
        <w:t>» мы узнали из соцсетей, - говорит директор Гульжауар Аубакирова. Можно сказать, что асык – это первая игрушка нашего детства. В садике мы используем асыки не только во время игры, но и на уроках. А эстафету для продолжения акции решили передать детскому саду №28.</w:t>
      </w:r>
    </w:p>
    <w:p w:rsidR="00AD50EB" w:rsidRDefault="00AD50EB" w:rsidP="00AD50EB">
      <w:pPr>
        <w:jc w:val="center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3572098" cy="2621384"/>
            <wp:effectExtent l="0" t="0" r="9525" b="7620"/>
            <wp:docPr id="3" name="Рисунок 3" descr="D:\system folders\Downloads\WhatsApp Image 2017-11-03 at 12.38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 folders\Downloads\WhatsApp Image 2017-11-03 at 12.38.59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098" cy="2621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0EB" w:rsidRDefault="00C02CAD" w:rsidP="00AF1B03">
      <w:pPr>
        <w:jc w:val="both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 w:rsidRPr="00AF1B03">
        <w:rPr>
          <w:rFonts w:ascii="Times New Roman" w:hAnsi="Times New Roman" w:cs="Times New Roman"/>
          <w:color w:val="333333"/>
          <w:sz w:val="28"/>
          <w:szCs w:val="28"/>
          <w:lang w:val="kk-KZ"/>
        </w:rPr>
        <w:t>Воспитатели организовали небольшую концертную программу, где маленькие ребята пели, танцевали и соревновались по точности выбивания асыка.</w:t>
      </w:r>
    </w:p>
    <w:p w:rsidR="00AD50EB" w:rsidRDefault="00AD50EB" w:rsidP="00AD50EB">
      <w:pPr>
        <w:jc w:val="center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>
            <wp:extent cx="2606675" cy="3475569"/>
            <wp:effectExtent l="0" t="0" r="3175" b="0"/>
            <wp:docPr id="4" name="Рисунок 4" descr="D:\system folders\Downloads\WhatsApp Image 2017-11-03 at 15.07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 folders\Downloads\WhatsApp Image 2017-11-03 at 15.07.28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675" cy="3475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0EB" w:rsidRDefault="00AD50EB" w:rsidP="00AD50EB">
      <w:pPr>
        <w:jc w:val="center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613502" cy="2413000"/>
            <wp:effectExtent l="0" t="0" r="0" b="6350"/>
            <wp:docPr id="5" name="Рисунок 5" descr="D:\system folders\Downloads\WhatsApp Image 2017-11-03 at 12.26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 folders\Downloads\WhatsApp Image 2017-11-03 at 12.26.2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502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0EB" w:rsidRDefault="00AD50EB" w:rsidP="00AD50EB">
      <w:pPr>
        <w:jc w:val="center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709333" cy="2032000"/>
            <wp:effectExtent l="0" t="0" r="0" b="6350"/>
            <wp:docPr id="6" name="Рисунок 6" descr="D:\system folders\Downloads\WhatsApp Image 2017-11-03 at 12.28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ystem folders\Downloads\WhatsApp Image 2017-11-03 at 12.28.3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333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CAD" w:rsidRDefault="00E824A5" w:rsidP="00AF1B03">
      <w:pPr>
        <w:jc w:val="both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 w:rsidRPr="00AF1B03">
        <w:rPr>
          <w:rFonts w:ascii="Times New Roman" w:hAnsi="Times New Roman" w:cs="Times New Roman"/>
          <w:color w:val="333333"/>
          <w:sz w:val="28"/>
          <w:szCs w:val="28"/>
          <w:lang w:val="kk-KZ"/>
        </w:rPr>
        <w:t>Отметим, в дошкольном учреждении дети играют в ша</w:t>
      </w:r>
      <w:r w:rsidR="00BC795E">
        <w:rPr>
          <w:rFonts w:ascii="Times New Roman" w:hAnsi="Times New Roman" w:cs="Times New Roman"/>
          <w:color w:val="333333"/>
          <w:sz w:val="28"/>
          <w:szCs w:val="28"/>
          <w:lang w:val="kk-KZ"/>
        </w:rPr>
        <w:t>шки</w:t>
      </w:r>
      <w:r w:rsidRPr="00AF1B03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с бело-черными асыками. Также разноцветные кости они используют для считалок.</w:t>
      </w:r>
    </w:p>
    <w:p w:rsidR="00C02CAD" w:rsidRDefault="00C02CAD" w:rsidP="00C02CAD">
      <w:pPr>
        <w:jc w:val="center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>
            <wp:extent cx="2675467" cy="2006600"/>
            <wp:effectExtent l="0" t="0" r="0" b="0"/>
            <wp:docPr id="7" name="Рисунок 7" descr="D:\system folders\Downloads\WhatsApp Image 2017-11-03 at 12.24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system folders\Downloads\WhatsApp Image 2017-11-03 at 12.24.41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467" cy="200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CAD" w:rsidRDefault="00C02CAD" w:rsidP="00C02CAD">
      <w:pPr>
        <w:jc w:val="center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635250" cy="1976439"/>
            <wp:effectExtent l="0" t="0" r="0" b="5080"/>
            <wp:docPr id="8" name="Рисунок 8" descr="D:\system folders\Downloads\WhatsApp Image 2017-11-03 at 15.07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system folders\Downloads\WhatsApp Image 2017-11-03 at 15.07.06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0" cy="1976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168" w:rsidRDefault="00E824A5" w:rsidP="00776168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 w:rsidRPr="00AF1B03">
        <w:rPr>
          <w:rFonts w:ascii="Times New Roman" w:hAnsi="Times New Roman" w:cs="Times New Roman"/>
          <w:color w:val="333333"/>
          <w:sz w:val="28"/>
          <w:szCs w:val="28"/>
          <w:lang w:val="kk-KZ"/>
        </w:rPr>
        <w:t>Детский сад №35 – од</w:t>
      </w:r>
      <w:r w:rsidR="00BC795E">
        <w:rPr>
          <w:rFonts w:ascii="Times New Roman" w:hAnsi="Times New Roman" w:cs="Times New Roman"/>
          <w:color w:val="333333"/>
          <w:sz w:val="28"/>
          <w:szCs w:val="28"/>
          <w:lang w:val="kk-KZ"/>
        </w:rPr>
        <w:t>ин</w:t>
      </w:r>
      <w:r w:rsidRPr="00AF1B03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из самых больших дошкольных учреждений города. Сюда приходят более 360 малышей. </w:t>
      </w:r>
    </w:p>
    <w:p w:rsidR="00C02CAD" w:rsidRDefault="00C02CAD" w:rsidP="00776168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 w:rsidRPr="00AF1B03">
        <w:rPr>
          <w:rFonts w:ascii="Times New Roman" w:hAnsi="Times New Roman" w:cs="Times New Roman"/>
          <w:color w:val="333333"/>
          <w:sz w:val="28"/>
          <w:szCs w:val="28"/>
          <w:lang w:val="kk-KZ"/>
        </w:rPr>
        <w:t>В конце мероприятия заместитель директора ТОО «Ертис Медиа» Жумабек Сманов поблагодарил руководство детского сада и вручил грамоту, а также подарил детям книжки.</w:t>
      </w:r>
    </w:p>
    <w:p w:rsidR="00C02CAD" w:rsidRDefault="00C02CAD" w:rsidP="00776168">
      <w:pPr>
        <w:jc w:val="center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bookmarkStart w:id="0" w:name="_GoBack"/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5687483" cy="4265613"/>
            <wp:effectExtent l="0" t="0" r="8890" b="1905"/>
            <wp:docPr id="9" name="Рисунок 9" descr="D:\system folders\Downloads\WhatsApp Image 2017-11-03 at 15.37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system folders\Downloads\WhatsApp Image 2017-11-03 at 15.37.40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483" cy="4265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A6C11" w:rsidRDefault="00AF1B03" w:rsidP="00AF1B03">
      <w:pPr>
        <w:jc w:val="both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 w:rsidRPr="00AF1B03">
        <w:rPr>
          <w:rFonts w:ascii="Times New Roman" w:hAnsi="Times New Roman" w:cs="Times New Roman"/>
          <w:color w:val="333333"/>
          <w:sz w:val="28"/>
          <w:szCs w:val="28"/>
          <w:lang w:val="kk-KZ"/>
        </w:rPr>
        <w:t>Кореспондент Абзал Кабдраш.</w:t>
      </w:r>
    </w:p>
    <w:sectPr w:rsidR="00FA6C11" w:rsidSect="00DF4ADE">
      <w:pgSz w:w="11906" w:h="16838"/>
      <w:pgMar w:top="284" w:right="284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C24DC"/>
    <w:multiLevelType w:val="multilevel"/>
    <w:tmpl w:val="67D27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AD7490"/>
    <w:multiLevelType w:val="multilevel"/>
    <w:tmpl w:val="F1E46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7B1C09"/>
    <w:multiLevelType w:val="multilevel"/>
    <w:tmpl w:val="808AA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1059DB"/>
    <w:multiLevelType w:val="multilevel"/>
    <w:tmpl w:val="03BEC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A70A56"/>
    <w:multiLevelType w:val="multilevel"/>
    <w:tmpl w:val="8E143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5E1208"/>
    <w:multiLevelType w:val="multilevel"/>
    <w:tmpl w:val="03AAF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1C312D"/>
    <w:multiLevelType w:val="multilevel"/>
    <w:tmpl w:val="B56C9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1A34FD"/>
    <w:multiLevelType w:val="multilevel"/>
    <w:tmpl w:val="FC284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5B7F47"/>
    <w:multiLevelType w:val="multilevel"/>
    <w:tmpl w:val="4A946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786E1C"/>
    <w:multiLevelType w:val="multilevel"/>
    <w:tmpl w:val="E85CC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826B47"/>
    <w:multiLevelType w:val="multilevel"/>
    <w:tmpl w:val="BF605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F3413D"/>
    <w:multiLevelType w:val="multilevel"/>
    <w:tmpl w:val="05DAE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2159BE"/>
    <w:multiLevelType w:val="multilevel"/>
    <w:tmpl w:val="0F626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595F20"/>
    <w:multiLevelType w:val="multilevel"/>
    <w:tmpl w:val="2EA03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6"/>
  </w:num>
  <w:num w:numId="3">
    <w:abstractNumId w:val="8"/>
  </w:num>
  <w:num w:numId="4">
    <w:abstractNumId w:val="5"/>
  </w:num>
  <w:num w:numId="5">
    <w:abstractNumId w:val="11"/>
  </w:num>
  <w:num w:numId="6">
    <w:abstractNumId w:val="1"/>
  </w:num>
  <w:num w:numId="7">
    <w:abstractNumId w:val="2"/>
  </w:num>
  <w:num w:numId="8">
    <w:abstractNumId w:val="3"/>
  </w:num>
  <w:num w:numId="9">
    <w:abstractNumId w:val="9"/>
  </w:num>
  <w:num w:numId="10">
    <w:abstractNumId w:val="0"/>
  </w:num>
  <w:num w:numId="11">
    <w:abstractNumId w:val="10"/>
  </w:num>
  <w:num w:numId="12">
    <w:abstractNumId w:val="7"/>
  </w:num>
  <w:num w:numId="13">
    <w:abstractNumId w:val="1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A62"/>
    <w:rsid w:val="000847AD"/>
    <w:rsid w:val="000C04B0"/>
    <w:rsid w:val="00121218"/>
    <w:rsid w:val="001F23A2"/>
    <w:rsid w:val="00383A7F"/>
    <w:rsid w:val="003F0D88"/>
    <w:rsid w:val="00407A58"/>
    <w:rsid w:val="00423DC8"/>
    <w:rsid w:val="00483DD2"/>
    <w:rsid w:val="00576D84"/>
    <w:rsid w:val="00683B1A"/>
    <w:rsid w:val="006A75C6"/>
    <w:rsid w:val="006E6B1C"/>
    <w:rsid w:val="00776168"/>
    <w:rsid w:val="0080039C"/>
    <w:rsid w:val="00852098"/>
    <w:rsid w:val="009B7041"/>
    <w:rsid w:val="009C11A4"/>
    <w:rsid w:val="00AD50EB"/>
    <w:rsid w:val="00AF1B03"/>
    <w:rsid w:val="00BA0A62"/>
    <w:rsid w:val="00BC795E"/>
    <w:rsid w:val="00C02CAD"/>
    <w:rsid w:val="00C7033A"/>
    <w:rsid w:val="00DF4ADE"/>
    <w:rsid w:val="00E824A5"/>
    <w:rsid w:val="00E95633"/>
    <w:rsid w:val="00ED124C"/>
    <w:rsid w:val="00ED653A"/>
    <w:rsid w:val="00FA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56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83D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83DD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rtejustify">
    <w:name w:val="rtejustify"/>
    <w:basedOn w:val="a"/>
    <w:rsid w:val="00483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83DD2"/>
    <w:rPr>
      <w:color w:val="0000FF"/>
      <w:u w:val="single"/>
    </w:rPr>
  </w:style>
  <w:style w:type="character" w:customStyle="1" w:styleId="apple-converted-space">
    <w:name w:val="apple-converted-space"/>
    <w:basedOn w:val="a0"/>
    <w:rsid w:val="00483DD2"/>
  </w:style>
  <w:style w:type="paragraph" w:styleId="a4">
    <w:name w:val="Balloon Text"/>
    <w:basedOn w:val="a"/>
    <w:link w:val="a5"/>
    <w:uiPriority w:val="99"/>
    <w:semiHidden/>
    <w:unhideWhenUsed/>
    <w:rsid w:val="00483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3DD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956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ystem-pagebreak">
    <w:name w:val="system-pagebreak"/>
    <w:basedOn w:val="a"/>
    <w:rsid w:val="00E95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383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56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83D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83DD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rtejustify">
    <w:name w:val="rtejustify"/>
    <w:basedOn w:val="a"/>
    <w:rsid w:val="00483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83DD2"/>
    <w:rPr>
      <w:color w:val="0000FF"/>
      <w:u w:val="single"/>
    </w:rPr>
  </w:style>
  <w:style w:type="character" w:customStyle="1" w:styleId="apple-converted-space">
    <w:name w:val="apple-converted-space"/>
    <w:basedOn w:val="a0"/>
    <w:rsid w:val="00483DD2"/>
  </w:style>
  <w:style w:type="paragraph" w:styleId="a4">
    <w:name w:val="Balloon Text"/>
    <w:basedOn w:val="a"/>
    <w:link w:val="a5"/>
    <w:uiPriority w:val="99"/>
    <w:semiHidden/>
    <w:unhideWhenUsed/>
    <w:rsid w:val="00483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3DD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956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ystem-pagebreak">
    <w:name w:val="system-pagebreak"/>
    <w:basedOn w:val="a"/>
    <w:rsid w:val="00E95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383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7784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66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91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45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974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539117">
                              <w:marLeft w:val="0"/>
                              <w:marRight w:val="25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98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669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89222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6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6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01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151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0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65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2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16</cp:revision>
  <dcterms:created xsi:type="dcterms:W3CDTF">2016-08-13T10:32:00Z</dcterms:created>
  <dcterms:modified xsi:type="dcterms:W3CDTF">2017-11-04T17:36:00Z</dcterms:modified>
</cp:coreProperties>
</file>