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EE06B8" w:rsidRDefault="00EE06B8" w:rsidP="00164E1B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</w:p>
    <w:p w:rsidR="000A68D6" w:rsidRDefault="000A68D6" w:rsidP="00164E1B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 xml:space="preserve">Международный научно-педагогический, </w:t>
      </w:r>
    </w:p>
    <w:p w:rsidR="00C13F0F" w:rsidRDefault="000A68D6" w:rsidP="00164E1B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методический журнал</w:t>
      </w:r>
    </w:p>
    <w:p w:rsidR="00EE06B8" w:rsidRPr="00EE06B8" w:rsidRDefault="00EE06B8" w:rsidP="00164E1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6B8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ПЕДАГОГ</w:t>
      </w:r>
    </w:p>
    <w:p w:rsidR="00EE79B4" w:rsidRPr="003E5BC7" w:rsidRDefault="000A68D6" w:rsidP="00EE79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ноябре месяце </w:t>
      </w:r>
      <w:r w:rsidR="00EE79B4">
        <w:rPr>
          <w:rFonts w:ascii="Times New Roman" w:hAnsi="Times New Roman" w:cs="Times New Roman"/>
          <w:sz w:val="28"/>
          <w:szCs w:val="28"/>
          <w:lang w:val="kk-KZ"/>
        </w:rPr>
        <w:t xml:space="preserve">2017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года  вышел очередной номер Международного научно-педагогического, методического журнала 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>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>. А данном журнале  наши педагоги</w:t>
      </w:r>
      <w:r w:rsidR="00C13F0F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Усатенко Валентина Владимировна, Мальцева Ирина Валерьевна,  Гура Мария Павловна  </w:t>
      </w:r>
      <w:r>
        <w:rPr>
          <w:rFonts w:ascii="Times New Roman" w:hAnsi="Times New Roman" w:cs="Times New Roman"/>
          <w:sz w:val="28"/>
          <w:szCs w:val="28"/>
          <w:lang w:val="kk-KZ"/>
        </w:rPr>
        <w:t>разместили свои педагогические разработки, методические пособия.</w:t>
      </w:r>
      <w:bookmarkStart w:id="0" w:name="_GoBack"/>
      <w:bookmarkEnd w:id="0"/>
      <w:r w:rsidR="00EE79B4" w:rsidRPr="003E5B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32706" w:rsidRPr="00EE79B4" w:rsidRDefault="000A68D6" w:rsidP="00C13F0F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Познакомиться с педагогическими статьями, разработками Вы можете на страницах №6, 74, 77.</w:t>
      </w:r>
    </w:p>
    <w:p w:rsidR="000A68D6" w:rsidRPr="00114720" w:rsidRDefault="000A68D6" w:rsidP="000A68D6">
      <w:pPr>
        <w:pStyle w:val="a9"/>
        <w:rPr>
          <w:rFonts w:ascii="Times New Roman" w:hAnsi="Times New Roman" w:cs="Times New Roman"/>
          <w:sz w:val="28"/>
          <w:szCs w:val="28"/>
        </w:rPr>
      </w:pPr>
      <w:r w:rsidRPr="00114720">
        <w:rPr>
          <w:rFonts w:ascii="Times New Roman" w:hAnsi="Times New Roman" w:cs="Times New Roman"/>
          <w:sz w:val="28"/>
          <w:szCs w:val="28"/>
        </w:rPr>
        <w:t>«Проектная деятельность, как средство развития познавательной</w:t>
      </w:r>
    </w:p>
    <w:p w:rsidR="000A68D6" w:rsidRPr="000A68D6" w:rsidRDefault="000A68D6" w:rsidP="000A68D6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4720">
        <w:rPr>
          <w:rFonts w:ascii="Times New Roman" w:hAnsi="Times New Roman" w:cs="Times New Roman"/>
          <w:sz w:val="28"/>
          <w:szCs w:val="28"/>
        </w:rPr>
        <w:t>активности детей старшего дошкольного возраста»</w:t>
      </w:r>
      <w:r w:rsidRPr="00114720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  <w:r w:rsidRPr="00114720">
        <w:rPr>
          <w:rFonts w:ascii="Times New Roman" w:hAnsi="Times New Roman" w:cs="Times New Roman"/>
          <w:sz w:val="28"/>
          <w:szCs w:val="28"/>
        </w:rPr>
        <w:t xml:space="preserve">Усатенко Валентина Владимировна </w:t>
      </w:r>
      <w:r w:rsidRPr="001147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>стр. №6</w:t>
      </w:r>
    </w:p>
    <w:p w:rsidR="000A68D6" w:rsidRPr="00114720" w:rsidRDefault="000A68D6" w:rsidP="000A68D6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0A68D6" w:rsidRPr="000A68D6" w:rsidRDefault="000A68D6" w:rsidP="000A68D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«Учимся играя» –воспитатель </w:t>
      </w:r>
      <w:r w:rsidRPr="00114720">
        <w:rPr>
          <w:rFonts w:ascii="Times New Roman" w:hAnsi="Times New Roman" w:cs="Times New Roman"/>
          <w:sz w:val="28"/>
          <w:szCs w:val="28"/>
          <w:lang w:val="kk-KZ"/>
        </w:rPr>
        <w:t xml:space="preserve">Мальцева Ирина Валерьевна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>стр. №79</w:t>
      </w:r>
    </w:p>
    <w:p w:rsidR="000A68D6" w:rsidRPr="000A68D6" w:rsidRDefault="000A68D6" w:rsidP="000A68D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1472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омик для Гном Гномыча»  - воспитатель </w:t>
      </w:r>
      <w:r>
        <w:rPr>
          <w:rFonts w:ascii="Times New Roman" w:hAnsi="Times New Roman" w:cs="Times New Roman"/>
          <w:sz w:val="28"/>
          <w:szCs w:val="28"/>
        </w:rPr>
        <w:t>Гура Мария Павловна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>стр.№</w:t>
      </w:r>
      <w:r w:rsidRPr="000A6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74 </w:t>
      </w:r>
    </w:p>
    <w:p w:rsidR="0093238D" w:rsidRPr="0093238D" w:rsidRDefault="0093238D" w:rsidP="000A68D6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3238D" w:rsidRPr="0093238D" w:rsidSect="003910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3DB" w:rsidRDefault="00D533DB" w:rsidP="001C64E1">
      <w:pPr>
        <w:spacing w:after="0" w:line="240" w:lineRule="auto"/>
      </w:pPr>
      <w:r>
        <w:separator/>
      </w:r>
    </w:p>
  </w:endnote>
  <w:endnote w:type="continuationSeparator" w:id="1">
    <w:p w:rsidR="00D533DB" w:rsidRDefault="00D533DB" w:rsidP="001C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3DB" w:rsidRDefault="00D533DB" w:rsidP="001C64E1">
      <w:pPr>
        <w:spacing w:after="0" w:line="240" w:lineRule="auto"/>
      </w:pPr>
      <w:r>
        <w:separator/>
      </w:r>
    </w:p>
  </w:footnote>
  <w:footnote w:type="continuationSeparator" w:id="1">
    <w:p w:rsidR="00D533DB" w:rsidRDefault="00D533DB" w:rsidP="001C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4E1" w:rsidRDefault="001C64E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74FC5"/>
    <w:rsid w:val="000A68D6"/>
    <w:rsid w:val="00164E1B"/>
    <w:rsid w:val="001943ED"/>
    <w:rsid w:val="001C64E1"/>
    <w:rsid w:val="00274FC5"/>
    <w:rsid w:val="002A652E"/>
    <w:rsid w:val="00391037"/>
    <w:rsid w:val="003E5BC7"/>
    <w:rsid w:val="005674C8"/>
    <w:rsid w:val="005A6522"/>
    <w:rsid w:val="005B3F91"/>
    <w:rsid w:val="00607527"/>
    <w:rsid w:val="00732706"/>
    <w:rsid w:val="00905424"/>
    <w:rsid w:val="0093238D"/>
    <w:rsid w:val="00940E87"/>
    <w:rsid w:val="0098399D"/>
    <w:rsid w:val="00BC154C"/>
    <w:rsid w:val="00C13F0F"/>
    <w:rsid w:val="00D1492C"/>
    <w:rsid w:val="00D533DB"/>
    <w:rsid w:val="00EE06B8"/>
    <w:rsid w:val="00EE79B4"/>
    <w:rsid w:val="00F204F7"/>
    <w:rsid w:val="00F71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4E1"/>
  </w:style>
  <w:style w:type="paragraph" w:styleId="a7">
    <w:name w:val="footer"/>
    <w:basedOn w:val="a"/>
    <w:link w:val="a8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4E1"/>
  </w:style>
  <w:style w:type="paragraph" w:styleId="a9">
    <w:name w:val="No Spacing"/>
    <w:uiPriority w:val="1"/>
    <w:qFormat/>
    <w:rsid w:val="000A68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4E1"/>
  </w:style>
  <w:style w:type="paragraph" w:styleId="a7">
    <w:name w:val="footer"/>
    <w:basedOn w:val="a"/>
    <w:link w:val="a8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13</cp:revision>
  <dcterms:created xsi:type="dcterms:W3CDTF">2017-11-10T14:49:00Z</dcterms:created>
  <dcterms:modified xsi:type="dcterms:W3CDTF">2017-12-04T09:13:00Z</dcterms:modified>
</cp:coreProperties>
</file>