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76" w:rsidRDefault="00647476" w:rsidP="0092726D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Информатика пәнінен емтихан билеттері – 9сынып</w:t>
      </w:r>
    </w:p>
    <w:p w:rsidR="00133246" w:rsidRPr="00434D2B" w:rsidRDefault="00133246" w:rsidP="008540FD"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64747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33246"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647476" w:rsidRPr="00E76D43" w:rsidRDefault="00647476" w:rsidP="00FF473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Алгоритм түсінігі. Алгоритмнің қасиеттері мен атқарушылары. Алгоритмді ұсыну әдістері. Алгоритм типтері. </w:t>
            </w:r>
          </w:p>
          <w:p w:rsidR="00133246" w:rsidRPr="00647476" w:rsidRDefault="00647476" w:rsidP="00FF473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кестелер. ЭЕМ-да сандық мәліметтерді өңдеу. Кесте құрылымы.</w:t>
            </w:r>
          </w:p>
          <w:p w:rsidR="00133246" w:rsidRPr="00FF473C" w:rsidRDefault="00647476" w:rsidP="00FF473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7308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730833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647476" w:rsidP="00FF473C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Шамалар. Шамалар типтері. Тұрақтылар мен айнымалылар. Аргументтер мен нәтижелер, аралық шамалар. </w:t>
            </w:r>
          </w:p>
          <w:p w:rsidR="00133246" w:rsidRPr="00FF473C" w:rsidRDefault="00730833" w:rsidP="00FF473C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 туралы ұғым. Ақпаратты ұсынудың кестелік түрі.</w:t>
            </w:r>
          </w:p>
          <w:p w:rsidR="00133246" w:rsidRPr="00FF473C" w:rsidRDefault="00730833" w:rsidP="00FF473C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730833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133246"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434D2B" w:rsidRDefault="00730833" w:rsidP="00FF473C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lang w:val="kk-KZ"/>
              </w:rPr>
              <w:t>Есеп шығару кезеңдері. Қадамдар бойынша нақтылау әдісі.</w:t>
            </w:r>
          </w:p>
          <w:p w:rsidR="00133246" w:rsidRPr="00434D2B" w:rsidRDefault="00730833" w:rsidP="00FF473C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lang w:val="kk-KZ"/>
              </w:rPr>
              <w:t>Деректер базасында мәліметтерді іздеу амалдары.</w:t>
            </w:r>
          </w:p>
          <w:p w:rsidR="00133246" w:rsidRPr="00434D2B" w:rsidRDefault="00730833" w:rsidP="00730833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rPr>
                <w:lang w:val="kk-KZ"/>
              </w:rPr>
              <w:t>Есеп.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7B1764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="00133246" w:rsidRPr="00FF47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БИЛЕТ </w:t>
            </w:r>
          </w:p>
          <w:p w:rsidR="00730833" w:rsidRPr="0031689A" w:rsidRDefault="00730833" w:rsidP="0031689A">
            <w:pPr>
              <w:pStyle w:val="a3"/>
              <w:numPr>
                <w:ilvl w:val="0"/>
                <w:numId w:val="27"/>
              </w:numPr>
              <w:spacing w:line="360" w:lineRule="auto"/>
              <w:ind w:left="815" w:hanging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8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Техника қауіпсіздігі және жұмыс орнын ұйымдастыру.</w:t>
            </w:r>
          </w:p>
          <w:p w:rsidR="007B1764" w:rsidRPr="0031689A" w:rsidRDefault="007B1764" w:rsidP="0031689A">
            <w:pPr>
              <w:pStyle w:val="a3"/>
              <w:numPr>
                <w:ilvl w:val="0"/>
                <w:numId w:val="27"/>
              </w:numPr>
              <w:spacing w:line="360" w:lineRule="auto"/>
              <w:ind w:left="815" w:hanging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68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құжатты құру және толтыру.</w:t>
            </w:r>
            <w:r w:rsidR="00730833" w:rsidRPr="00316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3246" w:rsidRPr="00FF473C" w:rsidRDefault="007B1764" w:rsidP="0031689A">
            <w:pPr>
              <w:pStyle w:val="a3"/>
              <w:numPr>
                <w:ilvl w:val="0"/>
                <w:numId w:val="27"/>
              </w:numPr>
              <w:spacing w:line="360" w:lineRule="auto"/>
              <w:ind w:left="815" w:hanging="42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8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</w:t>
            </w:r>
            <w:r w:rsidR="00133246" w:rsidRPr="00316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7B1764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7B1764" w:rsidP="00FF473C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Стандартты функциялар. Арифметикалық есептеулер. Меншіктеу операторы.</w:t>
            </w:r>
          </w:p>
          <w:p w:rsidR="00133246" w:rsidRPr="00FF473C" w:rsidRDefault="005D58DB" w:rsidP="005D58DB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B1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мәліметтерді өңдеу технологиясы. (электрондық кестелер)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246" w:rsidRPr="00FF473C" w:rsidRDefault="005D58DB" w:rsidP="005D58DB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B1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7B1764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9D7F17" w:rsidP="0031689A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Паскаль программасының құрылымы. Мәліметтер типі.</w:t>
            </w:r>
          </w:p>
          <w:p w:rsidR="00133246" w:rsidRPr="00FF473C" w:rsidRDefault="009D7F17" w:rsidP="0031689A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элементтері: жол, баған, ұяшық.</w:t>
            </w:r>
          </w:p>
          <w:p w:rsidR="00133246" w:rsidRPr="00FF473C" w:rsidRDefault="005D58DB" w:rsidP="005D58DB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9D7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9D7F17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9D7F17" w:rsidP="00FF473C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Мәліметтерді енгізу және шығаруды ұйымдастыру. Оператор форматтары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246" w:rsidRPr="00FF473C" w:rsidRDefault="009D7F17" w:rsidP="00FF473C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Кестелерді қою. «Кестелер мен шекаралар» панелі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246" w:rsidRPr="00FF473C" w:rsidRDefault="005D58DB" w:rsidP="005D58DB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9D7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F44D20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133246"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F44D20" w:rsidP="00FF473C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Шартты оператор. Қарапайым және құрама шарттар.</w:t>
            </w:r>
          </w:p>
          <w:p w:rsidR="00133246" w:rsidRPr="00FF473C" w:rsidRDefault="00F44D20" w:rsidP="00FF473C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Екілік арифметика. Мысалдар.</w:t>
            </w:r>
          </w:p>
          <w:p w:rsidR="00133246" w:rsidRPr="00FF473C" w:rsidRDefault="005D58DB" w:rsidP="005D58DB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F44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F44D20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133246"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F44D20" w:rsidP="00FF473C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Таңдауды ұйымдастыру (Таңдау операторы)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246" w:rsidRPr="00FF473C" w:rsidRDefault="00F44D20" w:rsidP="00FF473C">
            <w:pPr>
              <w:pStyle w:val="a3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пішімдеу.</w:t>
            </w:r>
          </w:p>
          <w:p w:rsidR="00133246" w:rsidRPr="00FF473C" w:rsidRDefault="005D58DB" w:rsidP="005D58DB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F44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F44D20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F44D20" w:rsidRPr="00F44D20" w:rsidRDefault="00F44D20" w:rsidP="00FF473C">
            <w:pPr>
              <w:numPr>
                <w:ilvl w:val="0"/>
                <w:numId w:val="10"/>
              </w:numPr>
              <w:spacing w:line="360" w:lineRule="auto"/>
              <w:jc w:val="both"/>
            </w:pPr>
            <w:r w:rsidRPr="00F44D20">
              <w:rPr>
                <w:lang w:val="kk-KZ"/>
              </w:rPr>
              <w:t xml:space="preserve">Қайталану саны белгілі циклдік оператор. </w:t>
            </w:r>
          </w:p>
          <w:p w:rsidR="00133246" w:rsidRPr="00F44D20" w:rsidRDefault="00133246" w:rsidP="00FF473C">
            <w:pPr>
              <w:numPr>
                <w:ilvl w:val="0"/>
                <w:numId w:val="10"/>
              </w:numPr>
              <w:spacing w:line="360" w:lineRule="auto"/>
              <w:jc w:val="both"/>
            </w:pPr>
            <w:r w:rsidRPr="00F44D20">
              <w:rPr>
                <w:lang w:val="en-US"/>
              </w:rPr>
              <w:t>Microsoft</w:t>
            </w:r>
            <w:r w:rsidRPr="00F44D20">
              <w:t xml:space="preserve"> </w:t>
            </w:r>
            <w:r w:rsidRPr="00F44D20">
              <w:rPr>
                <w:lang w:val="en-US"/>
              </w:rPr>
              <w:t>Word</w:t>
            </w:r>
            <w:r w:rsidR="00F44D20">
              <w:rPr>
                <w:lang w:val="kk-KZ"/>
              </w:rPr>
              <w:t>-тың қосымша мүмкіндіктері.</w:t>
            </w:r>
          </w:p>
          <w:p w:rsidR="00133246" w:rsidRPr="00434D2B" w:rsidRDefault="00F44D20" w:rsidP="00FF473C">
            <w:pPr>
              <w:numPr>
                <w:ilvl w:val="0"/>
                <w:numId w:val="10"/>
              </w:numPr>
              <w:spacing w:line="360" w:lineRule="auto"/>
              <w:jc w:val="both"/>
            </w:pPr>
            <w:r>
              <w:rPr>
                <w:lang w:val="kk-KZ"/>
              </w:rPr>
              <w:t>Есеп</w:t>
            </w:r>
            <w:r w:rsidR="00133246" w:rsidRPr="00434D2B"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F44D20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F44D20" w:rsidP="00FF473C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 шартты циклдік оператор.</w:t>
            </w:r>
          </w:p>
          <w:p w:rsidR="00F44D20" w:rsidRPr="00F44D20" w:rsidRDefault="005D58DB" w:rsidP="005D58DB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F44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кірістіру. Суреттерді баптау панелі.</w:t>
            </w:r>
          </w:p>
          <w:p w:rsidR="00133246" w:rsidRPr="00FF473C" w:rsidRDefault="005D58DB" w:rsidP="005D58DB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F44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БИЛЕТ № 12</w:t>
            </w:r>
          </w:p>
          <w:p w:rsidR="00133246" w:rsidRPr="00FF473C" w:rsidRDefault="00236F88" w:rsidP="00FF473C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шартты циклдік оператор.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236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4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6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мәтін, формула, команда енгізу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246" w:rsidRPr="00FF473C" w:rsidRDefault="005D58DB" w:rsidP="005D58DB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36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236F88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133246"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236F88" w:rsidP="00FF473C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Мәліметтерді ұйымдастырудың кестелік тәсілі. Бірөлшемді 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массив.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Бірөлшемді массивтермен </w:t>
            </w:r>
            <w:r w:rsidR="0093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жұмыс.</w:t>
            </w:r>
          </w:p>
          <w:p w:rsidR="00133246" w:rsidRPr="00FF473C" w:rsidRDefault="00236F88" w:rsidP="00FF473C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Мәтіндік редактор жайлы мағлұмат.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Мәтіндік редактордың арналуы. </w:t>
            </w:r>
          </w:p>
          <w:p w:rsidR="00133246" w:rsidRPr="00FF473C" w:rsidRDefault="00236F88" w:rsidP="00FF473C">
            <w:pPr>
              <w:pStyle w:val="a3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236F88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133246"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236F88" w:rsidP="00FF473C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Көмекші алгоритмдер.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ялар.</w:t>
            </w:r>
          </w:p>
          <w:p w:rsidR="00133246" w:rsidRPr="00FF473C" w:rsidRDefault="00931085" w:rsidP="00FF473C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Деректер базасын құру мен өңдеу. </w:t>
            </w:r>
          </w:p>
          <w:p w:rsidR="00133246" w:rsidRPr="00FF473C" w:rsidRDefault="005D58DB" w:rsidP="005D58DB">
            <w:pPr>
              <w:pStyle w:val="a3"/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931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931085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133246"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434D2B" w:rsidRDefault="00931085" w:rsidP="00FF473C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rPr>
                <w:lang w:val="kk-KZ"/>
              </w:rPr>
              <w:t xml:space="preserve">Массивтерді сұрыптау. </w:t>
            </w:r>
          </w:p>
          <w:p w:rsidR="00133246" w:rsidRPr="00931085" w:rsidRDefault="00931085" w:rsidP="00FF473C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Өрістер мен жазбалар. Жазбаларды енгізу, өңдеу және сұрыптау.</w:t>
            </w:r>
          </w:p>
          <w:p w:rsidR="00133246" w:rsidRPr="00434D2B" w:rsidRDefault="00931085" w:rsidP="00FF473C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rPr>
                <w:lang w:val="kk-KZ"/>
              </w:rPr>
              <w:t>Есеп</w:t>
            </w:r>
            <w:r w:rsidR="00133246" w:rsidRPr="00434D2B"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931085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246" w:rsidRPr="00FF473C" w:rsidRDefault="00931085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133246"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931085" w:rsidP="00FF473C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Символдық шамалармен жұмыс. </w:t>
            </w:r>
          </w:p>
          <w:p w:rsidR="00133246" w:rsidRPr="00434D2B" w:rsidRDefault="00931085" w:rsidP="00FF473C">
            <w:pPr>
              <w:numPr>
                <w:ilvl w:val="0"/>
                <w:numId w:val="16"/>
              </w:numPr>
              <w:jc w:val="both"/>
            </w:pPr>
            <w:r>
              <w:rPr>
                <w:lang w:val="kk-KZ"/>
              </w:rPr>
              <w:t>Санау жүйелері: түрлері, бір түрінен екінші түріне аудару әдістері.</w:t>
            </w:r>
          </w:p>
          <w:p w:rsidR="00133246" w:rsidRPr="00434D2B" w:rsidRDefault="00133246" w:rsidP="00FF473C">
            <w:pPr>
              <w:ind w:left="360"/>
              <w:jc w:val="both"/>
            </w:pPr>
          </w:p>
          <w:p w:rsidR="00133246" w:rsidRPr="00434D2B" w:rsidRDefault="00931085" w:rsidP="00FF473C">
            <w:pPr>
              <w:numPr>
                <w:ilvl w:val="0"/>
                <w:numId w:val="16"/>
              </w:numPr>
              <w:jc w:val="both"/>
            </w:pPr>
            <w:r>
              <w:rPr>
                <w:lang w:val="kk-KZ"/>
              </w:rPr>
              <w:t>Есеп</w:t>
            </w:r>
            <w:r w:rsidR="00133246" w:rsidRPr="00434D2B">
              <w:t>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 № 17</w:t>
            </w:r>
          </w:p>
          <w:p w:rsidR="00133246" w:rsidRPr="00FF473C" w:rsidRDefault="00B30DB4" w:rsidP="00FF473C">
            <w:pPr>
              <w:pStyle w:val="a3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 ұғымы. Жиындармен жұмыс.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246" w:rsidRPr="00FF473C" w:rsidRDefault="00133246" w:rsidP="00FF473C">
            <w:pPr>
              <w:numPr>
                <w:ilvl w:val="0"/>
                <w:numId w:val="18"/>
              </w:numPr>
              <w:jc w:val="both"/>
              <w:rPr>
                <w:b/>
                <w:bCs/>
              </w:rPr>
            </w:pPr>
            <w:r w:rsidRPr="00434D2B">
              <w:t xml:space="preserve">Логика </w:t>
            </w:r>
            <w:r w:rsidR="00B30DB4">
              <w:rPr>
                <w:lang w:val="kk-KZ"/>
              </w:rPr>
              <w:t xml:space="preserve">және </w:t>
            </w:r>
            <w:r w:rsidR="00B30DB4" w:rsidRPr="00FF473C">
              <w:rPr>
                <w:b/>
                <w:bCs/>
                <w:lang w:val="en-US"/>
              </w:rPr>
              <w:t>AND</w:t>
            </w:r>
            <w:r w:rsidR="00B30DB4" w:rsidRPr="00FF473C">
              <w:rPr>
                <w:b/>
                <w:bCs/>
              </w:rPr>
              <w:t xml:space="preserve">, </w:t>
            </w:r>
            <w:r w:rsidR="00B30DB4" w:rsidRPr="00FF473C">
              <w:rPr>
                <w:b/>
                <w:bCs/>
                <w:lang w:val="en-US"/>
              </w:rPr>
              <w:t>OR</w:t>
            </w:r>
            <w:r w:rsidR="00B30DB4" w:rsidRPr="00FF473C">
              <w:rPr>
                <w:b/>
                <w:bCs/>
              </w:rPr>
              <w:t xml:space="preserve">, </w:t>
            </w:r>
            <w:r w:rsidR="00B30DB4" w:rsidRPr="00FF473C">
              <w:rPr>
                <w:b/>
                <w:bCs/>
                <w:lang w:val="en-US"/>
              </w:rPr>
              <w:t>NOT</w:t>
            </w:r>
            <w:r w:rsidR="00B30DB4">
              <w:t xml:space="preserve"> </w:t>
            </w:r>
            <w:proofErr w:type="spellStart"/>
            <w:r w:rsidR="00B30DB4">
              <w:t>логи</w:t>
            </w:r>
            <w:proofErr w:type="spellEnd"/>
            <w:r w:rsidR="00B30DB4">
              <w:rPr>
                <w:lang w:val="kk-KZ"/>
              </w:rPr>
              <w:t>калық функциялары.</w:t>
            </w:r>
          </w:p>
          <w:p w:rsidR="00133246" w:rsidRPr="00FF473C" w:rsidRDefault="00133246" w:rsidP="00FF473C">
            <w:pPr>
              <w:ind w:left="360"/>
              <w:jc w:val="both"/>
              <w:rPr>
                <w:b/>
                <w:bCs/>
              </w:rPr>
            </w:pPr>
          </w:p>
          <w:p w:rsidR="00133246" w:rsidRPr="00434D2B" w:rsidRDefault="00B30DB4" w:rsidP="00FF473C">
            <w:pPr>
              <w:numPr>
                <w:ilvl w:val="0"/>
                <w:numId w:val="18"/>
              </w:numPr>
              <w:jc w:val="both"/>
            </w:pPr>
            <w:r>
              <w:rPr>
                <w:lang w:val="kk-KZ"/>
              </w:rPr>
              <w:t>Есеп</w:t>
            </w:r>
            <w:r w:rsidR="00133246" w:rsidRPr="00434D2B">
              <w:t>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3514A1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246" w:rsidRPr="003514A1" w:rsidRDefault="007773D8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№18</w:t>
            </w:r>
            <w:r w:rsidRPr="003514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33246" w:rsidRPr="0035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3514A1" w:rsidRDefault="003514A1" w:rsidP="00FF473C">
            <w:pPr>
              <w:pStyle w:val="a3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Мәліметтерді ұйымдастырудың кестелік тәсілі. Екіөлшемді </w:t>
            </w:r>
            <w:r w:rsidRPr="003514A1">
              <w:rPr>
                <w:rFonts w:ascii="Times New Roman" w:hAnsi="Times New Roman" w:cs="Times New Roman"/>
                <w:sz w:val="24"/>
                <w:szCs w:val="24"/>
              </w:rPr>
              <w:t xml:space="preserve">массив. </w:t>
            </w:r>
            <w:r w:rsidRPr="00351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Екіөлшемді массивтермен жұмыс.</w:t>
            </w:r>
            <w:r w:rsidRPr="0035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246" w:rsidRPr="003514A1" w:rsidRDefault="003514A1" w:rsidP="00FF473C">
            <w:pPr>
              <w:pStyle w:val="1"/>
              <w:numPr>
                <w:ilvl w:val="0"/>
                <w:numId w:val="2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3514A1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kk-KZ"/>
              </w:rPr>
              <w:t>ДК а</w:t>
            </w:r>
            <w:proofErr w:type="spellStart"/>
            <w:r w:rsidR="00133246" w:rsidRPr="003514A1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рхитектура</w:t>
            </w:r>
            <w:proofErr w:type="spellEnd"/>
            <w:r w:rsidRPr="003514A1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kk-KZ"/>
              </w:rPr>
              <w:t>сы</w:t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kk-KZ"/>
              </w:rPr>
              <w:t xml:space="preserve">. </w:t>
            </w:r>
            <w:r w:rsidR="00133246" w:rsidRPr="003514A1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kk-KZ"/>
              </w:rPr>
              <w:t>ДК негізгі құралдарының міндеті. Қосымша құрылғылар</w:t>
            </w:r>
            <w:r w:rsidR="00133246" w:rsidRPr="003514A1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).</w:t>
            </w:r>
          </w:p>
          <w:p w:rsidR="00133246" w:rsidRPr="003514A1" w:rsidRDefault="003514A1" w:rsidP="00FF473C">
            <w:pPr>
              <w:numPr>
                <w:ilvl w:val="0"/>
                <w:numId w:val="24"/>
              </w:numPr>
              <w:jc w:val="both"/>
            </w:pPr>
            <w:r>
              <w:rPr>
                <w:lang w:val="kk-KZ"/>
              </w:rPr>
              <w:t>Есеп</w:t>
            </w:r>
            <w:r w:rsidR="00133246" w:rsidRPr="003514A1">
              <w:t>.</w:t>
            </w:r>
          </w:p>
          <w:p w:rsidR="00133246" w:rsidRPr="003514A1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46" w:rsidRPr="003514A1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246" w:rsidRPr="003514A1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3514A1" w:rsidRDefault="00A5428D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35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3514A1" w:rsidRDefault="00A5428D" w:rsidP="00FF473C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Символдық мәліметтермен жұмыс.</w:t>
            </w:r>
          </w:p>
          <w:p w:rsidR="00A5428D" w:rsidRPr="007F41CB" w:rsidRDefault="00A5428D" w:rsidP="00FF473C">
            <w:pPr>
              <w:numPr>
                <w:ilvl w:val="0"/>
                <w:numId w:val="19"/>
              </w:numPr>
              <w:jc w:val="both"/>
            </w:pPr>
            <w:r w:rsidRPr="00A5428D">
              <w:rPr>
                <w:lang w:val="kk-KZ"/>
              </w:rPr>
              <w:t xml:space="preserve">Графикалық, мәтіндік, дыбыстық және сандық мәліметтерді кодтау. </w:t>
            </w:r>
          </w:p>
          <w:p w:rsidR="007F41CB" w:rsidRPr="00A5428D" w:rsidRDefault="007F41CB" w:rsidP="007F41CB">
            <w:pPr>
              <w:ind w:left="720"/>
              <w:jc w:val="both"/>
            </w:pPr>
          </w:p>
          <w:p w:rsidR="00133246" w:rsidRPr="003514A1" w:rsidRDefault="00A5428D" w:rsidP="00FF473C">
            <w:pPr>
              <w:numPr>
                <w:ilvl w:val="0"/>
                <w:numId w:val="19"/>
              </w:numPr>
              <w:jc w:val="both"/>
            </w:pPr>
            <w:r>
              <w:rPr>
                <w:lang w:val="kk-KZ"/>
              </w:rPr>
              <w:t>Есеп</w:t>
            </w:r>
            <w:r w:rsidR="00133246" w:rsidRPr="003514A1">
              <w:t>.</w:t>
            </w:r>
          </w:p>
          <w:p w:rsidR="00133246" w:rsidRPr="003514A1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A5428D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A5428D" w:rsidP="00FF473C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 және модельдеу түсінігі.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246" w:rsidRPr="007F41CB" w:rsidRDefault="00A5428D" w:rsidP="00FF473C">
            <w:pPr>
              <w:numPr>
                <w:ilvl w:val="0"/>
                <w:numId w:val="20"/>
              </w:numPr>
              <w:jc w:val="both"/>
            </w:pPr>
            <w:r>
              <w:rPr>
                <w:lang w:val="kk-KZ"/>
              </w:rPr>
              <w:t>Вирустар к</w:t>
            </w:r>
            <w:proofErr w:type="spellStart"/>
            <w:r w:rsidR="00133246" w:rsidRPr="00434D2B">
              <w:t>лассификация</w:t>
            </w:r>
            <w:proofErr w:type="spellEnd"/>
            <w:r>
              <w:rPr>
                <w:lang w:val="kk-KZ"/>
              </w:rPr>
              <w:t xml:space="preserve">сы. </w:t>
            </w:r>
            <w:r w:rsidR="0011624A">
              <w:rPr>
                <w:lang w:val="kk-KZ"/>
              </w:rPr>
              <w:t>А</w:t>
            </w:r>
            <w:proofErr w:type="spellStart"/>
            <w:r w:rsidR="00133246">
              <w:t>нти</w:t>
            </w:r>
            <w:r w:rsidR="00133246" w:rsidRPr="00434D2B">
              <w:t>вирус</w:t>
            </w:r>
            <w:proofErr w:type="spellEnd"/>
            <w:r w:rsidR="0011624A">
              <w:rPr>
                <w:lang w:val="kk-KZ"/>
              </w:rPr>
              <w:t>тық</w:t>
            </w:r>
            <w:r w:rsidR="00133246" w:rsidRPr="00434D2B">
              <w:t xml:space="preserve"> программ</w:t>
            </w:r>
            <w:r w:rsidR="0011624A">
              <w:rPr>
                <w:lang w:val="kk-KZ"/>
              </w:rPr>
              <w:t>алар классификациясы және вируспен зақымданудың алдын алу</w:t>
            </w:r>
            <w:r w:rsidR="00133246" w:rsidRPr="00434D2B">
              <w:t>.</w:t>
            </w:r>
          </w:p>
          <w:p w:rsidR="00133246" w:rsidRPr="00434D2B" w:rsidRDefault="0011624A" w:rsidP="00FF473C">
            <w:pPr>
              <w:numPr>
                <w:ilvl w:val="0"/>
                <w:numId w:val="20"/>
              </w:numPr>
              <w:jc w:val="both"/>
            </w:pPr>
            <w:r>
              <w:rPr>
                <w:lang w:val="kk-KZ"/>
              </w:rPr>
              <w:t>Есеп.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7F41CB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133246"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7F41CB" w:rsidP="00FF473C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 режим.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кран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оординат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 жазықтығы.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3246" w:rsidRPr="00FF473C" w:rsidRDefault="00133246" w:rsidP="00FF473C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73C">
              <w:rPr>
                <w:rFonts w:ascii="Times New Roman" w:hAnsi="Times New Roman" w:cs="Times New Roman"/>
                <w:sz w:val="24"/>
                <w:szCs w:val="24"/>
              </w:rPr>
              <w:t>Операци</w:t>
            </w:r>
            <w:proofErr w:type="spellEnd"/>
            <w:r w:rsidR="007F4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 жүйе. Түрлері. ОЖ ядросы.</w:t>
            </w:r>
          </w:p>
          <w:p w:rsidR="00133246" w:rsidRPr="00FF473C" w:rsidRDefault="007F41CB" w:rsidP="00FF473C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133246" w:rsidRPr="00FF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5054EB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5054EB" w:rsidP="00FF473C">
            <w:pPr>
              <w:pStyle w:val="a3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пошта, телеконференция, хабарландыру тақтасы.</w:t>
            </w:r>
          </w:p>
          <w:p w:rsidR="00133246" w:rsidRPr="00F658A4" w:rsidRDefault="005054EB" w:rsidP="00FF473C">
            <w:pPr>
              <w:numPr>
                <w:ilvl w:val="0"/>
                <w:numId w:val="23"/>
              </w:numPr>
              <w:jc w:val="both"/>
            </w:pPr>
            <w:r>
              <w:rPr>
                <w:lang w:val="kk-KZ"/>
              </w:rPr>
              <w:t>ЭЕМ-ның элементтік базасы және буындары.</w:t>
            </w:r>
          </w:p>
          <w:p w:rsidR="00133246" w:rsidRPr="00434D2B" w:rsidRDefault="00133246" w:rsidP="00FF473C">
            <w:pPr>
              <w:ind w:left="360"/>
              <w:jc w:val="both"/>
            </w:pPr>
          </w:p>
          <w:p w:rsidR="00133246" w:rsidRPr="00434D2B" w:rsidRDefault="005054EB" w:rsidP="00FF473C">
            <w:pPr>
              <w:numPr>
                <w:ilvl w:val="0"/>
                <w:numId w:val="23"/>
              </w:numPr>
              <w:jc w:val="both"/>
            </w:pPr>
            <w:r>
              <w:rPr>
                <w:lang w:val="kk-KZ"/>
              </w:rPr>
              <w:t>Есеп</w:t>
            </w:r>
            <w:r w:rsidR="00133246" w:rsidRPr="00434D2B">
              <w:t>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5054EB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5054EB" w:rsidP="00FF473C">
            <w:pPr>
              <w:pStyle w:val="a3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қоғамдағы  ЭЕМ-нің жаңа рөлі: Интернет. Әлемдік ақпараттық қоғам.</w:t>
            </w:r>
          </w:p>
          <w:p w:rsidR="00133246" w:rsidRPr="00FF473C" w:rsidRDefault="005054EB" w:rsidP="00FF473C">
            <w:pPr>
              <w:pStyle w:val="a3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Ақиқат кестелері.</w:t>
            </w:r>
          </w:p>
          <w:p w:rsidR="00133246" w:rsidRPr="00FF473C" w:rsidRDefault="005054EB" w:rsidP="00FF473C">
            <w:pPr>
              <w:pStyle w:val="a3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5054EB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5054EB" w:rsidP="00FF473C">
            <w:pPr>
              <w:pStyle w:val="a3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байланыстың негізгі түрлері. Жергілікті желі. Ауқымды желі.</w:t>
            </w:r>
          </w:p>
          <w:p w:rsidR="00133246" w:rsidRPr="00434D2B" w:rsidRDefault="005054EB" w:rsidP="00FF473C">
            <w:pPr>
              <w:numPr>
                <w:ilvl w:val="0"/>
                <w:numId w:val="17"/>
              </w:numPr>
              <w:jc w:val="both"/>
            </w:pPr>
            <w:r>
              <w:rPr>
                <w:lang w:val="kk-KZ"/>
              </w:rPr>
              <w:t xml:space="preserve">ДК жадысы. </w:t>
            </w:r>
            <w:r w:rsidR="00C81DAA">
              <w:rPr>
                <w:lang w:val="kk-KZ"/>
              </w:rPr>
              <w:t>Жады ұяшығы түсінігі, адрестеу принципі.</w:t>
            </w:r>
          </w:p>
          <w:p w:rsidR="00133246" w:rsidRPr="00434D2B" w:rsidRDefault="00133246" w:rsidP="00FF473C">
            <w:pPr>
              <w:ind w:left="360"/>
              <w:jc w:val="both"/>
            </w:pPr>
          </w:p>
          <w:p w:rsidR="00133246" w:rsidRPr="00434D2B" w:rsidRDefault="00C81DAA" w:rsidP="00FF473C">
            <w:pPr>
              <w:numPr>
                <w:ilvl w:val="0"/>
                <w:numId w:val="17"/>
              </w:numPr>
              <w:jc w:val="both"/>
            </w:pPr>
            <w:r>
              <w:rPr>
                <w:lang w:val="kk-KZ"/>
              </w:rPr>
              <w:t>Есеп</w:t>
            </w:r>
            <w:r w:rsidR="00133246" w:rsidRPr="00434D2B">
              <w:t>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46" w:rsidRPr="00434D2B">
        <w:trPr>
          <w:trHeight w:hRule="exact" w:val="2552"/>
        </w:trPr>
        <w:tc>
          <w:tcPr>
            <w:tcW w:w="10368" w:type="dxa"/>
            <w:vAlign w:val="center"/>
          </w:tcPr>
          <w:p w:rsidR="00133246" w:rsidRPr="00FF473C" w:rsidRDefault="009424F5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БИЛЕТ </w:t>
            </w:r>
          </w:p>
          <w:p w:rsidR="00133246" w:rsidRPr="00FF473C" w:rsidRDefault="009424F5" w:rsidP="00FF473C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 алгоритмдер. Функциялар.</w:t>
            </w:r>
          </w:p>
          <w:p w:rsidR="009424F5" w:rsidRPr="009424F5" w:rsidRDefault="009424F5" w:rsidP="009424F5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втеу программалары.</w:t>
            </w:r>
          </w:p>
          <w:p w:rsidR="00133246" w:rsidRPr="009424F5" w:rsidRDefault="009424F5" w:rsidP="009424F5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133246" w:rsidRPr="0045271C">
        <w:trPr>
          <w:trHeight w:hRule="exact" w:val="4536"/>
        </w:trPr>
        <w:tc>
          <w:tcPr>
            <w:tcW w:w="10368" w:type="dxa"/>
            <w:vAlign w:val="center"/>
          </w:tcPr>
          <w:p w:rsidR="00133246" w:rsidRPr="008146DF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</w:t>
            </w:r>
            <w:r w:rsidR="008146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БИЛЕТКЕ ҚОСЫМША</w:t>
            </w:r>
          </w:p>
          <w:p w:rsidR="008146DF" w:rsidRDefault="001D305D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төрт таңбалы </w:t>
            </w:r>
            <w:r w:rsidR="00814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цифрларының көбейтіндісін</w:t>
            </w:r>
            <w:r w:rsidR="00814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быңыз.</w:t>
            </w:r>
          </w:p>
          <w:p w:rsidR="00133246" w:rsidRPr="00E76D43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3246" w:rsidRPr="0045271C">
        <w:trPr>
          <w:trHeight w:hRule="exact" w:val="4536"/>
        </w:trPr>
        <w:tc>
          <w:tcPr>
            <w:tcW w:w="10368" w:type="dxa"/>
            <w:vAlign w:val="center"/>
          </w:tcPr>
          <w:p w:rsidR="008146DF" w:rsidRPr="008146DF" w:rsidRDefault="008146DF" w:rsidP="008146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6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БИЛЕТКЕ ҚОСЫМША</w:t>
            </w:r>
          </w:p>
          <w:p w:rsidR="001D305D" w:rsidRPr="001D305D" w:rsidRDefault="001D305D" w:rsidP="008146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33246" w:rsidRPr="008146DF" w:rsidRDefault="008146DF" w:rsidP="001D305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30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3 санның </w:t>
            </w:r>
            <w:r w:rsidR="001D305D" w:rsidRPr="001D30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ішіндегі оң сандардың </w:t>
            </w:r>
            <w:r w:rsidRPr="001D30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қосындысын та</w:t>
            </w:r>
            <w:r w:rsidR="001D305D" w:rsidRPr="001D30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батын  программаны</w:t>
            </w:r>
            <w:r w:rsidRPr="001D30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D305D" w:rsidRPr="001D30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құрыңыз.</w:t>
            </w:r>
          </w:p>
        </w:tc>
      </w:tr>
      <w:tr w:rsidR="00133246" w:rsidRPr="0045271C">
        <w:trPr>
          <w:trHeight w:hRule="exact" w:val="4536"/>
        </w:trPr>
        <w:tc>
          <w:tcPr>
            <w:tcW w:w="10368" w:type="dxa"/>
            <w:vAlign w:val="center"/>
          </w:tcPr>
          <w:p w:rsidR="008146DF" w:rsidRPr="008146DF" w:rsidRDefault="008146DF" w:rsidP="008146D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6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№ </w:t>
            </w:r>
            <w:r w:rsidR="007D31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БИЛЕТКЕ ҚОСЫМША</w:t>
            </w:r>
          </w:p>
          <w:p w:rsidR="007D314E" w:rsidRDefault="007D314E" w:rsidP="00FF473C">
            <w:pPr>
              <w:ind w:left="360" w:right="332"/>
              <w:jc w:val="both"/>
              <w:rPr>
                <w:lang w:val="kk-KZ"/>
              </w:rPr>
            </w:pPr>
          </w:p>
          <w:p w:rsidR="007D314E" w:rsidRDefault="007D314E" w:rsidP="00FF473C">
            <w:pPr>
              <w:ind w:left="360" w:right="332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Екі нақты сан берілген. Егер бірінші сан екінші саннан үлкен болса, экранға бірінші санды шығаратын немесе </w:t>
            </w:r>
            <w:r w:rsidR="001D305D">
              <w:rPr>
                <w:lang w:val="kk-KZ"/>
              </w:rPr>
              <w:t>кіші</w:t>
            </w:r>
            <w:r>
              <w:rPr>
                <w:lang w:val="kk-KZ"/>
              </w:rPr>
              <w:t xml:space="preserve"> болса, екі санды да шығаратын программа құр</w:t>
            </w:r>
            <w:r w:rsidR="001D305D">
              <w:rPr>
                <w:lang w:val="kk-KZ"/>
              </w:rPr>
              <w:t>ыңыз</w:t>
            </w:r>
            <w:r>
              <w:rPr>
                <w:lang w:val="kk-KZ"/>
              </w:rPr>
              <w:t>.</w:t>
            </w:r>
          </w:p>
          <w:p w:rsidR="007D314E" w:rsidRDefault="007D314E" w:rsidP="00FF473C">
            <w:pPr>
              <w:ind w:left="360" w:right="332"/>
              <w:jc w:val="both"/>
              <w:rPr>
                <w:lang w:val="kk-KZ"/>
              </w:rPr>
            </w:pPr>
          </w:p>
          <w:p w:rsidR="007D314E" w:rsidRDefault="007D314E" w:rsidP="00FF473C">
            <w:pPr>
              <w:ind w:left="360" w:right="332"/>
              <w:jc w:val="both"/>
              <w:rPr>
                <w:lang w:val="kk-KZ"/>
              </w:rPr>
            </w:pPr>
          </w:p>
          <w:p w:rsidR="00133246" w:rsidRPr="00E76D43" w:rsidRDefault="00133246" w:rsidP="00E65397">
            <w:pPr>
              <w:ind w:left="360" w:right="332"/>
              <w:jc w:val="both"/>
              <w:rPr>
                <w:b/>
                <w:bCs/>
                <w:lang w:val="kk-KZ"/>
              </w:rPr>
            </w:pPr>
          </w:p>
        </w:tc>
      </w:tr>
      <w:tr w:rsidR="00133246" w:rsidRPr="0045271C">
        <w:trPr>
          <w:trHeight w:hRule="exact" w:val="4536"/>
        </w:trPr>
        <w:tc>
          <w:tcPr>
            <w:tcW w:w="10368" w:type="dxa"/>
            <w:vAlign w:val="center"/>
          </w:tcPr>
          <w:p w:rsidR="007D314E" w:rsidRPr="008146DF" w:rsidRDefault="007D314E" w:rsidP="007D31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6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 БИЛЕТКЕ ҚОСЫМША</w:t>
            </w:r>
          </w:p>
          <w:p w:rsidR="007D314E" w:rsidRDefault="007D314E" w:rsidP="00FF473C">
            <w:pPr>
              <w:ind w:left="360" w:right="332"/>
              <w:jc w:val="both"/>
              <w:rPr>
                <w:lang w:val="kk-KZ"/>
              </w:rPr>
            </w:pPr>
          </w:p>
          <w:p w:rsidR="007D314E" w:rsidRDefault="007D314E" w:rsidP="00FF473C">
            <w:pPr>
              <w:ind w:left="360" w:right="332"/>
              <w:jc w:val="both"/>
              <w:rPr>
                <w:lang w:val="kk-KZ"/>
              </w:rPr>
            </w:pPr>
            <w:r>
              <w:rPr>
                <w:lang w:val="kk-KZ"/>
              </w:rPr>
              <w:t>Қолданушыдан апта күнінің нөмірін сұрап және экранға «дүйсенбі», «сейсенбі»... деп шығаратын программа құр</w:t>
            </w:r>
            <w:r w:rsidR="00E65397">
              <w:rPr>
                <w:lang w:val="kk-KZ"/>
              </w:rPr>
              <w:t>ыңыз</w:t>
            </w:r>
            <w:r>
              <w:rPr>
                <w:lang w:val="kk-KZ"/>
              </w:rPr>
              <w:t xml:space="preserve">. </w:t>
            </w:r>
          </w:p>
          <w:p w:rsidR="007D314E" w:rsidRDefault="007D314E" w:rsidP="00FF473C">
            <w:pPr>
              <w:ind w:left="360" w:right="332"/>
              <w:jc w:val="both"/>
              <w:rPr>
                <w:lang w:val="kk-KZ"/>
              </w:rPr>
            </w:pPr>
          </w:p>
          <w:p w:rsidR="00133246" w:rsidRPr="00E76D43" w:rsidRDefault="00133246" w:rsidP="00E65397">
            <w:pPr>
              <w:ind w:left="360" w:right="332"/>
              <w:jc w:val="both"/>
              <w:rPr>
                <w:b/>
                <w:bCs/>
                <w:lang w:val="kk-KZ"/>
              </w:rPr>
            </w:pPr>
          </w:p>
        </w:tc>
      </w:tr>
      <w:tr w:rsidR="00133246" w:rsidRPr="0045271C">
        <w:trPr>
          <w:trHeight w:hRule="exact" w:val="4536"/>
        </w:trPr>
        <w:tc>
          <w:tcPr>
            <w:tcW w:w="10368" w:type="dxa"/>
            <w:vAlign w:val="center"/>
          </w:tcPr>
          <w:p w:rsidR="007D314E" w:rsidRPr="008146DF" w:rsidRDefault="007D314E" w:rsidP="007D314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6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БИЛЕТКЕ ҚОСЫМША</w:t>
            </w:r>
          </w:p>
          <w:p w:rsidR="00E65397" w:rsidRDefault="00E65397" w:rsidP="00FF473C">
            <w:pPr>
              <w:ind w:left="360" w:right="332"/>
              <w:jc w:val="both"/>
              <w:rPr>
                <w:lang w:val="kk-KZ"/>
              </w:rPr>
            </w:pPr>
            <w:r>
              <w:rPr>
                <w:lang w:val="kk-KZ"/>
              </w:rPr>
              <w:t>4-ке қалдықсыз бөлінетін А мен В аралығында жатқан бүтін оң сандардың қосындысын анықтаңыз (А мен В-ның мәндері пернетақтадан енгізіледі)</w:t>
            </w:r>
          </w:p>
          <w:p w:rsidR="00E65397" w:rsidRDefault="00E65397" w:rsidP="00FF473C">
            <w:pPr>
              <w:ind w:left="360" w:right="332"/>
              <w:jc w:val="both"/>
              <w:rPr>
                <w:lang w:val="kk-KZ"/>
              </w:rPr>
            </w:pPr>
          </w:p>
          <w:p w:rsidR="00133246" w:rsidRPr="00E76D43" w:rsidRDefault="00133246" w:rsidP="00E65397">
            <w:pPr>
              <w:ind w:left="360" w:right="332"/>
              <w:jc w:val="both"/>
              <w:rPr>
                <w:b/>
                <w:bCs/>
                <w:lang w:val="kk-KZ"/>
              </w:rPr>
            </w:pPr>
          </w:p>
        </w:tc>
      </w:tr>
      <w:tr w:rsidR="00133246" w:rsidRPr="0045271C">
        <w:trPr>
          <w:trHeight w:hRule="exact" w:val="4536"/>
        </w:trPr>
        <w:tc>
          <w:tcPr>
            <w:tcW w:w="10368" w:type="dxa"/>
            <w:vAlign w:val="center"/>
          </w:tcPr>
          <w:p w:rsidR="00E65397" w:rsidRPr="008146DF" w:rsidRDefault="00E65397" w:rsidP="00E6539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 БИЛЕТКЕ ҚОСЫМША</w:t>
            </w:r>
          </w:p>
          <w:p w:rsidR="00E76D43" w:rsidRPr="00E76D43" w:rsidRDefault="00E76D43" w:rsidP="00FF473C">
            <w:pPr>
              <w:ind w:left="360" w:right="332"/>
              <w:jc w:val="both"/>
              <w:rPr>
                <w:lang w:val="kk-KZ"/>
              </w:rPr>
            </w:pPr>
            <w:r>
              <w:rPr>
                <w:lang w:val="kk-KZ"/>
              </w:rPr>
              <w:t>А, В, С сандары берілген. Егер А</w:t>
            </w:r>
            <w:r w:rsidRPr="00E76D43">
              <w:rPr>
                <w:lang w:val="kk-KZ"/>
              </w:rPr>
              <w:t xml:space="preserve">&lt;B&lt;C </w:t>
            </w:r>
            <w:r>
              <w:rPr>
                <w:lang w:val="kk-KZ"/>
              </w:rPr>
              <w:t>болса, онда экранға осы сандардың қосындысын шығарыңыз, әйтпесе олардың көбейтіндісін.</w:t>
            </w:r>
          </w:p>
          <w:p w:rsidR="00133246" w:rsidRPr="00E76D43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3246" w:rsidRPr="0045271C">
        <w:trPr>
          <w:trHeight w:hRule="exact" w:val="4536"/>
        </w:trPr>
        <w:tc>
          <w:tcPr>
            <w:tcW w:w="10368" w:type="dxa"/>
            <w:vAlign w:val="center"/>
          </w:tcPr>
          <w:p w:rsidR="0031689A" w:rsidRPr="008146DF" w:rsidRDefault="0031689A" w:rsidP="0031689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6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 БИЛЕТКЕ ҚОСЫМША</w:t>
            </w:r>
          </w:p>
          <w:p w:rsidR="00E76D43" w:rsidRPr="00E76D43" w:rsidRDefault="0031689A" w:rsidP="00FF473C">
            <w:pPr>
              <w:ind w:left="360" w:right="332"/>
              <w:jc w:val="both"/>
              <w:rPr>
                <w:lang w:val="kk-KZ"/>
              </w:rPr>
            </w:pPr>
            <w:r>
              <w:rPr>
                <w:lang w:val="kk-KZ"/>
              </w:rPr>
              <w:t>Мәтінде</w:t>
            </w:r>
            <w:r w:rsidR="00E76D43">
              <w:rPr>
                <w:lang w:val="kk-KZ"/>
              </w:rPr>
              <w:t xml:space="preserve"> қанша «К» әрпі бар екенін анықтайтын программа құрастырыңыз.</w:t>
            </w:r>
          </w:p>
          <w:p w:rsidR="00133246" w:rsidRPr="0031689A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3246" w:rsidRPr="0045271C">
        <w:trPr>
          <w:trHeight w:hRule="exact" w:val="4536"/>
        </w:trPr>
        <w:tc>
          <w:tcPr>
            <w:tcW w:w="10368" w:type="dxa"/>
            <w:vAlign w:val="center"/>
          </w:tcPr>
          <w:p w:rsidR="0031689A" w:rsidRPr="008146DF" w:rsidRDefault="0031689A" w:rsidP="0031689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6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 БИЛЕТКЕ ҚОСЫМША</w:t>
            </w:r>
          </w:p>
          <w:p w:rsidR="00E76D43" w:rsidRPr="00E76D43" w:rsidRDefault="00E76D43" w:rsidP="00FF473C">
            <w:pPr>
              <w:ind w:left="360" w:right="332"/>
              <w:jc w:val="both"/>
              <w:rPr>
                <w:lang w:val="kk-KZ"/>
              </w:rPr>
            </w:pPr>
            <w:r w:rsidRPr="00CC72C6">
              <w:rPr>
                <w:u w:val="single"/>
                <w:lang w:val="kk-KZ"/>
              </w:rPr>
              <w:t>Қиып алу</w:t>
            </w:r>
            <w:r>
              <w:rPr>
                <w:lang w:val="kk-KZ"/>
              </w:rPr>
              <w:t xml:space="preserve"> (көшіру) және қосу операцияларын қолданып «канатоходец» сөзінен «ход», «канадец», «док», «ходок» сөздерін құрастырыңыз.</w:t>
            </w:r>
          </w:p>
          <w:p w:rsidR="00133246" w:rsidRPr="00E76D43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3246" w:rsidRPr="009776BA">
        <w:trPr>
          <w:trHeight w:hRule="exact" w:val="4536"/>
        </w:trPr>
        <w:tc>
          <w:tcPr>
            <w:tcW w:w="10368" w:type="dxa"/>
            <w:vAlign w:val="center"/>
          </w:tcPr>
          <w:p w:rsidR="0031689A" w:rsidRPr="008146DF" w:rsidRDefault="0031689A" w:rsidP="0031689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6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 БИЛЕТКЕ ҚОСЫМША</w:t>
            </w:r>
          </w:p>
          <w:p w:rsidR="009776BA" w:rsidRPr="009776BA" w:rsidRDefault="009776BA" w:rsidP="00FF473C">
            <w:pPr>
              <w:ind w:left="360" w:right="332"/>
              <w:jc w:val="both"/>
              <w:rPr>
                <w:lang w:val="kk-KZ"/>
              </w:rPr>
            </w:pPr>
            <w:r>
              <w:rPr>
                <w:lang w:val="kk-KZ"/>
              </w:rPr>
              <w:t>Бірөлшемді массив берілген. Массив элементтерін кему ретімен орналастырыңыз.</w:t>
            </w:r>
          </w:p>
          <w:p w:rsidR="00133246" w:rsidRPr="009776BA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3246" w:rsidRPr="0045271C">
        <w:trPr>
          <w:trHeight w:hRule="exact" w:val="4536"/>
        </w:trPr>
        <w:tc>
          <w:tcPr>
            <w:tcW w:w="10368" w:type="dxa"/>
            <w:vAlign w:val="center"/>
          </w:tcPr>
          <w:p w:rsidR="0031689A" w:rsidRPr="008146DF" w:rsidRDefault="0031689A" w:rsidP="0031689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 БИЛЕТКЕ ҚОСЫМША</w:t>
            </w:r>
          </w:p>
          <w:p w:rsidR="009776BA" w:rsidRDefault="009776BA" w:rsidP="00FF473C">
            <w:pPr>
              <w:ind w:left="360" w:right="332"/>
              <w:jc w:val="both"/>
              <w:rPr>
                <w:lang w:val="kk-KZ"/>
              </w:rPr>
            </w:pPr>
            <w:r>
              <w:rPr>
                <w:lang w:val="kk-KZ"/>
              </w:rPr>
              <w:t>Үш таңбалы сан берілген. Оның цифрларын кері ретпен орналастырғанда шығатын санды табыңыз.</w:t>
            </w:r>
          </w:p>
          <w:p w:rsidR="009776BA" w:rsidRPr="009776BA" w:rsidRDefault="009776BA" w:rsidP="00FF473C">
            <w:pPr>
              <w:ind w:left="360" w:right="332"/>
              <w:jc w:val="both"/>
              <w:rPr>
                <w:lang w:val="kk-KZ"/>
              </w:rPr>
            </w:pPr>
          </w:p>
          <w:p w:rsidR="00133246" w:rsidRPr="009776BA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31689A" w:rsidRPr="008146DF" w:rsidRDefault="0031689A" w:rsidP="0031689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6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 БИЛЕТКЕ ҚОСЫМША</w:t>
            </w:r>
          </w:p>
          <w:p w:rsidR="009776BA" w:rsidRPr="009776BA" w:rsidRDefault="009776BA" w:rsidP="009776BA">
            <w:pPr>
              <w:ind w:left="360" w:right="332"/>
              <w:jc w:val="both"/>
              <w:rPr>
                <w:lang w:val="kk-KZ"/>
              </w:rPr>
            </w:pPr>
            <w:r>
              <w:rPr>
                <w:lang w:val="kk-KZ"/>
              </w:rPr>
              <w:t>Бірөлшемді массив берілген. Массив элементтерін өсу ретімен орналастырыңыз.</w:t>
            </w:r>
          </w:p>
        </w:tc>
      </w:tr>
      <w:tr w:rsidR="00133246" w:rsidRPr="0031689A">
        <w:trPr>
          <w:trHeight w:hRule="exact" w:val="4536"/>
        </w:trPr>
        <w:tc>
          <w:tcPr>
            <w:tcW w:w="10368" w:type="dxa"/>
            <w:vAlign w:val="center"/>
          </w:tcPr>
          <w:p w:rsidR="0031689A" w:rsidRPr="008146DF" w:rsidRDefault="0031689A" w:rsidP="0031689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 БИЛЕТКЕ ҚОСЫМША</w:t>
            </w:r>
          </w:p>
          <w:p w:rsidR="009776BA" w:rsidRPr="009776BA" w:rsidRDefault="009776BA" w:rsidP="009776BA">
            <w:pPr>
              <w:ind w:left="360" w:right="332"/>
              <w:jc w:val="both"/>
              <w:rPr>
                <w:lang w:val="kk-KZ"/>
              </w:rPr>
            </w:pPr>
            <w:r>
              <w:rPr>
                <w:lang w:val="kk-KZ"/>
              </w:rPr>
              <w:t>Массивтің ең үлкен элементін анықтайтын программа құрастырыңыз.</w:t>
            </w:r>
          </w:p>
        </w:tc>
      </w:tr>
      <w:tr w:rsidR="00133246" w:rsidRPr="0031689A">
        <w:trPr>
          <w:trHeight w:hRule="exact" w:val="4536"/>
        </w:trPr>
        <w:tc>
          <w:tcPr>
            <w:tcW w:w="10368" w:type="dxa"/>
            <w:vAlign w:val="center"/>
          </w:tcPr>
          <w:p w:rsidR="0031689A" w:rsidRPr="008146DF" w:rsidRDefault="00133246" w:rsidP="0031689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6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 13</w:t>
            </w:r>
            <w:r w:rsidR="00316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БИЛЕТКЕ ҚОСЫМША</w:t>
            </w:r>
          </w:p>
          <w:p w:rsidR="00133246" w:rsidRPr="0031689A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776BA" w:rsidRPr="009776BA" w:rsidRDefault="009776BA" w:rsidP="00FF473C">
            <w:pPr>
              <w:ind w:left="360" w:right="332"/>
              <w:jc w:val="both"/>
              <w:rPr>
                <w:lang w:val="kk-KZ"/>
              </w:rPr>
            </w:pPr>
            <w:r>
              <w:rPr>
                <w:lang w:val="kk-KZ"/>
              </w:rPr>
              <w:t>2, 4, 6, 8, ..., 20 сандарының квадраттар кестесін құрастырыңыз.</w:t>
            </w:r>
          </w:p>
          <w:p w:rsidR="00133246" w:rsidRPr="0031689A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3246" w:rsidRPr="0031689A">
        <w:trPr>
          <w:trHeight w:hRule="exact" w:val="4536"/>
        </w:trPr>
        <w:tc>
          <w:tcPr>
            <w:tcW w:w="10368" w:type="dxa"/>
            <w:vAlign w:val="center"/>
          </w:tcPr>
          <w:p w:rsidR="0031689A" w:rsidRDefault="0031689A" w:rsidP="0031689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6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 БИЛЕТКЕ ҚОСЫМША</w:t>
            </w:r>
          </w:p>
          <w:p w:rsidR="00417CAB" w:rsidRPr="008146DF" w:rsidRDefault="00417CAB" w:rsidP="0031689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776BA" w:rsidRPr="00DB5549" w:rsidRDefault="00DB5549" w:rsidP="00FF473C">
            <w:pPr>
              <w:ind w:left="360" w:right="332"/>
              <w:jc w:val="both"/>
              <w:rPr>
                <w:lang w:val="kk-KZ"/>
              </w:rPr>
            </w:pPr>
            <w:r w:rsidRPr="00DB5549">
              <w:rPr>
                <w:lang w:val="kk-KZ"/>
              </w:rPr>
              <w:t xml:space="preserve">A[1..20] </w:t>
            </w:r>
            <w:r>
              <w:rPr>
                <w:lang w:val="kk-KZ"/>
              </w:rPr>
              <w:t>массивіндегі 5-тен кіші элементтердің санын анықтаңыз.</w:t>
            </w:r>
          </w:p>
          <w:p w:rsidR="00133246" w:rsidRPr="00DB5549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3246" w:rsidRPr="0031689A">
        <w:trPr>
          <w:trHeight w:hRule="exact" w:val="4536"/>
        </w:trPr>
        <w:tc>
          <w:tcPr>
            <w:tcW w:w="10368" w:type="dxa"/>
            <w:vAlign w:val="center"/>
          </w:tcPr>
          <w:p w:rsidR="00417CAB" w:rsidRPr="008146DF" w:rsidRDefault="00133246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7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№ 15</w:t>
            </w:r>
            <w:r w:rsidR="00417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БИЛЕТКЕ ҚОСЫМША</w:t>
            </w:r>
          </w:p>
          <w:p w:rsidR="00133246" w:rsidRPr="00417CAB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B5549" w:rsidRPr="00DB5549" w:rsidRDefault="00133246" w:rsidP="00FF473C">
            <w:pPr>
              <w:ind w:left="360" w:right="332"/>
              <w:jc w:val="both"/>
              <w:rPr>
                <w:lang w:val="kk-KZ"/>
              </w:rPr>
            </w:pPr>
            <w:r w:rsidRPr="00417CAB">
              <w:rPr>
                <w:lang w:val="kk-KZ"/>
              </w:rPr>
              <w:t xml:space="preserve">  </w:t>
            </w:r>
            <w:r w:rsidR="00C95B23">
              <w:rPr>
                <w:lang w:val="kk-KZ"/>
              </w:rPr>
              <w:t>Пернетақтадан енгізілген бүтін санның жұп сан болатынын анықтайтын программа құрастырыңыз.</w:t>
            </w:r>
          </w:p>
          <w:p w:rsidR="00133246" w:rsidRPr="00C95B23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3246" w:rsidRPr="0031689A">
        <w:trPr>
          <w:trHeight w:hRule="exact" w:val="4536"/>
        </w:trPr>
        <w:tc>
          <w:tcPr>
            <w:tcW w:w="10368" w:type="dxa"/>
            <w:vAlign w:val="center"/>
          </w:tcPr>
          <w:p w:rsidR="00417CAB" w:rsidRPr="008146DF" w:rsidRDefault="00133246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7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 16</w:t>
            </w:r>
            <w:r w:rsidR="00417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БИЛЕТКЕ ҚОСЫМША</w:t>
            </w:r>
          </w:p>
          <w:p w:rsidR="00133246" w:rsidRPr="00417CAB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95B23" w:rsidRDefault="00C95B23" w:rsidP="00FF473C">
            <w:pPr>
              <w:ind w:left="360" w:right="332"/>
              <w:jc w:val="both"/>
              <w:rPr>
                <w:lang w:val="kk-KZ"/>
              </w:rPr>
            </w:pPr>
            <w:r>
              <w:rPr>
                <w:lang w:val="kk-KZ"/>
              </w:rPr>
              <w:t>17-ге қалдықсыз бөлінетін және 200-ден үлкен ең кіші санды анықтаңыз.</w:t>
            </w:r>
          </w:p>
          <w:p w:rsidR="00C95B23" w:rsidRPr="00C95B23" w:rsidRDefault="00C95B23" w:rsidP="00FF473C">
            <w:pPr>
              <w:ind w:left="360" w:right="332"/>
              <w:jc w:val="both"/>
              <w:rPr>
                <w:lang w:val="kk-KZ"/>
              </w:rPr>
            </w:pPr>
          </w:p>
          <w:p w:rsidR="00133246" w:rsidRPr="00C95B23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3246" w:rsidRPr="00417CAB">
        <w:trPr>
          <w:trHeight w:hRule="exact" w:val="4536"/>
        </w:trPr>
        <w:tc>
          <w:tcPr>
            <w:tcW w:w="10368" w:type="dxa"/>
            <w:vAlign w:val="center"/>
          </w:tcPr>
          <w:p w:rsidR="00417CAB" w:rsidRDefault="00133246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7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 17</w:t>
            </w:r>
            <w:r w:rsidR="00417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БИЛЕТКЕ ҚОСЫМША</w:t>
            </w:r>
          </w:p>
          <w:p w:rsidR="00417CAB" w:rsidRPr="008146DF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95B23" w:rsidRPr="00C95B23" w:rsidRDefault="00C95B23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Трапецияның ауданын табатын программа құрастырыңыз.</w: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</w:tcPr>
          <w:p w:rsidR="00133246" w:rsidRPr="00417CAB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17CAB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17CAB" w:rsidRPr="008146DF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БИЛЕТКЕ ҚОСЫМША</w:t>
            </w:r>
          </w:p>
          <w:p w:rsidR="00417CAB" w:rsidRDefault="00417CAB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5B23" w:rsidRPr="00C95B23" w:rsidRDefault="00C95B23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Программалау тіліне аударыңыз: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46" w:rsidRPr="00FF473C" w:rsidRDefault="005D44AE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4933315" cy="8464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31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246" w:rsidRPr="0031689A">
        <w:trPr>
          <w:trHeight w:hRule="exact" w:val="4536"/>
        </w:trPr>
        <w:tc>
          <w:tcPr>
            <w:tcW w:w="10368" w:type="dxa"/>
            <w:vAlign w:val="center"/>
          </w:tcPr>
          <w:p w:rsidR="00417CAB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 БИЛЕТКЕ ҚОСЫМША</w:t>
            </w:r>
          </w:p>
          <w:p w:rsidR="00417CAB" w:rsidRPr="008146DF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95B23" w:rsidRPr="00C95B23" w:rsidRDefault="00C95B23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Массивтің нөлге тең емес элемен</w:t>
            </w:r>
            <w:r w:rsidR="00751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ттерінің көбейтіндісін есептеңіз.</w: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417CAB" w:rsidRPr="008146DF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 БИЛЕТКЕ ҚОСЫМША</w:t>
            </w:r>
          </w:p>
          <w:p w:rsidR="00417CAB" w:rsidRDefault="00417CAB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B73" w:rsidRPr="00751B73" w:rsidRDefault="00751B73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51B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751B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751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берілген. а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-ні анықтаңыз.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cs="Times New Roman"/>
                <w:position w:val="-28"/>
                <w:sz w:val="24"/>
                <w:szCs w:val="24"/>
              </w:rPr>
              <w:object w:dxaOrig="2340" w:dyaOrig="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4pt;height:49.05pt" o:ole="" o:allowoverlap="f">
                  <v:imagedata r:id="rId7" o:title=""/>
                </v:shape>
                <o:OLEObject Type="Embed" ProgID="Equation.3" ShapeID="_x0000_i1025" DrawAspect="Content" ObjectID="_1555402877" r:id="rId8"/>
              </w:object>
            </w:r>
            <w:r w:rsidRPr="00FF473C">
              <w:rPr>
                <w:sz w:val="24"/>
                <w:szCs w:val="24"/>
              </w:rPr>
              <w:t xml:space="preserve">;      </w:t>
            </w:r>
            <w:r w:rsidRPr="00FF473C">
              <w:rPr>
                <w:rFonts w:cs="Times New Roman"/>
                <w:position w:val="-58"/>
                <w:sz w:val="24"/>
                <w:szCs w:val="24"/>
              </w:rPr>
              <w:object w:dxaOrig="1800" w:dyaOrig="960">
                <v:shape id="_x0000_i1026" type="#_x0000_t75" style="width:89.2pt;height:48pt" o:ole="">
                  <v:imagedata r:id="rId9" o:title=""/>
                </v:shape>
                <o:OLEObject Type="Embed" ProgID="Equation.3" ShapeID="_x0000_i1026" DrawAspect="Content" ObjectID="_1555402878" r:id="rId10"/>
              </w:object>
            </w:r>
          </w:p>
        </w:tc>
      </w:tr>
      <w:tr w:rsidR="00133246" w:rsidRPr="00434D2B">
        <w:trPr>
          <w:trHeight w:hRule="exact" w:val="4536"/>
        </w:trPr>
        <w:tc>
          <w:tcPr>
            <w:tcW w:w="10368" w:type="dxa"/>
            <w:vAlign w:val="center"/>
          </w:tcPr>
          <w:p w:rsidR="00417CAB" w:rsidRPr="008146DF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 БИЛЕТКЕ ҚОСЫМША</w:t>
            </w:r>
          </w:p>
          <w:p w:rsidR="00417CAB" w:rsidRDefault="00417CAB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B73" w:rsidRPr="00751B73" w:rsidRDefault="00751B73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У-тің мәнін анықтайтын программа құрастырыңыз.</w:t>
            </w:r>
          </w:p>
          <w:p w:rsidR="00133246" w:rsidRPr="00FF473C" w:rsidRDefault="005D44AE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203200</wp:posOffset>
                      </wp:positionV>
                      <wp:extent cx="146685" cy="868680"/>
                      <wp:effectExtent l="8890" t="12700" r="6350" b="13970"/>
                      <wp:wrapNone/>
                      <wp:docPr id="18" name="Ле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685" cy="868680"/>
                              </a:xfrm>
                              <a:prstGeom prst="leftBrace">
                                <a:avLst>
                                  <a:gd name="adj1" fmla="val 833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1" o:spid="_x0000_s1026" type="#_x0000_t87" style="position:absolute;margin-left:22.45pt;margin-top:16pt;width:11.55pt;height:6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" adj="304"/>
                  </w:pict>
                </mc:Fallback>
              </mc:AlternateContent>
            </w:r>
          </w:p>
          <w:p w:rsidR="00133246" w:rsidRPr="0092726D" w:rsidRDefault="00133246" w:rsidP="00FF473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              3,5х-12, </w:t>
            </w:r>
            <w:r w:rsidR="00751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92726D">
              <w:rPr>
                <w:rFonts w:ascii="Times New Roman" w:hAnsi="Times New Roman" w:cs="Times New Roman"/>
                <w:sz w:val="24"/>
                <w:szCs w:val="24"/>
              </w:rPr>
              <w:t>&lt;=1</w:t>
            </w:r>
          </w:p>
          <w:p w:rsidR="00133246" w:rsidRPr="00FF473C" w:rsidRDefault="00133246" w:rsidP="00FF473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У= </w:t>
            </w:r>
          </w:p>
          <w:p w:rsidR="00133246" w:rsidRPr="0092726D" w:rsidRDefault="00133246" w:rsidP="00751B7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х</w:t>
            </w:r>
            <w:r w:rsidRPr="00FF47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-1,2, </w:t>
            </w:r>
            <w:r w:rsidR="00751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</w:t>
            </w:r>
            <w:r w:rsidRPr="00FF473C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92726D">
              <w:rPr>
                <w:rFonts w:ascii="Times New Roman" w:hAnsi="Times New Roman" w:cs="Times New Roman"/>
                <w:sz w:val="24"/>
                <w:szCs w:val="24"/>
              </w:rPr>
              <w:t>&gt;1</w:t>
            </w:r>
          </w:p>
        </w:tc>
      </w:tr>
      <w:tr w:rsidR="00133246" w:rsidRPr="0031689A">
        <w:trPr>
          <w:trHeight w:hRule="exact" w:val="4536"/>
        </w:trPr>
        <w:tc>
          <w:tcPr>
            <w:tcW w:w="10368" w:type="dxa"/>
            <w:vAlign w:val="center"/>
          </w:tcPr>
          <w:p w:rsidR="00417CAB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 БИЛЕТКЕ ҚОСЫМША</w:t>
            </w:r>
          </w:p>
          <w:p w:rsidR="00417CAB" w:rsidRPr="008146DF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51B73" w:rsidRPr="00751B73" w:rsidRDefault="00751B73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1B73">
              <w:rPr>
                <w:rFonts w:ascii="Times New Roman" w:hAnsi="Times New Roman" w:cs="Times New Roman"/>
                <w:sz w:val="24"/>
                <w:lang w:val="kk-KZ"/>
              </w:rPr>
              <w:t>Массивтің ең үлкен элементін анықтайтын программа құрастырыңыз.</w:t>
            </w:r>
          </w:p>
        </w:tc>
      </w:tr>
      <w:tr w:rsidR="00133246" w:rsidRPr="0045271C">
        <w:trPr>
          <w:trHeight w:hRule="exact" w:val="4837"/>
        </w:trPr>
        <w:tc>
          <w:tcPr>
            <w:tcW w:w="10368" w:type="dxa"/>
          </w:tcPr>
          <w:p w:rsidR="00133246" w:rsidRPr="00751B73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17CAB" w:rsidRPr="008146DF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7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 БИЛЕТКЕ ҚОСЫМША</w:t>
            </w:r>
          </w:p>
          <w:p w:rsidR="00751B73" w:rsidRPr="00751B73" w:rsidRDefault="00751B73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суретті экранға шығаратын программаны құрастырыңыз.</w:t>
            </w:r>
          </w:p>
          <w:p w:rsidR="00133246" w:rsidRPr="00751B73" w:rsidRDefault="005D44AE" w:rsidP="00FF473C">
            <w:pPr>
              <w:jc w:val="center"/>
              <w:rPr>
                <w:b/>
                <w:bCs/>
                <w:lang w:val="kk-KZ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29845</wp:posOffset>
                      </wp:positionV>
                      <wp:extent cx="3488055" cy="2133600"/>
                      <wp:effectExtent l="50800" t="77470" r="23495" b="17780"/>
                      <wp:wrapNone/>
                      <wp:docPr id="11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8055" cy="2133600"/>
                                <a:chOff x="0" y="0"/>
                                <a:chExt cx="34882" cy="21336"/>
                              </a:xfrm>
                            </wpg:grpSpPr>
                            <wps:wsp>
                              <wps:cNvPr id="12" name="Прямая со стрелкой 2"/>
                              <wps:cNvCnPr/>
                              <wps:spPr bwMode="auto">
                                <a:xfrm>
                                  <a:off x="112" y="0"/>
                                  <a:ext cx="347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Прямая со стрелкой 3"/>
                              <wps:cNvCnPr/>
                              <wps:spPr bwMode="auto">
                                <a:xfrm>
                                  <a:off x="0" y="0"/>
                                  <a:ext cx="225" cy="213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Овал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70" y="1354"/>
                                  <a:ext cx="5417" cy="46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Овал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34" y="4741"/>
                                  <a:ext cx="5416" cy="46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Овал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707" y="8128"/>
                                  <a:ext cx="5417" cy="46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Овал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19" y="11514"/>
                                  <a:ext cx="5417" cy="46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7964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26" style="position:absolute;margin-left:79pt;margin-top:2.35pt;width:274.65pt;height:168pt;z-index:251659264" coordsize="34882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2" o:spid="_x0000_s1027" type="#_x0000_t32" style="position:absolute;left:112;width:347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GCcEAAADbAAAADwAAAGRycy9kb3ducmV2LnhtbERP32vCMBB+H/g/hBN8m8lE3Oyaiq4I&#10;wp7mxOejuTWdzaU0mdb/3gwE3+7j+3n5anCtOFMfGs8aXqYKBHHlTcO1hsP39vkNRIjIBlvPpOFK&#10;AVbF6CnHzPgLf9F5H2uRQjhkqMHG2GVShsqSwzD1HXHifnzvMCbY19L0eEnhrpUzpRbSYcOpwWJH&#10;H5aq0/7PadgNan783Vaqs9fXpTwdynLzWWo9GQ/rdxCRhvgQ3907k+bP4P+XdIAs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boYJwQAAANsAAAAPAAAAAAAAAAAAAAAA&#10;AKECAABkcnMvZG93bnJldi54bWxQSwUGAAAAAAQABAD5AAAAjwMAAAAA&#10;" strokecolor="#4579b8">
                        <v:stroke endarrow="open"/>
                      </v:shape>
                      <v:shape id="Прямая со стрелкой 3" o:spid="_x0000_s1028" type="#_x0000_t32" style="position:absolute;width:225;height:213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IjksAAAADbAAAADwAAAGRycy9kb3ducmV2LnhtbERPTWsCMRC9C/0PYQreNGkVbbdGqS6C&#10;4EkrPQ+b6WbrZrJsoq7/3giCt3m8z5ktOleLM7Wh8qzhbahAEBfeVFxqOPysBx8gQkQ2WHsmDVcK&#10;sJi/9GaYGX/hHZ33sRQphEOGGmyMTSZlKCw5DEPfECfuz7cOY4JtKU2LlxTuavmu1EQ6rDg1WGxo&#10;Zak47k9Ow6ZT49//daEae51+yuMhz5fbXOv+a/f9BSJSF5/ih3tj0vwR3H9JB8j5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MiI5LAAAAA2wAAAA8AAAAAAAAAAAAAAAAA&#10;oQIAAGRycy9kb3ducmV2LnhtbFBLBQYAAAAABAAEAPkAAACOAwAAAAA=&#10;" strokecolor="#4579b8">
                        <v:stroke endarrow="open"/>
                      </v:shape>
                      <v:oval id="Овал 4" o:spid="_x0000_s1029" style="position:absolute;left:2370;top:1354;width:5417;height:4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v5sEA&#10;AADbAAAADwAAAGRycy9kb3ducmV2LnhtbERP32vCMBB+F/Y/hBv4Ipo6hko1yiYUBEWwm/h6NGdT&#10;bC6lyWz335vBwLf7+H7eatPbWtyp9ZVjBdNJAoK4cLriUsH3VzZegPABWWPtmBT8kofN+mWwwlS7&#10;jk90z0MpYgj7FBWYEJpUSl8YsugnriGO3NW1FkOEbSl1i10Mt7V8S5KZtFhxbDDY0NZQcct/rIJP&#10;l+2z0vjTMT+PLgfq5u5a7JUavvYfSxCB+vAU/7t3Os5/h79f4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9b+bBAAAA2wAAAA8AAAAAAAAAAAAAAAAAmAIAAGRycy9kb3du&#10;cmV2LnhtbFBLBQYAAAAABAAEAPUAAACGAwAAAAA=&#10;" strokecolor="#f79646" strokeweight="2pt"/>
                      <v:oval id="Овал 5" o:spid="_x0000_s1030" style="position:absolute;left:9934;top:4741;width:5416;height:4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KfcEA&#10;AADbAAAADwAAAGRycy9kb3ducmV2LnhtbERP32vCMBB+F/Y/hBv4Ipo6mEo1yiYUBEWwm/h6NGdT&#10;bC6lyWz335vBwLf7+H7eatPbWtyp9ZVjBdNJAoK4cLriUsH3VzZegPABWWPtmBT8kofN+mWwwlS7&#10;jk90z0MpYgj7FBWYEJpUSl8YsugnriGO3NW1FkOEbSl1i10Mt7V8S5KZtFhxbDDY0NZQcct/rIJP&#10;l+2z0vjTMT+PLgfq5u5a7JUavvYfSxCB+vAU/7t3Os5/h79f4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xyn3BAAAA2wAAAA8AAAAAAAAAAAAAAAAAmAIAAGRycy9kb3du&#10;cmV2LnhtbFBLBQYAAAAABAAEAPUAAACGAwAAAAA=&#10;" strokecolor="#f79646" strokeweight="2pt"/>
                      <v:oval id="Овал 7" o:spid="_x0000_s1031" style="position:absolute;left:16707;top:8128;width:5417;height:4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UCsIA&#10;AADbAAAADwAAAGRycy9kb3ducmV2LnhtbERPTWvCQBC9C/6HZYReRDftQUt0E7QQKFgKporXITtm&#10;g9nZkN2a9N93CwVv83ifs81H24o79b5xrOB5mYAgrpxuuFZw+ioWryB8QNbYOiYFP+Qhz6aTLaba&#10;DXykexlqEUPYp6jAhNClUvrKkEW/dB1x5K6utxgi7GupexxiuG3lS5KspMWGY4PBjt4MVbfy2yrY&#10;u+JQ1MYfP8vz/PJBw9pdq4NST7NxtwERaAwP8b/7Xcf5K/j7JR4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o1QKwgAAANsAAAAPAAAAAAAAAAAAAAAAAJgCAABkcnMvZG93&#10;bnJldi54bWxQSwUGAAAAAAQABAD1AAAAhwMAAAAA&#10;" strokecolor="#f79646" strokeweight="2pt"/>
                      <v:oval id="Овал 8" o:spid="_x0000_s1032" style="position:absolute;left:23819;top:11514;width:5417;height:4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/xkcEA&#10;AADbAAAADwAAAGRycy9kb3ducmV2LnhtbERPTWvCQBC9C/0PyxR6EbOxB5XUVVohUFAEY4vXITtm&#10;Q7OzIbs18d+7guBtHu9zluvBNuJCna8dK5gmKQji0umaKwU/x3yyAOEDssbGMSm4kof16mW0xEy7&#10;ng90KUIlYgj7DBWYENpMSl8asugT1xJH7uw6iyHCrpK6wz6G20a+p+lMWqw5NhhsaWOo/Cv+rYIv&#10;l2/zyvjDvvgdn3bUz9253Cr19jp8foAINISn+OH+1nH+HO6/x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v8ZHBAAAA2wAAAA8AAAAAAAAAAAAAAAAAmAIAAGRycy9kb3du&#10;cmV2LnhtbFBLBQYAAAAABAAEAPUAAACGAwAAAAA=&#10;" strokecolor="#f79646" strokeweight="2pt"/>
                    </v:group>
                  </w:pict>
                </mc:Fallback>
              </mc:AlternateContent>
            </w:r>
          </w:p>
        </w:tc>
      </w:tr>
      <w:tr w:rsidR="00133246" w:rsidRPr="0045271C">
        <w:trPr>
          <w:trHeight w:hRule="exact" w:val="4536"/>
        </w:trPr>
        <w:tc>
          <w:tcPr>
            <w:tcW w:w="10368" w:type="dxa"/>
          </w:tcPr>
          <w:p w:rsidR="00133246" w:rsidRPr="00751B73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17CAB" w:rsidRPr="008146DF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7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 БИЛЕТКЕ ҚОСЫМША</w:t>
            </w:r>
          </w:p>
          <w:p w:rsidR="00751B73" w:rsidRPr="00751B73" w:rsidRDefault="00751B73" w:rsidP="00751B7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суретті экранға шығаратын программаны құрастырыңыз.</w:t>
            </w:r>
          </w:p>
          <w:p w:rsidR="00133246" w:rsidRPr="00751B73" w:rsidRDefault="005D44AE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75565</wp:posOffset>
                      </wp:positionV>
                      <wp:extent cx="4876800" cy="1918970"/>
                      <wp:effectExtent l="78740" t="75565" r="16510" b="15240"/>
                      <wp:wrapNone/>
                      <wp:docPr id="2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76800" cy="1918970"/>
                                <a:chOff x="0" y="0"/>
                                <a:chExt cx="48768" cy="21674"/>
                              </a:xfrm>
                            </wpg:grpSpPr>
                            <wps:wsp>
                              <wps:cNvPr id="3" name="Прямая со стрелкой 10"/>
                              <wps:cNvCnPr/>
                              <wps:spPr bwMode="auto">
                                <a:xfrm>
                                  <a:off x="0" y="0"/>
                                  <a:ext cx="4876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Прямая со стрелкой 11"/>
                              <wps:cNvCnPr/>
                              <wps:spPr bwMode="auto">
                                <a:xfrm>
                                  <a:off x="0" y="0"/>
                                  <a:ext cx="0" cy="216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579B8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Прямоугольник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8" y="1693"/>
                                  <a:ext cx="8015" cy="3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Прямоугольник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72" y="1693"/>
                                  <a:ext cx="8015" cy="3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Прямоугольник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61" y="1580"/>
                                  <a:ext cx="8015" cy="3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Прямоугольник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8" y="7224"/>
                                  <a:ext cx="8015" cy="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Прямоугольник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24" y="1693"/>
                                  <a:ext cx="8015" cy="3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Прямоугольник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8" y="13208"/>
                                  <a:ext cx="8015" cy="3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243F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9" o:spid="_x0000_s1026" style="position:absolute;margin-left:69.2pt;margin-top:5.95pt;width:384pt;height:151.1pt;z-index:251660288" coordsize="48768,21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">
                      <v:shape id="Прямая со стрелкой 10" o:spid="_x0000_s1027" type="#_x0000_t32" style="position:absolute;width:487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IZt8IAAADaAAAADwAAAGRycy9kb3ducmV2LnhtbESPT2sCMRTE7wW/Q3hCbzVRS7Vbo6iL&#10;IHjyDz0/Nq+b1c3Lsom6fvumIPQ4zMxvmNmic7W4URsqzxqGAwWCuPCm4lLD6bh5m4IIEdlg7Zk0&#10;PCjAYt57mWFm/J33dDvEUiQIhww12BibTMpQWHIYBr4hTt6Pbx3GJNtSmhbvCe5qOVLqQzqsOC1Y&#10;bGhtqbgcrk7DtlPv3+dNoRr7mHzKyynPV7tc69d+t/wCEamL/+Fne2s0jOHvSroB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IZt8IAAADaAAAADwAAAAAAAAAAAAAA&#10;AAChAgAAZHJzL2Rvd25yZXYueG1sUEsFBgAAAAAEAAQA+QAAAJADAAAAAA==&#10;" strokecolor="#4579b8">
                        <v:stroke endarrow="open"/>
                      </v:shape>
                      <v:shape id="Прямая со стрелкой 11" o:spid="_x0000_s1028" type="#_x0000_t32" style="position:absolute;width:0;height:216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uBw8IAAADaAAAADwAAAGRycy9kb3ducmV2LnhtbESPT2sCMRTE74V+h/AK3mqiSLWrUVoX&#10;QfDkH3p+bJ6b1c3Lsom6fvtGEDwOM/MbZrboXC2u1IbKs4ZBX4EgLrypuNRw2K8+JyBCRDZYeyYN&#10;dwqwmL+/zTAz/sZbuu5iKRKEQ4YabIxNJmUoLDkMfd8QJ+/oW4cxybaUpsVbgrtaDpX6kg4rTgsW&#10;G1paKs67i9Ow7tTo77QqVGPv4295PuT57ybXuvfR/UxBROriK/xsr42GETyupBs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6uBw8IAAADaAAAADwAAAAAAAAAAAAAA&#10;AAChAgAAZHJzL2Rvd25yZXYueG1sUEsFBgAAAAAEAAQA+QAAAJADAAAAAA==&#10;" strokecolor="#4579b8">
                        <v:stroke endarrow="open"/>
                      </v:shape>
                      <v:rect id="Прямоугольник 12" o:spid="_x0000_s1029" style="position:absolute;left:3048;top:1693;width:8015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533sQA&#10;AADaAAAADwAAAGRycy9kb3ducmV2LnhtbESPwWrDMBBE74H+g9hCL6GWXUgojpWQhhYCzcVuP2Cx&#10;NraJtTKSYjv9+ipQ6HGYmTdMsZtNL0ZyvrOsIEtSEMS11R03Cr6/Pp5fQfiArLG3TApu5GG3fVgU&#10;mGs7cUljFRoRIexzVNCGMORS+rolgz6xA3H0ztYZDFG6RmqHU4SbXr6k6Voa7DgutDjQoaX6Ul2N&#10;Ap+9HfxPGbL30/W4PpU3t6yGT6WeHuf9BkSgOfyH/9pHrWAF9yvxBs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+d97EAAAA2gAAAA8AAAAAAAAAAAAAAAAAmAIAAGRycy9k&#10;b3ducmV2LnhtbFBLBQYAAAAABAAEAPUAAACJAwAAAAA=&#10;" fillcolor="#4f81bd" strokecolor="#243f60" strokeweight="2pt"/>
                      <v:rect id="Прямоугольник 14" o:spid="_x0000_s1030" style="position:absolute;left:13772;top:1693;width:8015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pqcIA&#10;AADaAAAADwAAAGRycy9kb3ducmV2LnhtbESPQYvCMBSE7wv+h/AEL4um3UNZqlFUXBD00uoPeDTP&#10;tti8lCRq9debhYU9DjPzDbNYDaYTd3K+tawgnSUgiCurW64VnE8/028QPiBr7CyTgid5WC1HHwvM&#10;tX1wQfcy1CJC2OeooAmhz6X0VUMG/cz2xNG7WGcwROlqqR0+Itx08itJMmmw5bjQYE/bhqpreTMK&#10;fLrZ+lcR0t3xts+OxdN9lv1Bqcl4WM9BBBrCf/ivvdcKMvi9Em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7OmpwgAAANoAAAAPAAAAAAAAAAAAAAAAAJgCAABkcnMvZG93&#10;bnJldi54bWxQSwUGAAAAAAQABAD1AAAAhwMAAAAA&#10;" fillcolor="#4f81bd" strokecolor="#243f60" strokeweight="2pt"/>
                      <v:rect id="Прямоугольник 15" o:spid="_x0000_s1031" style="position:absolute;left:25061;top:1580;width:8015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BMMsIA&#10;AADaAAAADwAAAGRycy9kb3ducmV2LnhtbESPQYvCMBSE78L+h/AWvMia1oNKNYorKwjrpXV/wKN5&#10;tsXmpSRRq79+Iwgeh5n5hlmue9OKKznfWFaQjhMQxKXVDVcK/o67rzkIH5A1tpZJwZ08rFcfgyVm&#10;2t44p2sRKhEh7DNUUIfQZVL6siaDfmw74uidrDMYonSV1A5vEW5aOUmSqTTYcFyosaNtTeW5uBgF&#10;Pv3e+kce0p/DZT895Hc3KrpfpYaf/WYBIlAf3uFXe68VzOB5Jd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EwywgAAANoAAAAPAAAAAAAAAAAAAAAAAJgCAABkcnMvZG93&#10;bnJldi54bWxQSwUGAAAAAAQABAD1AAAAhwMAAAAA&#10;" fillcolor="#4f81bd" strokecolor="#243f60" strokeweight="2pt"/>
                      <v:rect id="Прямоугольник 16" o:spid="_x0000_s1032" style="position:absolute;left:3048;top:7224;width:8015;height: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YQL4A&#10;AADaAAAADwAAAGRycy9kb3ducmV2LnhtbERPzYrCMBC+C75DGGEvomn3IFKNoqIgrJdWH2BoxrbY&#10;TEoStfr05rDg8eP7X65704oHOd9YVpBOExDEpdUNVwou58NkDsIHZI2tZVLwIg/r1XCwxEzbJ+f0&#10;KEIlYgj7DBXUIXSZlL6syaCf2o44clfrDIYIXSW1w2cMN638TZKZNNhwbKixo11N5a24GwU+3e78&#10;Ow/p/nQ/zk75y42L7k+pn1G/WYAI1Iev+N991Ari1ngl3g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/2EC+AAAA2gAAAA8AAAAAAAAAAAAAAAAAmAIAAGRycy9kb3ducmV2&#10;LnhtbFBLBQYAAAAABAAEAPUAAACDAwAAAAA=&#10;" fillcolor="#4f81bd" strokecolor="#243f60" strokeweight="2pt"/>
                      <v:rect id="Прямоугольник 17" o:spid="_x0000_s1033" style="position:absolute;left:36124;top:1693;width:8015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N928IA&#10;AADaAAAADwAAAGRycy9kb3ducmV2LnhtbESPQYvCMBSE78L+h/AWvMia1oNoNYorKwjrpXV/wKN5&#10;tsXmpSRRq79+Iwgeh5n5hlmue9OKKznfWFaQjhMQxKXVDVcK/o67rxkIH5A1tpZJwZ08rFcfgyVm&#10;2t44p2sRKhEh7DNUUIfQZVL6siaDfmw74uidrDMYonSV1A5vEW5aOUmSqTTYcFyosaNtTeW5uBgF&#10;Pv3e+kce0p/DZT895Hc3KrpfpYaf/WYBIlAf3uFXe68VzOF5Jd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33bwgAAANoAAAAPAAAAAAAAAAAAAAAAAJgCAABkcnMvZG93&#10;bnJldi54bWxQSwUGAAAAAAQABAD1AAAAhwMAAAAA&#10;" fillcolor="#4f81bd" strokecolor="#243f60" strokeweight="2pt"/>
                      <v:rect id="Прямоугольник 18" o:spid="_x0000_s1034" style="position:absolute;left:3048;top:13208;width:8015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VX/MQA&#10;AADbAAAADwAAAGRycy9kb3ducmV2LnhtbESPQWvCQBCF74X+h2UKvRTdpAcp0VVUWhDqJdEfMGTH&#10;JJidDburRn+9cyj0NsN78943i9XoenWlEDvPBvJpBoq49rbjxsDx8DP5AhUTssXeMxm4U4TV8vVl&#10;gYX1Ny7pWqVGSQjHAg20KQ2F1rFuyWGc+oFYtJMPDpOsodE24E3CXa8/s2ymHXYsDS0OtG2pPlcX&#10;ZyDmm218lCn/3l92s315Dx/V8GvM+9u4noNKNKZ/89/1zgq+0MsvMoB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VV/zEAAAA2wAAAA8AAAAAAAAAAAAAAAAAmAIAAGRycy9k&#10;b3ducmV2LnhtbFBLBQYAAAAABAAEAPUAAACJAwAAAAA=&#10;" fillcolor="#4f81bd" strokecolor="#243f60" strokeweight="2pt"/>
                    </v:group>
                  </w:pict>
                </mc:Fallback>
              </mc:AlternateContent>
            </w:r>
          </w:p>
        </w:tc>
      </w:tr>
      <w:tr w:rsidR="00133246" w:rsidRPr="0045271C">
        <w:trPr>
          <w:trHeight w:hRule="exact" w:val="4536"/>
        </w:trPr>
        <w:tc>
          <w:tcPr>
            <w:tcW w:w="10368" w:type="dxa"/>
            <w:vAlign w:val="center"/>
          </w:tcPr>
          <w:p w:rsidR="00417CAB" w:rsidRPr="008146DF" w:rsidRDefault="00417CAB" w:rsidP="00417CA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7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25 БИЛЕТКЕ ҚОСЫМША</w:t>
            </w:r>
          </w:p>
          <w:p w:rsidR="00751B73" w:rsidRDefault="00751B73" w:rsidP="00751B73">
            <w:pPr>
              <w:rPr>
                <w:lang w:val="kk-KZ"/>
              </w:rPr>
            </w:pPr>
            <w:r>
              <w:rPr>
                <w:lang w:val="kk-KZ"/>
              </w:rPr>
              <w:t>Евклид алгоритмін қолданып, екі санның ең үлкен ортақ бөлгішін анықтаңыз.</w:t>
            </w:r>
          </w:p>
          <w:p w:rsidR="00751B73" w:rsidRPr="00751B73" w:rsidRDefault="00751B73" w:rsidP="00751B73">
            <w:pPr>
              <w:rPr>
                <w:lang w:val="kk-KZ"/>
              </w:rPr>
            </w:pPr>
          </w:p>
          <w:p w:rsidR="00133246" w:rsidRPr="00751B73" w:rsidRDefault="00133246" w:rsidP="00FF473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133246" w:rsidRPr="00751B73" w:rsidRDefault="00133246" w:rsidP="008540FD">
      <w:pPr>
        <w:ind w:left="360"/>
        <w:jc w:val="both"/>
        <w:rPr>
          <w:lang w:val="kk-KZ"/>
        </w:rPr>
      </w:pPr>
    </w:p>
    <w:p w:rsidR="00133246" w:rsidRPr="00751B73" w:rsidRDefault="00133246" w:rsidP="008540FD">
      <w:pPr>
        <w:ind w:left="360"/>
        <w:jc w:val="both"/>
        <w:rPr>
          <w:lang w:val="kk-KZ"/>
        </w:rPr>
      </w:pPr>
    </w:p>
    <w:p w:rsidR="00133246" w:rsidRPr="00751B73" w:rsidRDefault="00133246" w:rsidP="008540FD">
      <w:pPr>
        <w:ind w:left="360"/>
        <w:jc w:val="both"/>
        <w:rPr>
          <w:b/>
          <w:bCs/>
          <w:lang w:val="kk-KZ"/>
        </w:rPr>
      </w:pPr>
    </w:p>
    <w:p w:rsidR="00133246" w:rsidRPr="00751B73" w:rsidRDefault="00133246" w:rsidP="008540FD">
      <w:pPr>
        <w:ind w:left="360"/>
        <w:jc w:val="both"/>
        <w:rPr>
          <w:b/>
          <w:bCs/>
          <w:lang w:val="kk-KZ"/>
        </w:rPr>
      </w:pPr>
    </w:p>
    <w:p w:rsidR="00133246" w:rsidRPr="00751B73" w:rsidRDefault="00133246" w:rsidP="008540FD">
      <w:pPr>
        <w:ind w:left="360" w:right="332"/>
        <w:jc w:val="both"/>
        <w:rPr>
          <w:lang w:val="kk-KZ"/>
        </w:rPr>
      </w:pPr>
    </w:p>
    <w:p w:rsidR="00133246" w:rsidRPr="00751B73" w:rsidRDefault="00133246" w:rsidP="008540FD">
      <w:pPr>
        <w:ind w:left="360" w:right="332"/>
        <w:jc w:val="both"/>
        <w:rPr>
          <w:lang w:val="kk-KZ"/>
        </w:rPr>
      </w:pPr>
    </w:p>
    <w:p w:rsidR="00133246" w:rsidRPr="00751B73" w:rsidRDefault="00133246">
      <w:pPr>
        <w:rPr>
          <w:lang w:val="kk-KZ"/>
        </w:rPr>
      </w:pPr>
    </w:p>
    <w:sectPr w:rsidR="00133246" w:rsidRPr="00751B73" w:rsidSect="009A6426"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B50"/>
    <w:multiLevelType w:val="hybridMultilevel"/>
    <w:tmpl w:val="E39C5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A6CC0"/>
    <w:multiLevelType w:val="hybridMultilevel"/>
    <w:tmpl w:val="BF7C7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51A13"/>
    <w:multiLevelType w:val="hybridMultilevel"/>
    <w:tmpl w:val="F05A4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42DA5"/>
    <w:multiLevelType w:val="hybridMultilevel"/>
    <w:tmpl w:val="8EAC0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209FC"/>
    <w:multiLevelType w:val="hybridMultilevel"/>
    <w:tmpl w:val="77D25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A23EC"/>
    <w:multiLevelType w:val="hybridMultilevel"/>
    <w:tmpl w:val="8EAAA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C116F7"/>
    <w:multiLevelType w:val="hybridMultilevel"/>
    <w:tmpl w:val="624ED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220F8C"/>
    <w:multiLevelType w:val="hybridMultilevel"/>
    <w:tmpl w:val="3796E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3A153E"/>
    <w:multiLevelType w:val="hybridMultilevel"/>
    <w:tmpl w:val="501A6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C2BEA"/>
    <w:multiLevelType w:val="hybridMultilevel"/>
    <w:tmpl w:val="D3169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50495F"/>
    <w:multiLevelType w:val="hybridMultilevel"/>
    <w:tmpl w:val="1DF24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EA16F3"/>
    <w:multiLevelType w:val="hybridMultilevel"/>
    <w:tmpl w:val="5D285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2C64DE"/>
    <w:multiLevelType w:val="hybridMultilevel"/>
    <w:tmpl w:val="DD8AB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A7857"/>
    <w:multiLevelType w:val="hybridMultilevel"/>
    <w:tmpl w:val="E08E2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F13941"/>
    <w:multiLevelType w:val="hybridMultilevel"/>
    <w:tmpl w:val="63461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4A3DD3"/>
    <w:multiLevelType w:val="hybridMultilevel"/>
    <w:tmpl w:val="0CB6E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7817D9"/>
    <w:multiLevelType w:val="hybridMultilevel"/>
    <w:tmpl w:val="256E7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CD1E25"/>
    <w:multiLevelType w:val="hybridMultilevel"/>
    <w:tmpl w:val="6EB81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0E5731"/>
    <w:multiLevelType w:val="hybridMultilevel"/>
    <w:tmpl w:val="6F2453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963CEF"/>
    <w:multiLevelType w:val="hybridMultilevel"/>
    <w:tmpl w:val="99526D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EB750E"/>
    <w:multiLevelType w:val="hybridMultilevel"/>
    <w:tmpl w:val="B96CD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43C93"/>
    <w:multiLevelType w:val="hybridMultilevel"/>
    <w:tmpl w:val="01A21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67368B"/>
    <w:multiLevelType w:val="hybridMultilevel"/>
    <w:tmpl w:val="5A32A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5E0915"/>
    <w:multiLevelType w:val="hybridMultilevel"/>
    <w:tmpl w:val="4488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337443"/>
    <w:multiLevelType w:val="hybridMultilevel"/>
    <w:tmpl w:val="F014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7D70D7"/>
    <w:multiLevelType w:val="hybridMultilevel"/>
    <w:tmpl w:val="663C7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0C78C3"/>
    <w:multiLevelType w:val="hybridMultilevel"/>
    <w:tmpl w:val="3F344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122D83"/>
    <w:multiLevelType w:val="hybridMultilevel"/>
    <w:tmpl w:val="90685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0"/>
  </w:num>
  <w:num w:numId="5">
    <w:abstractNumId w:val="26"/>
  </w:num>
  <w:num w:numId="6">
    <w:abstractNumId w:val="23"/>
  </w:num>
  <w:num w:numId="7">
    <w:abstractNumId w:val="2"/>
  </w:num>
  <w:num w:numId="8">
    <w:abstractNumId w:val="22"/>
  </w:num>
  <w:num w:numId="9">
    <w:abstractNumId w:val="14"/>
  </w:num>
  <w:num w:numId="10">
    <w:abstractNumId w:val="15"/>
  </w:num>
  <w:num w:numId="11">
    <w:abstractNumId w:val="7"/>
  </w:num>
  <w:num w:numId="12">
    <w:abstractNumId w:val="16"/>
  </w:num>
  <w:num w:numId="13">
    <w:abstractNumId w:val="25"/>
  </w:num>
  <w:num w:numId="14">
    <w:abstractNumId w:val="27"/>
  </w:num>
  <w:num w:numId="15">
    <w:abstractNumId w:val="21"/>
  </w:num>
  <w:num w:numId="16">
    <w:abstractNumId w:val="17"/>
  </w:num>
  <w:num w:numId="17">
    <w:abstractNumId w:val="20"/>
  </w:num>
  <w:num w:numId="18">
    <w:abstractNumId w:val="10"/>
  </w:num>
  <w:num w:numId="19">
    <w:abstractNumId w:val="24"/>
  </w:num>
  <w:num w:numId="20">
    <w:abstractNumId w:val="12"/>
  </w:num>
  <w:num w:numId="21">
    <w:abstractNumId w:val="1"/>
  </w:num>
  <w:num w:numId="22">
    <w:abstractNumId w:val="11"/>
  </w:num>
  <w:num w:numId="23">
    <w:abstractNumId w:val="9"/>
  </w:num>
  <w:num w:numId="24">
    <w:abstractNumId w:val="8"/>
  </w:num>
  <w:num w:numId="25">
    <w:abstractNumId w:val="5"/>
  </w:num>
  <w:num w:numId="26">
    <w:abstractNumId w:val="19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FD"/>
    <w:rsid w:val="00077E02"/>
    <w:rsid w:val="0011624A"/>
    <w:rsid w:val="001207A3"/>
    <w:rsid w:val="00133246"/>
    <w:rsid w:val="001A55AF"/>
    <w:rsid w:val="001D305D"/>
    <w:rsid w:val="00222218"/>
    <w:rsid w:val="00236F88"/>
    <w:rsid w:val="002679BB"/>
    <w:rsid w:val="002B00E6"/>
    <w:rsid w:val="002F2389"/>
    <w:rsid w:val="0031689A"/>
    <w:rsid w:val="003279F0"/>
    <w:rsid w:val="003514A1"/>
    <w:rsid w:val="00380C18"/>
    <w:rsid w:val="00417CAB"/>
    <w:rsid w:val="00434D2B"/>
    <w:rsid w:val="0045271C"/>
    <w:rsid w:val="005054EB"/>
    <w:rsid w:val="00525E37"/>
    <w:rsid w:val="005647D6"/>
    <w:rsid w:val="005D44AE"/>
    <w:rsid w:val="005D58DB"/>
    <w:rsid w:val="006211C6"/>
    <w:rsid w:val="00625FB6"/>
    <w:rsid w:val="00647476"/>
    <w:rsid w:val="00730833"/>
    <w:rsid w:val="00736802"/>
    <w:rsid w:val="00751B73"/>
    <w:rsid w:val="007614C4"/>
    <w:rsid w:val="00764874"/>
    <w:rsid w:val="007773D8"/>
    <w:rsid w:val="007B1764"/>
    <w:rsid w:val="007D314E"/>
    <w:rsid w:val="007F41CB"/>
    <w:rsid w:val="008146DF"/>
    <w:rsid w:val="008540FD"/>
    <w:rsid w:val="0092416E"/>
    <w:rsid w:val="0092726D"/>
    <w:rsid w:val="00931085"/>
    <w:rsid w:val="009424F5"/>
    <w:rsid w:val="009776BA"/>
    <w:rsid w:val="009A6426"/>
    <w:rsid w:val="009D7F17"/>
    <w:rsid w:val="00A5428D"/>
    <w:rsid w:val="00A62454"/>
    <w:rsid w:val="00B30DB4"/>
    <w:rsid w:val="00B76F62"/>
    <w:rsid w:val="00BF5EC5"/>
    <w:rsid w:val="00C81DAA"/>
    <w:rsid w:val="00C95B23"/>
    <w:rsid w:val="00CC72C6"/>
    <w:rsid w:val="00D31273"/>
    <w:rsid w:val="00DB5549"/>
    <w:rsid w:val="00DF689F"/>
    <w:rsid w:val="00E24FF0"/>
    <w:rsid w:val="00E65397"/>
    <w:rsid w:val="00E76D43"/>
    <w:rsid w:val="00EF149E"/>
    <w:rsid w:val="00F425DF"/>
    <w:rsid w:val="00F44D20"/>
    <w:rsid w:val="00F658A4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40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540FD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40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0F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540F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540FD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8540FD"/>
    <w:pPr>
      <w:ind w:left="360"/>
    </w:pPr>
    <w:rPr>
      <w:rFonts w:ascii="Impact" w:hAnsi="Impact" w:cs="Impact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540FD"/>
    <w:rPr>
      <w:rFonts w:ascii="Impact" w:hAnsi="Impact" w:cs="Impact"/>
      <w:sz w:val="24"/>
      <w:szCs w:val="24"/>
      <w:lang w:eastAsia="ru-RU"/>
    </w:rPr>
  </w:style>
  <w:style w:type="table" w:styleId="a5">
    <w:name w:val="Table Grid"/>
    <w:basedOn w:val="a1"/>
    <w:uiPriority w:val="99"/>
    <w:rsid w:val="008540F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"/>
    <w:basedOn w:val="a"/>
    <w:uiPriority w:val="99"/>
    <w:rsid w:val="008540FD"/>
    <w:pPr>
      <w:ind w:firstLine="227"/>
      <w:jc w:val="both"/>
    </w:pPr>
    <w:rPr>
      <w:rFonts w:ascii="Arial" w:hAnsi="Arial" w:cs="Arial"/>
      <w:sz w:val="22"/>
      <w:szCs w:val="22"/>
    </w:rPr>
  </w:style>
  <w:style w:type="character" w:styleId="a7">
    <w:name w:val="page number"/>
    <w:basedOn w:val="a0"/>
    <w:uiPriority w:val="99"/>
    <w:rsid w:val="008540FD"/>
  </w:style>
  <w:style w:type="character" w:styleId="a8">
    <w:name w:val="Placeholder Text"/>
    <w:basedOn w:val="a0"/>
    <w:uiPriority w:val="99"/>
    <w:semiHidden/>
    <w:rsid w:val="00222218"/>
    <w:rPr>
      <w:color w:val="808080"/>
    </w:rPr>
  </w:style>
  <w:style w:type="paragraph" w:styleId="a9">
    <w:name w:val="Balloon Text"/>
    <w:basedOn w:val="a"/>
    <w:link w:val="aa"/>
    <w:uiPriority w:val="99"/>
    <w:semiHidden/>
    <w:rsid w:val="002222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2221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40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540FD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40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0F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540F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540FD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8540FD"/>
    <w:pPr>
      <w:ind w:left="360"/>
    </w:pPr>
    <w:rPr>
      <w:rFonts w:ascii="Impact" w:hAnsi="Impact" w:cs="Impact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540FD"/>
    <w:rPr>
      <w:rFonts w:ascii="Impact" w:hAnsi="Impact" w:cs="Impact"/>
      <w:sz w:val="24"/>
      <w:szCs w:val="24"/>
      <w:lang w:eastAsia="ru-RU"/>
    </w:rPr>
  </w:style>
  <w:style w:type="table" w:styleId="a5">
    <w:name w:val="Table Grid"/>
    <w:basedOn w:val="a1"/>
    <w:uiPriority w:val="99"/>
    <w:rsid w:val="008540F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"/>
    <w:basedOn w:val="a"/>
    <w:uiPriority w:val="99"/>
    <w:rsid w:val="008540FD"/>
    <w:pPr>
      <w:ind w:firstLine="227"/>
      <w:jc w:val="both"/>
    </w:pPr>
    <w:rPr>
      <w:rFonts w:ascii="Arial" w:hAnsi="Arial" w:cs="Arial"/>
      <w:sz w:val="22"/>
      <w:szCs w:val="22"/>
    </w:rPr>
  </w:style>
  <w:style w:type="character" w:styleId="a7">
    <w:name w:val="page number"/>
    <w:basedOn w:val="a0"/>
    <w:uiPriority w:val="99"/>
    <w:rsid w:val="008540FD"/>
  </w:style>
  <w:style w:type="character" w:styleId="a8">
    <w:name w:val="Placeholder Text"/>
    <w:basedOn w:val="a0"/>
    <w:uiPriority w:val="99"/>
    <w:semiHidden/>
    <w:rsid w:val="00222218"/>
    <w:rPr>
      <w:color w:val="808080"/>
    </w:rPr>
  </w:style>
  <w:style w:type="paragraph" w:styleId="a9">
    <w:name w:val="Balloon Text"/>
    <w:basedOn w:val="a"/>
    <w:link w:val="aa"/>
    <w:uiPriority w:val="99"/>
    <w:semiHidden/>
    <w:rsid w:val="002222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2221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Специалист</cp:lastModifiedBy>
  <cp:revision>2</cp:revision>
  <dcterms:created xsi:type="dcterms:W3CDTF">2017-05-04T05:35:00Z</dcterms:created>
  <dcterms:modified xsi:type="dcterms:W3CDTF">2017-05-04T05:35:00Z</dcterms:modified>
</cp:coreProperties>
</file>