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C" w:rsidRPr="00B42316" w:rsidRDefault="00BE5AB1" w:rsidP="00B42316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42316">
        <w:rPr>
          <w:rFonts w:ascii="Times New Roman" w:hAnsi="Times New Roman"/>
          <w:b/>
          <w:sz w:val="24"/>
          <w:szCs w:val="24"/>
        </w:rPr>
        <w:t>План мероприятий  по</w:t>
      </w:r>
      <w:r w:rsidR="00293C06" w:rsidRPr="00B42316">
        <w:rPr>
          <w:rFonts w:ascii="Times New Roman" w:hAnsi="Times New Roman"/>
          <w:b/>
          <w:sz w:val="24"/>
          <w:szCs w:val="24"/>
        </w:rPr>
        <w:t xml:space="preserve"> работе  с одаренными детьми</w:t>
      </w:r>
      <w:r w:rsidR="004D4DEC" w:rsidRPr="00B42316">
        <w:rPr>
          <w:rFonts w:ascii="Times New Roman" w:hAnsi="Times New Roman"/>
          <w:b/>
          <w:sz w:val="24"/>
          <w:szCs w:val="24"/>
          <w:lang w:val="ru-MO"/>
        </w:rPr>
        <w:t>,  201</w:t>
      </w:r>
      <w:r w:rsidR="00300890" w:rsidRPr="00B42316">
        <w:rPr>
          <w:rFonts w:ascii="Times New Roman" w:hAnsi="Times New Roman"/>
          <w:b/>
          <w:sz w:val="24"/>
          <w:szCs w:val="24"/>
          <w:lang w:val="ru-MO"/>
        </w:rPr>
        <w:t>9</w:t>
      </w:r>
      <w:r w:rsidR="004D4DEC" w:rsidRPr="00B42316">
        <w:rPr>
          <w:rFonts w:ascii="Times New Roman" w:hAnsi="Times New Roman"/>
          <w:b/>
          <w:sz w:val="24"/>
          <w:szCs w:val="24"/>
          <w:lang w:val="ru-MO"/>
        </w:rPr>
        <w:t>-20</w:t>
      </w:r>
      <w:r w:rsidR="00300890" w:rsidRPr="00B42316">
        <w:rPr>
          <w:rFonts w:ascii="Times New Roman" w:hAnsi="Times New Roman"/>
          <w:b/>
          <w:sz w:val="24"/>
          <w:szCs w:val="24"/>
          <w:lang w:val="ru-MO"/>
        </w:rPr>
        <w:t>20</w:t>
      </w:r>
      <w:r w:rsidR="004D4DEC" w:rsidRPr="00B42316">
        <w:rPr>
          <w:rFonts w:ascii="Times New Roman" w:hAnsi="Times New Roman"/>
          <w:b/>
          <w:sz w:val="24"/>
          <w:szCs w:val="24"/>
          <w:lang w:val="ru-MO"/>
        </w:rPr>
        <w:t xml:space="preserve"> учебный год</w:t>
      </w:r>
    </w:p>
    <w:p w:rsidR="003540FF" w:rsidRPr="00B42316" w:rsidRDefault="003540FF" w:rsidP="004D4DE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6379"/>
        <w:gridCol w:w="1843"/>
        <w:gridCol w:w="2693"/>
        <w:gridCol w:w="1495"/>
      </w:tblGrid>
      <w:tr w:rsidR="00BE5AB1" w:rsidRPr="00B42316" w:rsidTr="005D4B31">
        <w:tc>
          <w:tcPr>
            <w:tcW w:w="2376" w:type="dxa"/>
          </w:tcPr>
          <w:p w:rsidR="00BE5AB1" w:rsidRPr="00B42316" w:rsidRDefault="00BE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и задачи</w:t>
            </w:r>
          </w:p>
        </w:tc>
        <w:tc>
          <w:tcPr>
            <w:tcW w:w="6379" w:type="dxa"/>
          </w:tcPr>
          <w:p w:rsidR="00BE5AB1" w:rsidRPr="00B42316" w:rsidRDefault="00BE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BE5AB1" w:rsidRPr="00B42316" w:rsidRDefault="00BE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BE5AB1" w:rsidRPr="00B42316" w:rsidRDefault="00BE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95" w:type="dxa"/>
          </w:tcPr>
          <w:p w:rsidR="00BE5AB1" w:rsidRPr="00B42316" w:rsidRDefault="00BE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A59D7" w:rsidRPr="00B42316" w:rsidTr="005D4B31">
        <w:tc>
          <w:tcPr>
            <w:tcW w:w="2376" w:type="dxa"/>
            <w:vMerge w:val="restart"/>
          </w:tcPr>
          <w:p w:rsidR="009A59D7" w:rsidRPr="00B42316" w:rsidRDefault="009A59D7" w:rsidP="00B8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</w:t>
            </w:r>
            <w:r w:rsidR="00B813FD"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</w:t>
            </w:r>
            <w:r w:rsidR="00B813FD"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мастерств</w:t>
            </w:r>
            <w:r w:rsidR="00B813FD"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учителей школы</w:t>
            </w:r>
          </w:p>
        </w:tc>
        <w:tc>
          <w:tcPr>
            <w:tcW w:w="6379" w:type="dxa"/>
          </w:tcPr>
          <w:p w:rsidR="009A59D7" w:rsidRPr="00B42316" w:rsidRDefault="009A59D7" w:rsidP="00E67E3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Коучинги</w:t>
            </w:r>
          </w:p>
        </w:tc>
        <w:tc>
          <w:tcPr>
            <w:tcW w:w="1843" w:type="dxa"/>
          </w:tcPr>
          <w:p w:rsidR="009A59D7" w:rsidRPr="00B42316" w:rsidRDefault="009A59D7" w:rsidP="00E6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Совместно со школами, входящими в сообщество</w:t>
            </w:r>
          </w:p>
        </w:tc>
        <w:tc>
          <w:tcPr>
            <w:tcW w:w="2693" w:type="dxa"/>
          </w:tcPr>
          <w:p w:rsidR="009A59D7" w:rsidRPr="00B42316" w:rsidRDefault="009A59D7" w:rsidP="00E6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Л.В., </w:t>
            </w:r>
          </w:p>
          <w:p w:rsidR="009A59D7" w:rsidRPr="00B42316" w:rsidRDefault="009A59D7" w:rsidP="00E6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Жазкей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С.,  </w:t>
            </w:r>
          </w:p>
          <w:p w:rsidR="009A59D7" w:rsidRPr="00B42316" w:rsidRDefault="009A59D7" w:rsidP="00E6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Кашкимбаева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К.К., </w:t>
            </w:r>
          </w:p>
          <w:p w:rsidR="009A59D7" w:rsidRPr="00B42316" w:rsidRDefault="000A785F" w:rsidP="00E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Рушанова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DC6E71" w:rsidRPr="00B42316">
              <w:rPr>
                <w:rFonts w:ascii="Times New Roman" w:hAnsi="Times New Roman" w:cs="Times New Roman"/>
                <w:sz w:val="24"/>
                <w:szCs w:val="24"/>
              </w:rPr>
              <w:t>, Талипова Э.Е.</w:t>
            </w:r>
            <w:r w:rsidR="009A59D7" w:rsidRPr="00B42316">
              <w:rPr>
                <w:rFonts w:ascii="Times New Roman" w:hAnsi="Times New Roman" w:cs="Times New Roman"/>
                <w:sz w:val="24"/>
                <w:szCs w:val="24"/>
              </w:rPr>
              <w:t>-  учителя, прошедшие уровневые курсы и курсы  лидерства</w:t>
            </w:r>
          </w:p>
        </w:tc>
        <w:tc>
          <w:tcPr>
            <w:tcW w:w="1495" w:type="dxa"/>
          </w:tcPr>
          <w:p w:rsidR="009A59D7" w:rsidRPr="00B42316" w:rsidRDefault="009A59D7" w:rsidP="00E6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2D2A" w:rsidRPr="00B42316" w:rsidTr="005D4B31">
        <w:tc>
          <w:tcPr>
            <w:tcW w:w="2376" w:type="dxa"/>
            <w:vMerge/>
          </w:tcPr>
          <w:p w:rsidR="00572D2A" w:rsidRPr="00B42316" w:rsidRDefault="00572D2A" w:rsidP="005B6D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B42316" w:rsidRDefault="00572D2A" w:rsidP="0058559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преподавания</w:t>
            </w:r>
            <w:r w:rsidR="000A785F"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уроков, внедряющих обновленное содержание</w:t>
            </w: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. Открытые уроки</w:t>
            </w:r>
            <w:r w:rsidR="000A785F"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8559B"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785F"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9B"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785F"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, 5-</w:t>
            </w:r>
            <w:r w:rsidR="0058559B"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A785F"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классы)</w:t>
            </w:r>
          </w:p>
        </w:tc>
        <w:tc>
          <w:tcPr>
            <w:tcW w:w="184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693" w:type="dxa"/>
          </w:tcPr>
          <w:p w:rsidR="00572D2A" w:rsidRPr="00B42316" w:rsidRDefault="00572D2A" w:rsidP="0033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95" w:type="dxa"/>
          </w:tcPr>
          <w:p w:rsidR="00572D2A" w:rsidRPr="00B42316" w:rsidRDefault="00572D2A" w:rsidP="00E6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2D2A" w:rsidRPr="00B42316" w:rsidTr="005D4B31">
        <w:tc>
          <w:tcPr>
            <w:tcW w:w="2376" w:type="dxa"/>
            <w:vMerge/>
          </w:tcPr>
          <w:p w:rsidR="00572D2A" w:rsidRPr="00B42316" w:rsidRDefault="00572D2A" w:rsidP="005B6D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B42316" w:rsidRDefault="00572D2A" w:rsidP="000D7A31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Творческие группы </w:t>
            </w:r>
          </w:p>
          <w:p w:rsidR="00572D2A" w:rsidRPr="00B42316" w:rsidRDefault="00572D2A" w:rsidP="0065357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by STEP </w:t>
            </w:r>
          </w:p>
          <w:p w:rsidR="00572D2A" w:rsidRPr="00B42316" w:rsidRDefault="00572D2A" w:rsidP="0065357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Сетевое сообщество учителей, прошедших уровневые курсы  </w:t>
            </w:r>
          </w:p>
          <w:p w:rsidR="00572D2A" w:rsidRPr="00B42316" w:rsidRDefault="00572D2A" w:rsidP="006C08D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Областное  сетевое сообщество учителей, прошедших уровневые курсы  (математика, история)</w:t>
            </w:r>
          </w:p>
          <w:p w:rsidR="00572D2A" w:rsidRPr="00B42316" w:rsidRDefault="00572D2A" w:rsidP="00653571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Городское  сетевое сообщество учителей, прошедших уровневые курсы  (начальная школа)</w:t>
            </w:r>
          </w:p>
          <w:p w:rsidR="00572D2A" w:rsidRPr="00B42316" w:rsidRDefault="00572D2A" w:rsidP="006C08D8">
            <w:pPr>
              <w:pStyle w:val="a5"/>
              <w:ind w:left="7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Школа, город</w:t>
            </w:r>
          </w:p>
        </w:tc>
        <w:tc>
          <w:tcPr>
            <w:tcW w:w="2693" w:type="dxa"/>
          </w:tcPr>
          <w:p w:rsidR="00572D2A" w:rsidRPr="00B42316" w:rsidRDefault="00572D2A" w:rsidP="001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Мурадымова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Г.Х. </w:t>
            </w:r>
          </w:p>
          <w:p w:rsidR="00DC6E71" w:rsidRPr="00B42316" w:rsidRDefault="00572D2A" w:rsidP="00DC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Шевченко Л.В.</w:t>
            </w:r>
            <w:r w:rsidR="000A785F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DC6E71" w:rsidRPr="00B42316">
              <w:rPr>
                <w:rFonts w:ascii="Times New Roman" w:hAnsi="Times New Roman" w:cs="Times New Roman"/>
                <w:sz w:val="24"/>
                <w:szCs w:val="24"/>
              </w:rPr>
              <w:t>Жазкей</w:t>
            </w:r>
            <w:proofErr w:type="spellEnd"/>
            <w:r w:rsidR="00DC6E71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С.,  </w:t>
            </w:r>
          </w:p>
          <w:p w:rsidR="00DC6E71" w:rsidRPr="00B42316" w:rsidRDefault="00DC6E71" w:rsidP="00DC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Кашкимбаева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К.К., </w:t>
            </w:r>
          </w:p>
          <w:p w:rsidR="00572D2A" w:rsidRPr="00B42316" w:rsidRDefault="00DC6E71" w:rsidP="00DC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Рушанова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  <w:r w:rsidR="0058559B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8559B" w:rsidRPr="00B42316"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 w:rsidR="0058559B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 А. Ф.</w:t>
            </w:r>
          </w:p>
        </w:tc>
        <w:tc>
          <w:tcPr>
            <w:tcW w:w="1495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2D2A" w:rsidRPr="00B42316" w:rsidTr="005D4B31">
        <w:tc>
          <w:tcPr>
            <w:tcW w:w="2376" w:type="dxa"/>
            <w:vMerge/>
          </w:tcPr>
          <w:p w:rsidR="00572D2A" w:rsidRPr="00B42316" w:rsidRDefault="00572D2A" w:rsidP="005B6D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B42316" w:rsidRDefault="00572D2A" w:rsidP="009E4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184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Разного уровня</w:t>
            </w:r>
          </w:p>
        </w:tc>
        <w:tc>
          <w:tcPr>
            <w:tcW w:w="2693" w:type="dxa"/>
          </w:tcPr>
          <w:p w:rsidR="00572D2A" w:rsidRPr="00B42316" w:rsidRDefault="00572D2A" w:rsidP="001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495" w:type="dxa"/>
          </w:tcPr>
          <w:p w:rsidR="00572D2A" w:rsidRPr="00B42316" w:rsidRDefault="00572D2A" w:rsidP="009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2D2A" w:rsidRPr="00B42316" w:rsidTr="005D4B31">
        <w:tc>
          <w:tcPr>
            <w:tcW w:w="2376" w:type="dxa"/>
            <w:vMerge/>
          </w:tcPr>
          <w:p w:rsidR="00572D2A" w:rsidRPr="00B42316" w:rsidRDefault="00572D2A" w:rsidP="005B6D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B42316" w:rsidRDefault="00572D2A" w:rsidP="009E4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ППО</w:t>
            </w:r>
          </w:p>
        </w:tc>
        <w:tc>
          <w:tcPr>
            <w:tcW w:w="1843" w:type="dxa"/>
          </w:tcPr>
          <w:p w:rsidR="00572D2A" w:rsidRPr="00B42316" w:rsidRDefault="00B8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="00572D2A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:rsidR="00B813FD" w:rsidRPr="00B42316" w:rsidRDefault="00B8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2D2A" w:rsidRPr="00B42316" w:rsidRDefault="00383A6A" w:rsidP="00806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72D2A" w:rsidRPr="00B42316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80608D" w:rsidRPr="00B42316"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 w:rsidR="0080608D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А.Ф., 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Талипова Г.Е.</w:t>
            </w:r>
          </w:p>
        </w:tc>
        <w:tc>
          <w:tcPr>
            <w:tcW w:w="1495" w:type="dxa"/>
          </w:tcPr>
          <w:p w:rsidR="00572D2A" w:rsidRPr="00B42316" w:rsidRDefault="00572D2A" w:rsidP="009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2D2A" w:rsidRPr="00B42316" w:rsidTr="005D4B31">
        <w:tc>
          <w:tcPr>
            <w:tcW w:w="2376" w:type="dxa"/>
            <w:vMerge/>
          </w:tcPr>
          <w:p w:rsidR="00572D2A" w:rsidRPr="00B42316" w:rsidRDefault="00572D2A" w:rsidP="005B6D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72D2A" w:rsidRPr="00B42316" w:rsidRDefault="00572D2A" w:rsidP="009E4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банка </w:t>
            </w:r>
            <w:proofErr w:type="spellStart"/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видеоуроков</w:t>
            </w:r>
            <w:proofErr w:type="spellEnd"/>
          </w:p>
          <w:p w:rsidR="00572D2A" w:rsidRPr="00B42316" w:rsidRDefault="00572D2A" w:rsidP="009E4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b/>
                <w:sz w:val="24"/>
                <w:szCs w:val="24"/>
              </w:rPr>
              <w:t>Выпуск печатной продукции (методические рекомендации)</w:t>
            </w:r>
          </w:p>
        </w:tc>
        <w:tc>
          <w:tcPr>
            <w:tcW w:w="184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693" w:type="dxa"/>
          </w:tcPr>
          <w:p w:rsidR="00572D2A" w:rsidRPr="00B42316" w:rsidRDefault="00572D2A" w:rsidP="001F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Учителя, прошедшие уровневые курсы, курсы лидерства</w:t>
            </w:r>
          </w:p>
        </w:tc>
        <w:tc>
          <w:tcPr>
            <w:tcW w:w="1495" w:type="dxa"/>
          </w:tcPr>
          <w:p w:rsidR="00572D2A" w:rsidRPr="00B42316" w:rsidRDefault="00572D2A" w:rsidP="009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72D2A" w:rsidRPr="00B42316" w:rsidTr="005D4B31">
        <w:tc>
          <w:tcPr>
            <w:tcW w:w="2376" w:type="dxa"/>
          </w:tcPr>
          <w:p w:rsidR="00572D2A" w:rsidRPr="00B42316" w:rsidRDefault="00572D2A" w:rsidP="005B6D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качества </w:t>
            </w:r>
            <w:proofErr w:type="spellStart"/>
            <w:r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гимназических </w:t>
            </w:r>
            <w:r w:rsidRPr="00B42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классах, классах с углубленным изучением предмета</w:t>
            </w:r>
          </w:p>
        </w:tc>
        <w:tc>
          <w:tcPr>
            <w:tcW w:w="6379" w:type="dxa"/>
          </w:tcPr>
          <w:p w:rsidR="00572D2A" w:rsidRPr="00B42316" w:rsidRDefault="00572D2A" w:rsidP="00D13805">
            <w:pPr>
              <w:pStyle w:val="a5"/>
              <w:numPr>
                <w:ilvl w:val="0"/>
                <w:numId w:val="2"/>
              </w:numPr>
              <w:ind w:left="2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вариативной части УП </w:t>
            </w:r>
          </w:p>
          <w:p w:rsidR="00572D2A" w:rsidRPr="00B42316" w:rsidRDefault="00572D2A" w:rsidP="00D13805">
            <w:pPr>
              <w:pStyle w:val="a5"/>
              <w:numPr>
                <w:ilvl w:val="0"/>
                <w:numId w:val="2"/>
              </w:numPr>
              <w:ind w:left="275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Педконсилиумы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: 1, 5, 10 классы</w:t>
            </w:r>
          </w:p>
          <w:p w:rsidR="00A24650" w:rsidRPr="00B42316" w:rsidRDefault="00A24650" w:rsidP="00A24650">
            <w:pPr>
              <w:pStyle w:val="a5"/>
              <w:numPr>
                <w:ilvl w:val="0"/>
                <w:numId w:val="2"/>
              </w:numPr>
              <w:ind w:left="2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по гимназическим классам </w:t>
            </w:r>
          </w:p>
          <w:p w:rsidR="00A24650" w:rsidRPr="00B42316" w:rsidRDefault="00A24650" w:rsidP="00A24650">
            <w:pPr>
              <w:pStyle w:val="a5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69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О.Н. </w:t>
            </w:r>
          </w:p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Ниязбекова Г.М. </w:t>
            </w:r>
          </w:p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95" w:type="dxa"/>
          </w:tcPr>
          <w:p w:rsidR="00572D2A" w:rsidRPr="00B42316" w:rsidRDefault="00572D2A" w:rsidP="00DF4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2A" w:rsidRPr="00B42316" w:rsidRDefault="00572D2A" w:rsidP="00DF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24650" w:rsidRPr="00B42316" w:rsidRDefault="00A24650" w:rsidP="00DF4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650" w:rsidRPr="00B42316" w:rsidRDefault="00A24650" w:rsidP="00DF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D2A" w:rsidRPr="00B42316" w:rsidTr="005D4B31">
        <w:tc>
          <w:tcPr>
            <w:tcW w:w="2376" w:type="dxa"/>
          </w:tcPr>
          <w:p w:rsidR="00572D2A" w:rsidRPr="00B42316" w:rsidRDefault="00572D2A" w:rsidP="005A1791">
            <w:pPr>
              <w:pStyle w:val="a4"/>
              <w:numPr>
                <w:ilvl w:val="0"/>
                <w:numId w:val="1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3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Обновление содержания образования </w:t>
            </w:r>
          </w:p>
        </w:tc>
        <w:tc>
          <w:tcPr>
            <w:tcW w:w="6379" w:type="dxa"/>
          </w:tcPr>
          <w:p w:rsidR="00572D2A" w:rsidRPr="00B42316" w:rsidRDefault="00572D2A" w:rsidP="00236F75">
            <w:pPr>
              <w:pStyle w:val="a5"/>
              <w:numPr>
                <w:ilvl w:val="0"/>
                <w:numId w:val="2"/>
              </w:numPr>
              <w:ind w:left="2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РУП школы. </w:t>
            </w:r>
            <w:proofErr w:type="gram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proofErr w:type="gram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вариативной части УП. </w:t>
            </w:r>
          </w:p>
          <w:p w:rsidR="00572D2A" w:rsidRPr="00B42316" w:rsidRDefault="00572D2A" w:rsidP="0070276A">
            <w:pPr>
              <w:pStyle w:val="a5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углубленному изучению английского языка (</w:t>
            </w:r>
            <w:r w:rsidR="00046CEE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24650" w:rsidRPr="00B42316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4650" w:rsidRPr="00B4231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 классы –  учителя Горелова 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Н.Р.,</w:t>
            </w:r>
            <w:r w:rsidR="00046CEE" w:rsidRPr="00B42316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="00046CEE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 w:rsidR="00046CEE" w:rsidRPr="00B42316">
              <w:rPr>
                <w:rFonts w:ascii="Times New Roman" w:hAnsi="Times New Roman" w:cs="Times New Roman"/>
                <w:sz w:val="24"/>
                <w:szCs w:val="24"/>
              </w:rPr>
              <w:t>Байбусинова</w:t>
            </w:r>
            <w:proofErr w:type="spellEnd"/>
            <w:r w:rsidR="00046CEE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); по углубленному изучению казахского языка (</w:t>
            </w:r>
            <w:r w:rsidR="00652F11" w:rsidRPr="00B42316">
              <w:rPr>
                <w:rFonts w:ascii="Times New Roman" w:hAnsi="Times New Roman" w:cs="Times New Roman"/>
                <w:sz w:val="24"/>
                <w:szCs w:val="24"/>
              </w:rPr>
              <w:t>5г,7</w:t>
            </w:r>
            <w:r w:rsidR="00A24650" w:rsidRPr="00B42316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="00046CEE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8г – </w:t>
            </w:r>
            <w:r w:rsidR="00652F11" w:rsidRPr="00B42316">
              <w:rPr>
                <w:rFonts w:ascii="Times New Roman" w:hAnsi="Times New Roman" w:cs="Times New Roman"/>
                <w:sz w:val="24"/>
                <w:szCs w:val="24"/>
              </w:rPr>
              <w:t>Талипова Г.Е.</w:t>
            </w:r>
            <w:r w:rsidR="00046CEE" w:rsidRPr="00B42316">
              <w:rPr>
                <w:rFonts w:ascii="Times New Roman" w:hAnsi="Times New Roman" w:cs="Times New Roman"/>
                <w:sz w:val="24"/>
                <w:szCs w:val="24"/>
              </w:rPr>
              <w:t>, Талипова Э.Е.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72D2A" w:rsidRPr="00B42316" w:rsidRDefault="00572D2A" w:rsidP="008808CA">
            <w:pPr>
              <w:pStyle w:val="a5"/>
              <w:numPr>
                <w:ilvl w:val="0"/>
                <w:numId w:val="2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внедрение курсов с 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C37885" w:rsidRPr="00B42316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язычием</w:t>
            </w:r>
            <w:proofErr w:type="spellEnd"/>
          </w:p>
        </w:tc>
        <w:tc>
          <w:tcPr>
            <w:tcW w:w="1843" w:type="dxa"/>
          </w:tcPr>
          <w:p w:rsidR="00572D2A" w:rsidRPr="00B42316" w:rsidRDefault="00572D2A" w:rsidP="0065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Кафедры ПГП</w:t>
            </w:r>
            <w:r w:rsidR="00652F11" w:rsidRPr="00B423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, инновационного центра</w:t>
            </w:r>
          </w:p>
        </w:tc>
        <w:tc>
          <w:tcPr>
            <w:tcW w:w="269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CA" w:rsidRPr="00B42316" w:rsidRDefault="0065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Огурцова Т.П. </w:t>
            </w:r>
          </w:p>
          <w:p w:rsidR="008808CA" w:rsidRPr="00B42316" w:rsidRDefault="0065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Кончикова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Н.Г. </w:t>
            </w:r>
          </w:p>
          <w:p w:rsidR="00652F11" w:rsidRPr="00B42316" w:rsidRDefault="0065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Аубакирова М.Б.</w:t>
            </w:r>
          </w:p>
        </w:tc>
        <w:tc>
          <w:tcPr>
            <w:tcW w:w="1495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572D2A" w:rsidRPr="00B42316" w:rsidTr="005D4B31">
        <w:tc>
          <w:tcPr>
            <w:tcW w:w="2376" w:type="dxa"/>
          </w:tcPr>
          <w:p w:rsidR="00572D2A" w:rsidRPr="00B42316" w:rsidRDefault="00572D2A" w:rsidP="00676031">
            <w:pPr>
              <w:pStyle w:val="a4"/>
              <w:numPr>
                <w:ilvl w:val="0"/>
                <w:numId w:val="4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316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r w:rsidR="00B813FD" w:rsidRPr="00B42316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42316">
              <w:rPr>
                <w:rFonts w:ascii="Times New Roman" w:hAnsi="Times New Roman"/>
                <w:sz w:val="24"/>
                <w:szCs w:val="24"/>
              </w:rPr>
              <w:t xml:space="preserve"> форм, метод</w:t>
            </w:r>
            <w:r w:rsidR="00B813FD" w:rsidRPr="00B4231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B42316">
              <w:rPr>
                <w:rFonts w:ascii="Times New Roman" w:hAnsi="Times New Roman"/>
                <w:sz w:val="24"/>
                <w:szCs w:val="24"/>
              </w:rPr>
              <w:t xml:space="preserve"> и средств работы с одаренными детьми. Разви</w:t>
            </w:r>
            <w:r w:rsidR="00B813FD" w:rsidRPr="00B42316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B42316">
              <w:rPr>
                <w:rFonts w:ascii="Times New Roman" w:hAnsi="Times New Roman"/>
                <w:sz w:val="24"/>
                <w:szCs w:val="24"/>
              </w:rPr>
              <w:t xml:space="preserve"> социальн</w:t>
            </w:r>
            <w:r w:rsidR="00B813FD" w:rsidRPr="00B4231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B42316">
              <w:rPr>
                <w:rFonts w:ascii="Times New Roman" w:hAnsi="Times New Roman"/>
                <w:sz w:val="24"/>
                <w:szCs w:val="24"/>
              </w:rPr>
              <w:t xml:space="preserve"> компетенци</w:t>
            </w:r>
            <w:r w:rsidR="00B813FD" w:rsidRPr="00B42316">
              <w:rPr>
                <w:rFonts w:ascii="Times New Roman" w:hAnsi="Times New Roman"/>
                <w:sz w:val="24"/>
                <w:szCs w:val="24"/>
              </w:rPr>
              <w:t>и</w:t>
            </w:r>
            <w:r w:rsidRPr="00B42316">
              <w:rPr>
                <w:rFonts w:ascii="Times New Roman" w:hAnsi="Times New Roman"/>
                <w:sz w:val="24"/>
                <w:szCs w:val="24"/>
              </w:rPr>
              <w:t xml:space="preserve"> одаренных детей </w:t>
            </w:r>
          </w:p>
          <w:p w:rsidR="00572D2A" w:rsidRPr="00B42316" w:rsidRDefault="00572D2A" w:rsidP="0067603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21FCD" w:rsidRPr="00B42316" w:rsidRDefault="00572D2A" w:rsidP="001F00A3">
            <w:pPr>
              <w:pStyle w:val="a5"/>
              <w:numPr>
                <w:ilvl w:val="0"/>
                <w:numId w:val="2"/>
              </w:numPr>
              <w:ind w:lef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предметных олимпиадах </w:t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t>ьного мастерстваспечение. ассах с углубленным изучением предмета</w:t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разного уровня, в том числе дистанционных</w:t>
            </w:r>
            <w:r w:rsidR="00521FCD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72D2A" w:rsidRPr="00B42316" w:rsidRDefault="00521FCD" w:rsidP="00521FC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полиязычной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олимпиаде, «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Текстознайка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»  (начальная школа) </w:t>
            </w:r>
          </w:p>
          <w:p w:rsidR="00521FCD" w:rsidRPr="00B42316" w:rsidRDefault="00521FCD" w:rsidP="00521FC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олимпиада (5-6 классы, естествознание, математика) </w:t>
            </w:r>
          </w:p>
          <w:p w:rsidR="00521FCD" w:rsidRPr="00B42316" w:rsidRDefault="00521FCD" w:rsidP="00521FC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Юниорская олимпиада (7-8 классы)</w:t>
            </w:r>
          </w:p>
          <w:p w:rsidR="00B610B3" w:rsidRPr="00B42316" w:rsidRDefault="00B610B3" w:rsidP="00521FC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Полиязычная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(5-7</w:t>
            </w:r>
            <w:r w:rsidR="00E23145"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bookmarkStart w:id="0" w:name="_GoBack"/>
            <w:bookmarkEnd w:id="0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FCD" w:rsidRPr="00B42316" w:rsidRDefault="00521FCD" w:rsidP="00521FC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</w:t>
            </w:r>
          </w:p>
          <w:p w:rsidR="00521FCD" w:rsidRPr="00B42316" w:rsidRDefault="00521FCD" w:rsidP="00521FCD">
            <w:pPr>
              <w:pStyle w:val="a5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9. Организация Школы Олимпийского Резерва (июнь)</w:t>
            </w:r>
          </w:p>
          <w:p w:rsidR="00572D2A" w:rsidRPr="00B42316" w:rsidRDefault="00572D2A" w:rsidP="00521FCD">
            <w:pPr>
              <w:pStyle w:val="a5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Разного уровня, в том числе дистанционных олимпиад, конкурсов</w:t>
            </w:r>
          </w:p>
        </w:tc>
        <w:tc>
          <w:tcPr>
            <w:tcW w:w="2693" w:type="dxa"/>
          </w:tcPr>
          <w:p w:rsidR="00572D2A" w:rsidRPr="00B42316" w:rsidRDefault="005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95" w:type="dxa"/>
          </w:tcPr>
          <w:p w:rsidR="00572D2A" w:rsidRPr="00B42316" w:rsidRDefault="00572D2A" w:rsidP="00AF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E3914" w:rsidRPr="00B42316" w:rsidTr="005D4B31">
        <w:tc>
          <w:tcPr>
            <w:tcW w:w="2376" w:type="dxa"/>
          </w:tcPr>
          <w:p w:rsidR="004E3914" w:rsidRPr="00B42316" w:rsidRDefault="004E3914" w:rsidP="00676031">
            <w:pPr>
              <w:pStyle w:val="a4"/>
              <w:numPr>
                <w:ilvl w:val="0"/>
                <w:numId w:val="4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316">
              <w:rPr>
                <w:rFonts w:ascii="Times New Roman" w:hAnsi="Times New Roman"/>
                <w:sz w:val="24"/>
                <w:szCs w:val="24"/>
              </w:rPr>
              <w:t>Развитие исследовательской деятельности</w:t>
            </w:r>
          </w:p>
        </w:tc>
        <w:tc>
          <w:tcPr>
            <w:tcW w:w="6379" w:type="dxa"/>
          </w:tcPr>
          <w:p w:rsidR="004E3914" w:rsidRPr="00B42316" w:rsidRDefault="004E3914" w:rsidP="007B79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научных проектов </w:t>
            </w:r>
          </w:p>
          <w:p w:rsidR="004E3914" w:rsidRPr="00B42316" w:rsidRDefault="004E3914" w:rsidP="007B79E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E3914" w:rsidRPr="00B42316" w:rsidRDefault="004E3914" w:rsidP="007B79E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Конкурсы научных проектов городского и областного уровней</w:t>
            </w:r>
          </w:p>
        </w:tc>
        <w:tc>
          <w:tcPr>
            <w:tcW w:w="1843" w:type="dxa"/>
          </w:tcPr>
          <w:p w:rsidR="004E3914" w:rsidRPr="00B42316" w:rsidRDefault="004E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Разного уровня конкурсы</w:t>
            </w:r>
          </w:p>
        </w:tc>
        <w:tc>
          <w:tcPr>
            <w:tcW w:w="2693" w:type="dxa"/>
          </w:tcPr>
          <w:p w:rsidR="004E3914" w:rsidRPr="00B42316" w:rsidRDefault="004E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Чайка Н.С. </w:t>
            </w:r>
          </w:p>
          <w:p w:rsidR="004E3914" w:rsidRPr="00B42316" w:rsidRDefault="0004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Черва С.Г.</w:t>
            </w:r>
          </w:p>
        </w:tc>
        <w:tc>
          <w:tcPr>
            <w:tcW w:w="1495" w:type="dxa"/>
          </w:tcPr>
          <w:p w:rsidR="004E3914" w:rsidRPr="00B42316" w:rsidRDefault="004E3914" w:rsidP="007C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E3914" w:rsidRPr="00B42316" w:rsidTr="005D4B31">
        <w:tc>
          <w:tcPr>
            <w:tcW w:w="2376" w:type="dxa"/>
          </w:tcPr>
          <w:p w:rsidR="004E3914" w:rsidRPr="00B42316" w:rsidRDefault="004E3914" w:rsidP="00676031">
            <w:pPr>
              <w:pStyle w:val="a4"/>
              <w:numPr>
                <w:ilvl w:val="0"/>
                <w:numId w:val="4"/>
              </w:numPr>
              <w:ind w:left="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316">
              <w:rPr>
                <w:rFonts w:ascii="Times New Roman" w:hAnsi="Times New Roman"/>
                <w:sz w:val="24"/>
                <w:szCs w:val="24"/>
              </w:rPr>
              <w:t>Результативность работы с одаренными детьми</w:t>
            </w:r>
          </w:p>
        </w:tc>
        <w:tc>
          <w:tcPr>
            <w:tcW w:w="6379" w:type="dxa"/>
          </w:tcPr>
          <w:p w:rsidR="004E3914" w:rsidRPr="00B42316" w:rsidRDefault="004E3914" w:rsidP="007B79E3">
            <w:pPr>
              <w:pStyle w:val="a5"/>
              <w:numPr>
                <w:ilvl w:val="0"/>
                <w:numId w:val="6"/>
              </w:numPr>
              <w:ind w:lef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Создание школьной книги «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»  по результатам достижений учащихся </w:t>
            </w:r>
          </w:p>
          <w:p w:rsidR="004E3914" w:rsidRPr="00B42316" w:rsidRDefault="004E3914" w:rsidP="007B79E3">
            <w:pPr>
              <w:pStyle w:val="a5"/>
              <w:numPr>
                <w:ilvl w:val="0"/>
                <w:numId w:val="6"/>
              </w:numPr>
              <w:ind w:lef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спецкурсов для одаренных учащихся, в том числе с применением </w:t>
            </w:r>
            <w:proofErr w:type="spellStart"/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трехязычия</w:t>
            </w:r>
            <w:proofErr w:type="spellEnd"/>
          </w:p>
          <w:p w:rsidR="004E3914" w:rsidRPr="00B42316" w:rsidRDefault="004E3914" w:rsidP="007B79E3">
            <w:pPr>
              <w:pStyle w:val="a5"/>
              <w:numPr>
                <w:ilvl w:val="0"/>
                <w:numId w:val="6"/>
              </w:numPr>
              <w:ind w:lef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по одаренным детям </w:t>
            </w:r>
          </w:p>
          <w:p w:rsidR="004E3914" w:rsidRPr="00B42316" w:rsidRDefault="004E3914" w:rsidP="007B79E3">
            <w:pPr>
              <w:pStyle w:val="a5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работы с одаренными детьми</w:t>
            </w:r>
          </w:p>
          <w:p w:rsidR="00B610B3" w:rsidRPr="00B42316" w:rsidRDefault="00B610B3" w:rsidP="007B79E3">
            <w:pPr>
              <w:pStyle w:val="a5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«Минута Славы»</w:t>
            </w:r>
          </w:p>
        </w:tc>
        <w:tc>
          <w:tcPr>
            <w:tcW w:w="1843" w:type="dxa"/>
          </w:tcPr>
          <w:p w:rsidR="004E3914" w:rsidRPr="00B42316" w:rsidRDefault="004E3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914" w:rsidRPr="00B42316" w:rsidRDefault="004E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95" w:type="dxa"/>
          </w:tcPr>
          <w:p w:rsidR="004E3914" w:rsidRPr="00B42316" w:rsidRDefault="004E3914" w:rsidP="007C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E5AB1" w:rsidRPr="00B42316" w:rsidRDefault="00BE5AB1">
      <w:pPr>
        <w:rPr>
          <w:rFonts w:ascii="Times New Roman" w:hAnsi="Times New Roman" w:cs="Times New Roman"/>
          <w:sz w:val="24"/>
          <w:szCs w:val="24"/>
        </w:rPr>
      </w:pPr>
    </w:p>
    <w:sectPr w:rsidR="00BE5AB1" w:rsidRPr="00B42316" w:rsidSect="00BE5A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DC2"/>
    <w:multiLevelType w:val="hybridMultilevel"/>
    <w:tmpl w:val="9B58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288"/>
    <w:multiLevelType w:val="hybridMultilevel"/>
    <w:tmpl w:val="9B58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E0670"/>
    <w:multiLevelType w:val="hybridMultilevel"/>
    <w:tmpl w:val="15EE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A4655"/>
    <w:multiLevelType w:val="hybridMultilevel"/>
    <w:tmpl w:val="F596FD9A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>
    <w:nsid w:val="7D5B5529"/>
    <w:multiLevelType w:val="hybridMultilevel"/>
    <w:tmpl w:val="C536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438"/>
    <w:rsid w:val="00046CEE"/>
    <w:rsid w:val="000A785F"/>
    <w:rsid w:val="000B0F83"/>
    <w:rsid w:val="000B363B"/>
    <w:rsid w:val="000D7A31"/>
    <w:rsid w:val="000F27B5"/>
    <w:rsid w:val="00117CE4"/>
    <w:rsid w:val="00172FA5"/>
    <w:rsid w:val="00184E5C"/>
    <w:rsid w:val="001F00A3"/>
    <w:rsid w:val="001F0FA6"/>
    <w:rsid w:val="00216DFF"/>
    <w:rsid w:val="00226ADD"/>
    <w:rsid w:val="00236F75"/>
    <w:rsid w:val="0024179A"/>
    <w:rsid w:val="00293C06"/>
    <w:rsid w:val="002B20A0"/>
    <w:rsid w:val="002C0449"/>
    <w:rsid w:val="002C5838"/>
    <w:rsid w:val="00300890"/>
    <w:rsid w:val="00330A81"/>
    <w:rsid w:val="003367F1"/>
    <w:rsid w:val="003540FF"/>
    <w:rsid w:val="00357B79"/>
    <w:rsid w:val="00383A6A"/>
    <w:rsid w:val="003B5C89"/>
    <w:rsid w:val="003C680A"/>
    <w:rsid w:val="003E1A4A"/>
    <w:rsid w:val="003F769B"/>
    <w:rsid w:val="004452EF"/>
    <w:rsid w:val="00447438"/>
    <w:rsid w:val="004B57F3"/>
    <w:rsid w:val="004D4DEC"/>
    <w:rsid w:val="004D5F43"/>
    <w:rsid w:val="004E3914"/>
    <w:rsid w:val="004F4F36"/>
    <w:rsid w:val="004F5ECC"/>
    <w:rsid w:val="00521FCD"/>
    <w:rsid w:val="00534A82"/>
    <w:rsid w:val="00541A8F"/>
    <w:rsid w:val="0055709D"/>
    <w:rsid w:val="00572D2A"/>
    <w:rsid w:val="00583592"/>
    <w:rsid w:val="0058559B"/>
    <w:rsid w:val="0059041C"/>
    <w:rsid w:val="005A1791"/>
    <w:rsid w:val="005B6D14"/>
    <w:rsid w:val="005D4B31"/>
    <w:rsid w:val="00605689"/>
    <w:rsid w:val="00607737"/>
    <w:rsid w:val="00646819"/>
    <w:rsid w:val="00646BE0"/>
    <w:rsid w:val="00652F11"/>
    <w:rsid w:val="00653571"/>
    <w:rsid w:val="00676031"/>
    <w:rsid w:val="006809E0"/>
    <w:rsid w:val="006B25A8"/>
    <w:rsid w:val="006C08D8"/>
    <w:rsid w:val="006E3972"/>
    <w:rsid w:val="006E720F"/>
    <w:rsid w:val="007023A9"/>
    <w:rsid w:val="0070276A"/>
    <w:rsid w:val="007131F6"/>
    <w:rsid w:val="00753A3B"/>
    <w:rsid w:val="00755362"/>
    <w:rsid w:val="00770717"/>
    <w:rsid w:val="007B79E3"/>
    <w:rsid w:val="007F6539"/>
    <w:rsid w:val="0080608D"/>
    <w:rsid w:val="00854446"/>
    <w:rsid w:val="00864146"/>
    <w:rsid w:val="008776E4"/>
    <w:rsid w:val="008808CA"/>
    <w:rsid w:val="008A7174"/>
    <w:rsid w:val="008F0ED5"/>
    <w:rsid w:val="00936D84"/>
    <w:rsid w:val="00954CC9"/>
    <w:rsid w:val="009A59D7"/>
    <w:rsid w:val="009D7665"/>
    <w:rsid w:val="009D7988"/>
    <w:rsid w:val="009E43A0"/>
    <w:rsid w:val="009F2630"/>
    <w:rsid w:val="00A02A0A"/>
    <w:rsid w:val="00A123EC"/>
    <w:rsid w:val="00A24650"/>
    <w:rsid w:val="00A3602D"/>
    <w:rsid w:val="00A42151"/>
    <w:rsid w:val="00AC3396"/>
    <w:rsid w:val="00AC7679"/>
    <w:rsid w:val="00B26EFB"/>
    <w:rsid w:val="00B42316"/>
    <w:rsid w:val="00B610B3"/>
    <w:rsid w:val="00B813FD"/>
    <w:rsid w:val="00B8610B"/>
    <w:rsid w:val="00BE5AB1"/>
    <w:rsid w:val="00BF093F"/>
    <w:rsid w:val="00C010A5"/>
    <w:rsid w:val="00C37885"/>
    <w:rsid w:val="00C623B1"/>
    <w:rsid w:val="00C75DBF"/>
    <w:rsid w:val="00C81C49"/>
    <w:rsid w:val="00CA7EF7"/>
    <w:rsid w:val="00CB08FD"/>
    <w:rsid w:val="00CE11FD"/>
    <w:rsid w:val="00D13805"/>
    <w:rsid w:val="00D345D4"/>
    <w:rsid w:val="00D63B44"/>
    <w:rsid w:val="00DB7A34"/>
    <w:rsid w:val="00DC6E71"/>
    <w:rsid w:val="00DE2BB9"/>
    <w:rsid w:val="00DF4C1C"/>
    <w:rsid w:val="00E12217"/>
    <w:rsid w:val="00E23145"/>
    <w:rsid w:val="00E35493"/>
    <w:rsid w:val="00E504B3"/>
    <w:rsid w:val="00E678E9"/>
    <w:rsid w:val="00E67A35"/>
    <w:rsid w:val="00E853A2"/>
    <w:rsid w:val="00E919BC"/>
    <w:rsid w:val="00ED3434"/>
    <w:rsid w:val="00EF1FF8"/>
    <w:rsid w:val="00FE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4D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13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4D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13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Клиент</cp:lastModifiedBy>
  <cp:revision>2</cp:revision>
  <dcterms:created xsi:type="dcterms:W3CDTF">2019-10-29T04:34:00Z</dcterms:created>
  <dcterms:modified xsi:type="dcterms:W3CDTF">2019-10-29T04:34:00Z</dcterms:modified>
</cp:coreProperties>
</file>