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82" w:rsidRPr="00A84A82" w:rsidRDefault="00A84A82" w:rsidP="00A84A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Оқушылардың ыстық және буфеттік </w:t>
      </w:r>
      <w:proofErr w:type="spellStart"/>
      <w:r w:rsidRPr="00A84A82">
        <w:rPr>
          <w:rFonts w:ascii="Times New Roman" w:hAnsi="Times New Roman" w:cs="Times New Roman"/>
          <w:b/>
          <w:sz w:val="28"/>
          <w:szCs w:val="28"/>
        </w:rPr>
        <w:t>тама</w:t>
      </w:r>
      <w:proofErr w:type="spellEnd"/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Pr="00A84A82">
        <w:rPr>
          <w:rFonts w:ascii="Times New Roman" w:hAnsi="Times New Roman" w:cs="Times New Roman"/>
          <w:b/>
          <w:sz w:val="28"/>
          <w:szCs w:val="28"/>
        </w:rPr>
        <w:t>тану</w:t>
      </w:r>
      <w:proofErr w:type="spellEnd"/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</w:p>
    <w:p w:rsidR="00E61AD3" w:rsidRDefault="00A84A82" w:rsidP="00A84A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Pr="00A84A82">
        <w:rPr>
          <w:rFonts w:ascii="Times New Roman" w:hAnsi="Times New Roman" w:cs="Times New Roman"/>
          <w:b/>
          <w:sz w:val="28"/>
          <w:szCs w:val="28"/>
        </w:rPr>
        <w:t>ырк</w:t>
      </w:r>
      <w:proofErr w:type="spellEnd"/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proofErr w:type="spellStart"/>
      <w:r w:rsidRPr="00A84A82">
        <w:rPr>
          <w:rFonts w:ascii="Times New Roman" w:hAnsi="Times New Roman" w:cs="Times New Roman"/>
          <w:b/>
          <w:sz w:val="28"/>
          <w:szCs w:val="28"/>
        </w:rPr>
        <w:t>йек</w:t>
      </w:r>
      <w:proofErr w:type="spellEnd"/>
      <w:r w:rsidRPr="00A84A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4A82">
        <w:rPr>
          <w:rFonts w:ascii="Times New Roman" w:hAnsi="Times New Roman" w:cs="Times New Roman"/>
          <w:b/>
          <w:sz w:val="28"/>
          <w:szCs w:val="28"/>
        </w:rPr>
        <w:t>айы</w:t>
      </w:r>
      <w:proofErr w:type="spellEnd"/>
      <w:r w:rsidRPr="00A8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2018-2019 о.ж.</w:t>
      </w:r>
    </w:p>
    <w:p w:rsidR="00A84A82" w:rsidRPr="00A84A82" w:rsidRDefault="00A84A82" w:rsidP="00A84A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4A82" w:rsidRDefault="00A84A8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9C02D3D" wp14:editId="5C94733F">
            <wp:extent cx="9197163" cy="2849526"/>
            <wp:effectExtent l="0" t="0" r="23495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23A2" w:rsidRDefault="003223A2">
      <w:pPr>
        <w:rPr>
          <w:lang w:val="kk-KZ"/>
        </w:rPr>
      </w:pPr>
    </w:p>
    <w:tbl>
      <w:tblPr>
        <w:tblW w:w="5969" w:type="dxa"/>
        <w:tblInd w:w="93" w:type="dxa"/>
        <w:tblLook w:val="04A0" w:firstRow="1" w:lastRow="0" w:firstColumn="1" w:lastColumn="0" w:noHBand="0" w:noVBand="1"/>
      </w:tblPr>
      <w:tblGrid>
        <w:gridCol w:w="2200"/>
        <w:gridCol w:w="1926"/>
        <w:gridCol w:w="1843"/>
      </w:tblGrid>
      <w:tr w:rsidR="003223A2" w:rsidRPr="003223A2" w:rsidTr="003223A2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1 - 4 </w:t>
            </w:r>
            <w:proofErr w:type="spellStart"/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</w:tr>
      <w:tr w:rsidR="003223A2" w:rsidRPr="003223A2" w:rsidTr="003223A2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ыстық</w:t>
            </w:r>
            <w:proofErr w:type="spellEnd"/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</w:tr>
      <w:tr w:rsidR="003223A2" w:rsidRPr="003223A2" w:rsidTr="003223A2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буфеттік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3223A2" w:rsidRPr="003223A2" w:rsidTr="003223A2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тегін</w:t>
            </w:r>
            <w:proofErr w:type="spellEnd"/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тамақтану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3A2" w:rsidRPr="003223A2" w:rsidRDefault="003223A2" w:rsidP="0032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</w:tr>
    </w:tbl>
    <w:p w:rsidR="003223A2" w:rsidRDefault="003223A2">
      <w:pPr>
        <w:rPr>
          <w:lang w:val="kk-KZ"/>
        </w:rPr>
      </w:pPr>
    </w:p>
    <w:p w:rsidR="007A49B1" w:rsidRDefault="007A49B1" w:rsidP="007A49B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9B1" w:rsidRPr="00A84A82" w:rsidRDefault="007A49B1" w:rsidP="007A49B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Оқушылардың ыстық және буфеттік 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>тама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>тану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</w:p>
    <w:p w:rsidR="007A49B1" w:rsidRDefault="007A49B1" w:rsidP="007A49B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қазан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2018-2019 о.ж.</w:t>
      </w:r>
    </w:p>
    <w:p w:rsidR="003223A2" w:rsidRDefault="003223A2">
      <w:pPr>
        <w:rPr>
          <w:lang w:val="kk-KZ"/>
        </w:rPr>
      </w:pPr>
    </w:p>
    <w:p w:rsidR="003223A2" w:rsidRDefault="007A49B1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7866552" wp14:editId="6C1BA450">
            <wp:extent cx="8846288" cy="3274828"/>
            <wp:effectExtent l="0" t="0" r="12065" b="209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49B1" w:rsidRDefault="007A49B1">
      <w:pPr>
        <w:rPr>
          <w:lang w:val="kk-KZ"/>
        </w:rPr>
      </w:pPr>
    </w:p>
    <w:tbl>
      <w:tblPr>
        <w:tblW w:w="6809" w:type="dxa"/>
        <w:jc w:val="center"/>
        <w:tblInd w:w="103" w:type="dxa"/>
        <w:tblLook w:val="04A0" w:firstRow="1" w:lastRow="0" w:firstColumn="1" w:lastColumn="0" w:noHBand="0" w:noVBand="1"/>
      </w:tblPr>
      <w:tblGrid>
        <w:gridCol w:w="2200"/>
        <w:gridCol w:w="2058"/>
        <w:gridCol w:w="2551"/>
      </w:tblGrid>
      <w:tr w:rsidR="007A49B1" w:rsidRPr="007A49B1" w:rsidTr="007A49B1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1 - 4 </w:t>
            </w:r>
            <w:proofErr w:type="spellStart"/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</w:tr>
      <w:tr w:rsidR="007A49B1" w:rsidRPr="007A49B1" w:rsidTr="007A49B1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ыстық</w:t>
            </w:r>
            <w:proofErr w:type="spellEnd"/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</w:tr>
      <w:tr w:rsidR="007A49B1" w:rsidRPr="007A49B1" w:rsidTr="007A49B1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буфеттік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7A49B1" w:rsidRPr="007A49B1" w:rsidTr="007A49B1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тегін</w:t>
            </w:r>
            <w:proofErr w:type="spellEnd"/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тамақтану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9B1" w:rsidRPr="007A49B1" w:rsidRDefault="007A49B1" w:rsidP="007A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</w:tbl>
    <w:p w:rsidR="007A49B1" w:rsidRDefault="007A49B1">
      <w:pPr>
        <w:rPr>
          <w:lang w:val="kk-KZ"/>
        </w:rPr>
      </w:pPr>
    </w:p>
    <w:p w:rsidR="006A3E95" w:rsidRPr="00A84A82" w:rsidRDefault="006A3E95" w:rsidP="006A3E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Оқушылардың ыстық және буфеттік 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>тама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>тану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</w:p>
    <w:p w:rsidR="00161594" w:rsidRDefault="006A3E95" w:rsidP="001615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араша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2018-2019 о.ж.</w:t>
      </w:r>
    </w:p>
    <w:p w:rsidR="00161594" w:rsidRDefault="00161594" w:rsidP="006A3E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F14E117" wp14:editId="765493AF">
            <wp:extent cx="8059479" cy="3806456"/>
            <wp:effectExtent l="0" t="0" r="17780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6536" w:type="dxa"/>
        <w:jc w:val="center"/>
        <w:tblInd w:w="93" w:type="dxa"/>
        <w:tblLook w:val="04A0" w:firstRow="1" w:lastRow="0" w:firstColumn="1" w:lastColumn="0" w:noHBand="0" w:noVBand="1"/>
      </w:tblPr>
      <w:tblGrid>
        <w:gridCol w:w="2709"/>
        <w:gridCol w:w="1701"/>
        <w:gridCol w:w="2126"/>
      </w:tblGrid>
      <w:tr w:rsidR="00161594" w:rsidRPr="00161594" w:rsidTr="00161594">
        <w:trPr>
          <w:trHeight w:val="390"/>
          <w:jc w:val="center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1 - 4 </w:t>
            </w:r>
            <w:proofErr w:type="spellStart"/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</w:tr>
      <w:tr w:rsidR="00161594" w:rsidRPr="00161594" w:rsidTr="00161594">
        <w:trPr>
          <w:trHeight w:val="39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ыстық</w:t>
            </w:r>
            <w:proofErr w:type="spellEnd"/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161594" w:rsidRPr="00161594" w:rsidTr="00161594">
        <w:trPr>
          <w:trHeight w:val="39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буфеттік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</w:tr>
      <w:tr w:rsidR="00161594" w:rsidRPr="00161594" w:rsidTr="00161594">
        <w:trPr>
          <w:trHeight w:val="39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тегін</w:t>
            </w:r>
            <w:proofErr w:type="spellEnd"/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тамақтану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594" w:rsidRPr="00161594" w:rsidRDefault="00161594" w:rsidP="0016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</w:tr>
    </w:tbl>
    <w:p w:rsidR="00161594" w:rsidRDefault="00161594">
      <w:pPr>
        <w:rPr>
          <w:lang w:val="kk-KZ"/>
        </w:rPr>
      </w:pPr>
    </w:p>
    <w:p w:rsidR="00161594" w:rsidRPr="00A84A82" w:rsidRDefault="00161594" w:rsidP="001615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Оқушылардың ыстық және буфеттік 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>тама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>тану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</w:p>
    <w:p w:rsidR="00161594" w:rsidRDefault="00161594" w:rsidP="001615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Желтоқсан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2018-2019 о.ж.</w:t>
      </w:r>
    </w:p>
    <w:p w:rsidR="00161594" w:rsidRDefault="00161594">
      <w:pPr>
        <w:rPr>
          <w:lang w:val="kk-KZ"/>
        </w:rPr>
      </w:pPr>
    </w:p>
    <w:p w:rsidR="006A4EC9" w:rsidRDefault="0016159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8BE9044" wp14:editId="58B53D27">
            <wp:extent cx="9229060" cy="3242930"/>
            <wp:effectExtent l="0" t="0" r="10795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6749" w:type="dxa"/>
        <w:jc w:val="center"/>
        <w:tblInd w:w="93" w:type="dxa"/>
        <w:tblLook w:val="04A0" w:firstRow="1" w:lastRow="0" w:firstColumn="1" w:lastColumn="0" w:noHBand="0" w:noVBand="1"/>
      </w:tblPr>
      <w:tblGrid>
        <w:gridCol w:w="2354"/>
        <w:gridCol w:w="2127"/>
        <w:gridCol w:w="2268"/>
      </w:tblGrid>
      <w:tr w:rsidR="006A4EC9" w:rsidRPr="006A4EC9" w:rsidTr="006A4EC9">
        <w:trPr>
          <w:trHeight w:val="390"/>
          <w:jc w:val="center"/>
        </w:trPr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1 - 4 </w:t>
            </w: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</w:tr>
      <w:tr w:rsidR="006A4EC9" w:rsidRPr="006A4EC9" w:rsidTr="006A4EC9">
        <w:trPr>
          <w:trHeight w:val="390"/>
          <w:jc w:val="center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ыстық</w:t>
            </w:r>
            <w:proofErr w:type="spellEnd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</w:tr>
      <w:tr w:rsidR="006A4EC9" w:rsidRPr="006A4EC9" w:rsidTr="006A4EC9">
        <w:trPr>
          <w:trHeight w:val="390"/>
          <w:jc w:val="center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буфеттік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6A4EC9" w:rsidRPr="006A4EC9" w:rsidTr="006A4EC9">
        <w:trPr>
          <w:trHeight w:val="390"/>
          <w:jc w:val="center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тегін</w:t>
            </w:r>
            <w:proofErr w:type="spellEnd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тамақтану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</w:tbl>
    <w:p w:rsidR="00161594" w:rsidRDefault="00161594" w:rsidP="006A4EC9">
      <w:pPr>
        <w:tabs>
          <w:tab w:val="left" w:pos="5576"/>
        </w:tabs>
        <w:rPr>
          <w:lang w:val="kk-KZ"/>
        </w:rPr>
      </w:pPr>
    </w:p>
    <w:p w:rsidR="006A4EC9" w:rsidRPr="00A84A82" w:rsidRDefault="006A4EC9" w:rsidP="006A4EC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Оқушылардың ыстық және буфеттік 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>тама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>тану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</w:p>
    <w:p w:rsidR="006A4EC9" w:rsidRDefault="006A4EC9" w:rsidP="006A4EC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Қаңтар</w:t>
      </w:r>
      <w:r w:rsidRPr="007A49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Pr="00A84A82">
        <w:rPr>
          <w:rFonts w:ascii="Times New Roman" w:hAnsi="Times New Roman" w:cs="Times New Roman"/>
          <w:b/>
          <w:sz w:val="28"/>
          <w:szCs w:val="28"/>
          <w:lang w:val="kk-KZ"/>
        </w:rPr>
        <w:t>2018-2019 о.ж.</w:t>
      </w:r>
    </w:p>
    <w:p w:rsidR="006A4EC9" w:rsidRDefault="006A4EC9" w:rsidP="006A4EC9">
      <w:pPr>
        <w:tabs>
          <w:tab w:val="left" w:pos="5576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B1BB4C7" wp14:editId="064ECA95">
            <wp:extent cx="8814391" cy="3125973"/>
            <wp:effectExtent l="0" t="0" r="25400" b="17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5670" w:type="dxa"/>
        <w:jc w:val="center"/>
        <w:tblInd w:w="93" w:type="dxa"/>
        <w:tblLook w:val="04A0" w:firstRow="1" w:lastRow="0" w:firstColumn="1" w:lastColumn="0" w:noHBand="0" w:noVBand="1"/>
      </w:tblPr>
      <w:tblGrid>
        <w:gridCol w:w="1910"/>
        <w:gridCol w:w="1980"/>
        <w:gridCol w:w="1780"/>
      </w:tblGrid>
      <w:tr w:rsidR="006A4EC9" w:rsidRPr="006A4EC9" w:rsidTr="006A4EC9">
        <w:trPr>
          <w:trHeight w:val="390"/>
          <w:jc w:val="center"/>
        </w:trPr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1 - 4 </w:t>
            </w: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</w:tr>
      <w:tr w:rsidR="006A4EC9" w:rsidRPr="006A4EC9" w:rsidTr="006A4EC9">
        <w:trPr>
          <w:trHeight w:val="390"/>
          <w:jc w:val="center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ыстық</w:t>
            </w:r>
            <w:proofErr w:type="spellEnd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</w:tr>
      <w:tr w:rsidR="006A4EC9" w:rsidRPr="006A4EC9" w:rsidTr="006A4EC9">
        <w:trPr>
          <w:trHeight w:val="390"/>
          <w:jc w:val="center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буфеттік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6A4EC9" w:rsidRPr="006A4EC9" w:rsidTr="006A4EC9">
        <w:trPr>
          <w:trHeight w:val="390"/>
          <w:jc w:val="center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тегін</w:t>
            </w:r>
            <w:proofErr w:type="spellEnd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тамақтану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EC9" w:rsidRPr="006A4EC9" w:rsidRDefault="006A4EC9" w:rsidP="006A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</w:tbl>
    <w:p w:rsidR="006A4EC9" w:rsidRPr="006A4EC9" w:rsidRDefault="006A4EC9" w:rsidP="006A4EC9">
      <w:pPr>
        <w:tabs>
          <w:tab w:val="left" w:pos="5576"/>
        </w:tabs>
        <w:rPr>
          <w:lang w:val="kk-KZ"/>
        </w:rPr>
      </w:pPr>
    </w:p>
    <w:sectPr w:rsidR="006A4EC9" w:rsidRPr="006A4EC9" w:rsidSect="00A84A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C6"/>
    <w:rsid w:val="00161594"/>
    <w:rsid w:val="003223A2"/>
    <w:rsid w:val="006A3E95"/>
    <w:rsid w:val="006A4EC9"/>
    <w:rsid w:val="007A49B1"/>
    <w:rsid w:val="00A457C6"/>
    <w:rsid w:val="00A84A82"/>
    <w:rsid w:val="00E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1  -  4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Лист1!$A$3:$A$5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тамақтанады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171</c:v>
                </c:pt>
                <c:pt idx="1">
                  <c:v>30</c:v>
                </c:pt>
                <c:pt idx="2">
                  <c:v>89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5  -   11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Лист1!$A$3:$A$5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тамақтанады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195</c:v>
                </c:pt>
                <c:pt idx="1">
                  <c:v>120</c:v>
                </c:pt>
                <c:pt idx="2">
                  <c:v>105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7309696"/>
        <c:axId val="107539072"/>
        <c:axId val="0"/>
      </c:bar3DChart>
      <c:catAx>
        <c:axId val="1073096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7539072"/>
        <c:crosses val="autoZero"/>
        <c:auto val="1"/>
        <c:lblAlgn val="ctr"/>
        <c:lblOffset val="100"/>
        <c:noMultiLvlLbl val="0"/>
      </c:catAx>
      <c:valAx>
        <c:axId val="10753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1073096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Лист1!$C$12</c:f>
              <c:strCache>
                <c:ptCount val="1"/>
                <c:pt idx="0">
                  <c:v>1 - 4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Лист1!$B$13:$B$15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тамақтану</c:v>
                </c:pt>
              </c:strCache>
            </c:strRef>
          </c:cat>
          <c:val>
            <c:numRef>
              <c:f>Лист1!$C$13:$C$15</c:f>
              <c:numCache>
                <c:formatCode>General</c:formatCode>
                <c:ptCount val="3"/>
                <c:pt idx="0">
                  <c:v>156</c:v>
                </c:pt>
                <c:pt idx="1">
                  <c:v>40</c:v>
                </c:pt>
                <c:pt idx="2">
                  <c:v>104</c:v>
                </c:pt>
              </c:numCache>
            </c:numRef>
          </c:val>
        </c:ser>
        <c:ser>
          <c:idx val="1"/>
          <c:order val="1"/>
          <c:tx>
            <c:strRef>
              <c:f>Лист1!$D$12</c:f>
              <c:strCache>
                <c:ptCount val="1"/>
                <c:pt idx="0">
                  <c:v>5-11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Лист1!$B$13:$B$15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тамақтану</c:v>
                </c:pt>
              </c:strCache>
            </c:strRef>
          </c:cat>
          <c:val>
            <c:numRef>
              <c:f>Лист1!$D$13:$D$15</c:f>
              <c:numCache>
                <c:formatCode>General</c:formatCode>
                <c:ptCount val="3"/>
                <c:pt idx="0">
                  <c:v>208</c:v>
                </c:pt>
                <c:pt idx="1">
                  <c:v>120</c:v>
                </c:pt>
                <c:pt idx="2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722816"/>
        <c:axId val="109224320"/>
        <c:axId val="0"/>
      </c:bar3DChart>
      <c:catAx>
        <c:axId val="1087228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9224320"/>
        <c:crosses val="autoZero"/>
        <c:auto val="1"/>
        <c:lblAlgn val="ctr"/>
        <c:lblOffset val="100"/>
        <c:noMultiLvlLbl val="0"/>
      </c:catAx>
      <c:valAx>
        <c:axId val="109224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722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1 - 4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Лист1!$A$4:$A$6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тамақтану</c:v>
                </c:pt>
              </c:strCache>
            </c:str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161</c:v>
                </c:pt>
                <c:pt idx="1">
                  <c:v>48</c:v>
                </c:pt>
                <c:pt idx="2">
                  <c:v>104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5-11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Лист1!$A$4:$A$6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тамақтану</c:v>
                </c:pt>
              </c:strCache>
            </c:strRef>
          </c:cat>
          <c:val>
            <c:numRef>
              <c:f>Лист1!$C$4:$C$6</c:f>
              <c:numCache>
                <c:formatCode>General</c:formatCode>
                <c:ptCount val="3"/>
                <c:pt idx="0">
                  <c:v>102</c:v>
                </c:pt>
                <c:pt idx="1">
                  <c:v>110</c:v>
                </c:pt>
                <c:pt idx="2">
                  <c:v>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331584"/>
        <c:axId val="107333120"/>
      </c:barChart>
      <c:catAx>
        <c:axId val="1073315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7333120"/>
        <c:crosses val="autoZero"/>
        <c:auto val="1"/>
        <c:lblAlgn val="ctr"/>
        <c:lblOffset val="100"/>
        <c:noMultiLvlLbl val="0"/>
      </c:catAx>
      <c:valAx>
        <c:axId val="107333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073315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Лист1!$B$17</c:f>
              <c:strCache>
                <c:ptCount val="1"/>
                <c:pt idx="0">
                  <c:v>1 - 4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Лист1!$A$18:$A$20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тамақтану</c:v>
                </c:pt>
              </c:strCache>
            </c:strRef>
          </c:cat>
          <c:val>
            <c:numRef>
              <c:f>Лист1!$B$18:$B$20</c:f>
              <c:numCache>
                <c:formatCode>General</c:formatCode>
                <c:ptCount val="3"/>
                <c:pt idx="0">
                  <c:v>166</c:v>
                </c:pt>
                <c:pt idx="1">
                  <c:v>40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Лист1!$C$17</c:f>
              <c:strCache>
                <c:ptCount val="1"/>
                <c:pt idx="0">
                  <c:v>5-11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Лист1!$A$18:$A$20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тамақтану</c:v>
                </c:pt>
              </c:strCache>
            </c:strRef>
          </c:cat>
          <c:val>
            <c:numRef>
              <c:f>Лист1!$C$18:$C$20</c:f>
              <c:numCache>
                <c:formatCode>General</c:formatCode>
                <c:ptCount val="3"/>
                <c:pt idx="0">
                  <c:v>207</c:v>
                </c:pt>
                <c:pt idx="1">
                  <c:v>120</c:v>
                </c:pt>
                <c:pt idx="2">
                  <c:v>108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7215488"/>
        <c:axId val="107291008"/>
        <c:axId val="0"/>
      </c:bar3DChart>
      <c:catAx>
        <c:axId val="1072154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7291008"/>
        <c:crosses val="autoZero"/>
        <c:auto val="1"/>
        <c:lblAlgn val="ctr"/>
        <c:lblOffset val="100"/>
        <c:noMultiLvlLbl val="0"/>
      </c:catAx>
      <c:valAx>
        <c:axId val="10729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07215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Лист1!$B$31</c:f>
              <c:strCache>
                <c:ptCount val="1"/>
                <c:pt idx="0">
                  <c:v>1 - 4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Лист1!$A$32:$A$34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тамақтану</c:v>
                </c:pt>
              </c:strCache>
            </c:strRef>
          </c:cat>
          <c:val>
            <c:numRef>
              <c:f>Лист1!$B$32:$B$34</c:f>
              <c:numCache>
                <c:formatCode>General</c:formatCode>
                <c:ptCount val="3"/>
                <c:pt idx="0">
                  <c:v>168</c:v>
                </c:pt>
                <c:pt idx="1">
                  <c:v>40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Лист1!$C$31</c:f>
              <c:strCache>
                <c:ptCount val="1"/>
                <c:pt idx="0">
                  <c:v>5-11 сынып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Лист1!$A$32:$A$34</c:f>
              <c:strCache>
                <c:ptCount val="3"/>
                <c:pt idx="0">
                  <c:v>ыстық тамақ</c:v>
                </c:pt>
                <c:pt idx="1">
                  <c:v>буфеттік</c:v>
                </c:pt>
                <c:pt idx="2">
                  <c:v>тегін тамақтану</c:v>
                </c:pt>
              </c:strCache>
            </c:strRef>
          </c:cat>
          <c:val>
            <c:numRef>
              <c:f>Лист1!$C$32:$C$34</c:f>
              <c:numCache>
                <c:formatCode>General</c:formatCode>
                <c:ptCount val="3"/>
                <c:pt idx="0">
                  <c:v>208</c:v>
                </c:pt>
                <c:pt idx="1">
                  <c:v>120</c:v>
                </c:pt>
                <c:pt idx="2">
                  <c:v>108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467712"/>
        <c:axId val="108469248"/>
        <c:axId val="0"/>
      </c:bar3DChart>
      <c:catAx>
        <c:axId val="1084677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08469248"/>
        <c:crosses val="autoZero"/>
        <c:auto val="1"/>
        <c:lblAlgn val="ctr"/>
        <c:lblOffset val="100"/>
        <c:noMultiLvlLbl val="0"/>
      </c:catAx>
      <c:valAx>
        <c:axId val="108469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084677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2019-01-12T07:31:00Z</cp:lastPrinted>
  <dcterms:created xsi:type="dcterms:W3CDTF">2018-09-28T03:44:00Z</dcterms:created>
  <dcterms:modified xsi:type="dcterms:W3CDTF">2019-01-12T07:32:00Z</dcterms:modified>
</cp:coreProperties>
</file>