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61" w:rsidRPr="006F6DD8" w:rsidRDefault="006F6DD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Биыл жастар жылы, осыған орай </w:t>
      </w:r>
      <w:r w:rsidR="00477E55" w:rsidRPr="006F6DD8">
        <w:rPr>
          <w:rFonts w:ascii="Times New Roman" w:hAnsi="Times New Roman" w:cs="Times New Roman"/>
          <w:sz w:val="28"/>
          <w:szCs w:val="28"/>
          <w:lang w:val="kk-KZ"/>
        </w:rPr>
        <w:t>4-13</w:t>
      </w:r>
      <w:r w:rsidRPr="006F6DD8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477E55" w:rsidRPr="006F6DD8">
        <w:rPr>
          <w:rFonts w:ascii="Times New Roman" w:hAnsi="Times New Roman" w:cs="Times New Roman"/>
          <w:sz w:val="28"/>
          <w:szCs w:val="28"/>
          <w:lang w:val="kk-KZ"/>
        </w:rPr>
        <w:t xml:space="preserve"> ақпан</w:t>
      </w:r>
      <w:r w:rsidRPr="006F6DD8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</w:t>
      </w:r>
      <w:r w:rsidR="00E069C0" w:rsidRPr="006F6DD8">
        <w:rPr>
          <w:rFonts w:ascii="Times New Roman" w:hAnsi="Times New Roman" w:cs="Times New Roman"/>
          <w:sz w:val="28"/>
          <w:szCs w:val="28"/>
          <w:lang w:val="kk-KZ"/>
        </w:rPr>
        <w:t xml:space="preserve"> әдеттегідей </w:t>
      </w:r>
      <w:r w:rsidR="00477E55" w:rsidRPr="006F6DD8"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қаласында </w:t>
      </w:r>
      <w:r w:rsidR="00E069C0" w:rsidRPr="006F6DD8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</w:t>
      </w:r>
      <w:r w:rsidR="00477E55" w:rsidRPr="006F6DD8">
        <w:rPr>
          <w:rFonts w:ascii="Times New Roman" w:hAnsi="Times New Roman" w:cs="Times New Roman"/>
          <w:sz w:val="28"/>
          <w:szCs w:val="28"/>
          <w:lang w:val="kk-KZ"/>
        </w:rPr>
        <w:t xml:space="preserve">Жайдарман ойыны өтті. Биылғы </w:t>
      </w:r>
      <w:r w:rsidR="00E30C58">
        <w:rPr>
          <w:rFonts w:ascii="Times New Roman" w:hAnsi="Times New Roman" w:cs="Times New Roman"/>
          <w:sz w:val="28"/>
          <w:szCs w:val="28"/>
          <w:lang w:val="kk-KZ"/>
        </w:rPr>
        <w:t>маусым тақырыбы «Жастар маусымы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477E55" w:rsidRPr="006F6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еліміздің</w:t>
      </w:r>
      <w:r w:rsidRPr="006F6DD8">
        <w:rPr>
          <w:rFonts w:ascii="Times New Roman" w:hAnsi="Times New Roman" w:cs="Times New Roman"/>
          <w:sz w:val="28"/>
          <w:szCs w:val="28"/>
          <w:lang w:val="kk-KZ"/>
        </w:rPr>
        <w:t xml:space="preserve"> әр өңірінен </w:t>
      </w:r>
      <w:r w:rsidR="00477E55" w:rsidRPr="006F6DD8">
        <w:rPr>
          <w:rFonts w:ascii="Times New Roman" w:hAnsi="Times New Roman" w:cs="Times New Roman"/>
          <w:sz w:val="28"/>
          <w:szCs w:val="28"/>
          <w:lang w:val="kk-KZ"/>
        </w:rPr>
        <w:t>тірке</w:t>
      </w:r>
      <w:r w:rsidRPr="006F6DD8">
        <w:rPr>
          <w:rFonts w:ascii="Times New Roman" w:hAnsi="Times New Roman" w:cs="Times New Roman"/>
          <w:sz w:val="28"/>
          <w:szCs w:val="28"/>
          <w:lang w:val="kk-KZ"/>
        </w:rPr>
        <w:t>лген команда саны 643-ке жетті. Павлодар облысы атынан «Жігер» жас өспірімдер клубының Драйв жайдарман командасы барған болатын.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Басқа командалардан оза жауып мүдірмей 2-ші кезеңге өттіп, Республикалық пример лига ойындарына жолдама алды.  </w:t>
      </w:r>
      <w:bookmarkStart w:id="0" w:name="_GoBack"/>
      <w:bookmarkEnd w:id="0"/>
    </w:p>
    <w:p w:rsidR="006F6DD8" w:rsidRPr="00E069C0" w:rsidRDefault="006F6DD8">
      <w:pPr>
        <w:rPr>
          <w:lang w:val="kk-KZ"/>
        </w:rPr>
      </w:pPr>
      <w:r w:rsidRPr="006F6DD8">
        <w:rPr>
          <w:noProof/>
          <w:lang w:eastAsia="ru-RU"/>
        </w:rPr>
        <w:drawing>
          <wp:inline distT="0" distB="0" distL="0" distR="0">
            <wp:extent cx="5657850" cy="3533775"/>
            <wp:effectExtent l="0" t="0" r="0" b="9525"/>
            <wp:docPr id="1" name="Рисунок 1" descr="E:\рабочий стол Габита\AliShKA\aHOwqnE6x8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 Габита\AliShKA\aHOwqnE6x8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499" cy="355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DD8" w:rsidRPr="00E0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9D"/>
    <w:rsid w:val="00477E55"/>
    <w:rsid w:val="005C459D"/>
    <w:rsid w:val="006F6DD8"/>
    <w:rsid w:val="00863D61"/>
    <w:rsid w:val="00E069C0"/>
    <w:rsid w:val="00E30C58"/>
    <w:rsid w:val="00E3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A5A1"/>
  <w15:chartTrackingRefBased/>
  <w15:docId w15:val="{CDFBA843-47D4-44EE-B8B3-496B8CC6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2019-02-11T04:57:00Z</dcterms:created>
  <dcterms:modified xsi:type="dcterms:W3CDTF">2019-02-13T08:38:00Z</dcterms:modified>
</cp:coreProperties>
</file>