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59" w:rsidRPr="004A156B" w:rsidRDefault="00087C59" w:rsidP="00087C5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  <w:lang w:val="kk-KZ"/>
        </w:rPr>
      </w:pPr>
    </w:p>
    <w:p w:rsidR="009F1B56" w:rsidRDefault="00087C59" w:rsidP="00087C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73737"/>
          <w:sz w:val="28"/>
          <w:szCs w:val="28"/>
          <w:bdr w:val="none" w:sz="0" w:space="0" w:color="auto" w:frame="1"/>
          <w:lang w:val="kk-KZ"/>
        </w:rPr>
      </w:pPr>
      <w:r w:rsidRPr="004A156B">
        <w:rPr>
          <w:rStyle w:val="a5"/>
          <w:color w:val="373737"/>
          <w:sz w:val="28"/>
          <w:szCs w:val="28"/>
          <w:bdr w:val="none" w:sz="0" w:space="0" w:color="auto" w:frame="1"/>
        </w:rPr>
        <w:t>Корь</w:t>
      </w:r>
      <w:r w:rsidR="009F1B56" w:rsidRPr="009F1B56">
        <w:rPr>
          <w:rStyle w:val="a5"/>
          <w:color w:val="373737"/>
          <w:sz w:val="28"/>
          <w:szCs w:val="28"/>
          <w:bdr w:val="none" w:sz="0" w:space="0" w:color="auto" w:frame="1"/>
        </w:rPr>
        <w:t xml:space="preserve"> </w:t>
      </w:r>
    </w:p>
    <w:p w:rsidR="00087C59" w:rsidRDefault="009F1B56" w:rsidP="00087C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73737"/>
          <w:sz w:val="28"/>
          <w:szCs w:val="28"/>
          <w:bdr w:val="none" w:sz="0" w:space="0" w:color="auto" w:frame="1"/>
          <w:lang w:val="kk-KZ"/>
        </w:rPr>
      </w:pPr>
      <w:r w:rsidRPr="004A156B">
        <w:rPr>
          <w:rStyle w:val="a5"/>
          <w:color w:val="373737"/>
          <w:sz w:val="28"/>
          <w:szCs w:val="28"/>
          <w:bdr w:val="none" w:sz="0" w:space="0" w:color="auto" w:frame="1"/>
        </w:rPr>
        <w:t>Консультация для родителей </w:t>
      </w:r>
    </w:p>
    <w:p w:rsidR="009F1B56" w:rsidRPr="009F1B56" w:rsidRDefault="009F1B56" w:rsidP="00087C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lang w:val="kk-KZ"/>
        </w:rPr>
      </w:pPr>
      <w:bookmarkStart w:id="0" w:name="_GoBack"/>
      <w:bookmarkEnd w:id="0"/>
    </w:p>
    <w:p w:rsidR="00087C59" w:rsidRPr="004A156B" w:rsidRDefault="009F1B56" w:rsidP="009F1B5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b/>
          <w:bCs/>
          <w:noProof/>
          <w:color w:val="373737"/>
          <w:sz w:val="28"/>
          <w:szCs w:val="28"/>
          <w:bdr w:val="none" w:sz="0" w:space="0" w:color="auto" w:frame="1"/>
        </w:rPr>
        <w:drawing>
          <wp:inline distT="0" distB="0" distL="0" distR="0">
            <wp:extent cx="2396500" cy="1846331"/>
            <wp:effectExtent l="0" t="0" r="3810" b="1905"/>
            <wp:docPr id="1" name="Рисунок 1" descr="C:\Users\Admin\Desktop\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83" cy="184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59" w:rsidRPr="004A156B" w:rsidRDefault="00087C59" w:rsidP="00087C5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  <w:lang w:val="kk-KZ"/>
        </w:rPr>
      </w:pPr>
    </w:p>
    <w:p w:rsidR="00087C59" w:rsidRPr="004A156B" w:rsidRDefault="00087C59" w:rsidP="00087C5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4A156B">
        <w:rPr>
          <w:color w:val="373737"/>
          <w:sz w:val="28"/>
          <w:szCs w:val="28"/>
        </w:rPr>
        <w:t>Как можно заразиться? </w:t>
      </w:r>
      <w:r w:rsidRPr="004A156B">
        <w:rPr>
          <w:color w:val="373737"/>
          <w:sz w:val="28"/>
          <w:szCs w:val="28"/>
        </w:rPr>
        <w:br/>
        <w:t>Проще простого: корь – самая «прилипчивая» детская инфекция. Вирусы, которые выделяет больной, чихая, кашляя и даже просто при разговоре, очень подвижны: они путешествуют по квартире, по лестничным клеткам и даже могут проникать через систему вентиляции. Но всё-таки зоны повышенной опасности, прежде всего – детский сад и школа.</w:t>
      </w:r>
    </w:p>
    <w:p w:rsidR="00087C59" w:rsidRPr="004A156B" w:rsidRDefault="00087C59" w:rsidP="00087C5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4A156B">
        <w:rPr>
          <w:color w:val="373737"/>
          <w:sz w:val="28"/>
          <w:szCs w:val="28"/>
        </w:rPr>
        <w:t>Может ли заболеть ребёнок, у которого есть прививка?</w:t>
      </w:r>
    </w:p>
    <w:p w:rsidR="00087C59" w:rsidRPr="004A156B" w:rsidRDefault="00087C59" w:rsidP="00087C5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4A156B">
        <w:rPr>
          <w:color w:val="373737"/>
          <w:sz w:val="28"/>
          <w:szCs w:val="28"/>
        </w:rPr>
        <w:t xml:space="preserve">Такое бывает очень редко, да и болезнь в этом случае протекает очень легко и никогда не даёт осложнений. Скрытый (инкубационный) период кори продолжается 7-14 дней. Далее, напоминая ОРЗ, появляется насморк, повышается температура, сухой лающий кашель – именно сейчас ребёнок становится заразным. Часто при кори воспаляется слизистая глаз – начинается </w:t>
      </w:r>
      <w:proofErr w:type="spellStart"/>
      <w:r w:rsidRPr="004A156B">
        <w:rPr>
          <w:color w:val="373737"/>
          <w:sz w:val="28"/>
          <w:szCs w:val="28"/>
        </w:rPr>
        <w:t>коньюктивит</w:t>
      </w:r>
      <w:proofErr w:type="spellEnd"/>
      <w:r w:rsidRPr="004A156B">
        <w:rPr>
          <w:color w:val="373737"/>
          <w:sz w:val="28"/>
          <w:szCs w:val="28"/>
        </w:rPr>
        <w:t>. Могут быть и другие симптомы – боли в животе, рвота, понос.</w:t>
      </w:r>
    </w:p>
    <w:p w:rsidR="00087C59" w:rsidRPr="004A156B" w:rsidRDefault="00087C59" w:rsidP="00087C5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4A156B">
        <w:rPr>
          <w:color w:val="373737"/>
          <w:sz w:val="28"/>
          <w:szCs w:val="28"/>
        </w:rPr>
        <w:t>Через 2 дня после повышения t</w:t>
      </w:r>
      <w:proofErr w:type="gramStart"/>
      <w:r w:rsidRPr="004A156B">
        <w:rPr>
          <w:color w:val="373737"/>
          <w:sz w:val="28"/>
          <w:szCs w:val="28"/>
        </w:rPr>
        <w:t>*С</w:t>
      </w:r>
      <w:proofErr w:type="gramEnd"/>
      <w:r w:rsidRPr="004A156B">
        <w:rPr>
          <w:color w:val="373737"/>
          <w:sz w:val="28"/>
          <w:szCs w:val="28"/>
        </w:rPr>
        <w:t xml:space="preserve"> на слизистой ещё и появляются мелкие высыпания, а затем сыпь: за ушами и на лбу, затем она быстро распространяется ниже лица, шея, тело. В это время может резко подскочить t*С. Сыпь держится 4-7 дней, потом постепенно бледнеет, на её месте остаются светло-коричневые пятнышки. Такая пестрота может сохраняться до 2-х недель. Ребёнок </w:t>
      </w:r>
      <w:proofErr w:type="gramStart"/>
      <w:r w:rsidRPr="004A156B">
        <w:rPr>
          <w:color w:val="373737"/>
          <w:sz w:val="28"/>
          <w:szCs w:val="28"/>
        </w:rPr>
        <w:t>становится не заразен</w:t>
      </w:r>
      <w:proofErr w:type="gramEnd"/>
      <w:r w:rsidRPr="004A156B">
        <w:rPr>
          <w:color w:val="373737"/>
          <w:sz w:val="28"/>
          <w:szCs w:val="28"/>
        </w:rPr>
        <w:t>, спустя 5 дней после появления сыпи.</w:t>
      </w:r>
    </w:p>
    <w:p w:rsidR="00087C59" w:rsidRPr="004A156B" w:rsidRDefault="00087C59" w:rsidP="00087C5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4A156B">
        <w:rPr>
          <w:color w:val="373737"/>
          <w:sz w:val="28"/>
          <w:szCs w:val="28"/>
        </w:rPr>
        <w:t>Иммунитет после кори сохраняется на всю жизнь!!</w:t>
      </w:r>
    </w:p>
    <w:p w:rsidR="00087C59" w:rsidRPr="004A156B" w:rsidRDefault="00087C59" w:rsidP="00087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Пока держится t</w:t>
      </w:r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*С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ребёнок должен находится в постели;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Если t*С выше 38,5, можно дать жаропонижающие на основе парацетамола;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3-4 раза в день обязательно промывать глаза;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• При сильном сухом кашле врач может назначить </w:t>
      </w:r>
      <w:proofErr w:type="spell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муколитики</w:t>
      </w:r>
      <w:proofErr w:type="spell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, препараты, </w:t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>разжижающие мокроту и помогающие её отхождению;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При сильном насморке нос промывают специальными спреями с морской водой (продаются в аптеке);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Высыпания ни чем не смазывают;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Купать можно, когда t</w:t>
      </w:r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*С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станет нормальной, когда сойдёт сыпь и на её месте останутся пигментные пятнышки;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Если ребёнка беспокоит зуд кожи, можно использовать мази, содержащие цинк;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Чаще поите ребёнка (морс, отвар шиповника, кураги, кисели, чай). Побольше фруктов – витамина</w:t>
      </w:r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С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, подавляет размножение вирусов.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В первые дни, как только ребёнку станет лучше, давать блюда, приготовленные на пару из нежирного мяса, рыбы, овощей, молочные продукты</w:t>
      </w:r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  <w:lang w:val="kk-KZ"/>
        </w:rPr>
        <w:t>.</w:t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О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сложнения не редки! После болезни в течени</w:t>
      </w:r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и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3-х месяцев иммунитет резко снижен и ребёнок может подцепить любую инфекцию. У малышей самое распространенное осложнение кори – воспаление лёгких. Может развиваться бронхит, ларингит.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Если врач предлагает госпитализацию, никогда не отказывайтесь!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Вирус кори поражает и центральную нервную систему. Самое опасное – </w:t>
      </w:r>
      <w:proofErr w:type="spell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менингоэнцефалит</w:t>
      </w:r>
      <w:proofErr w:type="spell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 Могут поражаться слуховые и зрительные нервы.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После кори возможны и желудочно-кишечные осложнения: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Гастроэнтерит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• Гепатит, колит и т.д.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• </w:t>
      </w:r>
      <w:proofErr w:type="spell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Дизбактериоз</w:t>
      </w:r>
      <w:proofErr w:type="spellEnd"/>
      <w:proofErr w:type="gramStart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4A156B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</w:t>
      </w:r>
      <w:proofErr w:type="gramEnd"/>
      <w:r w:rsidRPr="004A156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оэтому родителям малышей надо быть очень внимательными, если появились признаки ОРЗ, подумайте, а не корь ли начинается?</w:t>
      </w:r>
    </w:p>
    <w:p w:rsidR="006E518A" w:rsidRDefault="006E518A"/>
    <w:sectPr w:rsidR="006E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4"/>
    <w:rsid w:val="00087C59"/>
    <w:rsid w:val="006E518A"/>
    <w:rsid w:val="009469B4"/>
    <w:rsid w:val="009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7C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7C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2019-04-02T03:53:00Z</dcterms:created>
  <dcterms:modified xsi:type="dcterms:W3CDTF">2019-04-02T03:57:00Z</dcterms:modified>
</cp:coreProperties>
</file>