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EB1" w:rsidRPr="00330934" w:rsidRDefault="006A7EB1" w:rsidP="00330934">
      <w:pPr>
        <w:spacing w:after="0" w:line="270" w:lineRule="atLeast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309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Утверждаю</w:t>
      </w:r>
    </w:p>
    <w:p w:rsidR="006A7EB1" w:rsidRPr="00330934" w:rsidRDefault="004461C2" w:rsidP="00330934">
      <w:pPr>
        <w:spacing w:after="0" w:line="270" w:lineRule="atLeast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309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И.о. руководителя ДМШ г. Павлодара</w:t>
      </w:r>
    </w:p>
    <w:p w:rsidR="004461C2" w:rsidRPr="00330934" w:rsidRDefault="004461C2" w:rsidP="00330934">
      <w:pPr>
        <w:spacing w:after="0" w:line="270" w:lineRule="atLeast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309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О. Бобровская</w:t>
      </w:r>
    </w:p>
    <w:p w:rsidR="006A7EB1" w:rsidRDefault="006A7EB1" w:rsidP="00330934">
      <w:pPr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30934" w:rsidRPr="00330934" w:rsidRDefault="00330934" w:rsidP="00330934">
      <w:pPr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461C2" w:rsidRPr="00330934" w:rsidRDefault="006A7EB1" w:rsidP="00330934">
      <w:pPr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309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ПЛАН РАБОТЫ ПОПЕЧИТЕЛЬСКОГО СОВЕТА </w:t>
      </w:r>
    </w:p>
    <w:p w:rsidR="006A7EB1" w:rsidRPr="00330934" w:rsidRDefault="004461C2" w:rsidP="00330934">
      <w:pPr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9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Детской музыкальной школы города Павлодара</w:t>
      </w:r>
    </w:p>
    <w:p w:rsidR="006A7EB1" w:rsidRPr="00232087" w:rsidRDefault="006A7EB1" w:rsidP="00330934">
      <w:pPr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09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</w:t>
      </w:r>
      <w:r w:rsidR="001C2150" w:rsidRPr="003309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</w:t>
      </w:r>
      <w:r w:rsidRPr="003309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/20</w:t>
      </w:r>
      <w:r w:rsidR="00E623D8" w:rsidRPr="003309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="001C2150" w:rsidRPr="003309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="004461C2" w:rsidRPr="003309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309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учебный год.</w:t>
      </w:r>
    </w:p>
    <w:p w:rsidR="006A7EB1" w:rsidRPr="006A7EB1" w:rsidRDefault="006A7EB1" w:rsidP="00330934">
      <w:pPr>
        <w:spacing w:before="75" w:after="75" w:line="270" w:lineRule="atLeast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A7EB1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jc w:val="center"/>
        <w:shd w:val="clear" w:color="auto" w:fill="EDEDED"/>
        <w:tblCellMar>
          <w:left w:w="0" w:type="dxa"/>
          <w:right w:w="0" w:type="dxa"/>
        </w:tblCellMar>
        <w:tblLook w:val="04A0"/>
      </w:tblPr>
      <w:tblGrid>
        <w:gridCol w:w="659"/>
        <w:gridCol w:w="1259"/>
        <w:gridCol w:w="7587"/>
      </w:tblGrid>
      <w:tr w:rsidR="006A7EB1" w:rsidRPr="00232087" w:rsidTr="00232087">
        <w:trPr>
          <w:jc w:val="center"/>
        </w:trPr>
        <w:tc>
          <w:tcPr>
            <w:tcW w:w="65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EB1" w:rsidRPr="00232087" w:rsidRDefault="006A7EB1" w:rsidP="00232087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32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№/</w:t>
            </w:r>
            <w:proofErr w:type="spellStart"/>
            <w:proofErr w:type="gramStart"/>
            <w:r w:rsidRPr="00232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125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EB1" w:rsidRPr="00232087" w:rsidRDefault="00232087" w:rsidP="00232087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="006A7EB1" w:rsidRPr="002320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есяц</w:t>
            </w:r>
          </w:p>
        </w:tc>
        <w:tc>
          <w:tcPr>
            <w:tcW w:w="758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EB1" w:rsidRPr="00232087" w:rsidRDefault="00232087" w:rsidP="00232087">
            <w:pPr>
              <w:spacing w:before="75" w:after="75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320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Повестка дня</w:t>
            </w:r>
          </w:p>
        </w:tc>
      </w:tr>
      <w:tr w:rsidR="006A7EB1" w:rsidRPr="00232087" w:rsidTr="00232087">
        <w:trPr>
          <w:jc w:val="center"/>
        </w:trPr>
        <w:tc>
          <w:tcPr>
            <w:tcW w:w="65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EB1" w:rsidRPr="00ED6552" w:rsidRDefault="006A7EB1" w:rsidP="003A532E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5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EB1" w:rsidRPr="00ED6552" w:rsidRDefault="00F31DA7" w:rsidP="003A532E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5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="003A532E" w:rsidRPr="00ED65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ентябрь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-октябрь</w:t>
            </w:r>
          </w:p>
        </w:tc>
        <w:tc>
          <w:tcPr>
            <w:tcW w:w="758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EB1" w:rsidRPr="00ED6552" w:rsidRDefault="00232087" w:rsidP="00232087">
            <w:pPr>
              <w:spacing w:before="75" w:after="75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r w:rsidR="006A7EB1" w:rsidRPr="00ED6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Утверждение состава Попечительского Совета школы.</w:t>
            </w:r>
          </w:p>
          <w:p w:rsidR="006A7EB1" w:rsidRPr="00ED6552" w:rsidRDefault="00232087" w:rsidP="00232087">
            <w:pPr>
              <w:spacing w:before="75" w:after="75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 w:rsidR="006A7EB1" w:rsidRPr="00ED6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основных направлений, ознакомление с  методическими рекомендациями и нормативно-правовой базой по созданию Попечительских советов.</w:t>
            </w:r>
          </w:p>
          <w:p w:rsidR="00232087" w:rsidRPr="00ED6552" w:rsidRDefault="00232087" w:rsidP="00232087">
            <w:pPr>
              <w:spacing w:before="75" w:after="75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Вопрос о финансовом состоянии </w:t>
            </w:r>
            <w:proofErr w:type="gramStart"/>
            <w:r w:rsidRPr="00ED6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</w:t>
            </w:r>
            <w:proofErr w:type="gramEnd"/>
            <w:r w:rsidRPr="00ED6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счета школы, решение вопроса о льготировании оплаты за обучение в ДМШ, рассмотрение вопроса о дополнительных платных услугах.</w:t>
            </w:r>
          </w:p>
        </w:tc>
      </w:tr>
      <w:tr w:rsidR="006A7EB1" w:rsidRPr="00232087" w:rsidTr="00232087">
        <w:trPr>
          <w:jc w:val="center"/>
        </w:trPr>
        <w:tc>
          <w:tcPr>
            <w:tcW w:w="65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EB1" w:rsidRPr="00ED6552" w:rsidRDefault="006A7EB1" w:rsidP="003A532E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5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EB1" w:rsidRPr="00ED6552" w:rsidRDefault="00F31DA7" w:rsidP="003A532E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5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="00232087" w:rsidRPr="00ED65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оябрь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-декабрь</w:t>
            </w:r>
          </w:p>
        </w:tc>
        <w:tc>
          <w:tcPr>
            <w:tcW w:w="758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32087" w:rsidRPr="00ED6552" w:rsidRDefault="00232087" w:rsidP="00232087">
            <w:pPr>
              <w:spacing w:before="75" w:after="75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r w:rsidRPr="00ED6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содействия в улучшении качества учебно-воспитательного процесса</w:t>
            </w:r>
            <w:r w:rsidR="00ED6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A7EB1" w:rsidRDefault="00ED6552" w:rsidP="00ED6552">
            <w:pPr>
              <w:spacing w:before="75" w:after="75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 w:rsidRPr="00ED6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 подготовке празднования Дня </w:t>
            </w:r>
            <w:r w:rsidR="00F31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первого Президента, Дня </w:t>
            </w:r>
            <w:r w:rsidRPr="00ED6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Независимости Республики Казахстан.</w:t>
            </w:r>
          </w:p>
          <w:p w:rsidR="00F31DA7" w:rsidRPr="00ED6552" w:rsidRDefault="00F31DA7" w:rsidP="00F31DA7">
            <w:pPr>
              <w:spacing w:before="75" w:after="75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232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Содействие в организации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новогодних</w:t>
            </w:r>
            <w:r w:rsidRPr="00232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мероприятий</w:t>
            </w:r>
            <w:r w:rsidRPr="00232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поощрение лучших учащихся школы.</w:t>
            </w:r>
          </w:p>
        </w:tc>
      </w:tr>
      <w:tr w:rsidR="00232087" w:rsidRPr="00232087" w:rsidTr="00232087">
        <w:trPr>
          <w:jc w:val="center"/>
        </w:trPr>
        <w:tc>
          <w:tcPr>
            <w:tcW w:w="65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32087" w:rsidRPr="00ED6552" w:rsidRDefault="00ED6552" w:rsidP="003A532E">
            <w:pPr>
              <w:spacing w:before="75" w:after="75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32087" w:rsidRPr="00ED6552" w:rsidRDefault="00F31DA7" w:rsidP="007D513F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5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</w:t>
            </w:r>
            <w:r w:rsidR="00ED6552" w:rsidRPr="00ED65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нварь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-февраль</w:t>
            </w:r>
          </w:p>
        </w:tc>
        <w:tc>
          <w:tcPr>
            <w:tcW w:w="758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D6552" w:rsidRPr="00ED6552" w:rsidRDefault="00ED6552" w:rsidP="00ED655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ED6552"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плана финансирования по школе </w:t>
            </w:r>
          </w:p>
          <w:p w:rsidR="00ED6552" w:rsidRDefault="00ED6552" w:rsidP="00ED655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552">
              <w:rPr>
                <w:rFonts w:ascii="Times New Roman" w:hAnsi="Times New Roman" w:cs="Times New Roman"/>
                <w:sz w:val="24"/>
                <w:szCs w:val="24"/>
              </w:rPr>
              <w:t>- помощь родителей  в оформлении и оборудовании кабинетов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32087" w:rsidRPr="00ED6552" w:rsidRDefault="00ED6552" w:rsidP="00330934">
            <w:pPr>
              <w:pStyle w:val="a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D655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Вопрос о с</w:t>
            </w:r>
            <w:r w:rsidRPr="00ED6552">
              <w:rPr>
                <w:rFonts w:ascii="Times New Roman" w:hAnsi="Times New Roman" w:cs="Times New Roman"/>
                <w:sz w:val="24"/>
                <w:szCs w:val="24"/>
              </w:rPr>
              <w:t>овместны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ED6552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ED6552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 и учащихся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76F90" w:rsidRPr="00232087" w:rsidTr="00232087">
        <w:trPr>
          <w:jc w:val="center"/>
        </w:trPr>
        <w:tc>
          <w:tcPr>
            <w:tcW w:w="65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6F90" w:rsidRPr="00ED6552" w:rsidRDefault="00E76F90" w:rsidP="003A532E">
            <w:pPr>
              <w:spacing w:before="75" w:after="75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5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6F90" w:rsidRPr="00E76F90" w:rsidRDefault="00F31DA7" w:rsidP="006C5259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Март-апрель</w:t>
            </w:r>
          </w:p>
        </w:tc>
        <w:tc>
          <w:tcPr>
            <w:tcW w:w="758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6F90" w:rsidRDefault="00EA118C" w:rsidP="00EA118C">
            <w:pPr>
              <w:spacing w:before="75" w:after="75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r w:rsidR="00172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Планирование весенних праздников</w:t>
            </w:r>
            <w:r w:rsidRPr="00232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A118C" w:rsidRPr="00232087" w:rsidRDefault="00EA118C" w:rsidP="00330934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2. </w:t>
            </w:r>
            <w:r w:rsidR="00330934" w:rsidRPr="00330934">
              <w:rPr>
                <w:color w:val="000000"/>
              </w:rPr>
              <w:t xml:space="preserve">О </w:t>
            </w:r>
            <w:r w:rsidR="00330934" w:rsidRPr="00330934">
              <w:t xml:space="preserve">соблюдении </w:t>
            </w:r>
            <w:r w:rsidR="00330934">
              <w:t>санитарных норм</w:t>
            </w:r>
            <w:r w:rsidR="00330934" w:rsidRPr="00330934">
              <w:t xml:space="preserve"> в учебно-воспитательном процессе.</w:t>
            </w:r>
          </w:p>
        </w:tc>
      </w:tr>
      <w:tr w:rsidR="00E76F90" w:rsidRPr="00232087" w:rsidTr="00232087">
        <w:trPr>
          <w:jc w:val="center"/>
        </w:trPr>
        <w:tc>
          <w:tcPr>
            <w:tcW w:w="65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6F90" w:rsidRPr="00232087" w:rsidRDefault="00E76F90" w:rsidP="003A532E">
            <w:pPr>
              <w:spacing w:before="75" w:after="75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5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1DA7" w:rsidRDefault="00F31DA7" w:rsidP="000F19BB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="00E76F90" w:rsidRPr="00E76F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ай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  <w:p w:rsidR="00E76F90" w:rsidRPr="00E76F90" w:rsidRDefault="00F31DA7" w:rsidP="000F19BB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758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6F90" w:rsidRDefault="00E76F90" w:rsidP="000F19BB">
            <w:pPr>
              <w:spacing w:before="75" w:after="75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r w:rsidRPr="00232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 организации и проведении месячника патриотического воспитания: торжественное празднование, посвященное Дню Победы и Дню Защитника Отечества. Оказание помощи ветеранам ВОВ </w:t>
            </w:r>
          </w:p>
          <w:p w:rsidR="00E76F90" w:rsidRPr="00232087" w:rsidRDefault="00E76F90" w:rsidP="00E76F90">
            <w:pPr>
              <w:spacing w:before="75" w:after="75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 w:rsidRPr="00232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Содействие в организации выпускных вечеров, поощрение лучших учащихся школы.</w:t>
            </w:r>
          </w:p>
          <w:p w:rsidR="00E76F90" w:rsidRPr="00232087" w:rsidRDefault="00E76F90" w:rsidP="00E76F90">
            <w:pPr>
              <w:spacing w:before="75" w:after="75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232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Подведение итогов. Составление плана работы на 2021-2022 </w:t>
            </w:r>
            <w:bookmarkStart w:id="0" w:name="_GoBack"/>
            <w:bookmarkEnd w:id="0"/>
            <w:r w:rsidRPr="00232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учебный год.</w:t>
            </w:r>
          </w:p>
        </w:tc>
      </w:tr>
    </w:tbl>
    <w:p w:rsidR="006A7EB1" w:rsidRPr="006A7EB1" w:rsidRDefault="006A7EB1" w:rsidP="006A7E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EB1">
        <w:rPr>
          <w:rFonts w:ascii="Verdana" w:eastAsia="Times New Roman" w:hAnsi="Verdana" w:cs="Times New Roman"/>
          <w:color w:val="000000"/>
          <w:sz w:val="21"/>
          <w:szCs w:val="21"/>
          <w:shd w:val="clear" w:color="auto" w:fill="EDEDED"/>
          <w:lang w:eastAsia="ru-RU"/>
        </w:rPr>
        <w:t>   </w:t>
      </w:r>
    </w:p>
    <w:p w:rsidR="0054636C" w:rsidRDefault="00330934"/>
    <w:sectPr w:rsidR="0054636C" w:rsidSect="00FB25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23CFC"/>
    <w:multiLevelType w:val="hybridMultilevel"/>
    <w:tmpl w:val="49828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7EB1"/>
    <w:rsid w:val="00066057"/>
    <w:rsid w:val="001722B5"/>
    <w:rsid w:val="001C2150"/>
    <w:rsid w:val="00232087"/>
    <w:rsid w:val="002E7B65"/>
    <w:rsid w:val="00330934"/>
    <w:rsid w:val="003A532E"/>
    <w:rsid w:val="004461C2"/>
    <w:rsid w:val="00566F57"/>
    <w:rsid w:val="0061230F"/>
    <w:rsid w:val="006A7EB1"/>
    <w:rsid w:val="00B54899"/>
    <w:rsid w:val="00DC7642"/>
    <w:rsid w:val="00E623D8"/>
    <w:rsid w:val="00E76F90"/>
    <w:rsid w:val="00E8062A"/>
    <w:rsid w:val="00EA118C"/>
    <w:rsid w:val="00ED6552"/>
    <w:rsid w:val="00F31DA7"/>
    <w:rsid w:val="00FB25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5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2087"/>
    <w:pPr>
      <w:ind w:left="720"/>
      <w:contextualSpacing/>
    </w:pPr>
  </w:style>
  <w:style w:type="paragraph" w:styleId="a4">
    <w:name w:val="No Spacing"/>
    <w:uiPriority w:val="1"/>
    <w:qFormat/>
    <w:rsid w:val="00ED6552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3309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8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77786228425</cp:lastModifiedBy>
  <cp:revision>19</cp:revision>
  <cp:lastPrinted>2020-06-05T03:45:00Z</cp:lastPrinted>
  <dcterms:created xsi:type="dcterms:W3CDTF">2016-04-19T12:33:00Z</dcterms:created>
  <dcterms:modified xsi:type="dcterms:W3CDTF">2021-02-11T05:52:00Z</dcterms:modified>
</cp:coreProperties>
</file>