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D0" w:rsidRPr="000D3CD0" w:rsidRDefault="000D3CD0" w:rsidP="000D3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proofErr w:type="spellStart"/>
      <w:proofErr w:type="gramStart"/>
      <w:r w:rsidRPr="000D3CD0">
        <w:rPr>
          <w:rFonts w:ascii="Times New Roman" w:hAnsi="Times New Roman" w:cs="Times New Roman"/>
          <w:b/>
          <w:i/>
          <w:sz w:val="28"/>
          <w:szCs w:val="28"/>
        </w:rPr>
        <w:t>Ата-аналар</w:t>
      </w:r>
      <w:proofErr w:type="gramEnd"/>
      <w:r w:rsidRPr="000D3CD0">
        <w:rPr>
          <w:rFonts w:ascii="Times New Roman" w:hAnsi="Times New Roman" w:cs="Times New Roman"/>
          <w:b/>
          <w:i/>
          <w:sz w:val="28"/>
          <w:szCs w:val="28"/>
        </w:rPr>
        <w:t>ға</w:t>
      </w:r>
      <w:proofErr w:type="spellEnd"/>
      <w:r w:rsidRPr="000D3C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b/>
          <w:i/>
          <w:sz w:val="28"/>
          <w:szCs w:val="28"/>
        </w:rPr>
        <w:t>балаларды</w:t>
      </w:r>
      <w:proofErr w:type="spellEnd"/>
      <w:r w:rsidRPr="000D3C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b/>
          <w:i/>
          <w:sz w:val="28"/>
          <w:szCs w:val="28"/>
        </w:rPr>
        <w:t>тәрбиелеу</w:t>
      </w:r>
      <w:proofErr w:type="spellEnd"/>
      <w:r w:rsidRPr="000D3C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b/>
          <w:i/>
          <w:sz w:val="28"/>
          <w:szCs w:val="28"/>
        </w:rPr>
        <w:t>бойынша</w:t>
      </w:r>
      <w:proofErr w:type="spellEnd"/>
      <w:r w:rsidRPr="000D3C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b/>
          <w:i/>
          <w:sz w:val="28"/>
          <w:szCs w:val="28"/>
        </w:rPr>
        <w:t>кеңестер</w:t>
      </w:r>
      <w:proofErr w:type="spellEnd"/>
    </w:p>
    <w:bookmarkEnd w:id="0"/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киінуді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тамақтандыруды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күтімді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ешкім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әкем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балаларын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тәрбиелейді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0D3CD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D3CD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әдебиеттерді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оқыған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психологтар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өкінішке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әке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3CD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D3CD0"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білетін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қатал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0D3CD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болуды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білмейтін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көмектесуге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беделін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жоғалтпай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көмектесетін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>: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Егер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көңі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л-к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үйіңіз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нашар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болса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ешқашан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баланы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тәрбиелеуге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тырыспаңыз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Есіңізде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болсын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тек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сіздің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жағымды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көңіл-күйіңіз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балаңызбен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тығыз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байланыс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орнату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ға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көмектеседі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Тәрбие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кезе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ң-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кезеңмен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жүргізілуі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керек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Жолақты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уақтылы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өтеріңіз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бірақ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біртіндеп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Есіңізде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болсын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балалар-бұл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біздің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кө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інісіміз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Олар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бізден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үлгі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алады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көбінесе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өмі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імізде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жасаймыз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Баламен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сә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тт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қарым-қатынас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жасау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үшін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эмоционалды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жанды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сенімді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әңгіме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түрін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ғана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қолданыңыз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Сөйлеу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қатал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болуы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мүмкін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бірақ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өткі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немесе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дөрекі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емес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. Тек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тыныш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сенімді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тон </w:t>
      </w:r>
      <w:proofErr w:type="spellStart"/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бала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ға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ата-аналардың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ойлары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мен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талаптарын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жеткізе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алады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Бала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үшін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жақын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дос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болыңыз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дұрыс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жағдайда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жақсы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кеңес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береді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оның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әрекетін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айыптамайды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Оған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өзін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айналасындағы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адамдарды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үюге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үйретіңіз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Бұл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оны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сенімді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адам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етеді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басқалармен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қары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м-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қатынас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орнатуға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көмектеседі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•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Үйреніңіз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мүмкін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қатаң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бірақ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мейі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імді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Егер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әрқашан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балаға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деген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сүйіспеншілікті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көрсетсеңіз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оны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қажет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болған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кезде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ғана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ұрсаңыз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бұл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сіздің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тәрбиеңізде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нәтижесін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береді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Оған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өмірдегі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ұстанымдарын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қорғ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ау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ға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үйретіңіз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қашан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баланы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мұқият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тыңдаңыз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оның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көзіне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қарап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содан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кейін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өзінің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проблемалары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мен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ішкі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күйі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сізді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шынымен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қызықтыратынын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сезінеді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Бос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уақытыңызды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балаңызбен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мүмкіндігінше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кө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п</w:t>
      </w:r>
      <w:proofErr w:type="spellEnd"/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өткізуге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тырысыңыз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сонда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әрқашан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өзін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қажетті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сүйікті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сезінеді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Ешқашан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баламен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ұрыспаңыз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алдымен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татуласыңыз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содан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кейін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ісіңізге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барыңыз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Оны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әрдайым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үйде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болғаныңыз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үшін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мадақтаңыз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содан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кейін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қашан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үйге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асығып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Өзін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қажет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сезінеді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қашан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оған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өте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жақсы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бірақ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басқалардан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жақсы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емес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екенін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айтыңыз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сондықтан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тым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мақтаншақ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екіжүзді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болып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өспейді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Оның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ікірі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мен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таңдауын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қарастырыңыз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онымен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толық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келіспесеңіз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де, оны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ешқашан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сынамаңыз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Оған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і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с-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әрекеттері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үшін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жауап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беруге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үйретіңіз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Әрқашан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оның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іс-әрекеттерін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бағалаңыз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бірақ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ешқандай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жағдайда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оның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өзі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егер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бір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нәрсені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түсінбесе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оның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қателігін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көрсетіп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оның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орнына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қалай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әрекет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ететініңізді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айтып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таңдау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құқығын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қалдырып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өзі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шешім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қабылдайды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Оның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жасаған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қателіктері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туралы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ешқашан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ұмытпаңыз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Болған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нәрсенің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барлығын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өткен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күнге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қалдырыңыз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Оған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ультиматум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қоймаңыз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белгілерді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оқымаңыз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оны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қорлайтын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немесе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зақымдауы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мүмкін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зұлым</w:t>
      </w:r>
      <w:proofErr w:type="spellEnd"/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келеке-мазаққа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немесе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салыстыруға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жол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бермеңіз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•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Егер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оның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інез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құлқын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ренжітсеңіз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немесе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ренжітсеңіз-оған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бұл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туралы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айтыңыз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Бірақ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оның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міне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з-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құлқына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назар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аудармаңыз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тек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сезімдеріңіз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туралы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айтып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беріңіз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Мүмкіндігінше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шамадан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тыс</w:t>
      </w:r>
      <w:proofErr w:type="spellEnd"/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бақылауды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азайтыңыз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өйткені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бұл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сирек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табысқа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әкеледі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•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Оған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үлкен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үміт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артпаңыз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оны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ақтай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алмайды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Алдымен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өзіңіз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үшін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баладан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нені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қалайтыныңызды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анықтаңыз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содан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кейін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оның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қалайтынын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білі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п</w:t>
      </w:r>
      <w:proofErr w:type="spellEnd"/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принципті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маңызды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мәселелер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туралы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келісуге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тырысыңыз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•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Әң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імелесуде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сақтаныңыз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многословия,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жоғалтып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алмас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үшін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бас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мағынасы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әңгіме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Сіздің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ұсынысыңыз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балаға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нәзік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түрлі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дәйекті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әсер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етуі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керек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Онымен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әрдайым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ересек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адам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сияқты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азайтатын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сөздердің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көпті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інсіз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сөйлесіңіз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>* Дау-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дамайда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егер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мүмкін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болса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бала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ға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өзінің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мәңгілік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қателігін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сезінбеу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үшін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жол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беріңіз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осылайша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баланы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жол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беруге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жеңілістер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мен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қателіктерді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мойындауға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үйретесіз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Оны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ақыл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талант,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сұлулық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немесе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дарындылық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үшін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емес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ол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үшін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жақсы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кө</w:t>
      </w:r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іңіз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!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D3CD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Есіңізде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болсын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сізге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ең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маңызды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үш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қасиет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қажет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тапқырлық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құрмет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жауапкершілік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Есіңізде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болсын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ешқашан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рухы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түспейтін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айналасындағы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0D3CD0">
        <w:rPr>
          <w:rFonts w:ascii="Times New Roman" w:hAnsi="Times New Roman" w:cs="Times New Roman"/>
          <w:i/>
          <w:sz w:val="28"/>
          <w:szCs w:val="28"/>
        </w:rPr>
        <w:t>адамдар</w:t>
      </w:r>
      <w:proofErr w:type="gramEnd"/>
      <w:r w:rsidRPr="000D3CD0">
        <w:rPr>
          <w:rFonts w:ascii="Times New Roman" w:hAnsi="Times New Roman" w:cs="Times New Roman"/>
          <w:i/>
          <w:sz w:val="28"/>
          <w:szCs w:val="28"/>
        </w:rPr>
        <w:t>ға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құрметпен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қарайтын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өз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әрекеттері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үшін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жауап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бере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алатын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адамдар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табысты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адамдар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i/>
          <w:sz w:val="28"/>
          <w:szCs w:val="28"/>
        </w:rPr>
        <w:t>болады</w:t>
      </w:r>
      <w:proofErr w:type="spellEnd"/>
      <w:r w:rsidRPr="000D3CD0">
        <w:rPr>
          <w:rFonts w:ascii="Times New Roman" w:hAnsi="Times New Roman" w:cs="Times New Roman"/>
          <w:i/>
          <w:sz w:val="28"/>
          <w:szCs w:val="28"/>
        </w:rPr>
        <w:t>.</w:t>
      </w:r>
    </w:p>
    <w:p w:rsidR="000D3CD0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61CA5" w:rsidRPr="000D3CD0" w:rsidRDefault="000D3CD0" w:rsidP="000D3C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D3CD0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D3CD0">
        <w:rPr>
          <w:rFonts w:ascii="Times New Roman" w:hAnsi="Times New Roman" w:cs="Times New Roman"/>
          <w:sz w:val="28"/>
          <w:szCs w:val="28"/>
        </w:rPr>
        <w:t>ата-аналар</w:t>
      </w:r>
      <w:proofErr w:type="gramEnd"/>
      <w:r w:rsidRPr="000D3CD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шынымен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сүйіспеншілікке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толы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өсіргіңіз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өзіңіздің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тәрбиеңіздегі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қателіктеріңізге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өкінбеу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қолдан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келгеннің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0D3C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D3CD0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тырысуыңыз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мақтан</w:t>
      </w:r>
      <w:proofErr w:type="spellEnd"/>
      <w:r w:rsidRPr="000D3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D0">
        <w:rPr>
          <w:rFonts w:ascii="Times New Roman" w:hAnsi="Times New Roman" w:cs="Times New Roman"/>
          <w:sz w:val="28"/>
          <w:szCs w:val="28"/>
        </w:rPr>
        <w:t>тұтыңыз</w:t>
      </w:r>
      <w:proofErr w:type="spellEnd"/>
    </w:p>
    <w:sectPr w:rsidR="00861CA5" w:rsidRPr="000D3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8E"/>
    <w:rsid w:val="000D3CD0"/>
    <w:rsid w:val="00861CA5"/>
    <w:rsid w:val="00FA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2021-02-26T08:07:00Z</dcterms:created>
  <dcterms:modified xsi:type="dcterms:W3CDTF">2021-02-26T08:10:00Z</dcterms:modified>
</cp:coreProperties>
</file>