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621706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C0D4B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FC0D4B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705C00" w:rsidRPr="00621706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706">
        <w:rPr>
          <w:rFonts w:ascii="Times New Roman" w:hAnsi="Times New Roman" w:cs="Times New Roman"/>
          <w:b/>
          <w:sz w:val="24"/>
          <w:szCs w:val="24"/>
          <w:lang w:val="kk-KZ"/>
        </w:rPr>
        <w:t>______ А.Жексенов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1706" w:rsidRDefault="00621706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1706" w:rsidRDefault="00621706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1706" w:rsidRPr="00621706" w:rsidRDefault="00621706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6077" w:rsidRDefault="001B192B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9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қазақ </w:t>
      </w:r>
      <w:r w:rsidR="00226077">
        <w:rPr>
          <w:rFonts w:ascii="Times New Roman" w:hAnsi="Times New Roman" w:cs="Times New Roman"/>
          <w:b/>
          <w:sz w:val="26"/>
          <w:szCs w:val="26"/>
          <w:lang w:val="kk-KZ"/>
        </w:rPr>
        <w:t>тілінде оқитын сыныптарға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арналған </w:t>
      </w:r>
    </w:p>
    <w:p w:rsidR="00226077" w:rsidRDefault="00FC0D4B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оқу жоспары №31 ЖОМ </w:t>
      </w:r>
    </w:p>
    <w:p w:rsidR="00705C00" w:rsidRPr="00FC0D4B" w:rsidRDefault="00A84FE1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FC0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>оқу жылы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05C00" w:rsidRPr="007A3185" w:rsidTr="00705C00">
        <w:tc>
          <w:tcPr>
            <w:tcW w:w="817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705C00" w:rsidRPr="00FC0D4B" w:rsidRDefault="00FC0D4B" w:rsidP="00FC0D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3191" w:type="dxa"/>
          </w:tcPr>
          <w:p w:rsidR="00705C00" w:rsidRPr="00FC0D4B" w:rsidRDefault="00FC0D4B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Сыныптар бойынша апталық сағат саны </w:t>
            </w:r>
          </w:p>
        </w:tc>
      </w:tr>
      <w:tr w:rsidR="00705C00" w:rsidTr="00030DB7">
        <w:tc>
          <w:tcPr>
            <w:tcW w:w="9571" w:type="dxa"/>
            <w:gridSpan w:val="3"/>
          </w:tcPr>
          <w:p w:rsidR="00705C00" w:rsidRPr="00FC0D4B" w:rsidRDefault="00780776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нвариант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Тіл және әдебиет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63" w:type="dxa"/>
          </w:tcPr>
          <w:p w:rsidR="00705C00" w:rsidRPr="00FC0D4B" w:rsidRDefault="002955FC" w:rsidP="00882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  <w:r w:rsid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орыс әдебиеті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(ағылшын)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563" w:type="dxa"/>
          </w:tcPr>
          <w:p w:rsidR="00705C00" w:rsidRPr="0060766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</w:t>
            </w:r>
            <w:r w:rsidR="00A5076A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63" w:type="dxa"/>
          </w:tcPr>
          <w:p w:rsidR="002955FC" w:rsidRP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63" w:type="dxa"/>
          </w:tcPr>
          <w:p w:rsidR="002955FC" w:rsidRP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63" w:type="dxa"/>
          </w:tcPr>
          <w:p w:rsidR="00705C00" w:rsidRP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Адам және қоғам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63" w:type="dxa"/>
          </w:tcPr>
          <w:p w:rsidR="00705C00" w:rsidRPr="00FC0D4B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тарихы</w:t>
            </w:r>
          </w:p>
        </w:tc>
        <w:tc>
          <w:tcPr>
            <w:tcW w:w="3191" w:type="dxa"/>
          </w:tcPr>
          <w:p w:rsidR="002955FC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55FC" w:rsidRPr="002955FC" w:rsidTr="00705C00">
        <w:tc>
          <w:tcPr>
            <w:tcW w:w="817" w:type="dxa"/>
          </w:tcPr>
          <w:p w:rsidR="002955FC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63" w:type="dxa"/>
          </w:tcPr>
          <w:p w:rsidR="002955FC" w:rsidRDefault="00C779E4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3191" w:type="dxa"/>
          </w:tcPr>
          <w:p w:rsidR="002955FC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V</w:t>
            </w:r>
          </w:p>
        </w:tc>
        <w:tc>
          <w:tcPr>
            <w:tcW w:w="5563" w:type="dxa"/>
          </w:tcPr>
          <w:p w:rsidR="00705C00" w:rsidRPr="00FC0D4B" w:rsidRDefault="00882A0A" w:rsidP="00882A0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Технология </w:t>
            </w:r>
            <w:r w:rsidR="00FC0D4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 өнер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Қөркем еңбек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VI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Инвариантты оқу жүктемесі</w:t>
            </w:r>
          </w:p>
        </w:tc>
        <w:tc>
          <w:tcPr>
            <w:tcW w:w="3191" w:type="dxa"/>
          </w:tcPr>
          <w:p w:rsidR="00705C00" w:rsidRPr="00A33130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34</w:t>
            </w:r>
          </w:p>
        </w:tc>
      </w:tr>
      <w:tr w:rsidR="00705C00" w:rsidTr="00036B5D">
        <w:tc>
          <w:tcPr>
            <w:tcW w:w="9571" w:type="dxa"/>
            <w:gridSpan w:val="3"/>
          </w:tcPr>
          <w:p w:rsidR="00705C00" w:rsidRPr="00FC0D4B" w:rsidRDefault="00780776" w:rsidP="00780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ариант</w:t>
            </w:r>
            <w:proofErr w:type="spellEnd"/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2955FC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Факультативтер. </w:t>
            </w:r>
            <w:r w:rsidR="00FC0D4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Таңдау курстар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ы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CE4542" w:rsidRDefault="00A84FE1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Зайырлылық және дінтану негіздері</w:t>
            </w:r>
          </w:p>
        </w:tc>
        <w:tc>
          <w:tcPr>
            <w:tcW w:w="3191" w:type="dxa"/>
          </w:tcPr>
          <w:p w:rsidR="00705C00" w:rsidRPr="002955FC" w:rsidRDefault="00780776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453D8" w:rsidTr="00705C00">
        <w:tc>
          <w:tcPr>
            <w:tcW w:w="817" w:type="dxa"/>
          </w:tcPr>
          <w:p w:rsidR="000453D8" w:rsidRPr="0060766B" w:rsidRDefault="000453D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0453D8" w:rsidRDefault="007A3185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терминдер</w:t>
            </w:r>
          </w:p>
        </w:tc>
        <w:tc>
          <w:tcPr>
            <w:tcW w:w="3191" w:type="dxa"/>
          </w:tcPr>
          <w:p w:rsidR="000453D8" w:rsidRDefault="00780776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B192B" w:rsidTr="00705C00">
        <w:tc>
          <w:tcPr>
            <w:tcW w:w="817" w:type="dxa"/>
          </w:tcPr>
          <w:p w:rsidR="001B192B" w:rsidRDefault="001B192B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1B192B" w:rsidRDefault="00826DD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Державалардың отарлау саясаты</w:t>
            </w:r>
          </w:p>
        </w:tc>
        <w:tc>
          <w:tcPr>
            <w:tcW w:w="3191" w:type="dxa"/>
          </w:tcPr>
          <w:p w:rsidR="001B192B" w:rsidRDefault="00780776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Жеке және топтық кеңестер, белсенді қозғалыс сипатындағы сабақтар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882A0A" w:rsidTr="00705C00">
        <w:tc>
          <w:tcPr>
            <w:tcW w:w="817" w:type="dxa"/>
          </w:tcPr>
          <w:p w:rsidR="00882A0A" w:rsidRPr="00A33130" w:rsidRDefault="001B192B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63" w:type="dxa"/>
          </w:tcPr>
          <w:p w:rsidR="00882A0A" w:rsidRPr="008E7DE8" w:rsidRDefault="00A84FE1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Абайтану</w:t>
            </w:r>
          </w:p>
        </w:tc>
        <w:tc>
          <w:tcPr>
            <w:tcW w:w="3191" w:type="dxa"/>
          </w:tcPr>
          <w:p w:rsidR="00882A0A" w:rsidRPr="0060766B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705C00" w:rsidRPr="002955FC" w:rsidRDefault="002955FC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38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03317"/>
    <w:rsid w:val="000453D8"/>
    <w:rsid w:val="000455ED"/>
    <w:rsid w:val="000C077F"/>
    <w:rsid w:val="000E541F"/>
    <w:rsid w:val="001B192B"/>
    <w:rsid w:val="001E7A37"/>
    <w:rsid w:val="00226077"/>
    <w:rsid w:val="002955FC"/>
    <w:rsid w:val="003077D9"/>
    <w:rsid w:val="0033355B"/>
    <w:rsid w:val="003D65B1"/>
    <w:rsid w:val="00416E6B"/>
    <w:rsid w:val="00451B65"/>
    <w:rsid w:val="0060766B"/>
    <w:rsid w:val="00621706"/>
    <w:rsid w:val="00686717"/>
    <w:rsid w:val="00705C00"/>
    <w:rsid w:val="00780776"/>
    <w:rsid w:val="007A3185"/>
    <w:rsid w:val="00803FF2"/>
    <w:rsid w:val="00826DDA"/>
    <w:rsid w:val="00882A0A"/>
    <w:rsid w:val="008E7DE8"/>
    <w:rsid w:val="008F4295"/>
    <w:rsid w:val="00A33130"/>
    <w:rsid w:val="00A5076A"/>
    <w:rsid w:val="00A84FE1"/>
    <w:rsid w:val="00B10BCE"/>
    <w:rsid w:val="00C779E4"/>
    <w:rsid w:val="00CE4542"/>
    <w:rsid w:val="00D10A9C"/>
    <w:rsid w:val="00D5210D"/>
    <w:rsid w:val="00D96E41"/>
    <w:rsid w:val="00FC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2019-09-13T02:30:00Z</cp:lastPrinted>
  <dcterms:created xsi:type="dcterms:W3CDTF">2018-09-01T14:42:00Z</dcterms:created>
  <dcterms:modified xsi:type="dcterms:W3CDTF">2020-09-09T08:06:00Z</dcterms:modified>
</cp:coreProperties>
</file>