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КГУ «Средняя общеобразовательная школа № 14  города Павлодара» объявляет конкурс </w:t>
      </w:r>
    </w:p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на должность педагога дополнительного образования – Хореограф </w:t>
      </w:r>
    </w:p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(на вакантную должность)</w:t>
      </w:r>
    </w:p>
    <w:p w:rsidR="00BC407F" w:rsidRDefault="00BC4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Style w:val="a5"/>
        <w:tblW w:w="103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2"/>
        <w:gridCol w:w="2274"/>
        <w:gridCol w:w="7648"/>
      </w:tblGrid>
      <w:tr w:rsidR="00BC407F">
        <w:trPr>
          <w:trHeight w:val="711"/>
        </w:trPr>
        <w:tc>
          <w:tcPr>
            <w:tcW w:w="392" w:type="dxa"/>
            <w:vMerge w:val="restart"/>
          </w:tcPr>
          <w:p w:rsidR="00BC407F" w:rsidRDefault="00D450EF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BC407F" w:rsidRDefault="00D450E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Коммунальное государственное учреждение «Средняя общеобразовательная школа № 14 города Павлодара»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C407F">
        <w:trPr>
          <w:trHeight w:val="453"/>
        </w:trPr>
        <w:tc>
          <w:tcPr>
            <w:tcW w:w="392" w:type="dxa"/>
            <w:vMerge/>
          </w:tcPr>
          <w:p w:rsidR="00BC407F" w:rsidRDefault="00BC4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BC407F" w:rsidRDefault="00D450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140011, Республика Казахстан, Павлодарская область,                                город Павлодар, улица Катаева, 36 </w:t>
            </w:r>
          </w:p>
        </w:tc>
      </w:tr>
      <w:tr w:rsidR="00BC407F">
        <w:trPr>
          <w:trHeight w:val="264"/>
        </w:trPr>
        <w:tc>
          <w:tcPr>
            <w:tcW w:w="392" w:type="dxa"/>
            <w:vMerge/>
          </w:tcPr>
          <w:p w:rsidR="00BC407F" w:rsidRDefault="00BC4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номеров телефонов</w:t>
            </w:r>
          </w:p>
        </w:tc>
        <w:tc>
          <w:tcPr>
            <w:tcW w:w="7648" w:type="dxa"/>
          </w:tcPr>
          <w:p w:rsidR="00BC407F" w:rsidRDefault="00D450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 (7182) 68-35-00</w:t>
            </w:r>
          </w:p>
        </w:tc>
      </w:tr>
      <w:tr w:rsidR="00BC407F">
        <w:trPr>
          <w:trHeight w:val="203"/>
        </w:trPr>
        <w:tc>
          <w:tcPr>
            <w:tcW w:w="392" w:type="dxa"/>
            <w:vMerge/>
          </w:tcPr>
          <w:p w:rsidR="00BC407F" w:rsidRDefault="00BC4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адреса электронной почты</w:t>
            </w:r>
          </w:p>
        </w:tc>
        <w:tc>
          <w:tcPr>
            <w:tcW w:w="7648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  <w:u w:val="single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Sosh14@goo.edu.kz</w:t>
            </w:r>
          </w:p>
        </w:tc>
      </w:tr>
      <w:tr w:rsidR="00BC407F">
        <w:trPr>
          <w:trHeight w:val="570"/>
        </w:trPr>
        <w:tc>
          <w:tcPr>
            <w:tcW w:w="392" w:type="dxa"/>
            <w:vMerge w:val="restart"/>
          </w:tcPr>
          <w:p w:rsidR="00BC407F" w:rsidRDefault="00D450EF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Педагог  дополнительного образования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–Х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ореограф со смешанным языком обучения,</w:t>
            </w:r>
          </w:p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 ставка </w:t>
            </w:r>
          </w:p>
        </w:tc>
      </w:tr>
      <w:tr w:rsidR="00BC407F">
        <w:trPr>
          <w:trHeight w:val="274"/>
        </w:trPr>
        <w:tc>
          <w:tcPr>
            <w:tcW w:w="392" w:type="dxa"/>
            <w:vMerge/>
          </w:tcPr>
          <w:p w:rsidR="00BC407F" w:rsidRDefault="00BC4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1"/>
                <w:szCs w:val="21"/>
              </w:rPr>
              <w:t xml:space="preserve">-организует разнообразную творческую деятельность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обучающихся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в области  дополнительного образования;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-ведет установленную документацию;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обеспечивает педагогически обоснованный выбор форм, средств и методов работы, исходя из психофизиологической целесообразности;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обеспечивает и анализирует достижения обучающихся, воспитанников;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оценивает результат освоения образовательной программы;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поддерживает одаренных и талантливых обучающихся, воспитанников, в том числе детей с особыми образовательными потребностями;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организует участие детей в мероприятиях разного уровня и направленности;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-участвует в организации каникулярного отдыха обучающихся, воспитанников;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оказывает консультативную помощь родителям и лицам, их заменяющим, а также педагогам;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-участвует в деятельности методических советов, объединений, в мероприятиях, направленных на повышение педагогического мастерства;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систематически повышает профессиональную квалификацию.</w:t>
            </w:r>
          </w:p>
        </w:tc>
      </w:tr>
      <w:tr w:rsidR="00BC407F">
        <w:trPr>
          <w:trHeight w:val="639"/>
        </w:trPr>
        <w:tc>
          <w:tcPr>
            <w:tcW w:w="392" w:type="dxa"/>
            <w:vMerge/>
          </w:tcPr>
          <w:p w:rsidR="00BC407F" w:rsidRDefault="00BC4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BC407F" w:rsidRDefault="00D450E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выплачивается в соответствии со стажем </w:t>
            </w:r>
            <w:r>
              <w:rPr>
                <w:rFonts w:ascii="Arial" w:eastAsia="Arial" w:hAnsi="Arial" w:cs="Arial"/>
                <w:sz w:val="20"/>
                <w:szCs w:val="20"/>
              </w:rPr>
              <w:t>и квалификационной категорией;</w:t>
            </w:r>
          </w:p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среднее специальное образование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 xml:space="preserve">( </w:t>
            </w:r>
            <w:proofErr w:type="spellStart"/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min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): 103000 тенге;</w:t>
            </w:r>
          </w:p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высшее образование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min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): 110000 тенге</w:t>
            </w:r>
          </w:p>
        </w:tc>
      </w:tr>
      <w:tr w:rsidR="00BC407F">
        <w:tc>
          <w:tcPr>
            <w:tcW w:w="392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Квалификационные требования, предъявляемые к кандидату, утвержденные</w:t>
            </w:r>
          </w:p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-высшее и (или) послевузовское педагогическое образование или иное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и (или) при наличии высшего уровня квалификации стаж работы по </w:t>
            </w:r>
            <w:r>
              <w:rPr>
                <w:rFonts w:ascii="Arial" w:eastAsia="Arial" w:hAnsi="Arial" w:cs="Arial"/>
                <w:sz w:val="21"/>
                <w:szCs w:val="21"/>
              </w:rPr>
              <w:lastRenderedPageBreak/>
              <w:t>специальности для педагога-мастера – не менее 5 лет;</w:t>
            </w:r>
          </w:p>
        </w:tc>
      </w:tr>
      <w:tr w:rsidR="00BC407F">
        <w:trPr>
          <w:trHeight w:val="105"/>
        </w:trPr>
        <w:tc>
          <w:tcPr>
            <w:tcW w:w="392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lastRenderedPageBreak/>
              <w:t>4</w:t>
            </w: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Срок приема документов</w:t>
            </w:r>
          </w:p>
        </w:tc>
        <w:tc>
          <w:tcPr>
            <w:tcW w:w="7648" w:type="dxa"/>
          </w:tcPr>
          <w:p w:rsidR="00BC407F" w:rsidRPr="00A64AAB" w:rsidRDefault="008D25F4" w:rsidP="008D25F4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31</w:t>
            </w:r>
            <w:r w:rsidR="00A64AA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.08.-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8.09</w:t>
            </w:r>
            <w:r w:rsidR="00A64AA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C407F">
        <w:tc>
          <w:tcPr>
            <w:tcW w:w="392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заявление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2) документ,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3) заполненный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4)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при наличии);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6)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Arial" w:hAnsi="Arial" w:cs="Arial"/>
                <w:sz w:val="21"/>
                <w:szCs w:val="21"/>
              </w:rPr>
              <w:t>по форме, утвержденной приказом исполняющего обязанности Министра здравоохранения РК от 30 октября 2020 года № Қ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) справку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8)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9)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сертификат Национального квалификационного тестирования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(далее - НКТ) или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удостоверение о наличии квалификационной категории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10) заполненный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Arial" w:hAnsi="Arial" w:cs="Arial"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C407F" w:rsidRDefault="00BC407F">
      <w:pPr>
        <w:rPr>
          <w:rFonts w:ascii="Arial" w:eastAsia="Arial" w:hAnsi="Arial" w:cs="Arial"/>
          <w:color w:val="002060"/>
          <w:sz w:val="10"/>
          <w:szCs w:val="10"/>
        </w:rPr>
      </w:pPr>
    </w:p>
    <w:tbl>
      <w:tblPr>
        <w:tblStyle w:val="a6"/>
        <w:tblW w:w="1031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495"/>
        <w:gridCol w:w="4819"/>
      </w:tblGrid>
      <w:tr w:rsidR="00BC407F">
        <w:trPr>
          <w:trHeight w:val="781"/>
        </w:trPr>
        <w:tc>
          <w:tcPr>
            <w:tcW w:w="5495" w:type="dxa"/>
          </w:tcPr>
          <w:p w:rsidR="00BC407F" w:rsidRDefault="00BC40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Приложение 10 к Правилам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назначения на должности, 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освобождения от должностей 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первых руководителей и педагогов 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государственных организаций образования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Форма</w:t>
            </w:r>
          </w:p>
        </w:tc>
      </w:tr>
    </w:tbl>
    <w:p w:rsidR="00BC407F" w:rsidRDefault="00BC407F">
      <w:pPr>
        <w:spacing w:after="0"/>
        <w:rPr>
          <w:rFonts w:ascii="Arial" w:eastAsia="Arial" w:hAnsi="Arial" w:cs="Arial"/>
          <w:sz w:val="20"/>
          <w:szCs w:val="20"/>
        </w:rPr>
      </w:pPr>
    </w:p>
    <w:p w:rsidR="00BC407F" w:rsidRDefault="00D450EF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(государственный орган, объявивший конкурс)</w:t>
      </w:r>
    </w:p>
    <w:p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 Ф.И.О. кандидата (при его наличии), ИИН)</w:t>
      </w:r>
    </w:p>
    <w:p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(должность, место работы)</w:t>
      </w:r>
    </w:p>
    <w:p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(фактическое место проживания, адрес прописки, контактный телефон)</w:t>
      </w:r>
    </w:p>
    <w:p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BC407F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:rsidR="00BC407F" w:rsidRDefault="00D450EF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Заявление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 xml:space="preserve">      </w:t>
      </w:r>
      <w:r>
        <w:rPr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>Прошу допустить меня к конкурсу на занятие вакантной/временно вакантной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должности (</w:t>
      </w:r>
      <w:proofErr w:type="gramStart"/>
      <w:r>
        <w:rPr>
          <w:rFonts w:ascii="Arial" w:eastAsia="Arial" w:hAnsi="Arial" w:cs="Arial"/>
          <w:sz w:val="24"/>
          <w:szCs w:val="24"/>
        </w:rPr>
        <w:t>нужное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подчеркнуть)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(наименование организаций образования, адрес (область, район, город\село)</w:t>
      </w:r>
      <w:proofErr w:type="gramEnd"/>
    </w:p>
    <w:p w:rsidR="00BC407F" w:rsidRDefault="00BC407F">
      <w:pPr>
        <w:spacing w:after="0" w:line="240" w:lineRule="auto"/>
        <w:ind w:firstLine="708"/>
        <w:jc w:val="both"/>
        <w:rPr>
          <w:rFonts w:ascii="Arial" w:eastAsia="Arial" w:hAnsi="Arial" w:cs="Arial"/>
          <w:sz w:val="10"/>
          <w:szCs w:val="10"/>
        </w:rPr>
      </w:pPr>
    </w:p>
    <w:p w:rsidR="00BC407F" w:rsidRDefault="00D450EF">
      <w:pPr>
        <w:spacing w:after="0" w:line="24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В настоящее время работаю: </w:t>
      </w:r>
      <w:r>
        <w:rPr>
          <w:rFonts w:ascii="Arial" w:eastAsia="Arial" w:hAnsi="Arial" w:cs="Arial"/>
          <w:sz w:val="20"/>
          <w:szCs w:val="20"/>
        </w:rPr>
        <w:t>_____________________________________________________</w:t>
      </w:r>
    </w:p>
    <w:p w:rsidR="00BC407F" w:rsidRDefault="00D450EF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ind w:firstLine="708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(должность, наименование организации, адрес (область, район, город\село)</w:t>
      </w:r>
      <w:proofErr w:type="gramEnd"/>
    </w:p>
    <w:p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Сообщаю о себе следующие сведения:</w:t>
      </w:r>
    </w:p>
    <w:p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7"/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27"/>
        <w:gridCol w:w="2976"/>
        <w:gridCol w:w="2197"/>
        <w:gridCol w:w="2765"/>
      </w:tblGrid>
      <w:tr w:rsidR="00BC407F">
        <w:trPr>
          <w:trHeight w:val="760"/>
        </w:trPr>
        <w:tc>
          <w:tcPr>
            <w:tcW w:w="2127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Наименование 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учебного заведения</w:t>
            </w:r>
          </w:p>
        </w:tc>
        <w:tc>
          <w:tcPr>
            <w:tcW w:w="2197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Период обучения</w:t>
            </w:r>
          </w:p>
        </w:tc>
        <w:tc>
          <w:tcPr>
            <w:tcW w:w="2765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Специальность 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по диплому</w:t>
            </w:r>
          </w:p>
        </w:tc>
      </w:tr>
      <w:tr w:rsidR="00BC407F">
        <w:trPr>
          <w:trHeight w:val="749"/>
        </w:trPr>
        <w:tc>
          <w:tcPr>
            <w:tcW w:w="2127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97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65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Наличие квалификационной категории (дата присвоения/подтверждения):_</w:t>
      </w:r>
      <w:r>
        <w:rPr>
          <w:rFonts w:ascii="Arial" w:eastAsia="Arial" w:hAnsi="Arial" w:cs="Arial"/>
          <w:sz w:val="20"/>
          <w:szCs w:val="20"/>
        </w:rPr>
        <w:t>_____________</w:t>
      </w:r>
    </w:p>
    <w:p w:rsidR="00BC407F" w:rsidRDefault="00D450EF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Стаж педагогической работы: 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Имею следующие результаты работы: </w:t>
      </w:r>
      <w:r>
        <w:rPr>
          <w:rFonts w:ascii="Arial" w:eastAsia="Arial" w:hAnsi="Arial" w:cs="Arial"/>
          <w:sz w:val="20"/>
          <w:szCs w:val="20"/>
        </w:rPr>
        <w:t>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Награды, звания, степень, ученая степень, ученое звание 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а также дополнительные сведения (при наличии)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BC407F">
      <w:pPr>
        <w:spacing w:after="0" w:line="240" w:lineRule="auto"/>
        <w:rPr>
          <w:sz w:val="24"/>
          <w:szCs w:val="24"/>
        </w:rPr>
      </w:pPr>
    </w:p>
    <w:p w:rsidR="00BC407F" w:rsidRDefault="00BC407F">
      <w:pPr>
        <w:spacing w:after="0" w:line="240" w:lineRule="auto"/>
        <w:rPr>
          <w:sz w:val="28"/>
          <w:szCs w:val="28"/>
        </w:rPr>
      </w:pP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«_____»_____________20___года              ______________________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>(подпись)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  </w:t>
      </w:r>
    </w:p>
    <w:p w:rsidR="00BC407F" w:rsidRDefault="00BC407F">
      <w:pPr>
        <w:spacing w:after="0" w:line="240" w:lineRule="auto"/>
        <w:rPr>
          <w:sz w:val="28"/>
          <w:szCs w:val="28"/>
        </w:rPr>
      </w:pPr>
    </w:p>
    <w:tbl>
      <w:tblPr>
        <w:tblStyle w:val="a8"/>
        <w:tblW w:w="1031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920"/>
        <w:gridCol w:w="4394"/>
      </w:tblGrid>
      <w:tr w:rsidR="00BC407F">
        <w:trPr>
          <w:trHeight w:val="781"/>
        </w:trPr>
        <w:tc>
          <w:tcPr>
            <w:tcW w:w="5920" w:type="dxa"/>
          </w:tcPr>
          <w:p w:rsidR="00BC407F" w:rsidRDefault="00BC40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C407F" w:rsidRDefault="00BC40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Приложение 11 к Правилам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назначения на должности,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освобождения от должностей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первых руководителей и педагогов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государственных организаций образования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Форма</w:t>
            </w:r>
          </w:p>
        </w:tc>
      </w:tr>
    </w:tbl>
    <w:p w:rsidR="00BC407F" w:rsidRDefault="00BC407F">
      <w:pPr>
        <w:spacing w:after="0" w:line="240" w:lineRule="auto"/>
        <w:rPr>
          <w:sz w:val="16"/>
          <w:szCs w:val="16"/>
        </w:rPr>
      </w:pPr>
    </w:p>
    <w:p w:rsidR="00BC407F" w:rsidRDefault="00D450E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(фамилия, имя, отчество (при его наличии))</w:t>
      </w:r>
    </w:p>
    <w:p w:rsidR="00BC407F" w:rsidRDefault="00BC407F">
      <w:pPr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</w:p>
    <w:tbl>
      <w:tblPr>
        <w:tblStyle w:val="a9"/>
        <w:tblW w:w="104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1"/>
        <w:gridCol w:w="1842"/>
        <w:gridCol w:w="2127"/>
        <w:gridCol w:w="5103"/>
        <w:gridCol w:w="850"/>
      </w:tblGrid>
      <w:tr w:rsidR="00BC407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BC407F" w:rsidRDefault="00D450EF">
            <w:pPr>
              <w:ind w:firstLine="85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Кол-во баллов (от 1 до 20)</w:t>
            </w:r>
          </w:p>
        </w:tc>
        <w:tc>
          <w:tcPr>
            <w:tcW w:w="850" w:type="dxa"/>
          </w:tcPr>
          <w:p w:rsidR="00BC407F" w:rsidRDefault="00D450EF">
            <w:pPr>
              <w:spacing w:after="20"/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Оценка</w:t>
            </w: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очное = 5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заочное/дистанционное = 2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Ученая/ 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PHD-доктор = 10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Доктор наук = 10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Сертификат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2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5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 90 баллов = 6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1 балл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2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3 балла</w:t>
            </w:r>
          </w:p>
          <w:p w:rsidR="00BC407F" w:rsidRDefault="00BC407F">
            <w:pPr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3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6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 90 баллов = 7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По методике и педагогике: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2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=3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до70 баллов = 4 балла</w:t>
            </w:r>
          </w:p>
          <w:p w:rsidR="00BC407F" w:rsidRDefault="00BC407F">
            <w:pPr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4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=7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до90 баллов = 8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3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4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5 баллов</w:t>
            </w:r>
          </w:p>
          <w:p w:rsidR="00BC407F" w:rsidRDefault="00BC407F">
            <w:pPr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5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8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до90 баллов = 9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4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5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до70 баллов = 6 баллов</w:t>
            </w:r>
          </w:p>
          <w:p w:rsidR="00BC407F" w:rsidRDefault="00BC407F">
            <w:pPr>
              <w:ind w:left="141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= 10 баллов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Квалификация/ Категория. </w:t>
            </w:r>
          </w:p>
          <w:p w:rsidR="00BC407F" w:rsidRDefault="00BC407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Удостоверение, иной документ</w:t>
            </w:r>
          </w:p>
          <w:p w:rsidR="00BC407F" w:rsidRDefault="00BC407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категория = 1 балл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категория = 2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Высшая категория = 3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Педагог-модератор = 3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Педагог-эксперт = 5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Педагог-исследователь = 7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</w:tcPr>
          <w:p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1 до 3 лет = 1 балл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3 до 5 лет = 1,5 балла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5 до 10 лет = 2 балла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10 и более = 3 балла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</w:tcPr>
          <w:p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методист = 1 балл 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заместитель директора = 3 балла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директор = 5 баллов</w:t>
            </w:r>
          </w:p>
          <w:p w:rsidR="00BC407F" w:rsidRDefault="00BC407F">
            <w:pPr>
              <w:ind w:left="141" w:firstLine="85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Для педагогов,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Рекомендательное письмо с предыдущего места работы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Письмо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Отсутствие рекомендательного письма  = минус 3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научных проектов = 1 балл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Методическая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-авторские работы и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публикации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автор или соавтор учебников и (или) УМК, включенных в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перечень МОН РК = 5 баллов</w:t>
            </w:r>
          </w:p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11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лидерство</w:t>
            </w:r>
          </w:p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наставник = 0,5 балла</w:t>
            </w:r>
          </w:p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руководство МО = 1 балл</w:t>
            </w:r>
          </w:p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КАЗТЕСТ, IELTS; </w:t>
            </w:r>
          </w:p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TOEFL; DELF;</w:t>
            </w:r>
          </w:p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обучение по программам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«Основы программирования в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Python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», «Обучение работе с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Microsoft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» 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курсы ЦПМ НИШ, 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» = 0,5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курсы = 0,5 балла (каждый отдельно)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firstLine="85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firstLine="85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Максимальный балл – 83</w:t>
            </w:r>
          </w:p>
        </w:tc>
        <w:tc>
          <w:tcPr>
            <w:tcW w:w="850" w:type="dxa"/>
          </w:tcPr>
          <w:p w:rsidR="00BC407F" w:rsidRDefault="00BC407F">
            <w:pPr>
              <w:ind w:firstLine="85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BC407F" w:rsidRDefault="00BC407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:rsidR="00BC407F" w:rsidRDefault="00BC407F">
      <w:pPr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</w:p>
    <w:sectPr w:rsidR="00BC407F" w:rsidSect="00D91024">
      <w:pgSz w:w="11906" w:h="16838"/>
      <w:pgMar w:top="737" w:right="794" w:bottom="737" w:left="1077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BC407F"/>
    <w:rsid w:val="008D25F4"/>
    <w:rsid w:val="00A64AAB"/>
    <w:rsid w:val="00B81577"/>
    <w:rsid w:val="00BC407F"/>
    <w:rsid w:val="00D450EF"/>
    <w:rsid w:val="00D91024"/>
    <w:rsid w:val="00E71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1024"/>
  </w:style>
  <w:style w:type="paragraph" w:styleId="1">
    <w:name w:val="heading 1"/>
    <w:basedOn w:val="a"/>
    <w:next w:val="a"/>
    <w:rsid w:val="00D910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910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910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9102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9102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D910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910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9102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910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91024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D91024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D91024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D91024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D91024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9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1990</Words>
  <Characters>11345</Characters>
  <Application>Microsoft Office Word</Application>
  <DocSecurity>0</DocSecurity>
  <Lines>94</Lines>
  <Paragraphs>26</Paragraphs>
  <ScaleCrop>false</ScaleCrop>
  <Company/>
  <LinksUpToDate>false</LinksUpToDate>
  <CharactersWithSpaces>13309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апро</cp:lastModifiedBy>
  <cp:revision>4</cp:revision>
  <dcterms:created xsi:type="dcterms:W3CDTF">2022-08-22T10:07:00Z</dcterms:created>
  <dcterms:modified xsi:type="dcterms:W3CDTF">2022-08-31T08:18:00Z</dcterms:modified>
</cp:coreProperties>
</file>