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0A" w:rsidRPr="00D2794B" w:rsidRDefault="00711A0A" w:rsidP="00D27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>«Павлодар қаласының</w:t>
      </w:r>
    </w:p>
    <w:p w:rsidR="00711A0A" w:rsidRPr="00D2794B" w:rsidRDefault="00CC12D9" w:rsidP="00D27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>№ 36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экологиялық бағыттағы 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</w:t>
      </w: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бейіндік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мектебі» КММ бойынша</w:t>
      </w:r>
      <w:r w:rsidR="006D70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ағылшын тілі</w:t>
      </w:r>
      <w:r w:rsidR="008426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мұғалімі  бос лауазым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ына тағайындау конкурсының </w:t>
      </w:r>
      <w:r w:rsidR="00794310" w:rsidRPr="00D2794B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:rsidR="00711A0A" w:rsidRPr="00D2794B" w:rsidRDefault="00711A0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957"/>
        <w:gridCol w:w="1250"/>
        <w:gridCol w:w="1678"/>
        <w:gridCol w:w="1770"/>
        <w:gridCol w:w="2320"/>
      </w:tblGrid>
      <w:tr w:rsidR="00C363E3" w:rsidRPr="00D2794B" w:rsidTr="00D2794B">
        <w:tc>
          <w:tcPr>
            <w:tcW w:w="488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7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50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70" w:type="dxa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20" w:type="dxa"/>
          </w:tcPr>
          <w:p w:rsidR="00C363E3" w:rsidRPr="00D2794B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556538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Жамитова Айзада Болатовна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C20FCA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ағылшын тілі </w:t>
            </w:r>
            <w:r w:rsidR="0084266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770" w:type="dxa"/>
          </w:tcPr>
          <w:p w:rsidR="00CC12D9" w:rsidRPr="00D2794B" w:rsidRDefault="006D708F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6538" w:rsidRPr="00D2794B" w:rsidTr="00D2794B">
        <w:tc>
          <w:tcPr>
            <w:tcW w:w="488" w:type="dxa"/>
            <w:shd w:val="clear" w:color="auto" w:fill="auto"/>
          </w:tcPr>
          <w:p w:rsidR="00556538" w:rsidRPr="00D2794B" w:rsidRDefault="00556538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57" w:type="dxa"/>
            <w:shd w:val="clear" w:color="auto" w:fill="auto"/>
          </w:tcPr>
          <w:p w:rsidR="00556538" w:rsidRDefault="00556538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Мұқыш Ансаған Аделканқызы</w:t>
            </w:r>
          </w:p>
        </w:tc>
        <w:tc>
          <w:tcPr>
            <w:tcW w:w="1250" w:type="dxa"/>
            <w:shd w:val="clear" w:color="auto" w:fill="auto"/>
          </w:tcPr>
          <w:p w:rsidR="00556538" w:rsidRDefault="00C20FCA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556538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770" w:type="dxa"/>
          </w:tcPr>
          <w:p w:rsidR="00556538" w:rsidRDefault="006D708F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320" w:type="dxa"/>
          </w:tcPr>
          <w:p w:rsidR="00556538" w:rsidRPr="00D2794B" w:rsidRDefault="006D708F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жылға резервке қойылды</w:t>
            </w:r>
          </w:p>
        </w:tc>
      </w:tr>
      <w:tr w:rsidR="00556538" w:rsidRPr="00D2794B" w:rsidTr="00D2794B">
        <w:tc>
          <w:tcPr>
            <w:tcW w:w="488" w:type="dxa"/>
            <w:shd w:val="clear" w:color="auto" w:fill="auto"/>
          </w:tcPr>
          <w:p w:rsidR="00556538" w:rsidRPr="00D2794B" w:rsidRDefault="00556538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57" w:type="dxa"/>
            <w:shd w:val="clear" w:color="auto" w:fill="auto"/>
          </w:tcPr>
          <w:p w:rsidR="00556538" w:rsidRDefault="00556538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Идрисова Диана Ырымгалиевна</w:t>
            </w:r>
          </w:p>
        </w:tc>
        <w:tc>
          <w:tcPr>
            <w:tcW w:w="1250" w:type="dxa"/>
            <w:shd w:val="clear" w:color="auto" w:fill="auto"/>
          </w:tcPr>
          <w:p w:rsidR="00556538" w:rsidRDefault="00C20FCA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556538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770" w:type="dxa"/>
          </w:tcPr>
          <w:p w:rsidR="00556538" w:rsidRDefault="006D708F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320" w:type="dxa"/>
          </w:tcPr>
          <w:p w:rsidR="00556538" w:rsidRPr="00D2794B" w:rsidRDefault="00556538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6538" w:rsidRPr="00D2794B" w:rsidTr="00D2794B">
        <w:tc>
          <w:tcPr>
            <w:tcW w:w="488" w:type="dxa"/>
            <w:shd w:val="clear" w:color="auto" w:fill="auto"/>
          </w:tcPr>
          <w:p w:rsidR="00556538" w:rsidRPr="00D2794B" w:rsidRDefault="00556538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57" w:type="dxa"/>
            <w:shd w:val="clear" w:color="auto" w:fill="auto"/>
          </w:tcPr>
          <w:p w:rsidR="00556538" w:rsidRDefault="00556538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Левадная Мадина Армановна</w:t>
            </w:r>
          </w:p>
        </w:tc>
        <w:tc>
          <w:tcPr>
            <w:tcW w:w="1250" w:type="dxa"/>
            <w:shd w:val="clear" w:color="auto" w:fill="auto"/>
          </w:tcPr>
          <w:p w:rsidR="00556538" w:rsidRDefault="00C20FCA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556538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70" w:type="dxa"/>
          </w:tcPr>
          <w:p w:rsidR="00556538" w:rsidRDefault="006D708F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320" w:type="dxa"/>
          </w:tcPr>
          <w:p w:rsidR="00556538" w:rsidRPr="00D2794B" w:rsidRDefault="00556538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6538" w:rsidRPr="00D2794B" w:rsidTr="00D2794B">
        <w:tc>
          <w:tcPr>
            <w:tcW w:w="488" w:type="dxa"/>
            <w:shd w:val="clear" w:color="auto" w:fill="auto"/>
          </w:tcPr>
          <w:p w:rsidR="00556538" w:rsidRPr="00D2794B" w:rsidRDefault="00556538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57" w:type="dxa"/>
            <w:shd w:val="clear" w:color="auto" w:fill="auto"/>
          </w:tcPr>
          <w:p w:rsidR="00556538" w:rsidRDefault="00556538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Шәншәр Сағыныш Шәншарқызы</w:t>
            </w:r>
          </w:p>
        </w:tc>
        <w:tc>
          <w:tcPr>
            <w:tcW w:w="1250" w:type="dxa"/>
            <w:shd w:val="clear" w:color="auto" w:fill="auto"/>
          </w:tcPr>
          <w:p w:rsidR="00556538" w:rsidRDefault="006D708F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5565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оғары</w:t>
            </w:r>
          </w:p>
        </w:tc>
        <w:tc>
          <w:tcPr>
            <w:tcW w:w="1678" w:type="dxa"/>
          </w:tcPr>
          <w:p w:rsidR="00556538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70" w:type="dxa"/>
          </w:tcPr>
          <w:p w:rsidR="00556538" w:rsidRDefault="006D708F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556538" w:rsidRPr="00D2794B" w:rsidRDefault="00556538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11A0A" w:rsidRPr="00D2794B" w:rsidRDefault="00711A0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AE115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2022 жылғы </w:t>
      </w:r>
      <w:r w:rsidR="006D70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16 қыркүйек</w:t>
      </w:r>
    </w:p>
    <w:p w:rsidR="00C363E3" w:rsidRPr="0084266C" w:rsidRDefault="00C363E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E115A" w:rsidRDefault="00AE115A" w:rsidP="008426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C363E3" w:rsidRPr="00D2794B" w:rsidRDefault="00C363E3" w:rsidP="008426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D2794B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="008426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</w:t>
      </w:r>
      <w:r w:rsidR="001315CF">
        <w:rPr>
          <w:rFonts w:ascii="Times New Roman" w:hAnsi="Times New Roman" w:cs="Times New Roman"/>
          <w:b/>
          <w:color w:val="000000"/>
          <w:sz w:val="24"/>
          <w:szCs w:val="24"/>
        </w:rPr>
        <w:t>кантной должности учителя английского языка</w:t>
      </w:r>
      <w:r w:rsidR="0084266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="00AE115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школа </w:t>
      </w:r>
    </w:p>
    <w:p w:rsidR="00C363E3" w:rsidRPr="00D2794B" w:rsidRDefault="00AE115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№ 36 экологической направленности</w:t>
      </w:r>
      <w:r w:rsidR="00C363E3"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 w:rsidR="00C363E3" w:rsidRPr="00D2794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bookmarkEnd w:id="0"/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1957"/>
        <w:gridCol w:w="1559"/>
        <w:gridCol w:w="1998"/>
        <w:gridCol w:w="1604"/>
        <w:gridCol w:w="1874"/>
      </w:tblGrid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8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604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74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6D708F" w:rsidRPr="00D2794B" w:rsidTr="00861E2E">
        <w:tc>
          <w:tcPr>
            <w:tcW w:w="471" w:type="dxa"/>
            <w:shd w:val="clear" w:color="auto" w:fill="auto"/>
          </w:tcPr>
          <w:p w:rsidR="006D708F" w:rsidRPr="00D2794B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57" w:type="dxa"/>
            <w:shd w:val="clear" w:color="auto" w:fill="auto"/>
          </w:tcPr>
          <w:p w:rsidR="006D708F" w:rsidRPr="00D2794B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Жамитова Айзада Болатовна</w:t>
            </w:r>
          </w:p>
        </w:tc>
        <w:tc>
          <w:tcPr>
            <w:tcW w:w="1559" w:type="dxa"/>
            <w:shd w:val="clear" w:color="auto" w:fill="auto"/>
          </w:tcPr>
          <w:p w:rsidR="006D708F" w:rsidRPr="00D2794B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6D708F" w:rsidRPr="00D2794B" w:rsidRDefault="006D708F" w:rsidP="006D708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604" w:type="dxa"/>
          </w:tcPr>
          <w:p w:rsidR="006D708F" w:rsidRPr="00D2794B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874" w:type="dxa"/>
          </w:tcPr>
          <w:p w:rsidR="006D708F" w:rsidRPr="00D2794B" w:rsidRDefault="006D708F" w:rsidP="006D70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D708F" w:rsidRPr="00D2794B" w:rsidTr="00861E2E">
        <w:tc>
          <w:tcPr>
            <w:tcW w:w="471" w:type="dxa"/>
            <w:shd w:val="clear" w:color="auto" w:fill="auto"/>
          </w:tcPr>
          <w:p w:rsidR="006D708F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7" w:type="dxa"/>
            <w:shd w:val="clear" w:color="auto" w:fill="auto"/>
          </w:tcPr>
          <w:p w:rsidR="006D708F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Мұқыш Ансаған Аделканқызы</w:t>
            </w:r>
          </w:p>
        </w:tc>
        <w:tc>
          <w:tcPr>
            <w:tcW w:w="1559" w:type="dxa"/>
            <w:shd w:val="clear" w:color="auto" w:fill="auto"/>
          </w:tcPr>
          <w:p w:rsidR="006D708F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6D708F" w:rsidRDefault="006D708F" w:rsidP="006D708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604" w:type="dxa"/>
          </w:tcPr>
          <w:p w:rsidR="006D708F" w:rsidRDefault="006D708F" w:rsidP="006D7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874" w:type="dxa"/>
          </w:tcPr>
          <w:p w:rsidR="006D708F" w:rsidRPr="00D2794B" w:rsidRDefault="006D708F" w:rsidP="006D70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поставлена в резерв на 1 год</w:t>
            </w:r>
          </w:p>
        </w:tc>
      </w:tr>
      <w:tr w:rsidR="006D708F" w:rsidRPr="00D2794B" w:rsidTr="00861E2E">
        <w:tc>
          <w:tcPr>
            <w:tcW w:w="471" w:type="dxa"/>
            <w:shd w:val="clear" w:color="auto" w:fill="auto"/>
          </w:tcPr>
          <w:p w:rsidR="006D708F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7" w:type="dxa"/>
            <w:shd w:val="clear" w:color="auto" w:fill="auto"/>
          </w:tcPr>
          <w:p w:rsidR="006D708F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Идрисова Диана Ырымгалиевна</w:t>
            </w:r>
          </w:p>
        </w:tc>
        <w:tc>
          <w:tcPr>
            <w:tcW w:w="1559" w:type="dxa"/>
            <w:shd w:val="clear" w:color="auto" w:fill="auto"/>
          </w:tcPr>
          <w:p w:rsidR="006D708F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6D708F" w:rsidRDefault="006D708F" w:rsidP="006D708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английского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языка</w:t>
            </w:r>
          </w:p>
        </w:tc>
        <w:tc>
          <w:tcPr>
            <w:tcW w:w="1604" w:type="dxa"/>
          </w:tcPr>
          <w:p w:rsidR="006D708F" w:rsidRDefault="006D708F" w:rsidP="006D7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874" w:type="dxa"/>
          </w:tcPr>
          <w:p w:rsidR="006D708F" w:rsidRPr="00D2794B" w:rsidRDefault="006D708F" w:rsidP="006D70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D708F" w:rsidRPr="00D2794B" w:rsidTr="00861E2E">
        <w:tc>
          <w:tcPr>
            <w:tcW w:w="471" w:type="dxa"/>
            <w:shd w:val="clear" w:color="auto" w:fill="auto"/>
          </w:tcPr>
          <w:p w:rsidR="006D708F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7" w:type="dxa"/>
            <w:shd w:val="clear" w:color="auto" w:fill="auto"/>
          </w:tcPr>
          <w:p w:rsidR="006D708F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Левадная Мадина Армановна</w:t>
            </w:r>
          </w:p>
        </w:tc>
        <w:tc>
          <w:tcPr>
            <w:tcW w:w="1559" w:type="dxa"/>
            <w:shd w:val="clear" w:color="auto" w:fill="auto"/>
          </w:tcPr>
          <w:p w:rsidR="006D708F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6D708F" w:rsidRDefault="006D708F" w:rsidP="006D708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604" w:type="dxa"/>
          </w:tcPr>
          <w:p w:rsidR="006D708F" w:rsidRDefault="006D708F" w:rsidP="006D7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874" w:type="dxa"/>
          </w:tcPr>
          <w:p w:rsidR="006D708F" w:rsidRPr="00D2794B" w:rsidRDefault="006D708F" w:rsidP="006D70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D708F" w:rsidRPr="00D2794B" w:rsidTr="00861E2E">
        <w:tc>
          <w:tcPr>
            <w:tcW w:w="471" w:type="dxa"/>
            <w:shd w:val="clear" w:color="auto" w:fill="auto"/>
          </w:tcPr>
          <w:p w:rsidR="006D708F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7" w:type="dxa"/>
            <w:shd w:val="clear" w:color="auto" w:fill="auto"/>
          </w:tcPr>
          <w:p w:rsidR="006D708F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Шәншәр Сағыныш Шәншарқызы</w:t>
            </w:r>
          </w:p>
        </w:tc>
        <w:tc>
          <w:tcPr>
            <w:tcW w:w="1559" w:type="dxa"/>
            <w:shd w:val="clear" w:color="auto" w:fill="auto"/>
          </w:tcPr>
          <w:p w:rsidR="006D708F" w:rsidRDefault="006D708F" w:rsidP="006D70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6D708F" w:rsidRDefault="006D708F" w:rsidP="006D708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604" w:type="dxa"/>
          </w:tcPr>
          <w:p w:rsidR="006D708F" w:rsidRDefault="006D708F" w:rsidP="006D7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1874" w:type="dxa"/>
          </w:tcPr>
          <w:p w:rsidR="006D708F" w:rsidRPr="00D2794B" w:rsidRDefault="006D708F" w:rsidP="006D70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861E2E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D2794B" w:rsidRDefault="006D708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16 сентября</w:t>
      </w:r>
      <w:r w:rsidR="0094391B"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94391B" w:rsidRPr="00D27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315CF"/>
    <w:rsid w:val="00556538"/>
    <w:rsid w:val="005618B4"/>
    <w:rsid w:val="00570347"/>
    <w:rsid w:val="006D708F"/>
    <w:rsid w:val="00711A0A"/>
    <w:rsid w:val="0074089D"/>
    <w:rsid w:val="00794310"/>
    <w:rsid w:val="0084266C"/>
    <w:rsid w:val="00861E2E"/>
    <w:rsid w:val="008B0E33"/>
    <w:rsid w:val="0090705F"/>
    <w:rsid w:val="00926690"/>
    <w:rsid w:val="0094391B"/>
    <w:rsid w:val="00AE115A"/>
    <w:rsid w:val="00C20FCA"/>
    <w:rsid w:val="00C363E3"/>
    <w:rsid w:val="00CC12D9"/>
    <w:rsid w:val="00D2794B"/>
    <w:rsid w:val="00E77DE1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B3CF2"/>
  <w15:docId w15:val="{47FFD3E0-04A8-4BB5-A382-58DFEDB8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dcterms:created xsi:type="dcterms:W3CDTF">2022-08-04T14:16:00Z</dcterms:created>
  <dcterms:modified xsi:type="dcterms:W3CDTF">2022-09-19T06:00:00Z</dcterms:modified>
</cp:coreProperties>
</file>