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415BB3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 w:rsidR="00DA03D6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B3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DA03D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C03A5B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415BB3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100A5"/>
    <w:rsid w:val="00973FC9"/>
    <w:rsid w:val="00AD12AE"/>
    <w:rsid w:val="00AF3701"/>
    <w:rsid w:val="00B8304A"/>
    <w:rsid w:val="00C03A5B"/>
    <w:rsid w:val="00C236D9"/>
    <w:rsid w:val="00D30B81"/>
    <w:rsid w:val="00D53FEE"/>
    <w:rsid w:val="00DA03D6"/>
    <w:rsid w:val="00DC4523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2022-12-21T06:53:00Z</dcterms:modified>
</cp:coreProperties>
</file>