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747" w:rsidRDefault="00CA7E5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3F2D72" wp14:editId="05BF2258">
            <wp:simplePos x="0" y="0"/>
            <wp:positionH relativeFrom="column">
              <wp:posOffset>-299085</wp:posOffset>
            </wp:positionH>
            <wp:positionV relativeFrom="paragraph">
              <wp:posOffset>-243840</wp:posOffset>
            </wp:positionV>
            <wp:extent cx="6616446" cy="87058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0" t="21715" r="28305" b="21103"/>
                    <a:stretch/>
                  </pic:blipFill>
                  <pic:spPr bwMode="auto">
                    <a:xfrm>
                      <a:off x="0" y="0"/>
                      <a:ext cx="6616446" cy="870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5C6747" w:rsidRDefault="00CA7E51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93F764B" wp14:editId="22A9F310">
            <wp:simplePos x="0" y="0"/>
            <wp:positionH relativeFrom="column">
              <wp:posOffset>272415</wp:posOffset>
            </wp:positionH>
            <wp:positionV relativeFrom="paragraph">
              <wp:posOffset>-91440</wp:posOffset>
            </wp:positionV>
            <wp:extent cx="3867150" cy="3480435"/>
            <wp:effectExtent l="0" t="0" r="0" b="5715"/>
            <wp:wrapNone/>
            <wp:docPr id="3" name="Рисунок 3" descr="C:\Users\user\Desktop\hik\IMG-202301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hik\IMG-20230113-WA001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747" w:rsidRDefault="005C6747"/>
    <w:p w:rsidR="005C6747" w:rsidRDefault="005C6747"/>
    <w:p w:rsidR="005C6747" w:rsidRDefault="005C6747"/>
    <w:p w:rsidR="005C6747" w:rsidRDefault="005C6747"/>
    <w:p w:rsidR="005C6747" w:rsidRDefault="005C6747"/>
    <w:p w:rsidR="00E55988" w:rsidRDefault="00CA7E51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779358</wp:posOffset>
            </wp:positionH>
            <wp:positionV relativeFrom="paragraph">
              <wp:posOffset>1351914</wp:posOffset>
            </wp:positionV>
            <wp:extent cx="2967074" cy="3979087"/>
            <wp:effectExtent l="8255" t="0" r="0" b="0"/>
            <wp:wrapNone/>
            <wp:docPr id="4" name="Рисунок 4" descr="C:\Users\user\Desktop\hik\IMG-202301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hik\IMG-20230113-WA00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1" b="12964"/>
                    <a:stretch/>
                  </pic:blipFill>
                  <pic:spPr bwMode="auto">
                    <a:xfrm rot="16200000">
                      <a:off x="0" y="0"/>
                      <a:ext cx="2967074" cy="3979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747"/>
    <w:rsid w:val="005C6747"/>
    <w:rsid w:val="00CA7E51"/>
    <w:rsid w:val="00E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6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2023-01-13T10:25:00Z</dcterms:created>
  <dcterms:modified xsi:type="dcterms:W3CDTF">2023-01-13T10:25:00Z</dcterms:modified>
</cp:coreProperties>
</file>