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49B74B" w14:textId="75D56A8B" w:rsidR="002B5AF7" w:rsidRPr="002B5AF7" w:rsidRDefault="002B5AF7" w:rsidP="002B5A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A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№39 инновациялық үлгідегі гимназия сыныптары бар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</w:p>
    <w:p w14:paraId="50961C4A" w14:textId="426FC87D" w:rsidR="00A85127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556B292B" w14:textId="77777777" w:rsidR="009563F7" w:rsidRPr="003C682D" w:rsidRDefault="009563F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BA5825" w14:textId="548D0E70" w:rsidR="00262E1E" w:rsidRPr="003C682D" w:rsidRDefault="009563F7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Pr="009563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жұмысы жөнінде басшысының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73C877A6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563F7">
        <w:rPr>
          <w:rFonts w:ascii="Times New Roman" w:hAnsi="Times New Roman" w:cs="Times New Roman"/>
          <w:sz w:val="28"/>
          <w:szCs w:val="28"/>
          <w:lang w:val="kk-KZ"/>
        </w:rPr>
        <w:t xml:space="preserve">Оқу </w:t>
      </w:r>
      <w:r w:rsidR="009563F7" w:rsidRPr="009563F7">
        <w:rPr>
          <w:rFonts w:ascii="Times New Roman" w:hAnsi="Times New Roman" w:cs="Times New Roman"/>
          <w:sz w:val="28"/>
          <w:szCs w:val="28"/>
          <w:lang w:val="kk-KZ"/>
        </w:rPr>
        <w:t>жұмысы жөнінде басшысының орынбасары</w:t>
      </w:r>
      <w:r w:rsidR="00956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D7ACB41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2B5AF7" w:rsidRPr="002B5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337DDFFB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05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6CA30D45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DE55F5D" w14:textId="7D2EBF5A" w:rsidR="009563F7" w:rsidRPr="009563F7" w:rsidRDefault="00262E1E" w:rsidP="009563F7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</w:t>
      </w:r>
      <w:r w:rsidR="009563F7" w:rsidRPr="009563F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должности заместителя руководителя школы по</w:t>
      </w:r>
    </w:p>
    <w:p w14:paraId="5462DAD9" w14:textId="056FD915" w:rsidR="00262E1E" w:rsidRPr="003C682D" w:rsidRDefault="009563F7" w:rsidP="009563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563F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учебно-воспитательной работе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A88C512" w14:textId="4F3CD5F8" w:rsidR="002B5AF7" w:rsidRDefault="00A85127" w:rsidP="009563F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ГУ «Средняя общеобразовательная школа № 39 инновационного </w:t>
      </w:r>
      <w:r w:rsidR="009563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proofErr w:type="gramStart"/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>типа</w:t>
      </w:r>
      <w:r w:rsid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 w:rsidR="002B5AF7" w:rsidRPr="002B5A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гимназическими классами города Павлодара»</w:t>
      </w:r>
    </w:p>
    <w:p w14:paraId="144D4689" w14:textId="2EE7B7FF" w:rsidR="00262E1E" w:rsidRPr="009563F7" w:rsidRDefault="00262E1E" w:rsidP="009563F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9563F7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 </w:t>
      </w:r>
      <w:r w:rsidR="009563F7" w:rsidRPr="009563F7">
        <w:rPr>
          <w:rFonts w:ascii="Times New Roman" w:hAnsi="Times New Roman" w:cs="Times New Roman"/>
          <w:color w:val="000000"/>
          <w:sz w:val="28"/>
          <w:szCs w:val="28"/>
        </w:rPr>
        <w:t>на занятие вакантной должности за</w:t>
      </w:r>
      <w:r w:rsidR="009563F7">
        <w:rPr>
          <w:rFonts w:ascii="Times New Roman" w:hAnsi="Times New Roman" w:cs="Times New Roman"/>
          <w:color w:val="000000"/>
          <w:sz w:val="28"/>
          <w:szCs w:val="28"/>
        </w:rPr>
        <w:t xml:space="preserve">местителя руководителя школы по </w:t>
      </w:r>
      <w:r w:rsidR="009563F7" w:rsidRPr="009563F7">
        <w:rPr>
          <w:rFonts w:ascii="Times New Roman" w:hAnsi="Times New Roman" w:cs="Times New Roman"/>
          <w:color w:val="000000"/>
          <w:sz w:val="28"/>
          <w:szCs w:val="28"/>
        </w:rPr>
        <w:t>учебно-воспитательной работе</w:t>
      </w:r>
      <w:r w:rsidR="002B5A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9563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1FCEC39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B5AF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14:paraId="54389420" w14:textId="302D9A62" w:rsidR="00262E1E" w:rsidRPr="003C682D" w:rsidRDefault="00B65A45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0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2B5AF7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563F7"/>
    <w:rsid w:val="009D0100"/>
    <w:rsid w:val="00A85127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E8150021-155B-4E3E-BA3A-423C0E7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B5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5</cp:revision>
  <dcterms:created xsi:type="dcterms:W3CDTF">2023-01-05T13:45:00Z</dcterms:created>
  <dcterms:modified xsi:type="dcterms:W3CDTF">2023-01-19T08:39:00Z</dcterms:modified>
</cp:coreProperties>
</file>