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7819" w:rsidRPr="00077819" w:rsidRDefault="00077819" w:rsidP="00077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819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</w:t>
      </w:r>
    </w:p>
    <w:p w:rsidR="00737477" w:rsidRPr="00077819" w:rsidRDefault="00077819" w:rsidP="00077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8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бөлімінің «Құрманғазы атындағы балалар музыка мектебі» КМҚК </w:t>
      </w:r>
      <w:r w:rsidR="00737477" w:rsidRPr="00077819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Pr="000778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теориялық пәндерінің педагогінің – 2 маман</w:t>
      </w:r>
      <w:r w:rsidR="00737477" w:rsidRPr="000778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тағайындау конкурсының нәтижесі</w:t>
      </w:r>
    </w:p>
    <w:p w:rsidR="00B6329A" w:rsidRPr="00077819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077819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781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77819" w:rsidRPr="00077819">
        <w:rPr>
          <w:rFonts w:ascii="Times New Roman" w:hAnsi="Times New Roman" w:cs="Times New Roman"/>
          <w:sz w:val="28"/>
          <w:szCs w:val="28"/>
          <w:lang w:val="kk-KZ"/>
        </w:rPr>
        <w:t xml:space="preserve">Теориялық пәндерінің педагогінің – 2 маман </w:t>
      </w:r>
      <w:r w:rsidRPr="00077819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077819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Pr="00077819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077819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0778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7819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Pr="00077819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077819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778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077819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778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 w:rsidRPr="000778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0778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А.М. Нукешова</w:t>
      </w:r>
    </w:p>
    <w:p w:rsidR="00737477" w:rsidRPr="00077819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778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0778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</w:t>
      </w:r>
      <w:r w:rsidRPr="000778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778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077819" w:rsidP="0007781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педагога по классу </w:t>
      </w:r>
      <w:r w:rsidR="001C15C6">
        <w:rPr>
          <w:rFonts w:ascii="Times New Roman" w:hAnsi="Times New Roman" w:cs="Times New Roman"/>
          <w:b/>
          <w:color w:val="000000"/>
          <w:sz w:val="28"/>
          <w:szCs w:val="28"/>
        </w:rPr>
        <w:t>теоретических дисциплин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A2163">
        <w:rPr>
          <w:rFonts w:ascii="Times New Roman" w:hAnsi="Times New Roman" w:cs="Times New Roman"/>
          <w:b/>
          <w:color w:val="000000"/>
          <w:sz w:val="28"/>
          <w:szCs w:val="28"/>
        </w:rPr>
        <w:t>- 2 специалиста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ГКП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Детская музыкальная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 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Курмангазы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отдела образования г</w:t>
      </w:r>
      <w:proofErr w:type="gramStart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.П</w:t>
      </w:r>
      <w:proofErr w:type="gramEnd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авлодара, управления образования Павлодарской области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педагога по</w:t>
      </w:r>
      <w:r w:rsidR="001A216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классу </w:t>
      </w:r>
      <w:r w:rsidR="001C15C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теоретических дисциплин</w:t>
      </w:r>
      <w:bookmarkStart w:id="0" w:name="_GoBack"/>
      <w:bookmarkEnd w:id="0"/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2F13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Нукешова А.М.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2F1337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августа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77819"/>
    <w:rsid w:val="00113FCF"/>
    <w:rsid w:val="00154C33"/>
    <w:rsid w:val="001A2163"/>
    <w:rsid w:val="001C15C6"/>
    <w:rsid w:val="00260DF1"/>
    <w:rsid w:val="002F1337"/>
    <w:rsid w:val="00404AFB"/>
    <w:rsid w:val="004B244F"/>
    <w:rsid w:val="00570347"/>
    <w:rsid w:val="006F7431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33A1D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DMS1</cp:lastModifiedBy>
  <cp:revision>36</cp:revision>
  <cp:lastPrinted>2023-09-01T03:37:00Z</cp:lastPrinted>
  <dcterms:created xsi:type="dcterms:W3CDTF">2022-08-04T14:16:00Z</dcterms:created>
  <dcterms:modified xsi:type="dcterms:W3CDTF">2023-09-01T09:28:00Z</dcterms:modified>
</cp:coreProperties>
</file>