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738EA">
        <w:rPr>
          <w:rFonts w:ascii="Times New Roman" w:hAnsi="Times New Roman" w:cs="Times New Roman"/>
          <w:b/>
          <w:sz w:val="28"/>
          <w:szCs w:val="28"/>
        </w:rPr>
        <w:t>33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. Павлодар, ул.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6B243C">
        <w:rPr>
          <w:rFonts w:ascii="Times New Roman" w:hAnsi="Times New Roman" w:cs="Times New Roman"/>
          <w:sz w:val="28"/>
          <w:szCs w:val="28"/>
        </w:rPr>
        <w:t>, тел.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75CA">
        <w:rPr>
          <w:rFonts w:ascii="Times New Roman" w:hAnsi="Times New Roman" w:cs="Times New Roman"/>
          <w:b/>
          <w:i/>
          <w:sz w:val="28"/>
          <w:szCs w:val="28"/>
        </w:rPr>
        <w:t xml:space="preserve">время </w:t>
      </w:r>
      <w:proofErr w:type="spellStart"/>
      <w:r w:rsidR="004B75CA">
        <w:rPr>
          <w:rFonts w:ascii="Times New Roman" w:hAnsi="Times New Roman" w:cs="Times New Roman"/>
          <w:b/>
          <w:i/>
          <w:sz w:val="28"/>
          <w:szCs w:val="28"/>
        </w:rPr>
        <w:t>декретнего</w:t>
      </w:r>
      <w:proofErr w:type="spellEnd"/>
      <w:r w:rsidR="004B75CA">
        <w:rPr>
          <w:rFonts w:ascii="Times New Roman" w:hAnsi="Times New Roman" w:cs="Times New Roman"/>
          <w:b/>
          <w:i/>
          <w:sz w:val="28"/>
          <w:szCs w:val="28"/>
        </w:rPr>
        <w:t xml:space="preserve"> отпуска 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>1,25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75CA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.09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B75CA">
        <w:rPr>
          <w:rFonts w:ascii="Times New Roman" w:hAnsi="Times New Roman" w:cs="Times New Roman"/>
          <w:sz w:val="28"/>
          <w:szCs w:val="28"/>
          <w:lang w:val="kk-KZ"/>
        </w:rPr>
        <w:t>3-02.10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ород Павлодар, улица</w:t>
      </w:r>
      <w:r w:rsidR="005738EA">
        <w:rPr>
          <w:rFonts w:ascii="Times New Roman" w:hAnsi="Times New Roman" w:cs="Times New Roman"/>
          <w:sz w:val="28"/>
          <w:szCs w:val="28"/>
        </w:rPr>
        <w:t xml:space="preserve"> Торайгырова 16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5738EA">
        <w:rPr>
          <w:rFonts w:ascii="Times New Roman" w:hAnsi="Times New Roman" w:cs="Times New Roman"/>
          <w:sz w:val="28"/>
          <w:szCs w:val="28"/>
        </w:rPr>
        <w:t xml:space="preserve"> №33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5738EA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Pr="00B531BC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715" w:rsidRPr="00B531BC" w:rsidRDefault="00183715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CF7643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CF7643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CF76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CF7643" w:rsidP="00B531BC">
      <w:pPr>
        <w:spacing w:before="75"/>
        <w:ind w:right="557"/>
        <w:rPr>
          <w:sz w:val="20"/>
        </w:rPr>
      </w:pPr>
      <w:r w:rsidRPr="00CF764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CF764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CF764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CF76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CF764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CF764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CF7643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CF7643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CF764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CF7643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3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B765D"/>
    <w:rsid w:val="00183715"/>
    <w:rsid w:val="001F5647"/>
    <w:rsid w:val="002029E0"/>
    <w:rsid w:val="00223A39"/>
    <w:rsid w:val="0025094A"/>
    <w:rsid w:val="002B3856"/>
    <w:rsid w:val="002E225B"/>
    <w:rsid w:val="00305387"/>
    <w:rsid w:val="00380AA0"/>
    <w:rsid w:val="00390A61"/>
    <w:rsid w:val="003A22AA"/>
    <w:rsid w:val="00435498"/>
    <w:rsid w:val="00451F09"/>
    <w:rsid w:val="004B75CA"/>
    <w:rsid w:val="004D2F77"/>
    <w:rsid w:val="005117CD"/>
    <w:rsid w:val="00561C1C"/>
    <w:rsid w:val="005738EA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5D4E"/>
    <w:rsid w:val="00C37D06"/>
    <w:rsid w:val="00C93DC0"/>
    <w:rsid w:val="00CF7643"/>
    <w:rsid w:val="00D20033"/>
    <w:rsid w:val="00DD15E7"/>
    <w:rsid w:val="00DD1F2A"/>
    <w:rsid w:val="00ED6655"/>
    <w:rsid w:val="00F41D34"/>
    <w:rsid w:val="00FE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Computer</cp:lastModifiedBy>
  <cp:revision>4</cp:revision>
  <dcterms:created xsi:type="dcterms:W3CDTF">2023-09-12T07:13:00Z</dcterms:created>
  <dcterms:modified xsi:type="dcterms:W3CDTF">2023-09-29T06:06:00Z</dcterms:modified>
</cp:coreProperties>
</file>