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5CADE" w14:textId="77777777" w:rsidR="00B91C36" w:rsidRPr="00601790" w:rsidRDefault="00B91C36" w:rsidP="00B91C3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«Утверждаю»</w:t>
      </w:r>
    </w:p>
    <w:p w14:paraId="07D47A92" w14:textId="77777777" w:rsidR="00B91C36" w:rsidRPr="00601790" w:rsidRDefault="00B91C36" w:rsidP="00B91C3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Руководитель школы</w:t>
      </w:r>
    </w:p>
    <w:p w14:paraId="7D6EF74C" w14:textId="77777777" w:rsidR="00B91C36" w:rsidRPr="00601790" w:rsidRDefault="00B91C36" w:rsidP="00B91C3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КГУ «Средняя общеобразовательная школа</w:t>
      </w:r>
    </w:p>
    <w:p w14:paraId="25120AA8" w14:textId="77777777" w:rsidR="00B91C36" w:rsidRPr="00601790" w:rsidRDefault="00B91C36" w:rsidP="00B91C3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инновационного типа имени </w:t>
      </w:r>
      <w:proofErr w:type="spellStart"/>
      <w:r w:rsidRPr="00601790">
        <w:rPr>
          <w:rFonts w:ascii="Times New Roman" w:hAnsi="Times New Roman" w:cs="Times New Roman"/>
          <w:b/>
          <w:sz w:val="24"/>
          <w:szCs w:val="28"/>
        </w:rPr>
        <w:t>А.Байтұрсынұлы</w:t>
      </w:r>
      <w:proofErr w:type="spellEnd"/>
    </w:p>
    <w:p w14:paraId="402FA62C" w14:textId="77777777" w:rsidR="00B91C36" w:rsidRPr="00601790" w:rsidRDefault="00B91C36" w:rsidP="00B91C3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города Павлодара» </w:t>
      </w:r>
    </w:p>
    <w:p w14:paraId="7F06C956" w14:textId="4266E2E6" w:rsidR="00B91C36" w:rsidRPr="00601790" w:rsidRDefault="00B91C36" w:rsidP="00B91C3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_______________Т.А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Pr="00601790">
        <w:rPr>
          <w:rFonts w:ascii="Times New Roman" w:hAnsi="Times New Roman" w:cs="Times New Roman"/>
          <w:b/>
          <w:sz w:val="24"/>
          <w:szCs w:val="28"/>
        </w:rPr>
        <w:t xml:space="preserve"> Мигунова</w:t>
      </w:r>
    </w:p>
    <w:p w14:paraId="32886131" w14:textId="77777777" w:rsidR="001C3DA5" w:rsidRPr="001C3DA5" w:rsidRDefault="001C3DA5" w:rsidP="001C3DA5">
      <w:pPr>
        <w:spacing w:after="0" w:line="240" w:lineRule="auto"/>
        <w:jc w:val="right"/>
        <w:rPr>
          <w:rStyle w:val="a5"/>
          <w:rFonts w:ascii="Times New Roman" w:hAnsi="Times New Roman" w:cs="Times New Roman"/>
          <w:sz w:val="24"/>
          <w:szCs w:val="24"/>
          <w:u w:val="single"/>
        </w:rPr>
      </w:pPr>
    </w:p>
    <w:p w14:paraId="49429CDD" w14:textId="082CB3F9" w:rsidR="00711F6E" w:rsidRPr="00B91C36" w:rsidRDefault="00FF00FF" w:rsidP="00FF00FF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B91C36">
        <w:rPr>
          <w:rFonts w:ascii="Times New Roman" w:hAnsi="Times New Roman" w:cs="Times New Roman"/>
          <w:b/>
          <w:bCs/>
          <w:sz w:val="36"/>
          <w:szCs w:val="28"/>
        </w:rPr>
        <w:t>План мероприятий по реализации инклюзивного образования на 2023-2024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048"/>
        <w:gridCol w:w="3170"/>
        <w:gridCol w:w="2666"/>
        <w:gridCol w:w="1915"/>
        <w:gridCol w:w="2226"/>
      </w:tblGrid>
      <w:tr w:rsidR="00461006" w14:paraId="65207B9B" w14:textId="77777777" w:rsidTr="00B17DE1">
        <w:tc>
          <w:tcPr>
            <w:tcW w:w="535" w:type="dxa"/>
          </w:tcPr>
          <w:p w14:paraId="50233017" w14:textId="670502BA" w:rsidR="00FF00FF" w:rsidRPr="00FF00FF" w:rsidRDefault="00FF00FF" w:rsidP="00FF0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48" w:type="dxa"/>
          </w:tcPr>
          <w:p w14:paraId="70F8C914" w14:textId="383667E4" w:rsidR="00FF00FF" w:rsidRPr="00FF00FF" w:rsidRDefault="00FF00FF" w:rsidP="00FF0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3170" w:type="dxa"/>
          </w:tcPr>
          <w:p w14:paraId="13470598" w14:textId="313B62F0" w:rsidR="00FF00FF" w:rsidRPr="00FF00FF" w:rsidRDefault="00FF00FF" w:rsidP="00FF0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работы </w:t>
            </w:r>
          </w:p>
        </w:tc>
        <w:tc>
          <w:tcPr>
            <w:tcW w:w="2666" w:type="dxa"/>
          </w:tcPr>
          <w:p w14:paraId="26AE5F7A" w14:textId="1F30BBFC" w:rsidR="00FF00FF" w:rsidRPr="00FF00FF" w:rsidRDefault="00FF00FF" w:rsidP="00FF0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Категория </w:t>
            </w:r>
          </w:p>
        </w:tc>
        <w:tc>
          <w:tcPr>
            <w:tcW w:w="1915" w:type="dxa"/>
          </w:tcPr>
          <w:p w14:paraId="0A919B33" w14:textId="0B31396F" w:rsidR="00FF00FF" w:rsidRPr="00FF00FF" w:rsidRDefault="00FF00FF" w:rsidP="00FF0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226" w:type="dxa"/>
          </w:tcPr>
          <w:p w14:paraId="0EFB98C5" w14:textId="49C6EE63" w:rsidR="00FF00FF" w:rsidRPr="00FF00FF" w:rsidRDefault="00FF00FF" w:rsidP="00FF0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FF00FF" w14:paraId="4BEA66AB" w14:textId="77777777" w:rsidTr="000E57C5">
        <w:tc>
          <w:tcPr>
            <w:tcW w:w="14560" w:type="dxa"/>
            <w:gridSpan w:val="6"/>
          </w:tcPr>
          <w:p w14:paraId="1F4241FE" w14:textId="6CE44B5C" w:rsidR="00FF00FF" w:rsidRPr="00FF00FF" w:rsidRDefault="00FF00FF" w:rsidP="00FF0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Аналитико-статистическое направление</w:t>
            </w:r>
          </w:p>
        </w:tc>
      </w:tr>
      <w:tr w:rsidR="00461006" w14:paraId="352DCA07" w14:textId="77777777" w:rsidTr="00B17DE1">
        <w:tc>
          <w:tcPr>
            <w:tcW w:w="535" w:type="dxa"/>
          </w:tcPr>
          <w:p w14:paraId="7A718D34" w14:textId="0D2BECFB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8" w:type="dxa"/>
          </w:tcPr>
          <w:p w14:paraId="7142F0FC" w14:textId="19AD7332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школьного банка данных учащихся с ООП</w:t>
            </w:r>
          </w:p>
        </w:tc>
        <w:tc>
          <w:tcPr>
            <w:tcW w:w="3170" w:type="dxa"/>
          </w:tcPr>
          <w:p w14:paraId="3023DF5F" w14:textId="1E7F2373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обработка информации</w:t>
            </w:r>
          </w:p>
        </w:tc>
        <w:tc>
          <w:tcPr>
            <w:tcW w:w="2666" w:type="dxa"/>
          </w:tcPr>
          <w:p w14:paraId="6B3D01AC" w14:textId="09DB37A1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 0 до 18 лет</w:t>
            </w:r>
          </w:p>
        </w:tc>
        <w:tc>
          <w:tcPr>
            <w:tcW w:w="1915" w:type="dxa"/>
          </w:tcPr>
          <w:p w14:paraId="1E760C3D" w14:textId="7E346E44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1.09</w:t>
            </w:r>
          </w:p>
        </w:tc>
        <w:tc>
          <w:tcPr>
            <w:tcW w:w="2226" w:type="dxa"/>
          </w:tcPr>
          <w:p w14:paraId="38F37C58" w14:textId="77777777" w:rsidR="00B91C36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 </w:t>
            </w:r>
          </w:p>
          <w:p w14:paraId="31C0313D" w14:textId="6FF610B6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 по УВР </w:t>
            </w:r>
          </w:p>
        </w:tc>
      </w:tr>
      <w:tr w:rsidR="00461006" w14:paraId="088B17E8" w14:textId="77777777" w:rsidTr="00B17DE1">
        <w:tc>
          <w:tcPr>
            <w:tcW w:w="535" w:type="dxa"/>
          </w:tcPr>
          <w:p w14:paraId="38AC325B" w14:textId="692F03AA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8" w:type="dxa"/>
          </w:tcPr>
          <w:p w14:paraId="6F56031F" w14:textId="77777777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СППС школы: </w:t>
            </w:r>
          </w:p>
          <w:p w14:paraId="40F4E65C" w14:textId="77777777" w:rsidR="00FF00FF" w:rsidRDefault="00FF00FF" w:rsidP="00FF0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СППС</w:t>
            </w:r>
          </w:p>
          <w:p w14:paraId="6E07AFDF" w14:textId="77777777" w:rsidR="00FF00FF" w:rsidRDefault="00FF00FF" w:rsidP="00FF0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-педагог-психолог</w:t>
            </w:r>
          </w:p>
          <w:p w14:paraId="4BFB5474" w14:textId="77777777" w:rsidR="00FF00FF" w:rsidRDefault="00FF00FF" w:rsidP="00FF0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-социальный педагог</w:t>
            </w:r>
          </w:p>
          <w:p w14:paraId="4B1806EC" w14:textId="77777777" w:rsidR="00FF00FF" w:rsidRDefault="00FF00FF" w:rsidP="00FF0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-логопед</w:t>
            </w:r>
          </w:p>
          <w:p w14:paraId="7B6769D7" w14:textId="77777777" w:rsidR="00FF00FF" w:rsidRDefault="00FF00FF" w:rsidP="00FF0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-медицинский работник</w:t>
            </w:r>
          </w:p>
          <w:p w14:paraId="41148F4C" w14:textId="10B54498" w:rsidR="00FF00FF" w:rsidRDefault="00FF00FF" w:rsidP="00FF0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-педагоги-ассистенты</w:t>
            </w:r>
          </w:p>
        </w:tc>
        <w:tc>
          <w:tcPr>
            <w:tcW w:w="3170" w:type="dxa"/>
          </w:tcPr>
          <w:p w14:paraId="4CCA1FF7" w14:textId="5695B633" w:rsidR="00FF00FF" w:rsidRDefault="00A22F25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</w:p>
        </w:tc>
        <w:tc>
          <w:tcPr>
            <w:tcW w:w="2666" w:type="dxa"/>
          </w:tcPr>
          <w:p w14:paraId="013919E8" w14:textId="5C17D77D" w:rsidR="00FF00FF" w:rsidRDefault="00A22F25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</w:t>
            </w:r>
            <w:r w:rsidR="00FF00FF">
              <w:rPr>
                <w:rFonts w:ascii="Times New Roman" w:hAnsi="Times New Roman" w:cs="Times New Roman"/>
                <w:sz w:val="28"/>
                <w:szCs w:val="28"/>
              </w:rPr>
              <w:t>отрудники школы</w:t>
            </w:r>
          </w:p>
        </w:tc>
        <w:tc>
          <w:tcPr>
            <w:tcW w:w="1915" w:type="dxa"/>
          </w:tcPr>
          <w:p w14:paraId="06A37E3A" w14:textId="669C4EAE" w:rsidR="00FF00FF" w:rsidRDefault="00A22F25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26" w:type="dxa"/>
          </w:tcPr>
          <w:p w14:paraId="4DEC0F0D" w14:textId="77777777" w:rsidR="00B91C36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 </w:t>
            </w:r>
          </w:p>
          <w:p w14:paraId="492E193D" w14:textId="740A4627" w:rsidR="00FF00FF" w:rsidRDefault="00FF00FF" w:rsidP="00FF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 по УВР </w:t>
            </w:r>
          </w:p>
        </w:tc>
      </w:tr>
      <w:tr w:rsidR="00461006" w14:paraId="767DFC2E" w14:textId="77777777" w:rsidTr="00B17DE1">
        <w:tc>
          <w:tcPr>
            <w:tcW w:w="535" w:type="dxa"/>
          </w:tcPr>
          <w:p w14:paraId="5B20D23B" w14:textId="4BAC9096" w:rsidR="00A22F25" w:rsidRDefault="00A22F25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8" w:type="dxa"/>
          </w:tcPr>
          <w:p w14:paraId="152E0F0E" w14:textId="707EDF16" w:rsidR="00A22F25" w:rsidRDefault="00A22F25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о педагогах, осуществляющих образовательный процесс детей-инвалидов, в том числе детей обучающихся на дому</w:t>
            </w:r>
          </w:p>
        </w:tc>
        <w:tc>
          <w:tcPr>
            <w:tcW w:w="3170" w:type="dxa"/>
          </w:tcPr>
          <w:p w14:paraId="23045BF6" w14:textId="4F0D09B6" w:rsidR="00A22F25" w:rsidRDefault="00A22F25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обработка информации</w:t>
            </w:r>
          </w:p>
        </w:tc>
        <w:tc>
          <w:tcPr>
            <w:tcW w:w="2666" w:type="dxa"/>
          </w:tcPr>
          <w:p w14:paraId="7948B7F7" w14:textId="33902F95" w:rsidR="00A22F25" w:rsidRDefault="00A22F25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1915" w:type="dxa"/>
          </w:tcPr>
          <w:p w14:paraId="75C6897F" w14:textId="272EAB33" w:rsidR="00A22F25" w:rsidRDefault="00A22F25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26" w:type="dxa"/>
          </w:tcPr>
          <w:p w14:paraId="49323D9A" w14:textId="77777777" w:rsidR="00B91C36" w:rsidRDefault="00A22F25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</w:t>
            </w:r>
          </w:p>
          <w:p w14:paraId="5C95B642" w14:textId="27722B77" w:rsidR="00A22F25" w:rsidRDefault="00A22F25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 по УВР </w:t>
            </w:r>
          </w:p>
        </w:tc>
      </w:tr>
      <w:tr w:rsidR="00935F23" w14:paraId="0C71A98E" w14:textId="77777777" w:rsidTr="00FE0328">
        <w:tc>
          <w:tcPr>
            <w:tcW w:w="14560" w:type="dxa"/>
            <w:gridSpan w:val="6"/>
          </w:tcPr>
          <w:p w14:paraId="5D1F14E6" w14:textId="1BB356BD" w:rsidR="00935F23" w:rsidRPr="00935F23" w:rsidRDefault="00935F23" w:rsidP="00A22F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</w:t>
            </w:r>
          </w:p>
        </w:tc>
      </w:tr>
      <w:tr w:rsidR="00461006" w14:paraId="3895FCBF" w14:textId="77777777" w:rsidTr="00B17DE1">
        <w:tc>
          <w:tcPr>
            <w:tcW w:w="535" w:type="dxa"/>
          </w:tcPr>
          <w:p w14:paraId="7F825292" w14:textId="4A1344F6" w:rsidR="00A22F25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8" w:type="dxa"/>
          </w:tcPr>
          <w:p w14:paraId="7F262D7C" w14:textId="77777777" w:rsidR="00A22F25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городских, областных, республиканских совещаниях, семинарах, консультациях по развитию инклюзивного образования.</w:t>
            </w:r>
          </w:p>
          <w:p w14:paraId="45A6AEC3" w14:textId="14F6D401" w:rsidR="00B91C36" w:rsidRDefault="00B91C36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</w:tcPr>
          <w:p w14:paraId="4564EC88" w14:textId="77777777" w:rsidR="00935F23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Совещания,</w:t>
            </w:r>
          </w:p>
          <w:p w14:paraId="7724C067" w14:textId="77777777" w:rsidR="00935F23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</w:t>
            </w:r>
          </w:p>
          <w:p w14:paraId="268B5545" w14:textId="4BD2F599" w:rsidR="00A22F25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 </w:t>
            </w:r>
          </w:p>
        </w:tc>
        <w:tc>
          <w:tcPr>
            <w:tcW w:w="2666" w:type="dxa"/>
          </w:tcPr>
          <w:p w14:paraId="4A52F728" w14:textId="01F4689D" w:rsidR="00A22F25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ГОО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О,ПМПК</w:t>
            </w:r>
          </w:p>
        </w:tc>
        <w:tc>
          <w:tcPr>
            <w:tcW w:w="1915" w:type="dxa"/>
          </w:tcPr>
          <w:p w14:paraId="6BE0911F" w14:textId="43AE7F88" w:rsidR="00A22F25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61FA4AFF" w14:textId="77777777" w:rsidR="00B91C36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</w:t>
            </w:r>
          </w:p>
          <w:p w14:paraId="212C3911" w14:textId="5A1BFF83" w:rsidR="00A22F25" w:rsidRDefault="00935F23" w:rsidP="00A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61006" w14:paraId="087A932C" w14:textId="77777777" w:rsidTr="00B17DE1">
        <w:tc>
          <w:tcPr>
            <w:tcW w:w="535" w:type="dxa"/>
          </w:tcPr>
          <w:p w14:paraId="6D0DEE5F" w14:textId="604962F6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48" w:type="dxa"/>
          </w:tcPr>
          <w:p w14:paraId="4A7E9B30" w14:textId="06176659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адаптивной среды в школе.</w:t>
            </w:r>
          </w:p>
        </w:tc>
        <w:tc>
          <w:tcPr>
            <w:tcW w:w="3170" w:type="dxa"/>
          </w:tcPr>
          <w:p w14:paraId="761450D5" w14:textId="17E0D87F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</w:t>
            </w:r>
          </w:p>
        </w:tc>
        <w:tc>
          <w:tcPr>
            <w:tcW w:w="2666" w:type="dxa"/>
          </w:tcPr>
          <w:p w14:paraId="046DF7C4" w14:textId="784E0BBD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 школы, ПМПК</w:t>
            </w:r>
          </w:p>
        </w:tc>
        <w:tc>
          <w:tcPr>
            <w:tcW w:w="1915" w:type="dxa"/>
          </w:tcPr>
          <w:p w14:paraId="09C6BB66" w14:textId="51EE5FCB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280FFD71" w14:textId="43A59476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461006" w14:paraId="27CB2EA3" w14:textId="77777777" w:rsidTr="00B17DE1">
        <w:tc>
          <w:tcPr>
            <w:tcW w:w="535" w:type="dxa"/>
          </w:tcPr>
          <w:p w14:paraId="616CBE86" w14:textId="7A667026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8" w:type="dxa"/>
          </w:tcPr>
          <w:p w14:paraId="23D5F5B8" w14:textId="4B46F9D6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квалифицированной помощи учителям, работающим с учащимися с ООП</w:t>
            </w:r>
          </w:p>
        </w:tc>
        <w:tc>
          <w:tcPr>
            <w:tcW w:w="3170" w:type="dxa"/>
          </w:tcPr>
          <w:p w14:paraId="624061EB" w14:textId="73839FC2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методических материалов по критериям оценки эффективности деятельности школы</w:t>
            </w:r>
          </w:p>
        </w:tc>
        <w:tc>
          <w:tcPr>
            <w:tcW w:w="2666" w:type="dxa"/>
          </w:tcPr>
          <w:p w14:paraId="5AF9588D" w14:textId="705D9F80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специалисты ПМПК</w:t>
            </w:r>
          </w:p>
        </w:tc>
        <w:tc>
          <w:tcPr>
            <w:tcW w:w="1915" w:type="dxa"/>
          </w:tcPr>
          <w:p w14:paraId="2AC6ED72" w14:textId="3574996E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2C8FE82F" w14:textId="6358F529" w:rsidR="00CC6801" w:rsidRDefault="00CC6801" w:rsidP="00CC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17DE1" w14:paraId="7DE27BB3" w14:textId="77777777" w:rsidTr="00B17DE1">
        <w:tc>
          <w:tcPr>
            <w:tcW w:w="535" w:type="dxa"/>
          </w:tcPr>
          <w:p w14:paraId="38C8FBB5" w14:textId="66C222F3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8" w:type="dxa"/>
          </w:tcPr>
          <w:p w14:paraId="116D1617" w14:textId="411DF875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нормативных правовых документов по инклюзивному образованию в РК</w:t>
            </w:r>
          </w:p>
        </w:tc>
        <w:tc>
          <w:tcPr>
            <w:tcW w:w="3170" w:type="dxa"/>
          </w:tcPr>
          <w:p w14:paraId="20F520D6" w14:textId="662439B3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база НПА</w:t>
            </w:r>
          </w:p>
        </w:tc>
        <w:tc>
          <w:tcPr>
            <w:tcW w:w="2666" w:type="dxa"/>
          </w:tcPr>
          <w:p w14:paraId="1DA3AE3B" w14:textId="77777777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14:paraId="76F97939" w14:textId="6D8EE2E7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  <w:tc>
          <w:tcPr>
            <w:tcW w:w="1915" w:type="dxa"/>
          </w:tcPr>
          <w:p w14:paraId="3BDA9853" w14:textId="77777777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14:paraId="5BAC647C" w14:textId="37EDE0EC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6" w:type="dxa"/>
          </w:tcPr>
          <w:p w14:paraId="76ABF9A3" w14:textId="77777777" w:rsidR="00B91C36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</w:t>
            </w:r>
          </w:p>
          <w:p w14:paraId="7F97CEB9" w14:textId="3E94CB57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 по УВР </w:t>
            </w:r>
          </w:p>
        </w:tc>
      </w:tr>
      <w:tr w:rsidR="00B17DE1" w14:paraId="4F33CB85" w14:textId="77777777" w:rsidTr="00B17DE1">
        <w:tc>
          <w:tcPr>
            <w:tcW w:w="535" w:type="dxa"/>
          </w:tcPr>
          <w:p w14:paraId="74B082D4" w14:textId="32D7FDF8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8" w:type="dxa"/>
          </w:tcPr>
          <w:p w14:paraId="3297E226" w14:textId="127DC5CB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детей с целью определения будущего образовательного маршрута</w:t>
            </w:r>
          </w:p>
        </w:tc>
        <w:tc>
          <w:tcPr>
            <w:tcW w:w="3170" w:type="dxa"/>
          </w:tcPr>
          <w:p w14:paraId="07CB8B46" w14:textId="59C5CDCC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</w:t>
            </w:r>
          </w:p>
        </w:tc>
        <w:tc>
          <w:tcPr>
            <w:tcW w:w="2666" w:type="dxa"/>
          </w:tcPr>
          <w:p w14:paraId="26AAAA23" w14:textId="6B154E53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МПК</w:t>
            </w:r>
            <w:proofErr w:type="spellEnd"/>
          </w:p>
        </w:tc>
        <w:tc>
          <w:tcPr>
            <w:tcW w:w="1915" w:type="dxa"/>
          </w:tcPr>
          <w:p w14:paraId="7C4DD2E8" w14:textId="375D046E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50A11873" w14:textId="647F4EF1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B17DE1" w14:paraId="3CECE385" w14:textId="77777777" w:rsidTr="00B17DE1">
        <w:tc>
          <w:tcPr>
            <w:tcW w:w="535" w:type="dxa"/>
          </w:tcPr>
          <w:p w14:paraId="11137BB2" w14:textId="030471E2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8" w:type="dxa"/>
          </w:tcPr>
          <w:p w14:paraId="337D0EFE" w14:textId="3BEEB4E3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проведение коррекционной работы с учащимися</w:t>
            </w:r>
          </w:p>
        </w:tc>
        <w:tc>
          <w:tcPr>
            <w:tcW w:w="3170" w:type="dxa"/>
          </w:tcPr>
          <w:p w14:paraId="5FB4EA02" w14:textId="61806BF6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</w:p>
        </w:tc>
        <w:tc>
          <w:tcPr>
            <w:tcW w:w="2666" w:type="dxa"/>
          </w:tcPr>
          <w:p w14:paraId="3A82305C" w14:textId="57F56F19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1915" w:type="dxa"/>
          </w:tcPr>
          <w:p w14:paraId="2F8606E6" w14:textId="407FE47C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43C3785A" w14:textId="6B3D1A7A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ПМПК</w:t>
            </w:r>
          </w:p>
        </w:tc>
      </w:tr>
      <w:tr w:rsidR="00B17DE1" w14:paraId="127BB9F3" w14:textId="77777777" w:rsidTr="00B17DE1">
        <w:tc>
          <w:tcPr>
            <w:tcW w:w="535" w:type="dxa"/>
          </w:tcPr>
          <w:p w14:paraId="66E14273" w14:textId="5C91A804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8" w:type="dxa"/>
          </w:tcPr>
          <w:p w14:paraId="6ABF2D83" w14:textId="332C2CB6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и детей</w:t>
            </w:r>
          </w:p>
        </w:tc>
        <w:tc>
          <w:tcPr>
            <w:tcW w:w="3170" w:type="dxa"/>
          </w:tcPr>
          <w:p w14:paraId="4341DE78" w14:textId="07A9A44C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2666" w:type="dxa"/>
          </w:tcPr>
          <w:p w14:paraId="5100804D" w14:textId="3AF30A04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915" w:type="dxa"/>
          </w:tcPr>
          <w:p w14:paraId="1B46FA98" w14:textId="5E1C79F0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0D084CEC" w14:textId="532B7AE1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 школы</w:t>
            </w:r>
          </w:p>
        </w:tc>
      </w:tr>
      <w:tr w:rsidR="00B17DE1" w14:paraId="21F1E1C4" w14:textId="77777777" w:rsidTr="00B17DE1">
        <w:tc>
          <w:tcPr>
            <w:tcW w:w="535" w:type="dxa"/>
          </w:tcPr>
          <w:p w14:paraId="2F996C4E" w14:textId="5AE79525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8" w:type="dxa"/>
          </w:tcPr>
          <w:p w14:paraId="2BDCBBB0" w14:textId="6B1CC431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и учебно-методическое сопровождение родителей детей с ООП</w:t>
            </w:r>
          </w:p>
        </w:tc>
        <w:tc>
          <w:tcPr>
            <w:tcW w:w="3170" w:type="dxa"/>
          </w:tcPr>
          <w:p w14:paraId="4E191020" w14:textId="72FB9980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для родителей</w:t>
            </w:r>
          </w:p>
        </w:tc>
        <w:tc>
          <w:tcPr>
            <w:tcW w:w="2666" w:type="dxa"/>
          </w:tcPr>
          <w:p w14:paraId="328C7684" w14:textId="6BD245BB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915" w:type="dxa"/>
          </w:tcPr>
          <w:p w14:paraId="51AB6617" w14:textId="4694C06E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37786CC7" w14:textId="53A716B3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 школы</w:t>
            </w:r>
          </w:p>
        </w:tc>
      </w:tr>
      <w:tr w:rsidR="00D5476C" w14:paraId="60364BBB" w14:textId="77777777" w:rsidTr="00034D2C">
        <w:tc>
          <w:tcPr>
            <w:tcW w:w="14560" w:type="dxa"/>
            <w:gridSpan w:val="6"/>
          </w:tcPr>
          <w:p w14:paraId="5CD48670" w14:textId="0AC05B07" w:rsidR="00D5476C" w:rsidRPr="00D5476C" w:rsidRDefault="00D5476C" w:rsidP="00D547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7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Информационно-просветительское направление</w:t>
            </w:r>
          </w:p>
        </w:tc>
      </w:tr>
      <w:tr w:rsidR="00B17DE1" w14:paraId="1FD33667" w14:textId="77777777" w:rsidTr="00B17DE1">
        <w:tc>
          <w:tcPr>
            <w:tcW w:w="535" w:type="dxa"/>
          </w:tcPr>
          <w:p w14:paraId="1E0424FE" w14:textId="1070D730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8" w:type="dxa"/>
          </w:tcPr>
          <w:p w14:paraId="200BF8DF" w14:textId="108A8A00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толерантного отношения в обществе к проблемам детей с ООП</w:t>
            </w:r>
          </w:p>
        </w:tc>
        <w:tc>
          <w:tcPr>
            <w:tcW w:w="3170" w:type="dxa"/>
          </w:tcPr>
          <w:p w14:paraId="1F17DA9F" w14:textId="77777777" w:rsidR="00D5476C" w:rsidRDefault="00D5476C" w:rsidP="00D5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1.Просветительская деятельность</w:t>
            </w:r>
          </w:p>
          <w:p w14:paraId="06573943" w14:textId="3811F4D4" w:rsidR="00D5476C" w:rsidRPr="00D5476C" w:rsidRDefault="00D5476C" w:rsidP="00D5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2.Оформление страниц на сайте школы по организации инклюзивного образования в школе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целью постоянного информирования всех заинтересованных лиц</w:t>
            </w:r>
          </w:p>
        </w:tc>
        <w:tc>
          <w:tcPr>
            <w:tcW w:w="2666" w:type="dxa"/>
          </w:tcPr>
          <w:p w14:paraId="5B3C864C" w14:textId="299880E0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Родительская общественность, учащиеся школы, спонсоры школы</w:t>
            </w:r>
          </w:p>
        </w:tc>
        <w:tc>
          <w:tcPr>
            <w:tcW w:w="1915" w:type="dxa"/>
          </w:tcPr>
          <w:p w14:paraId="3BF8EBF9" w14:textId="1A8137A7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57818B8B" w14:textId="73C0C7A0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17DE1" w14:paraId="0CA92B29" w14:textId="77777777" w:rsidTr="00B17DE1">
        <w:tc>
          <w:tcPr>
            <w:tcW w:w="535" w:type="dxa"/>
          </w:tcPr>
          <w:p w14:paraId="04DADE45" w14:textId="53FC1664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48" w:type="dxa"/>
          </w:tcPr>
          <w:p w14:paraId="5B8DB02B" w14:textId="0B5B90D3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возможностей и достижений детей с ООП</w:t>
            </w:r>
          </w:p>
        </w:tc>
        <w:tc>
          <w:tcPr>
            <w:tcW w:w="3170" w:type="dxa"/>
          </w:tcPr>
          <w:p w14:paraId="5BF3A77F" w14:textId="77777777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художественного творчества, смотр-конкурс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худсамодеятельности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5AC36D0" w14:textId="33E7BABD" w:rsidR="00D5476C" w:rsidRDefault="00D5476C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2666" w:type="dxa"/>
          </w:tcPr>
          <w:p w14:paraId="1ABFB78F" w14:textId="001B78BC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</w:t>
            </w:r>
            <w:r w:rsidR="00B9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915" w:type="dxa"/>
          </w:tcPr>
          <w:p w14:paraId="47F1B54D" w14:textId="49D754DD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1EC52856" w14:textId="54233986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 школы</w:t>
            </w:r>
          </w:p>
        </w:tc>
      </w:tr>
      <w:tr w:rsidR="00B17DE1" w14:paraId="14749BBD" w14:textId="77777777" w:rsidTr="00B17DE1">
        <w:tc>
          <w:tcPr>
            <w:tcW w:w="535" w:type="dxa"/>
          </w:tcPr>
          <w:p w14:paraId="50E9750C" w14:textId="08F3DEE3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8" w:type="dxa"/>
          </w:tcPr>
          <w:p w14:paraId="273C2D32" w14:textId="7585168D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о развитии инклюзивного образования в школе</w:t>
            </w:r>
          </w:p>
        </w:tc>
        <w:tc>
          <w:tcPr>
            <w:tcW w:w="3170" w:type="dxa"/>
          </w:tcPr>
          <w:p w14:paraId="4A9E96DA" w14:textId="0FA7BB95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СМИ, участие в круглых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онференциях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интернет-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фестивалях,семинарах</w:t>
            </w:r>
            <w:proofErr w:type="spellEnd"/>
          </w:p>
        </w:tc>
        <w:tc>
          <w:tcPr>
            <w:tcW w:w="2666" w:type="dxa"/>
          </w:tcPr>
          <w:p w14:paraId="0AABC4FC" w14:textId="77777777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общественность,</w:t>
            </w:r>
          </w:p>
          <w:p w14:paraId="410E122C" w14:textId="54EDE162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</w:tc>
        <w:tc>
          <w:tcPr>
            <w:tcW w:w="1915" w:type="dxa"/>
          </w:tcPr>
          <w:p w14:paraId="53DBE7D1" w14:textId="6E6C3A1D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365921DB" w14:textId="48FE4B1E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 школы</w:t>
            </w:r>
          </w:p>
        </w:tc>
      </w:tr>
      <w:tr w:rsidR="00B17DE1" w14:paraId="03204FC6" w14:textId="77777777" w:rsidTr="00B17DE1">
        <w:tc>
          <w:tcPr>
            <w:tcW w:w="535" w:type="dxa"/>
          </w:tcPr>
          <w:p w14:paraId="58875895" w14:textId="0EBA54CD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8" w:type="dxa"/>
          </w:tcPr>
          <w:p w14:paraId="5B5E2B70" w14:textId="5C7CE9E7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социальных контактов детей с ООП</w:t>
            </w:r>
          </w:p>
        </w:tc>
        <w:tc>
          <w:tcPr>
            <w:tcW w:w="3170" w:type="dxa"/>
          </w:tcPr>
          <w:p w14:paraId="46B54353" w14:textId="55EEB7BE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Дворцом школьников, другими культурными центрами города, проведение внеклассных и внешкольных мероприятий</w:t>
            </w:r>
          </w:p>
        </w:tc>
        <w:tc>
          <w:tcPr>
            <w:tcW w:w="2666" w:type="dxa"/>
          </w:tcPr>
          <w:p w14:paraId="32E4A69D" w14:textId="2EC9DC68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915" w:type="dxa"/>
          </w:tcPr>
          <w:p w14:paraId="08D89840" w14:textId="32FCFAA3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7855801A" w14:textId="2E27FBD5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 школы</w:t>
            </w:r>
          </w:p>
        </w:tc>
      </w:tr>
      <w:tr w:rsidR="00B17DE1" w14:paraId="2DB89F8E" w14:textId="77777777" w:rsidTr="00B17DE1">
        <w:tc>
          <w:tcPr>
            <w:tcW w:w="535" w:type="dxa"/>
          </w:tcPr>
          <w:p w14:paraId="09A108D1" w14:textId="1D540801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8" w:type="dxa"/>
          </w:tcPr>
          <w:p w14:paraId="01DC0203" w14:textId="21F41D1C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к ЗОЖ</w:t>
            </w:r>
          </w:p>
        </w:tc>
        <w:tc>
          <w:tcPr>
            <w:tcW w:w="3170" w:type="dxa"/>
          </w:tcPr>
          <w:p w14:paraId="68C97A67" w14:textId="77777777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</w:t>
            </w:r>
          </w:p>
          <w:p w14:paraId="34A3AB8F" w14:textId="77777777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</w:t>
            </w:r>
          </w:p>
          <w:p w14:paraId="7045ED84" w14:textId="1469A9CC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</w:t>
            </w:r>
          </w:p>
        </w:tc>
        <w:tc>
          <w:tcPr>
            <w:tcW w:w="2666" w:type="dxa"/>
          </w:tcPr>
          <w:p w14:paraId="45B5D9FE" w14:textId="731847B5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школы,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proofErr w:type="spellEnd"/>
          </w:p>
        </w:tc>
        <w:tc>
          <w:tcPr>
            <w:tcW w:w="1915" w:type="dxa"/>
          </w:tcPr>
          <w:p w14:paraId="6C78C4A8" w14:textId="6CB5B86E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701D43A2" w14:textId="127133B9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 школы</w:t>
            </w:r>
          </w:p>
        </w:tc>
      </w:tr>
      <w:tr w:rsidR="00461006" w14:paraId="3029B952" w14:textId="77777777" w:rsidTr="00576528">
        <w:tc>
          <w:tcPr>
            <w:tcW w:w="14560" w:type="dxa"/>
            <w:gridSpan w:val="6"/>
          </w:tcPr>
          <w:p w14:paraId="4E911D9C" w14:textId="591AB41C" w:rsidR="00461006" w:rsidRPr="00461006" w:rsidRDefault="00461006" w:rsidP="00D547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B17DE1" w14:paraId="7B25307F" w14:textId="77777777" w:rsidTr="00B17DE1">
        <w:tc>
          <w:tcPr>
            <w:tcW w:w="535" w:type="dxa"/>
          </w:tcPr>
          <w:p w14:paraId="4BB75BDA" w14:textId="707C87B0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8" w:type="dxa"/>
          </w:tcPr>
          <w:p w14:paraId="544B8499" w14:textId="0DD147B3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детей с целью определения будущего образовательного маршрута</w:t>
            </w:r>
          </w:p>
        </w:tc>
        <w:tc>
          <w:tcPr>
            <w:tcW w:w="3170" w:type="dxa"/>
          </w:tcPr>
          <w:p w14:paraId="702AC994" w14:textId="5ABA56A5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</w:t>
            </w:r>
          </w:p>
        </w:tc>
        <w:tc>
          <w:tcPr>
            <w:tcW w:w="2666" w:type="dxa"/>
          </w:tcPr>
          <w:p w14:paraId="34843777" w14:textId="54B534F0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915" w:type="dxa"/>
          </w:tcPr>
          <w:p w14:paraId="4F509E15" w14:textId="5211CCDA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62CD5AE7" w14:textId="697BCD33" w:rsidR="00D5476C" w:rsidRDefault="00461006" w:rsidP="00D54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B17DE1" w14:paraId="30A8AD4B" w14:textId="77777777" w:rsidTr="00B17DE1">
        <w:tc>
          <w:tcPr>
            <w:tcW w:w="535" w:type="dxa"/>
          </w:tcPr>
          <w:p w14:paraId="5CC27D82" w14:textId="746E4BE4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8" w:type="dxa"/>
          </w:tcPr>
          <w:p w14:paraId="2C55CA5B" w14:textId="656271C0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проведение коррекционной работы с учащимися с ООП</w:t>
            </w:r>
          </w:p>
        </w:tc>
        <w:tc>
          <w:tcPr>
            <w:tcW w:w="3170" w:type="dxa"/>
          </w:tcPr>
          <w:p w14:paraId="7240CEA3" w14:textId="6E0F9D26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2666" w:type="dxa"/>
          </w:tcPr>
          <w:p w14:paraId="3B442B4A" w14:textId="5F0A4D40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915" w:type="dxa"/>
          </w:tcPr>
          <w:p w14:paraId="413D9B43" w14:textId="29428690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737A29F6" w14:textId="6A5BD460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 школы</w:t>
            </w:r>
          </w:p>
        </w:tc>
      </w:tr>
      <w:tr w:rsidR="00B17DE1" w14:paraId="4C841B60" w14:textId="77777777" w:rsidTr="00B17DE1">
        <w:tc>
          <w:tcPr>
            <w:tcW w:w="535" w:type="dxa"/>
          </w:tcPr>
          <w:p w14:paraId="520CD183" w14:textId="56B69849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48" w:type="dxa"/>
          </w:tcPr>
          <w:p w14:paraId="50CE826E" w14:textId="2BDBA0A6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детей и родителей </w:t>
            </w:r>
          </w:p>
        </w:tc>
        <w:tc>
          <w:tcPr>
            <w:tcW w:w="3170" w:type="dxa"/>
          </w:tcPr>
          <w:p w14:paraId="1D6E88C2" w14:textId="00FA2869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2666" w:type="dxa"/>
          </w:tcPr>
          <w:p w14:paraId="3481494D" w14:textId="0D12B64E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915" w:type="dxa"/>
          </w:tcPr>
          <w:p w14:paraId="5EE5EC1B" w14:textId="01E6492A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</w:tcPr>
          <w:p w14:paraId="359FBF8C" w14:textId="7A917498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 школы</w:t>
            </w:r>
          </w:p>
        </w:tc>
      </w:tr>
      <w:tr w:rsidR="00B17DE1" w14:paraId="11D7D569" w14:textId="77777777" w:rsidTr="00B17DE1">
        <w:tc>
          <w:tcPr>
            <w:tcW w:w="535" w:type="dxa"/>
          </w:tcPr>
          <w:p w14:paraId="031B1097" w14:textId="35FD1B89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8" w:type="dxa"/>
          </w:tcPr>
          <w:p w14:paraId="405814BF" w14:textId="4E31ADE4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адаптированных программ на основании заключения справок ПМПК</w:t>
            </w:r>
          </w:p>
        </w:tc>
        <w:tc>
          <w:tcPr>
            <w:tcW w:w="3170" w:type="dxa"/>
          </w:tcPr>
          <w:p w14:paraId="0E20BD75" w14:textId="6CB8BF63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адаптированных программ</w:t>
            </w:r>
          </w:p>
        </w:tc>
        <w:tc>
          <w:tcPr>
            <w:tcW w:w="2666" w:type="dxa"/>
          </w:tcPr>
          <w:p w14:paraId="1910E25C" w14:textId="4CCC6864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1915" w:type="dxa"/>
          </w:tcPr>
          <w:p w14:paraId="15B2BFB1" w14:textId="77777777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14:paraId="37C8A762" w14:textId="427B77E1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6" w:type="dxa"/>
          </w:tcPr>
          <w:p w14:paraId="6D499C73" w14:textId="77777777" w:rsidR="00B91C3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 </w:t>
            </w:r>
          </w:p>
          <w:p w14:paraId="27CA2AC7" w14:textId="3C03CB6F" w:rsidR="00461006" w:rsidRDefault="00461006" w:rsidP="0046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 по УВР </w:t>
            </w:r>
          </w:p>
        </w:tc>
      </w:tr>
      <w:tr w:rsidR="00B17DE1" w14:paraId="28CD55DE" w14:textId="77777777" w:rsidTr="00B17DE1">
        <w:tc>
          <w:tcPr>
            <w:tcW w:w="535" w:type="dxa"/>
          </w:tcPr>
          <w:p w14:paraId="2022CAB4" w14:textId="4F484E5F" w:rsidR="00B17DE1" w:rsidRDefault="00B17DE1" w:rsidP="00B17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048" w:type="dxa"/>
          </w:tcPr>
          <w:p w14:paraId="71C71FA6" w14:textId="7A822C36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Предпрофильная подготовка</w:t>
            </w:r>
          </w:p>
        </w:tc>
        <w:tc>
          <w:tcPr>
            <w:tcW w:w="3170" w:type="dxa"/>
          </w:tcPr>
          <w:p w14:paraId="7F160F59" w14:textId="6EA50B22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 собеседование</w:t>
            </w:r>
          </w:p>
        </w:tc>
        <w:tc>
          <w:tcPr>
            <w:tcW w:w="2666" w:type="dxa"/>
          </w:tcPr>
          <w:p w14:paraId="0C57C6D7" w14:textId="0B603EFD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1915" w:type="dxa"/>
          </w:tcPr>
          <w:p w14:paraId="1E73E32D" w14:textId="5899034A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226" w:type="dxa"/>
          </w:tcPr>
          <w:p w14:paraId="78A02B46" w14:textId="77777777" w:rsidR="00B91C36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</w:p>
          <w:p w14:paraId="5EDEEA3F" w14:textId="33A92759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B17DE1" w14:paraId="79ED4747" w14:textId="77777777" w:rsidTr="00B17DE1">
        <w:tc>
          <w:tcPr>
            <w:tcW w:w="535" w:type="dxa"/>
          </w:tcPr>
          <w:p w14:paraId="6863FD76" w14:textId="7233052D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8" w:type="dxa"/>
          </w:tcPr>
          <w:p w14:paraId="5EFF9392" w14:textId="34751733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аттестации учащихся с ООП</w:t>
            </w:r>
          </w:p>
        </w:tc>
        <w:tc>
          <w:tcPr>
            <w:tcW w:w="3170" w:type="dxa"/>
          </w:tcPr>
          <w:p w14:paraId="0DCD43F9" w14:textId="5783A90B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Урочная, внеурочная, консультации учащимся, родителям, педагогам</w:t>
            </w:r>
          </w:p>
        </w:tc>
        <w:tc>
          <w:tcPr>
            <w:tcW w:w="2666" w:type="dxa"/>
          </w:tcPr>
          <w:p w14:paraId="16B56B92" w14:textId="66D90C53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педагоги школы, родители</w:t>
            </w:r>
          </w:p>
        </w:tc>
        <w:tc>
          <w:tcPr>
            <w:tcW w:w="1915" w:type="dxa"/>
          </w:tcPr>
          <w:p w14:paraId="48EC77C9" w14:textId="61F246A2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226" w:type="dxa"/>
          </w:tcPr>
          <w:p w14:paraId="32BC3941" w14:textId="74CFEFD4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17DE1" w14:paraId="7031A5F3" w14:textId="77777777" w:rsidTr="00BF12A0">
        <w:tc>
          <w:tcPr>
            <w:tcW w:w="14560" w:type="dxa"/>
            <w:gridSpan w:val="6"/>
          </w:tcPr>
          <w:p w14:paraId="646ACC6F" w14:textId="654109BE" w:rsidR="00B17DE1" w:rsidRPr="00B17DE1" w:rsidRDefault="00B17DE1" w:rsidP="00B17D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безбарьерной среды в организациях образования</w:t>
            </w:r>
          </w:p>
        </w:tc>
      </w:tr>
      <w:tr w:rsidR="00B17DE1" w14:paraId="2F076E84" w14:textId="77777777" w:rsidTr="00B17DE1">
        <w:tc>
          <w:tcPr>
            <w:tcW w:w="535" w:type="dxa"/>
          </w:tcPr>
          <w:p w14:paraId="3BB83D22" w14:textId="0B1F982A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8" w:type="dxa"/>
          </w:tcPr>
          <w:p w14:paraId="260E23E2" w14:textId="2FAAC07F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доступной чреды жизнедеятельности для детей-инвалидов</w:t>
            </w:r>
          </w:p>
        </w:tc>
        <w:tc>
          <w:tcPr>
            <w:tcW w:w="3170" w:type="dxa"/>
          </w:tcPr>
          <w:p w14:paraId="07836979" w14:textId="5A73767A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школы, оснащение школы специализированным оборудование и учебно-методическими комплектами</w:t>
            </w:r>
          </w:p>
        </w:tc>
        <w:tc>
          <w:tcPr>
            <w:tcW w:w="2666" w:type="dxa"/>
          </w:tcPr>
          <w:p w14:paraId="57720EAA" w14:textId="73A10F69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школы</w:t>
            </w:r>
          </w:p>
        </w:tc>
        <w:tc>
          <w:tcPr>
            <w:tcW w:w="1915" w:type="dxa"/>
          </w:tcPr>
          <w:p w14:paraId="4DA96314" w14:textId="37E55A41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Январь-август</w:t>
            </w:r>
          </w:p>
        </w:tc>
        <w:tc>
          <w:tcPr>
            <w:tcW w:w="2226" w:type="dxa"/>
          </w:tcPr>
          <w:p w14:paraId="764ACF81" w14:textId="35492F9B" w:rsidR="00B17DE1" w:rsidRDefault="00B17DE1" w:rsidP="00B1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17DE1" w14:paraId="4453BF55" w14:textId="77777777" w:rsidTr="001E440E">
        <w:tc>
          <w:tcPr>
            <w:tcW w:w="14560" w:type="dxa"/>
            <w:gridSpan w:val="6"/>
          </w:tcPr>
          <w:p w14:paraId="3D1AB30D" w14:textId="59572D09" w:rsidR="00B17DE1" w:rsidRPr="00B17DE1" w:rsidRDefault="00B17DE1" w:rsidP="00B17D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Подведение итогов работы по организации инклюзивного образования за 2023-2024 </w:t>
            </w:r>
            <w:proofErr w:type="spellStart"/>
            <w:r w:rsidRPr="00B17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gramStart"/>
            <w:r w:rsidRPr="00B17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.г</w:t>
            </w:r>
            <w:proofErr w:type="gramEnd"/>
            <w:r w:rsidRPr="00B17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</w:t>
            </w:r>
            <w:proofErr w:type="spellEnd"/>
          </w:p>
        </w:tc>
      </w:tr>
      <w:tr w:rsidR="001C3DA5" w14:paraId="009196FC" w14:textId="77777777" w:rsidTr="00B17DE1">
        <w:tc>
          <w:tcPr>
            <w:tcW w:w="535" w:type="dxa"/>
          </w:tcPr>
          <w:p w14:paraId="5BDFEFE7" w14:textId="0067A118" w:rsidR="001C3DA5" w:rsidRDefault="001C3DA5" w:rsidP="001C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8" w:type="dxa"/>
          </w:tcPr>
          <w:p w14:paraId="0C1407F6" w14:textId="77777777" w:rsidR="001C3DA5" w:rsidRDefault="001C3DA5" w:rsidP="001C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</w:t>
            </w:r>
          </w:p>
          <w:p w14:paraId="7DED50DC" w14:textId="77777777" w:rsidR="001C3DA5" w:rsidRDefault="001C3DA5" w:rsidP="001C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-СППС школы</w:t>
            </w:r>
          </w:p>
          <w:p w14:paraId="39034A75" w14:textId="50B20249" w:rsidR="001C3DA5" w:rsidRDefault="001C3DA5" w:rsidP="001C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-учителей-предметников, работающих с детьми с ООП</w:t>
            </w:r>
          </w:p>
        </w:tc>
        <w:tc>
          <w:tcPr>
            <w:tcW w:w="3170" w:type="dxa"/>
          </w:tcPr>
          <w:p w14:paraId="4E4C46AA" w14:textId="2601B965" w:rsidR="001C3DA5" w:rsidRDefault="001C3DA5" w:rsidP="001C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</w:p>
        </w:tc>
        <w:tc>
          <w:tcPr>
            <w:tcW w:w="2666" w:type="dxa"/>
          </w:tcPr>
          <w:p w14:paraId="5F3FD1A1" w14:textId="0AF90999" w:rsidR="001C3DA5" w:rsidRDefault="001C3DA5" w:rsidP="001C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915" w:type="dxa"/>
          </w:tcPr>
          <w:p w14:paraId="2E5A0094" w14:textId="387FBB51" w:rsidR="001C3DA5" w:rsidRDefault="001C3DA5" w:rsidP="001C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2024г</w:t>
            </w:r>
          </w:p>
        </w:tc>
        <w:tc>
          <w:tcPr>
            <w:tcW w:w="2226" w:type="dxa"/>
          </w:tcPr>
          <w:p w14:paraId="4DD5079B" w14:textId="1550B9C0" w:rsidR="001C3DA5" w:rsidRDefault="001C3DA5" w:rsidP="001C3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14:paraId="5F32F9D5" w14:textId="77777777" w:rsidR="00FF00FF" w:rsidRPr="00FF00FF" w:rsidRDefault="00FF00FF" w:rsidP="00FF00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00FF" w:rsidRPr="00FF00FF" w:rsidSect="001C3DA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47959"/>
    <w:multiLevelType w:val="hybridMultilevel"/>
    <w:tmpl w:val="D7C4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F5"/>
    <w:rsid w:val="001C3DA5"/>
    <w:rsid w:val="00461006"/>
    <w:rsid w:val="00645EC5"/>
    <w:rsid w:val="00711F6E"/>
    <w:rsid w:val="008861F5"/>
    <w:rsid w:val="00935F23"/>
    <w:rsid w:val="00A22F25"/>
    <w:rsid w:val="00B17DE1"/>
    <w:rsid w:val="00B91C36"/>
    <w:rsid w:val="00CC6801"/>
    <w:rsid w:val="00D5476C"/>
    <w:rsid w:val="00F76E0F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4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76C"/>
    <w:pPr>
      <w:ind w:left="720"/>
      <w:contextualSpacing/>
    </w:pPr>
  </w:style>
  <w:style w:type="character" w:styleId="a5">
    <w:name w:val="Strong"/>
    <w:basedOn w:val="a0"/>
    <w:uiPriority w:val="22"/>
    <w:qFormat/>
    <w:rsid w:val="001C3D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76C"/>
    <w:pPr>
      <w:ind w:left="720"/>
      <w:contextualSpacing/>
    </w:pPr>
  </w:style>
  <w:style w:type="character" w:styleId="a5">
    <w:name w:val="Strong"/>
    <w:basedOn w:val="a0"/>
    <w:uiPriority w:val="22"/>
    <w:qFormat/>
    <w:rsid w:val="001C3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 школа</dc:creator>
  <cp:keywords/>
  <dc:description/>
  <cp:lastModifiedBy>Савченко</cp:lastModifiedBy>
  <cp:revision>4</cp:revision>
  <cp:lastPrinted>2023-07-13T04:28:00Z</cp:lastPrinted>
  <dcterms:created xsi:type="dcterms:W3CDTF">2023-07-11T03:46:00Z</dcterms:created>
  <dcterms:modified xsi:type="dcterms:W3CDTF">2023-07-13T04:31:00Z</dcterms:modified>
</cp:coreProperties>
</file>