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157B9" w14:textId="689454DF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14:paraId="7DEF2D25" w14:textId="1D88E7CC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16DA6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C16DA6">
        <w:rPr>
          <w:rFonts w:ascii="Times New Roman" w:hAnsi="Times New Roman" w:cs="Times New Roman"/>
          <w:b/>
          <w:sz w:val="28"/>
          <w:szCs w:val="28"/>
        </w:rPr>
        <w:t xml:space="preserve"> вакантных и (или) временно</w:t>
      </w:r>
    </w:p>
    <w:p w14:paraId="5BA3D595" w14:textId="28314F75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вакантных должностей педагогов</w:t>
      </w:r>
    </w:p>
    <w:p w14:paraId="374599C2" w14:textId="06C206E3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по КГУ 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16DA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</w:p>
    <w:p w14:paraId="04287F26" w14:textId="77777777" w:rsidR="00C16DA6" w:rsidRPr="00C16DA6" w:rsidRDefault="00C16DA6" w:rsidP="00C16D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имени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Шапық Шөкин</w:t>
      </w:r>
      <w:r w:rsidRPr="00C16DA6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02183908" w14:textId="77777777" w:rsidR="00857471" w:rsidRDefault="00857471">
      <w:pPr>
        <w:rPr>
          <w:lang w:val="kk-KZ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2978"/>
        <w:gridCol w:w="2124"/>
        <w:gridCol w:w="1558"/>
        <w:gridCol w:w="1558"/>
        <w:gridCol w:w="1558"/>
      </w:tblGrid>
      <w:tr w:rsidR="00C16DA6" w14:paraId="11D1C4C1" w14:textId="77777777" w:rsidTr="00C16D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4641" w14:textId="0AA4085C" w:rsidR="00C16DA6" w:rsidRDefault="00C16DA6" w:rsidP="00C16DA6">
            <w:pPr>
              <w:rPr>
                <w:lang w:val="kk-KZ"/>
              </w:rPr>
            </w:pPr>
            <w:bookmarkStart w:id="0" w:name="_Hlk152162485"/>
            <w:r w:rsidRPr="004620A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2200" w14:textId="51E158D5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кандидата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338B" w14:textId="4D19D20C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114C" w14:textId="729BFB0F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541E" w14:textId="64FB7372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F5FD" w14:textId="1D88C624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16DA6" w14:paraId="2BDC9128" w14:textId="77777777" w:rsidTr="00E5791B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CB6C" w14:textId="4F41ED12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C7A0" w14:textId="2F309831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Ордабаева Шолпан Петровна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135A" w14:textId="764B62AB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2F74" w14:textId="45153647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математика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C1AC1" w14:textId="7E11E64B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конкурс </w:t>
            </w:r>
            <w:r w:rsidR="00276516"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>пройден</w:t>
            </w:r>
          </w:p>
        </w:tc>
        <w:tc>
          <w:tcPr>
            <w:tcW w:w="1558" w:type="dxa"/>
          </w:tcPr>
          <w:p w14:paraId="10EB3F00" w14:textId="77777777" w:rsidR="00C16DA6" w:rsidRDefault="00C16DA6" w:rsidP="00C16DA6">
            <w:pPr>
              <w:rPr>
                <w:lang w:val="kk-KZ"/>
              </w:rPr>
            </w:pPr>
          </w:p>
        </w:tc>
      </w:tr>
      <w:tr w:rsidR="00C16DA6" w14:paraId="7B1F35DF" w14:textId="77777777" w:rsidTr="009D3668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812D" w14:textId="7EEC9DEF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66D" w14:textId="5673D1DC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Герасимова Зарина Сергеевна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3D96" w14:textId="3446BE76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831A" w14:textId="19059108" w:rsidR="00C16DA6" w:rsidRDefault="00C16DA6" w:rsidP="00C16DA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логопед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4D98" w14:textId="5879D0A9" w:rsidR="00C16DA6" w:rsidRDefault="00C16DA6" w:rsidP="00C16DA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конкурс </w:t>
            </w:r>
            <w:r w:rsidR="00276516"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620A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пройден</w:t>
            </w:r>
          </w:p>
        </w:tc>
        <w:tc>
          <w:tcPr>
            <w:tcW w:w="1558" w:type="dxa"/>
          </w:tcPr>
          <w:p w14:paraId="71418F31" w14:textId="77777777" w:rsidR="00C16DA6" w:rsidRDefault="00C16DA6" w:rsidP="00C16DA6">
            <w:pPr>
              <w:rPr>
                <w:lang w:val="kk-KZ"/>
              </w:rPr>
            </w:pPr>
          </w:p>
        </w:tc>
      </w:tr>
      <w:tr w:rsidR="00C16DA6" w14:paraId="5FFE019A" w14:textId="77777777" w:rsidTr="00C16DA6">
        <w:tc>
          <w:tcPr>
            <w:tcW w:w="567" w:type="dxa"/>
          </w:tcPr>
          <w:p w14:paraId="77629B94" w14:textId="77777777" w:rsidR="00C16DA6" w:rsidRDefault="00C16DA6" w:rsidP="00C16DA6">
            <w:pPr>
              <w:rPr>
                <w:lang w:val="kk-KZ"/>
              </w:rPr>
            </w:pPr>
          </w:p>
        </w:tc>
        <w:tc>
          <w:tcPr>
            <w:tcW w:w="2978" w:type="dxa"/>
          </w:tcPr>
          <w:p w14:paraId="1CF76871" w14:textId="77777777" w:rsidR="00C16DA6" w:rsidRDefault="00C16DA6" w:rsidP="00C16DA6">
            <w:pPr>
              <w:rPr>
                <w:lang w:val="kk-KZ"/>
              </w:rPr>
            </w:pPr>
          </w:p>
        </w:tc>
        <w:tc>
          <w:tcPr>
            <w:tcW w:w="2124" w:type="dxa"/>
          </w:tcPr>
          <w:p w14:paraId="5A6E6B46" w14:textId="77777777" w:rsidR="00C16DA6" w:rsidRDefault="00C16DA6" w:rsidP="00C16DA6">
            <w:pPr>
              <w:rPr>
                <w:lang w:val="kk-KZ"/>
              </w:rPr>
            </w:pPr>
          </w:p>
        </w:tc>
        <w:tc>
          <w:tcPr>
            <w:tcW w:w="1558" w:type="dxa"/>
          </w:tcPr>
          <w:p w14:paraId="59164D6C" w14:textId="77777777" w:rsidR="00C16DA6" w:rsidRDefault="00C16DA6" w:rsidP="00C16DA6">
            <w:pPr>
              <w:rPr>
                <w:lang w:val="kk-KZ"/>
              </w:rPr>
            </w:pPr>
          </w:p>
        </w:tc>
        <w:tc>
          <w:tcPr>
            <w:tcW w:w="1558" w:type="dxa"/>
          </w:tcPr>
          <w:p w14:paraId="47A4FEC7" w14:textId="77777777" w:rsidR="00C16DA6" w:rsidRDefault="00C16DA6" w:rsidP="00C16DA6">
            <w:pPr>
              <w:rPr>
                <w:lang w:val="kk-KZ"/>
              </w:rPr>
            </w:pPr>
          </w:p>
        </w:tc>
        <w:tc>
          <w:tcPr>
            <w:tcW w:w="1558" w:type="dxa"/>
          </w:tcPr>
          <w:p w14:paraId="1FCEEA44" w14:textId="77777777" w:rsidR="00C16DA6" w:rsidRDefault="00C16DA6" w:rsidP="00C16DA6">
            <w:pPr>
              <w:rPr>
                <w:lang w:val="kk-KZ"/>
              </w:rPr>
            </w:pPr>
          </w:p>
        </w:tc>
      </w:tr>
      <w:bookmarkEnd w:id="0"/>
    </w:tbl>
    <w:p w14:paraId="2688E46D" w14:textId="77777777" w:rsidR="00C16DA6" w:rsidRDefault="00C16DA6">
      <w:pPr>
        <w:rPr>
          <w:lang w:val="kk-KZ"/>
        </w:rPr>
      </w:pPr>
    </w:p>
    <w:p w14:paraId="5B1FA635" w14:textId="77777777" w:rsidR="00C16DA6" w:rsidRDefault="00C16DA6">
      <w:pPr>
        <w:rPr>
          <w:lang w:val="kk-KZ"/>
        </w:rPr>
      </w:pPr>
    </w:p>
    <w:p w14:paraId="4C948EF7" w14:textId="77777777" w:rsidR="00C16DA6" w:rsidRDefault="00C16DA6">
      <w:pPr>
        <w:rPr>
          <w:lang w:val="kk-KZ"/>
        </w:rPr>
      </w:pPr>
    </w:p>
    <w:tbl>
      <w:tblPr>
        <w:tblW w:w="13461" w:type="dxa"/>
        <w:tblLook w:val="04A0" w:firstRow="1" w:lastRow="0" w:firstColumn="1" w:lastColumn="0" w:noHBand="0" w:noVBand="1"/>
      </w:tblPr>
      <w:tblGrid>
        <w:gridCol w:w="13461"/>
      </w:tblGrid>
      <w:tr w:rsidR="00C16DA6" w:rsidRPr="00C16DA6" w14:paraId="3E03439E" w14:textId="77777777" w:rsidTr="00B51CE4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4D7B0" w14:textId="77777777" w:rsidR="00C16DA6" w:rsidRPr="00C16DA6" w:rsidRDefault="00C16DA6" w:rsidP="00C16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Секретарь </w:t>
            </w:r>
          </w:p>
        </w:tc>
      </w:tr>
      <w:tr w:rsidR="00C16DA6" w:rsidRPr="00C16DA6" w14:paraId="7A854F28" w14:textId="77777777" w:rsidTr="00B51CE4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5E595" w14:textId="77777777" w:rsidR="00C16DA6" w:rsidRPr="00C16DA6" w:rsidRDefault="00C16DA6" w:rsidP="00C16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конкурсной комиссии                   </w:t>
            </w:r>
            <w:proofErr w:type="spellStart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>Муратхожина</w:t>
            </w:r>
            <w:proofErr w:type="spellEnd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  Е.</w:t>
            </w:r>
            <w:proofErr w:type="gramStart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>В</w:t>
            </w:r>
            <w:proofErr w:type="gramEnd"/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      </w:t>
            </w:r>
          </w:p>
        </w:tc>
      </w:tr>
      <w:tr w:rsidR="00C16DA6" w:rsidRPr="00C16DA6" w14:paraId="4EA7EEBD" w14:textId="77777777" w:rsidTr="00B51CE4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A9D0D" w14:textId="63CEF2D9" w:rsidR="00C16DA6" w:rsidRPr="00C16DA6" w:rsidRDefault="0022425D" w:rsidP="00C16D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>30</w:t>
            </w:r>
            <w:r w:rsidR="00C16DA6"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 xml:space="preserve"> </w:t>
            </w:r>
            <w:r w:rsid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 xml:space="preserve"> ноября  </w:t>
            </w:r>
            <w:r w:rsidR="00C16DA6"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>2023 года</w:t>
            </w:r>
          </w:p>
        </w:tc>
      </w:tr>
    </w:tbl>
    <w:p w14:paraId="248442D2" w14:textId="77777777" w:rsidR="00C16DA6" w:rsidRDefault="00C16DA6">
      <w:pPr>
        <w:rPr>
          <w:lang w:val="kk-KZ"/>
        </w:rPr>
      </w:pPr>
    </w:p>
    <w:p w14:paraId="4CFF3005" w14:textId="77777777" w:rsidR="00CF01CC" w:rsidRDefault="00CF01CC">
      <w:pPr>
        <w:rPr>
          <w:lang w:val="kk-KZ"/>
        </w:rPr>
      </w:pPr>
    </w:p>
    <w:p w14:paraId="1CD03845" w14:textId="77777777" w:rsidR="00CF01CC" w:rsidRDefault="00CF01CC">
      <w:pPr>
        <w:rPr>
          <w:lang w:val="kk-KZ"/>
        </w:rPr>
      </w:pPr>
    </w:p>
    <w:p w14:paraId="7F37BB82" w14:textId="77777777" w:rsidR="00CF01CC" w:rsidRDefault="00CF01CC">
      <w:pPr>
        <w:rPr>
          <w:lang w:val="kk-KZ"/>
        </w:rPr>
      </w:pPr>
    </w:p>
    <w:p w14:paraId="55B4C76E" w14:textId="77777777" w:rsidR="00CF01CC" w:rsidRDefault="00CF01CC">
      <w:pPr>
        <w:rPr>
          <w:lang w:val="kk-KZ"/>
        </w:rPr>
      </w:pPr>
    </w:p>
    <w:p w14:paraId="0BFEB69F" w14:textId="77777777" w:rsidR="00CF01CC" w:rsidRDefault="00CF01CC">
      <w:pPr>
        <w:rPr>
          <w:lang w:val="kk-KZ"/>
        </w:rPr>
      </w:pPr>
    </w:p>
    <w:p w14:paraId="2369D639" w14:textId="77777777" w:rsidR="00CF01CC" w:rsidRDefault="00CF01CC">
      <w:pPr>
        <w:rPr>
          <w:lang w:val="kk-KZ"/>
        </w:rPr>
      </w:pPr>
    </w:p>
    <w:p w14:paraId="3885D5AA" w14:textId="77777777" w:rsidR="00CF01CC" w:rsidRDefault="00CF01CC">
      <w:pPr>
        <w:rPr>
          <w:lang w:val="kk-KZ"/>
        </w:rPr>
      </w:pPr>
    </w:p>
    <w:p w14:paraId="402AA09C" w14:textId="77777777" w:rsidR="00CF01CC" w:rsidRDefault="00CF01CC">
      <w:pPr>
        <w:rPr>
          <w:lang w:val="kk-KZ"/>
        </w:rPr>
      </w:pPr>
    </w:p>
    <w:p w14:paraId="13A23807" w14:textId="77777777" w:rsidR="00CF01CC" w:rsidRDefault="00CF01CC">
      <w:pPr>
        <w:rPr>
          <w:lang w:val="kk-KZ"/>
        </w:rPr>
      </w:pPr>
    </w:p>
    <w:p w14:paraId="70C37828" w14:textId="77777777" w:rsidR="00CF01CC" w:rsidRDefault="00CF01CC">
      <w:pPr>
        <w:rPr>
          <w:lang w:val="kk-KZ"/>
        </w:rPr>
      </w:pPr>
    </w:p>
    <w:p w14:paraId="217E96F2" w14:textId="77777777" w:rsidR="00CF01CC" w:rsidRDefault="00CF01CC">
      <w:pPr>
        <w:rPr>
          <w:lang w:val="kk-KZ"/>
        </w:rPr>
      </w:pPr>
    </w:p>
    <w:p w14:paraId="6EA54CFC" w14:textId="77777777" w:rsidR="00CF01CC" w:rsidRDefault="00CF01CC">
      <w:pPr>
        <w:rPr>
          <w:lang w:val="kk-KZ"/>
        </w:rPr>
      </w:pPr>
    </w:p>
    <w:p w14:paraId="20ED0BE2" w14:textId="77777777" w:rsidR="00CF01CC" w:rsidRDefault="00CF01CC">
      <w:pPr>
        <w:rPr>
          <w:lang w:val="kk-KZ"/>
        </w:rPr>
      </w:pPr>
    </w:p>
    <w:p w14:paraId="77A1CEF9" w14:textId="77777777" w:rsidR="00CF01CC" w:rsidRDefault="00CF01CC">
      <w:pPr>
        <w:rPr>
          <w:lang w:val="kk-KZ"/>
        </w:rPr>
      </w:pPr>
    </w:p>
    <w:p w14:paraId="09935164" w14:textId="77777777" w:rsidR="00CF01CC" w:rsidRDefault="00CF01CC">
      <w:pPr>
        <w:rPr>
          <w:lang w:val="kk-KZ"/>
        </w:rPr>
      </w:pPr>
      <w:bookmarkStart w:id="1" w:name="_GoBack"/>
      <w:bookmarkEnd w:id="1"/>
    </w:p>
    <w:sectPr w:rsidR="00CF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B8"/>
    <w:rsid w:val="0022425D"/>
    <w:rsid w:val="00276516"/>
    <w:rsid w:val="004F0EB8"/>
    <w:rsid w:val="00857471"/>
    <w:rsid w:val="00C16DA6"/>
    <w:rsid w:val="00CF01CC"/>
    <w:rsid w:val="00E0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39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53_Server</cp:lastModifiedBy>
  <cp:revision>2</cp:revision>
  <dcterms:created xsi:type="dcterms:W3CDTF">2023-11-30T10:12:00Z</dcterms:created>
  <dcterms:modified xsi:type="dcterms:W3CDTF">2023-11-30T10:12:00Z</dcterms:modified>
</cp:coreProperties>
</file>