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BA2F" w14:textId="22313169" w:rsidR="00D02056" w:rsidRDefault="005C39AC">
      <w:r>
        <w:rPr>
          <w:noProof/>
        </w:rPr>
        <w:drawing>
          <wp:inline distT="0" distB="0" distL="0" distR="0" wp14:anchorId="410E2296" wp14:editId="230F6F65">
            <wp:extent cx="5667375" cy="4276725"/>
            <wp:effectExtent l="0" t="0" r="9525" b="9525"/>
            <wp:docPr id="277049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91E9B" w14:textId="0E9237C2" w:rsidR="005C39AC" w:rsidRDefault="005C39AC">
      <w:r>
        <w:rPr>
          <w:noProof/>
        </w:rPr>
        <w:drawing>
          <wp:inline distT="0" distB="0" distL="0" distR="0" wp14:anchorId="7E548E6E" wp14:editId="33C458DF">
            <wp:extent cx="5676900" cy="4229100"/>
            <wp:effectExtent l="0" t="0" r="0" b="0"/>
            <wp:docPr id="5111173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5257A" w14:textId="77777777" w:rsidR="005C39AC" w:rsidRDefault="005C39AC"/>
    <w:p w14:paraId="11BA7D96" w14:textId="77777777" w:rsidR="005C39AC" w:rsidRDefault="005C39AC"/>
    <w:p w14:paraId="0D4B0F09" w14:textId="5E5E366E" w:rsidR="005C39AC" w:rsidRPr="005C39AC" w:rsidRDefault="005C39AC">
      <w:pPr>
        <w:rPr>
          <w:sz w:val="24"/>
          <w:szCs w:val="24"/>
        </w:rPr>
      </w:pPr>
      <w:r w:rsidRPr="005C39AC">
        <w:rPr>
          <w:sz w:val="24"/>
          <w:szCs w:val="24"/>
        </w:rPr>
        <w:lastRenderedPageBreak/>
        <w:t xml:space="preserve">В целях усиления взаимодействия школы с родителями, с </w:t>
      </w:r>
      <w:r w:rsidRPr="005C39AC">
        <w:rPr>
          <w:sz w:val="24"/>
          <w:szCs w:val="24"/>
        </w:rPr>
        <w:t>семьей по</w:t>
      </w:r>
      <w:r w:rsidRPr="005C39AC">
        <w:rPr>
          <w:sz w:val="24"/>
          <w:szCs w:val="24"/>
        </w:rPr>
        <w:t xml:space="preserve"> вопросу обучения и воспитания детей, а также развития позитивной культуры у родителей 30 ноября в нашей школе прошли секционные занятия Центра по педагогической поддержке родителей. Данные занятия провели специалисты социально-психологической службы школы. Для создания доброжелательной и позитивной атмосферы, пробуждения у слушателей интереса к обсуждаемой теме, эффективного усвоения рассматриваемого материала, самостоятельного поиска путей и вариантов решения поставленной проблемы психологи с родителями провели различные тренинги, ролевые игры и др. Перерыв на кофе-брейк позволил родителям подкрепиться, отдохнуть и пообщаться в неформальной обстановке. Судя по активной обратной связи со стороны родителей, можно </w:t>
      </w:r>
      <w:r w:rsidRPr="005C39AC">
        <w:rPr>
          <w:sz w:val="24"/>
          <w:szCs w:val="24"/>
        </w:rPr>
        <w:t>считать, что</w:t>
      </w:r>
      <w:r w:rsidRPr="005C39AC">
        <w:rPr>
          <w:sz w:val="24"/>
          <w:szCs w:val="24"/>
        </w:rPr>
        <w:t xml:space="preserve"> занятия прошли успешно, с пользой для повышения культуры позитивного родительства.</w:t>
      </w:r>
    </w:p>
    <w:p w14:paraId="1FA69761" w14:textId="1CE7AD91" w:rsidR="005C39AC" w:rsidRDefault="005C39AC">
      <w:r>
        <w:rPr>
          <w:noProof/>
        </w:rPr>
        <w:drawing>
          <wp:inline distT="0" distB="0" distL="0" distR="0" wp14:anchorId="5D42AD28" wp14:editId="671E9FDC">
            <wp:extent cx="5648325" cy="4257675"/>
            <wp:effectExtent l="0" t="0" r="9525" b="9525"/>
            <wp:docPr id="11630481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3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AC"/>
    <w:rsid w:val="005C39A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C8A1"/>
  <w15:chartTrackingRefBased/>
  <w15:docId w15:val="{79628873-F3EF-4327-A0B8-084C0C01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2023-12-05T03:27:00Z</dcterms:created>
  <dcterms:modified xsi:type="dcterms:W3CDTF">2023-12-05T03:28:00Z</dcterms:modified>
</cp:coreProperties>
</file>