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5B" w:rsidRDefault="00862F5B" w:rsidP="00E46A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2F5B" w:rsidRDefault="00862F5B" w:rsidP="00E46A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2F5B" w:rsidRDefault="00862F5B" w:rsidP="00862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62F5B" w:rsidRDefault="00862F5B" w:rsidP="00862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2F5B">
        <w:rPr>
          <w:rFonts w:ascii="Times New Roman" w:hAnsi="Times New Roman" w:cs="Times New Roman"/>
          <w:sz w:val="28"/>
          <w:szCs w:val="28"/>
          <w:lang w:val="kk-KZ"/>
        </w:rPr>
        <w:t>9-11 сынып оқушыларының қорытынды бағалауы</w:t>
      </w:r>
    </w:p>
    <w:p w:rsidR="00E46A27" w:rsidRPr="00862F5B" w:rsidRDefault="00E46A27" w:rsidP="00862F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График экзаменов 2024-2025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2F5B" w:rsidRPr="00862F5B" w:rsidTr="00862F5B">
        <w:tc>
          <w:tcPr>
            <w:tcW w:w="4785" w:type="dxa"/>
          </w:tcPr>
          <w:p w:rsidR="00862F5B" w:rsidRPr="00862F5B" w:rsidRDefault="00862F5B" w:rsidP="0086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4786" w:type="dxa"/>
          </w:tcPr>
          <w:p w:rsidR="00862F5B" w:rsidRPr="00862F5B" w:rsidRDefault="00862F5B" w:rsidP="00862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сынып</w:t>
            </w:r>
          </w:p>
        </w:tc>
      </w:tr>
      <w:tr w:rsidR="00862F5B" w:rsidRPr="00862F5B" w:rsidTr="00862F5B">
        <w:tc>
          <w:tcPr>
            <w:tcW w:w="4785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29 мамыр</w:t>
            </w:r>
          </w:p>
        </w:tc>
        <w:tc>
          <w:tcPr>
            <w:tcW w:w="4786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 30 мамыр</w:t>
            </w:r>
          </w:p>
        </w:tc>
      </w:tr>
      <w:tr w:rsidR="00862F5B" w:rsidRPr="00862F5B" w:rsidTr="00862F5B">
        <w:tc>
          <w:tcPr>
            <w:tcW w:w="4785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тілі/орыс тілі 2 маусым</w:t>
            </w:r>
          </w:p>
        </w:tc>
        <w:tc>
          <w:tcPr>
            <w:tcW w:w="4786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 4 маусым</w:t>
            </w:r>
          </w:p>
        </w:tc>
      </w:tr>
      <w:tr w:rsidR="00862F5B" w:rsidRPr="00E46A27" w:rsidTr="00862F5B">
        <w:tc>
          <w:tcPr>
            <w:tcW w:w="4785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пәні  5 маусым</w:t>
            </w:r>
          </w:p>
        </w:tc>
        <w:tc>
          <w:tcPr>
            <w:tcW w:w="4786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тілі/орыс тілі 9 маусым</w:t>
            </w:r>
          </w:p>
        </w:tc>
      </w:tr>
      <w:tr w:rsidR="00862F5B" w:rsidRPr="00862F5B" w:rsidTr="00862F5B">
        <w:tc>
          <w:tcPr>
            <w:tcW w:w="4785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 10 маусым</w:t>
            </w:r>
          </w:p>
        </w:tc>
        <w:tc>
          <w:tcPr>
            <w:tcW w:w="4786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пәні  12 маусым</w:t>
            </w:r>
          </w:p>
        </w:tc>
      </w:tr>
      <w:tr w:rsidR="00862F5B" w:rsidRPr="00E46A27" w:rsidTr="00862F5B">
        <w:tc>
          <w:tcPr>
            <w:tcW w:w="4785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862F5B" w:rsidRPr="00862F5B" w:rsidRDefault="00862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F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 16 маусым</w:t>
            </w:r>
          </w:p>
        </w:tc>
      </w:tr>
    </w:tbl>
    <w:p w:rsidR="00862F5B" w:rsidRPr="00862F5B" w:rsidRDefault="00862F5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62F5B" w:rsidRPr="0086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90"/>
    <w:rsid w:val="002510A8"/>
    <w:rsid w:val="00862F5B"/>
    <w:rsid w:val="0093368F"/>
    <w:rsid w:val="00953190"/>
    <w:rsid w:val="00E46A27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0580"/>
  <w15:docId w15:val="{FBB2B4AC-E906-43C9-B805-F276853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5</cp:revision>
  <dcterms:created xsi:type="dcterms:W3CDTF">2025-05-13T03:49:00Z</dcterms:created>
  <dcterms:modified xsi:type="dcterms:W3CDTF">2025-05-13T04:52:00Z</dcterms:modified>
</cp:coreProperties>
</file>