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46" w:rsidRPr="00993028" w:rsidRDefault="00DC2901" w:rsidP="002006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Итоги </w:t>
      </w:r>
      <w:r w:rsidR="00200646" w:rsidRPr="00993028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вакантных</w:t>
      </w:r>
      <w:r w:rsidR="006808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или временно вакантных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должностей педагогов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proofErr w:type="gramStart"/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</w:t>
      </w:r>
      <w:proofErr w:type="gramEnd"/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200646" w:rsidRDefault="00200646" w:rsidP="00200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646" w:rsidRDefault="00200646" w:rsidP="002006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02C">
        <w:rPr>
          <w:rFonts w:ascii="Times New Roman" w:hAnsi="Times New Roman" w:cs="Times New Roman"/>
          <w:sz w:val="28"/>
          <w:szCs w:val="28"/>
        </w:rPr>
        <w:t xml:space="preserve">В связи с отсутствием кандидатов для участия в конкурсе на занятие вакантной должности заместителя руководителя по профильному обучению, заместителя руководителя по учебной работе, заместителя руководителя по воспитательной работе, учителя информатики, </w:t>
      </w:r>
      <w:r w:rsidR="00E0302C" w:rsidRPr="00E0302C">
        <w:rPr>
          <w:rFonts w:ascii="Times New Roman" w:hAnsi="Times New Roman" w:cs="Times New Roman"/>
          <w:sz w:val="28"/>
          <w:szCs w:val="28"/>
        </w:rPr>
        <w:t>учителя художественного труда,</w:t>
      </w:r>
      <w:r w:rsidR="002D19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302C">
        <w:rPr>
          <w:rFonts w:ascii="Times New Roman" w:hAnsi="Times New Roman" w:cs="Times New Roman"/>
          <w:sz w:val="28"/>
          <w:szCs w:val="28"/>
        </w:rPr>
        <w:t>преподавателя-организатора НВ</w:t>
      </w:r>
      <w:r w:rsidR="00A05A4D">
        <w:rPr>
          <w:rFonts w:ascii="Times New Roman" w:hAnsi="Times New Roman" w:cs="Times New Roman"/>
          <w:sz w:val="28"/>
          <w:szCs w:val="28"/>
        </w:rPr>
        <w:t xml:space="preserve"> и </w:t>
      </w:r>
      <w:r w:rsidRPr="00E0302C">
        <w:rPr>
          <w:rFonts w:ascii="Times New Roman" w:hAnsi="Times New Roman" w:cs="Times New Roman"/>
          <w:sz w:val="28"/>
          <w:szCs w:val="28"/>
        </w:rPr>
        <w:t>ТП,</w:t>
      </w:r>
      <w:r w:rsidR="00A05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A4D">
        <w:rPr>
          <w:rFonts w:ascii="Times New Roman" w:hAnsi="Times New Roman" w:cs="Times New Roman"/>
          <w:sz w:val="28"/>
          <w:szCs w:val="28"/>
        </w:rPr>
        <w:t>хореогрофа</w:t>
      </w:r>
      <w:proofErr w:type="spellEnd"/>
      <w:r w:rsidR="00A05A4D">
        <w:rPr>
          <w:rFonts w:ascii="Times New Roman" w:hAnsi="Times New Roman" w:cs="Times New Roman"/>
          <w:sz w:val="28"/>
          <w:szCs w:val="28"/>
        </w:rPr>
        <w:t>,</w:t>
      </w:r>
      <w:r w:rsidRPr="00E0302C">
        <w:rPr>
          <w:rFonts w:ascii="Times New Roman" w:hAnsi="Times New Roman" w:cs="Times New Roman"/>
          <w:sz w:val="28"/>
          <w:szCs w:val="28"/>
          <w:lang w:val="kk-KZ"/>
        </w:rPr>
        <w:t xml:space="preserve"> старшего вожатого</w:t>
      </w:r>
      <w:r w:rsidR="00E0302C" w:rsidRPr="00E030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302C">
        <w:rPr>
          <w:rFonts w:ascii="Times New Roman" w:hAnsi="Times New Roman" w:cs="Times New Roman"/>
          <w:sz w:val="28"/>
          <w:szCs w:val="28"/>
        </w:rPr>
        <w:t>и временно вакантной должности учителя русского языка и литературы признать конкурс несостоявшимся.</w:t>
      </w:r>
    </w:p>
    <w:p w:rsidR="00200646" w:rsidRDefault="00200646" w:rsidP="00200646">
      <w:pPr>
        <w:rPr>
          <w:rFonts w:ascii="Times New Roman" w:hAnsi="Times New Roman" w:cs="Times New Roman"/>
          <w:sz w:val="28"/>
          <w:szCs w:val="28"/>
        </w:rPr>
      </w:pP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                                                     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00646" w:rsidRDefault="00A05A4D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 июня</w:t>
      </w:r>
      <w:r w:rsidR="00B3563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0064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2025 год</w:t>
      </w:r>
    </w:p>
    <w:p w:rsidR="00200646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00646" w:rsidRDefault="00200646" w:rsidP="002006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200646" w:rsidRPr="00993028" w:rsidRDefault="006808D8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="00200646"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 w:rsidR="00200646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="00200646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тағайындау конкурсының </w:t>
      </w:r>
      <w:r w:rsidR="00DC2901">
        <w:rPr>
          <w:rFonts w:ascii="Times New Roman" w:hAnsi="Times New Roman" w:cs="Times New Roman"/>
          <w:b/>
          <w:sz w:val="28"/>
          <w:szCs w:val="28"/>
          <w:lang w:val="kk-KZ"/>
        </w:rPr>
        <w:t>қорытындысы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646" w:rsidRPr="00200646" w:rsidRDefault="00200646" w:rsidP="00200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Pr="00200646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басшысының бейіндік  оқу жөніндегі орынбасары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20064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басшысының оқу жөніндегі орынбасары, басшысының тәрбие  жөніндегі орынбасары, 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 xml:space="preserve">информатика  мұғалімі, </w:t>
      </w:r>
      <w:r w:rsidR="00422F90">
        <w:rPr>
          <w:rFonts w:ascii="Times New Roman" w:hAnsi="Times New Roman" w:cs="Times New Roman"/>
          <w:sz w:val="28"/>
          <w:szCs w:val="28"/>
          <w:lang w:val="kk-KZ"/>
        </w:rPr>
        <w:t xml:space="preserve">көркем еңбек 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>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D19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0646">
        <w:rPr>
          <w:rFonts w:ascii="Times New Roman" w:hAnsi="Times New Roman" w:cs="Times New Roman"/>
          <w:color w:val="1E1E1E"/>
          <w:sz w:val="28"/>
          <w:szCs w:val="28"/>
          <w:lang w:val="kk-KZ"/>
        </w:rPr>
        <w:t>бастапқы әскери және технологиялық даярлығының педагог-ұйымдастырушысы,</w:t>
      </w:r>
      <w:r w:rsidR="00422F90"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</w:t>
      </w:r>
      <w:r w:rsidR="00A05A4D"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хореограф, </w:t>
      </w:r>
      <w:r w:rsidR="00422F90"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аға тәлімгер </w:t>
      </w:r>
      <w:r w:rsidR="008C68FE"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</w:t>
      </w:r>
      <w:r w:rsidR="00A05A4D" w:rsidRPr="002006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бос </w:t>
      </w:r>
      <w:r w:rsidR="00A05A4D" w:rsidRPr="00200646">
        <w:rPr>
          <w:rFonts w:ascii="Times New Roman" w:hAnsi="Times New Roman" w:cs="Times New Roman"/>
          <w:sz w:val="28"/>
          <w:szCs w:val="28"/>
          <w:lang w:val="kk-KZ"/>
        </w:rPr>
        <w:t>лауазымына тағайындау</w:t>
      </w:r>
      <w:r w:rsidR="00A05A4D" w:rsidRPr="002006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>және уақытша</w:t>
      </w:r>
      <w:r w:rsidR="00A05A4D" w:rsidRPr="00A05A4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05A4D" w:rsidRPr="00200646">
        <w:rPr>
          <w:rFonts w:ascii="Times New Roman" w:eastAsia="Calibri" w:hAnsi="Times New Roman" w:cs="Times New Roman"/>
          <w:sz w:val="28"/>
          <w:szCs w:val="28"/>
          <w:lang w:val="kk-KZ"/>
        </w:rPr>
        <w:t>бос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A4D" w:rsidRPr="00200646">
        <w:rPr>
          <w:rFonts w:ascii="Times New Roman" w:hAnsi="Times New Roman" w:cs="Times New Roman"/>
          <w:sz w:val="28"/>
          <w:szCs w:val="28"/>
          <w:lang w:val="kk-KZ"/>
        </w:rPr>
        <w:t xml:space="preserve">лауазымына тағайындау 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 xml:space="preserve">орыс тілі және әдебиет пәні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>конкурсына қатысқан кандидаттардың  болмауына байланысты  конкурс өткізілмеді деп танылды.</w:t>
      </w:r>
    </w:p>
    <w:p w:rsidR="00200646" w:rsidRPr="0020221A" w:rsidRDefault="00200646" w:rsidP="0020064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Д.З.Джансеитова </w:t>
      </w: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жылға </w:t>
      </w:r>
      <w:r w:rsidR="00A05A4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5 маусым </w:t>
      </w:r>
      <w:bookmarkStart w:id="0" w:name="_GoBack"/>
      <w:bookmarkEnd w:id="0"/>
    </w:p>
    <w:p w:rsidR="00200646" w:rsidRPr="00993028" w:rsidRDefault="00200646" w:rsidP="0020064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F77D35" w:rsidRPr="00200646" w:rsidRDefault="00F77D35" w:rsidP="00200646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sectPr w:rsidR="00F77D35" w:rsidRPr="0020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84"/>
    <w:rsid w:val="00136184"/>
    <w:rsid w:val="00200646"/>
    <w:rsid w:val="002D1954"/>
    <w:rsid w:val="00413F1C"/>
    <w:rsid w:val="00422F90"/>
    <w:rsid w:val="006808D8"/>
    <w:rsid w:val="008C68FE"/>
    <w:rsid w:val="00A05A4D"/>
    <w:rsid w:val="00B35631"/>
    <w:rsid w:val="00C5627C"/>
    <w:rsid w:val="00DC2901"/>
    <w:rsid w:val="00E0302C"/>
    <w:rsid w:val="00EC0962"/>
    <w:rsid w:val="00F54BA0"/>
    <w:rsid w:val="00F7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1573"/>
  <w15:chartTrackingRefBased/>
  <w15:docId w15:val="{DC2556D2-749C-4FF1-B518-B27EC0A4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6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4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2025-01-10T17:00:00Z</cp:lastPrinted>
  <dcterms:created xsi:type="dcterms:W3CDTF">2025-07-18T07:15:00Z</dcterms:created>
  <dcterms:modified xsi:type="dcterms:W3CDTF">2025-07-18T07:20:00Z</dcterms:modified>
</cp:coreProperties>
</file>