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89" w:rsidRDefault="00A1398D">
      <w:pPr>
        <w:pStyle w:val="a3"/>
        <w:spacing w:before="74"/>
        <w:ind w:left="1996" w:hanging="1397"/>
      </w:pPr>
      <w:r>
        <w:t>«Павлодарқаласының</w:t>
      </w:r>
      <w:r w:rsidR="0032484F">
        <w:t>Бауыржан Момышұлы</w:t>
      </w:r>
      <w:r>
        <w:t xml:space="preserve">атындағыжалпыортабілімберумектебі»КММ </w:t>
      </w:r>
      <w:r w:rsidR="00DA7A54">
        <w:t>логопед</w:t>
      </w:r>
      <w:r w:rsidR="00900AD4">
        <w:t xml:space="preserve">- </w:t>
      </w:r>
      <w:r>
        <w:t>мұғалім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:rsidR="00FF1789" w:rsidRDefault="00A1398D" w:rsidP="0032484F">
            <w:pPr>
              <w:pStyle w:val="TableParagraph"/>
              <w:spacing w:line="252" w:lineRule="exact"/>
              <w:ind w:left="107"/>
            </w:pPr>
            <w:r>
              <w:t>берубөлімінің«Павлодарқаласының</w:t>
            </w:r>
            <w:r w:rsidR="0032484F">
              <w:t>Бауыржан Момышұлы</w:t>
            </w:r>
            <w:r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Павлодарқаласы,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32484F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Боснемесеуақытшабос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A1398D" w:rsidP="00DA7A54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қазақтіліндеоқытатын</w:t>
            </w:r>
            <w:r w:rsidR="00DA7A54">
              <w:t>логопед</w:t>
            </w:r>
            <w:r w:rsidR="00900AD4">
              <w:rPr>
                <w:spacing w:val="-5"/>
              </w:rPr>
              <w:t xml:space="preserve">- </w:t>
            </w:r>
            <w:r>
              <w:t>мұғалім,</w:t>
            </w:r>
            <w:r w:rsidR="00DA7A54">
              <w:rPr>
                <w:b/>
              </w:rPr>
              <w:t>1 бірлік</w:t>
            </w:r>
          </w:p>
        </w:tc>
      </w:tr>
      <w:tr w:rsidR="00FF1789" w:rsidTr="00900AD4">
        <w:trPr>
          <w:trHeight w:val="4043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900AD4" w:rsidRPr="00DA7A54" w:rsidRDefault="00D42821" w:rsidP="00D42821">
            <w:pPr>
              <w:adjustRightInd w:val="0"/>
              <w:jc w:val="both"/>
            </w:pPr>
            <w:r w:rsidRPr="00D42821">
              <w:t>-</w:t>
            </w:r>
            <w:r w:rsidR="00900AD4" w:rsidRPr="00DA7A54">
              <w:t>кемтар балалармен жеке, топтық және кіші топтық сабақтар (сабақтар) өткізеді;</w:t>
            </w:r>
          </w:p>
          <w:p w:rsidR="00DA7A54" w:rsidRPr="00DA7A54" w:rsidRDefault="00D42821" w:rsidP="00D42821">
            <w:pPr>
              <w:adjustRightInd w:val="0"/>
              <w:jc w:val="both"/>
            </w:pPr>
            <w:r w:rsidRPr="00D42821">
              <w:t>-</w:t>
            </w:r>
            <w:r w:rsidR="00DA7A54" w:rsidRPr="00DA7A54">
              <w:t>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асырады;</w:t>
            </w:r>
          </w:p>
          <w:p w:rsidR="00DA7A54" w:rsidRPr="00DA7A54" w:rsidRDefault="00D42821" w:rsidP="00D42821">
            <w:pPr>
              <w:adjustRightInd w:val="0"/>
              <w:jc w:val="both"/>
            </w:pPr>
            <w:r w:rsidRPr="00D42821">
              <w:t>-</w:t>
            </w:r>
            <w:r w:rsidR="00DA7A54" w:rsidRPr="00DA7A54">
              <w:t>даму мүмкіндіктері шектеулі балалардың психофизикалық даму бұзылыстарынеңсеру үшін жеке оқу, жеке-дамытушы, түзету-дамытушы бағдарламаларды әзірлейді және іске асырады және жеке (кіші топтық, топтық сабақтар)сабақтар өткізеді;</w:t>
            </w:r>
          </w:p>
          <w:p w:rsidR="00DA7A54" w:rsidRPr="00DA7A54" w:rsidRDefault="00D42821" w:rsidP="00D42821">
            <w:pPr>
              <w:adjustRightInd w:val="0"/>
              <w:jc w:val="both"/>
            </w:pPr>
            <w:r w:rsidRPr="00D42821">
              <w:t>-</w:t>
            </w:r>
            <w:r w:rsidR="00DA7A54" w:rsidRPr="00DA7A54">
              <w:t>мүмкіндігі шектеулі балаларға арнайы психологиялық-педагогикалық қолдау көрсетеді</w:t>
            </w:r>
            <w:r w:rsidR="00900AD4">
              <w:t>, ерекше білім берулуіне қажеттілігі бар балаларды психологиялық- педагогикалық сүймелдеуді жүзеге асырады;</w:t>
            </w:r>
          </w:p>
          <w:p w:rsidR="00FF1789" w:rsidRDefault="00D42821" w:rsidP="00D42821">
            <w:pPr>
              <w:adjustRightInd w:val="0"/>
              <w:jc w:val="both"/>
            </w:pPr>
            <w:r w:rsidRPr="00D42821">
              <w:t>-</w:t>
            </w:r>
            <w:r w:rsidR="00DA7A54" w:rsidRPr="00DA7A54">
              <w:t>басқа педагогтермен және мамандармен өзара іс-қимылды қамтамасыз етеді, білімберуде инклюзивтілік қағ</w:t>
            </w:r>
            <w:r w:rsidR="00900AD4">
              <w:t>идатын іске асыруға ықпал етеді.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DC42F3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арнайыортабілім(min):</w:t>
            </w:r>
            <w:r w:rsidR="00DC42F3" w:rsidRPr="00DC42F3">
              <w:rPr>
                <w:spacing w:val="-2"/>
              </w:rPr>
              <w:t>137 895,02</w:t>
            </w:r>
            <w:r>
              <w:rPr>
                <w:spacing w:val="-2"/>
              </w:rPr>
              <w:t>теңге;</w:t>
            </w:r>
          </w:p>
          <w:p w:rsidR="00FF1789" w:rsidRDefault="00A1398D" w:rsidP="00DC42F3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жоғарыбілім(min):</w:t>
            </w:r>
            <w:r w:rsidR="00DC42F3" w:rsidRPr="00DC42F3">
              <w:t>237 989,25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900AD4" w:rsidRPr="00D42821" w:rsidRDefault="00D42821" w:rsidP="00D42821">
            <w:pPr>
              <w:adjustRightInd w:val="0"/>
              <w:jc w:val="both"/>
              <w:rPr>
                <w:szCs w:val="28"/>
              </w:rPr>
            </w:pPr>
            <w:r w:rsidRPr="00D42821">
              <w:rPr>
                <w:szCs w:val="28"/>
              </w:rPr>
              <w:t xml:space="preserve">- </w:t>
            </w:r>
            <w:r w:rsidR="00900AD4" w:rsidRPr="00D42821">
              <w:rPr>
                <w:szCs w:val="28"/>
              </w:rPr>
              <w:t>жұмыс өтіліне талап қойылмай, "Арнайы білім" бағыты бойынша жоғары және (немесе) жоғары оқу орнынан кейінгі педагогикалық білім немесе педагогикалық қайтадаярлығын растайтын құжат;</w:t>
            </w:r>
          </w:p>
          <w:p w:rsidR="00900AD4" w:rsidRPr="00D42821" w:rsidRDefault="00D42821" w:rsidP="00D42821">
            <w:pPr>
              <w:adjustRightInd w:val="0"/>
              <w:jc w:val="both"/>
              <w:rPr>
                <w:szCs w:val="28"/>
              </w:rPr>
            </w:pPr>
            <w:r w:rsidRPr="00D42821">
              <w:rPr>
                <w:szCs w:val="28"/>
              </w:rPr>
              <w:t xml:space="preserve">- </w:t>
            </w:r>
            <w:r w:rsidR="00900AD4" w:rsidRPr="00D42821">
              <w:rPr>
                <w:szCs w:val="28"/>
              </w:rPr>
              <w:t>және (немесе) біліктілігінің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FF1789" w:rsidRDefault="00D42821" w:rsidP="00D42821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bookmarkStart w:id="0" w:name="_GoBack"/>
            <w:bookmarkEnd w:id="0"/>
            <w:r w:rsidRPr="00D42821">
              <w:rPr>
                <w:szCs w:val="28"/>
              </w:rPr>
              <w:t xml:space="preserve">- </w:t>
            </w:r>
            <w:r w:rsidR="00900AD4" w:rsidRPr="00900AD4">
              <w:rPr>
                <w:szCs w:val="28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32484F" w:rsidP="000C4D9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</w:t>
            </w:r>
            <w:r w:rsidR="000C4D9A">
              <w:rPr>
                <w:b/>
                <w:lang w:val="ru-RU"/>
              </w:rPr>
              <w:t>6</w:t>
            </w:r>
            <w:r w:rsidR="00A1398D">
              <w:rPr>
                <w:b/>
              </w:rPr>
              <w:t>.0</w:t>
            </w:r>
            <w:r>
              <w:rPr>
                <w:b/>
              </w:rPr>
              <w:t>8</w:t>
            </w:r>
            <w:r w:rsidR="00A1398D">
              <w:rPr>
                <w:b/>
              </w:rPr>
              <w:t>-</w:t>
            </w:r>
            <w:r w:rsidR="00A1398D">
              <w:rPr>
                <w:b/>
                <w:spacing w:val="-2"/>
              </w:rPr>
              <w:t>1</w:t>
            </w:r>
            <w:r w:rsidR="000C4D9A">
              <w:rPr>
                <w:b/>
                <w:spacing w:val="-2"/>
                <w:lang w:val="ru-RU"/>
              </w:rPr>
              <w:t>5</w:t>
            </w:r>
            <w:r w:rsidR="00A1398D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8</w:t>
            </w:r>
            <w:r w:rsidR="00A1398D">
              <w:rPr>
                <w:b/>
                <w:spacing w:val="-2"/>
              </w:rPr>
              <w:t>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КГУ«Средняяобщеобразовательнаяшколаимени</w:t>
      </w:r>
      <w:r w:rsidR="0039365A">
        <w:t>Бауыржана Момышу</w:t>
      </w:r>
      <w:r w:rsidR="0032484F">
        <w:t>лы</w:t>
      </w:r>
      <w:r>
        <w:t>городаПавлодара» объявл</w:t>
      </w:r>
      <w:r w:rsidR="00DA7A54">
        <w:t>яет конкурс на должность учитель</w:t>
      </w:r>
      <w:r w:rsidR="00900AD4">
        <w:t xml:space="preserve"> - </w:t>
      </w:r>
      <w:r w:rsidR="00DA7A54">
        <w:t>логопед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C94172">
            <w:pPr>
              <w:pStyle w:val="TableParagraph"/>
            </w:pPr>
            <w:r>
              <w:t>КГУ«Средняяобщеобразовательнаяшколаимени</w:t>
            </w:r>
            <w:r w:rsidR="0039365A">
              <w:t>Бауыржана Момышулы</w:t>
            </w:r>
            <w:r>
              <w:t xml:space="preserve"> городаПавлодара»отделаобразованиягородаПавлодара,</w:t>
            </w:r>
            <w:r>
              <w:rPr>
                <w:spacing w:val="-2"/>
              </w:rPr>
              <w:t>управленияобразованияПавлодарскойобласти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140008,РеспубликаКазахстан,Павлодарская</w:t>
            </w:r>
            <w:r>
              <w:rPr>
                <w:spacing w:val="-2"/>
              </w:rPr>
              <w:t>область,</w:t>
            </w:r>
          </w:p>
          <w:p w:rsidR="00FF1789" w:rsidRDefault="00A1398D" w:rsidP="0032484F">
            <w:pPr>
              <w:pStyle w:val="TableParagraph"/>
              <w:spacing w:before="1" w:line="238" w:lineRule="exact"/>
            </w:pPr>
            <w:r>
              <w:t>городПавлодар,улица</w:t>
            </w:r>
            <w:r w:rsidR="0032484F">
              <w:t>Чокина</w:t>
            </w:r>
            <w:r>
              <w:t>,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32484F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32484F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2484F" w:rsidRDefault="0032484F" w:rsidP="00B66FAD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A1398D" w:rsidP="00DA7A54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 w:rsidR="00900AD4">
              <w:rPr>
                <w:spacing w:val="-4"/>
              </w:rPr>
              <w:t xml:space="preserve">- </w:t>
            </w:r>
            <w:r w:rsidR="00DA7A54">
              <w:t>логопед</w:t>
            </w:r>
            <w:r>
              <w:t>сказахскимязыкомобучения,</w:t>
            </w:r>
            <w:r>
              <w:rPr>
                <w:b/>
              </w:rPr>
              <w:t>1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2" w:lineRule="auto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900AD4" w:rsidRPr="00900AD4" w:rsidRDefault="00D42821" w:rsidP="00D42821">
            <w:pPr>
              <w:adjustRightInd w:val="0"/>
              <w:jc w:val="both"/>
            </w:pPr>
            <w:r>
              <w:rPr>
                <w:lang w:val="ru-RU"/>
              </w:rPr>
              <w:t xml:space="preserve">- </w:t>
            </w:r>
            <w:r w:rsidR="00900AD4" w:rsidRPr="00900AD4">
              <w:t>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:rsidR="00900AD4" w:rsidRPr="00900AD4" w:rsidRDefault="00D42821" w:rsidP="00D42821">
            <w:pPr>
              <w:adjustRightInd w:val="0"/>
              <w:jc w:val="both"/>
            </w:pPr>
            <w:r>
              <w:rPr>
                <w:lang w:val="ru-RU"/>
              </w:rPr>
              <w:t xml:space="preserve">- </w:t>
            </w:r>
            <w:r w:rsidR="00900AD4" w:rsidRPr="00900AD4"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900AD4" w:rsidRPr="00900AD4" w:rsidRDefault="00D42821" w:rsidP="00D42821">
            <w:pPr>
              <w:adjustRightInd w:val="0"/>
              <w:jc w:val="both"/>
            </w:pPr>
            <w:r>
              <w:rPr>
                <w:lang w:val="ru-RU"/>
              </w:rPr>
              <w:t xml:space="preserve">- </w:t>
            </w:r>
            <w:r w:rsidR="00900AD4" w:rsidRPr="00900AD4"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FF1789" w:rsidRDefault="00D42821" w:rsidP="00D42821">
            <w:pPr>
              <w:pStyle w:val="TableParagraph"/>
              <w:tabs>
                <w:tab w:val="left" w:pos="449"/>
              </w:tabs>
              <w:spacing w:line="254" w:lineRule="exact"/>
              <w:ind w:right="97"/>
              <w:jc w:val="both"/>
            </w:pPr>
            <w:r>
              <w:rPr>
                <w:lang w:val="ru-RU"/>
              </w:rPr>
              <w:t xml:space="preserve">- </w:t>
            </w:r>
            <w:r w:rsidR="00900AD4" w:rsidRPr="00900AD4">
              <w:t>оказывает специальную психолого-педагогическую поддержку детям сограниченными возможностями</w:t>
            </w:r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2" w:lineRule="auto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DC42F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среднееспециальноеобразование(min):</w:t>
            </w:r>
            <w:r w:rsidR="00DC42F3" w:rsidRPr="00DC42F3">
              <w:rPr>
                <w:spacing w:val="-2"/>
              </w:rPr>
              <w:t>137 895,02</w:t>
            </w:r>
            <w:r>
              <w:rPr>
                <w:spacing w:val="-2"/>
              </w:rPr>
              <w:t>тенге;</w:t>
            </w:r>
          </w:p>
          <w:p w:rsidR="00FF1789" w:rsidRDefault="00A1398D" w:rsidP="00DC42F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высшееобразование(min):</w:t>
            </w:r>
            <w:r w:rsidR="00DC42F3" w:rsidRPr="00DC42F3">
              <w:t>237 989,25</w:t>
            </w:r>
            <w:r>
              <w:rPr>
                <w:spacing w:val="-2"/>
              </w:rPr>
              <w:t>тенге</w:t>
            </w:r>
          </w:p>
        </w:tc>
      </w:tr>
      <w:tr w:rsidR="00FF1789" w:rsidTr="00C94172">
        <w:trPr>
          <w:trHeight w:val="2624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900AD4" w:rsidRPr="00900AD4" w:rsidRDefault="00D42821" w:rsidP="00D42821">
            <w:pPr>
              <w:adjustRightInd w:val="0"/>
              <w:jc w:val="both"/>
            </w:pPr>
            <w:r>
              <w:rPr>
                <w:lang w:val="ru-RU"/>
              </w:rPr>
              <w:t xml:space="preserve">- </w:t>
            </w:r>
            <w:r w:rsidR="00900AD4" w:rsidRPr="00900AD4">
              <w:t>высшее и (или) послевузовское педагогическое образование по направлению" 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:rsidR="00900AD4" w:rsidRPr="00900AD4" w:rsidRDefault="00D42821" w:rsidP="00D42821">
            <w:pPr>
              <w:adjustRightInd w:val="0"/>
              <w:jc w:val="both"/>
            </w:pPr>
            <w:r>
              <w:rPr>
                <w:lang w:val="ru-RU"/>
              </w:rPr>
              <w:t xml:space="preserve">- </w:t>
            </w:r>
            <w:r w:rsidR="00900AD4" w:rsidRPr="00900AD4">
              <w:t>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FF1789" w:rsidRDefault="00D42821" w:rsidP="00D42821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rPr>
                <w:lang w:val="ru-RU"/>
              </w:rPr>
              <w:t xml:space="preserve">- </w:t>
            </w:r>
            <w:r w:rsidR="00900AD4" w:rsidRPr="00900AD4">
              <w:t>и (или) при наличии высшего уровня квалификации стаж работы по специальностидля педагога-мастера – не менее 5 лет.</w:t>
            </w: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 w:rsidP="000C4D9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</w:t>
            </w:r>
            <w:r w:rsidR="000C4D9A">
              <w:rPr>
                <w:b/>
                <w:lang w:val="ru-RU"/>
              </w:rPr>
              <w:t>6</w:t>
            </w:r>
            <w:r>
              <w:rPr>
                <w:b/>
              </w:rPr>
              <w:t>.0</w:t>
            </w:r>
            <w:r w:rsidR="0039365A">
              <w:rPr>
                <w:b/>
              </w:rPr>
              <w:t>8</w:t>
            </w:r>
            <w:r>
              <w:rPr>
                <w:b/>
              </w:rPr>
              <w:t>-</w:t>
            </w:r>
            <w:r w:rsidR="0039365A">
              <w:rPr>
                <w:b/>
              </w:rPr>
              <w:t>1</w:t>
            </w:r>
            <w:r w:rsidR="000C4D9A">
              <w:rPr>
                <w:b/>
                <w:lang w:val="ru-RU"/>
              </w:rPr>
              <w:t>5</w:t>
            </w:r>
            <w:r w:rsidR="00900AD4">
              <w:rPr>
                <w:b/>
                <w:spacing w:val="-2"/>
              </w:rPr>
              <w:t>.08</w:t>
            </w:r>
            <w:r>
              <w:rPr>
                <w:b/>
                <w:spacing w:val="-2"/>
              </w:rPr>
              <w:t>.2025</w:t>
            </w:r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005FA9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>
    <w:nsid w:val="4A206F0D"/>
    <w:multiLevelType w:val="hybridMultilevel"/>
    <w:tmpl w:val="00C008D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1">
    <w:nsid w:val="50051615"/>
    <w:multiLevelType w:val="hybridMultilevel"/>
    <w:tmpl w:val="AF7219D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3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4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5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10"/>
  </w:num>
  <w:num w:numId="5">
    <w:abstractNumId w:val="18"/>
  </w:num>
  <w:num w:numId="6">
    <w:abstractNumId w:val="8"/>
  </w:num>
  <w:num w:numId="7">
    <w:abstractNumId w:val="12"/>
  </w:num>
  <w:num w:numId="8">
    <w:abstractNumId w:val="15"/>
  </w:num>
  <w:num w:numId="9">
    <w:abstractNumId w:val="13"/>
  </w:num>
  <w:num w:numId="10">
    <w:abstractNumId w:val="7"/>
  </w:num>
  <w:num w:numId="11">
    <w:abstractNumId w:val="17"/>
  </w:num>
  <w:num w:numId="12">
    <w:abstractNumId w:val="3"/>
  </w:num>
  <w:num w:numId="13">
    <w:abstractNumId w:val="4"/>
  </w:num>
  <w:num w:numId="14">
    <w:abstractNumId w:val="1"/>
  </w:num>
  <w:num w:numId="15">
    <w:abstractNumId w:val="9"/>
  </w:num>
  <w:num w:numId="16">
    <w:abstractNumId w:val="0"/>
  </w:num>
  <w:num w:numId="17">
    <w:abstractNumId w:val="2"/>
  </w:num>
  <w:num w:numId="18">
    <w:abstractNumId w:val="1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1789"/>
    <w:rsid w:val="00005FA9"/>
    <w:rsid w:val="000B7999"/>
    <w:rsid w:val="000C4D9A"/>
    <w:rsid w:val="0032484F"/>
    <w:rsid w:val="0039365A"/>
    <w:rsid w:val="00900AD4"/>
    <w:rsid w:val="00A1398D"/>
    <w:rsid w:val="00C94172"/>
    <w:rsid w:val="00D42821"/>
    <w:rsid w:val="00DA7A54"/>
    <w:rsid w:val="00DC42F3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5FA9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5F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5FA9"/>
    <w:rPr>
      <w:b/>
      <w:bCs/>
    </w:rPr>
  </w:style>
  <w:style w:type="paragraph" w:styleId="a4">
    <w:name w:val="List Paragraph"/>
    <w:basedOn w:val="a"/>
    <w:uiPriority w:val="1"/>
    <w:qFormat/>
    <w:rsid w:val="00005FA9"/>
  </w:style>
  <w:style w:type="paragraph" w:customStyle="1" w:styleId="TableParagraph">
    <w:name w:val="Table Paragraph"/>
    <w:basedOn w:val="a"/>
    <w:uiPriority w:val="1"/>
    <w:qFormat/>
    <w:rsid w:val="00005FA9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BM15</cp:lastModifiedBy>
  <cp:revision>6</cp:revision>
  <dcterms:created xsi:type="dcterms:W3CDTF">2025-07-30T09:46:00Z</dcterms:created>
  <dcterms:modified xsi:type="dcterms:W3CDTF">2025-08-05T19:47:00Z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