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F3BA" w14:textId="77777777"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жалпы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орта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білім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беру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мектебі»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КММ</w:t>
      </w:r>
    </w:p>
    <w:p w14:paraId="4C5E1145" w14:textId="77777777"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14:paraId="4FC950B8" w14:textId="065CDAA4" w:rsidR="00546B41" w:rsidRPr="004754FD" w:rsidRDefault="004F70B4" w:rsidP="009E629A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sz w:val="24"/>
          <w:szCs w:val="24"/>
        </w:rPr>
        <w:t xml:space="preserve"> </w:t>
      </w:r>
      <w:r w:rsidR="00FD7E1E" w:rsidRPr="004F70B4">
        <w:rPr>
          <w:color w:val="000000"/>
          <w:sz w:val="24"/>
          <w:szCs w:val="24"/>
        </w:rPr>
        <w:t xml:space="preserve"> </w:t>
      </w:r>
      <w:r w:rsidR="004754FD" w:rsidRPr="004F70B4">
        <w:rPr>
          <w:color w:val="000000"/>
          <w:sz w:val="24"/>
          <w:szCs w:val="24"/>
        </w:rPr>
        <w:t xml:space="preserve"> </w:t>
      </w:r>
      <w:r w:rsidR="00A025E9" w:rsidRPr="004F70B4">
        <w:rPr>
          <w:sz w:val="24"/>
          <w:szCs w:val="24"/>
        </w:rPr>
        <w:t>лауазымына конкурс жариялайды</w:t>
      </w:r>
      <w:r w:rsidR="00E75F2C">
        <w:rPr>
          <w:sz w:val="24"/>
          <w:szCs w:val="24"/>
        </w:rPr>
        <w:t xml:space="preserve"> (тұрақты)</w:t>
      </w:r>
    </w:p>
    <w:p w14:paraId="792A75B6" w14:textId="77777777"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E75F2C" w14:paraId="2AF1201C" w14:textId="77777777" w:rsidTr="009E629A">
        <w:trPr>
          <w:trHeight w:val="556"/>
        </w:trPr>
        <w:tc>
          <w:tcPr>
            <w:tcW w:w="514" w:type="dxa"/>
          </w:tcPr>
          <w:p w14:paraId="6CF2C345" w14:textId="77777777" w:rsidR="00E75F2C" w:rsidRDefault="00E75F2C" w:rsidP="00E75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14:paraId="383A2D85" w14:textId="23715D98" w:rsidR="00E75F2C" w:rsidRDefault="00E75F2C" w:rsidP="00E75F2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14:paraId="4FBE910F" w14:textId="77777777" w:rsidTr="009E629A">
        <w:trPr>
          <w:trHeight w:val="760"/>
        </w:trPr>
        <w:tc>
          <w:tcPr>
            <w:tcW w:w="514" w:type="dxa"/>
            <w:vMerge w:val="restart"/>
          </w:tcPr>
          <w:p w14:paraId="7F698F03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FA052D0" w14:textId="77777777"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14:paraId="1495BE9F" w14:textId="77777777"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14:paraId="0952D6B6" w14:textId="77777777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5CCFC83C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419332" w14:textId="77777777"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0B8A022" w14:textId="77777777"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14:paraId="35E41051" w14:textId="77777777"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14:paraId="7B2E3FB4" w14:textId="77777777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4A03AB14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9C7097E" w14:textId="77777777"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14:paraId="33C3D77A" w14:textId="77777777"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14:paraId="3EAC56B7" w14:textId="77777777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84EDB2C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3AE759" w14:textId="77777777"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14:paraId="22CA1C4C" w14:textId="77777777" w:rsidR="007205B8" w:rsidRDefault="007205B8" w:rsidP="007205B8">
            <w:pPr>
              <w:pStyle w:val="TableParagraph"/>
              <w:spacing w:line="232" w:lineRule="exact"/>
              <w:ind w:left="107"/>
            </w:pPr>
            <w:hyperlink r:id="rId6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14:paraId="19FD1BC1" w14:textId="77777777" w:rsidTr="009E629A">
        <w:trPr>
          <w:trHeight w:val="757"/>
        </w:trPr>
        <w:tc>
          <w:tcPr>
            <w:tcW w:w="514" w:type="dxa"/>
            <w:vMerge w:val="restart"/>
          </w:tcPr>
          <w:p w14:paraId="748792C7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016D681" w14:textId="77777777"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72FD03A" w14:textId="77777777"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14:paraId="60543834" w14:textId="6779AB8F"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 xml:space="preserve">Басшының оқу ісі жөніндегі орынбасары – </w:t>
            </w:r>
            <w:r w:rsidR="00DA0082">
              <w:rPr>
                <w:color w:val="000000"/>
                <w:sz w:val="24"/>
                <w:szCs w:val="24"/>
              </w:rPr>
              <w:t>1</w:t>
            </w:r>
            <w:r w:rsidRPr="009E629A">
              <w:rPr>
                <w:color w:val="000000"/>
                <w:sz w:val="24"/>
                <w:szCs w:val="24"/>
              </w:rPr>
              <w:t xml:space="preserve"> жүктеме</w:t>
            </w:r>
          </w:p>
        </w:tc>
      </w:tr>
      <w:tr w:rsidR="007205B8" w14:paraId="7AF5F85B" w14:textId="77777777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E1E6E11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714970" w14:textId="77777777" w:rsidR="007205B8" w:rsidRDefault="007205B8" w:rsidP="007205B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14:paraId="651AF732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14:paraId="568A2B21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14:paraId="0DA57565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14:paraId="1F95667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14:paraId="418843E9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14:paraId="23A21E55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14:paraId="1D7270C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14:paraId="4A5E651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14:paraId="22588CBB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14:paraId="3A1B9AF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14:paraId="5014653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14:paraId="397CFD3A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14:paraId="0B0B5DA9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14:paraId="4E14C9BA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14:paraId="0E8BBA4B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14:paraId="21767AE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14:paraId="5956D25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14:paraId="72CFC07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14:paraId="2718BC21" w14:textId="77777777" w:rsidR="007205B8" w:rsidRPr="00D7715C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14:paraId="319A8FF9" w14:textId="77777777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945A801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4B0C67" w14:textId="77777777"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371" w:type="dxa"/>
          </w:tcPr>
          <w:p w14:paraId="2A277D52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47FF8B94" w14:textId="1327894B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DA0082">
              <w:t>7</w:t>
            </w:r>
            <w:r>
              <w:t>9</w:t>
            </w:r>
            <w:r>
              <w:rPr>
                <w:spacing w:val="-5"/>
              </w:rPr>
              <w:t xml:space="preserve"> </w:t>
            </w:r>
            <w:r w:rsidR="00DA0082">
              <w:t>801</w:t>
            </w:r>
            <w:r>
              <w:t>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05B8" w14:paraId="624E7CA8" w14:textId="77777777" w:rsidTr="009E629A">
        <w:trPr>
          <w:trHeight w:val="2529"/>
        </w:trPr>
        <w:tc>
          <w:tcPr>
            <w:tcW w:w="514" w:type="dxa"/>
          </w:tcPr>
          <w:p w14:paraId="119209D1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14:paraId="2A8F5FE8" w14:textId="77777777" w:rsidR="007205B8" w:rsidRDefault="007205B8" w:rsidP="007205B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95F1DF9" w14:textId="77777777"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10DB95E" w14:textId="77777777" w:rsidR="007205B8" w:rsidRDefault="007205B8" w:rsidP="007205B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14:paraId="768D11CE" w14:textId="77777777"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не "педагог – сарапшы" біліктілігінің болуы немесе "педагог – зерттеуші" немесе "педагог – шебер"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біліктілігінің болуы.</w:t>
            </w:r>
          </w:p>
          <w:p w14:paraId="1CF0F0B1" w14:textId="77777777"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7205B8" w14:paraId="14D44C8D" w14:textId="77777777" w:rsidTr="009E629A">
        <w:trPr>
          <w:trHeight w:val="505"/>
        </w:trPr>
        <w:tc>
          <w:tcPr>
            <w:tcW w:w="514" w:type="dxa"/>
          </w:tcPr>
          <w:p w14:paraId="7811285F" w14:textId="77777777"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4546C191" w14:textId="77777777"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67CB7A9" w14:textId="77777777"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399E9C05" w14:textId="53586D6E" w:rsidR="007205B8" w:rsidRDefault="008604A6" w:rsidP="007205B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en-US"/>
              </w:rPr>
              <w:t>11</w:t>
            </w:r>
            <w:r w:rsidR="008B4D91">
              <w:rPr>
                <w:b/>
              </w:rPr>
              <w:t>.</w:t>
            </w:r>
            <w:r>
              <w:rPr>
                <w:b/>
                <w:lang w:val="en-US"/>
              </w:rPr>
              <w:t>10</w:t>
            </w:r>
            <w:r w:rsidR="008B4D91">
              <w:rPr>
                <w:b/>
              </w:rPr>
              <w:t>.2025 ж.-</w:t>
            </w:r>
            <w:r>
              <w:rPr>
                <w:b/>
                <w:spacing w:val="-2"/>
                <w:lang w:val="en-US"/>
              </w:rPr>
              <w:t>20</w:t>
            </w:r>
            <w:r w:rsidR="008B4D91">
              <w:rPr>
                <w:b/>
                <w:spacing w:val="-2"/>
              </w:rPr>
              <w:t>.10.2025ж.</w:t>
            </w:r>
          </w:p>
        </w:tc>
      </w:tr>
      <w:tr w:rsidR="007205B8" w14:paraId="70065174" w14:textId="77777777" w:rsidTr="009E629A">
        <w:trPr>
          <w:trHeight w:val="4762"/>
        </w:trPr>
        <w:tc>
          <w:tcPr>
            <w:tcW w:w="514" w:type="dxa"/>
          </w:tcPr>
          <w:p w14:paraId="2F8983CE" w14:textId="77777777"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499253B9" w14:textId="687B053E"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  <w:r w:rsidR="008B4D91" w:rsidRPr="008B4D91">
              <w:rPr>
                <w:spacing w:val="-2"/>
              </w:rPr>
              <w:t xml:space="preserve"> </w:t>
            </w:r>
          </w:p>
        </w:tc>
        <w:tc>
          <w:tcPr>
            <w:tcW w:w="7371" w:type="dxa"/>
          </w:tcPr>
          <w:p w14:paraId="0DA2AA8A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4752ACD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0DF7DCEF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78E363DC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467AE11D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31AE87A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A559371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3D6FD590" w14:textId="77777777"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546B41" w14:paraId="6497E9B3" w14:textId="77777777" w:rsidTr="00DF3C16">
        <w:trPr>
          <w:trHeight w:val="4762"/>
        </w:trPr>
        <w:tc>
          <w:tcPr>
            <w:tcW w:w="514" w:type="dxa"/>
          </w:tcPr>
          <w:p w14:paraId="0660CA0F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4A3465A2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14:paraId="572BDCEE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8C77193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65CE973" w14:textId="77777777"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5749A79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556E88C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22445D6" w14:textId="77777777"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14:paraId="592A5A99" w14:textId="77777777" w:rsidTr="00DF3C16">
        <w:trPr>
          <w:trHeight w:val="506"/>
        </w:trPr>
        <w:tc>
          <w:tcPr>
            <w:tcW w:w="514" w:type="dxa"/>
          </w:tcPr>
          <w:p w14:paraId="32ED5264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57EA26A" w14:textId="77777777"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6299F69" w14:textId="77777777"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35D5765B" w14:textId="77777777"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48E27BBE" w14:textId="77777777"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3B211E6" w14:textId="77777777" w:rsidR="00546B41" w:rsidRDefault="00A025E9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 w:rsidR="001B3BDC">
        <w:rPr>
          <w:lang w:val="ru-RU"/>
        </w:rPr>
        <w:t xml:space="preserve"> 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14:paraId="51657148" w14:textId="77777777"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8B4D91" w14:paraId="5FFBC816" w14:textId="77777777" w:rsidTr="009E629A">
        <w:trPr>
          <w:trHeight w:val="505"/>
        </w:trPr>
        <w:tc>
          <w:tcPr>
            <w:tcW w:w="392" w:type="dxa"/>
          </w:tcPr>
          <w:p w14:paraId="3BB7B0FF" w14:textId="5D99520C" w:rsidR="008B4D91" w:rsidRDefault="008B4D91" w:rsidP="008B4D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14:paraId="110DF850" w14:textId="430A5EAC" w:rsidR="008B4D91" w:rsidRDefault="008B4D91" w:rsidP="008B4D91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B4D91" w14:paraId="46206353" w14:textId="77777777" w:rsidTr="009E629A">
        <w:trPr>
          <w:trHeight w:val="757"/>
        </w:trPr>
        <w:tc>
          <w:tcPr>
            <w:tcW w:w="392" w:type="dxa"/>
            <w:vMerge w:val="restart"/>
          </w:tcPr>
          <w:p w14:paraId="5937E894" w14:textId="77777777"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50E267E1" w14:textId="77777777" w:rsidR="008B4D91" w:rsidRDefault="008B4D91" w:rsidP="008B4D91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14:paraId="18B81515" w14:textId="77777777" w:rsidR="008B4D91" w:rsidRDefault="008B4D91" w:rsidP="008B4D91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lang w:val="ru-RU"/>
              </w:rPr>
              <w:t xml:space="preserve"> 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690D8125" w14:textId="77777777" w:rsidR="008B4D91" w:rsidRDefault="008B4D91" w:rsidP="008B4D91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B4D91" w14:paraId="06FF7368" w14:textId="77777777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638F3CCB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C2931" w14:textId="77777777" w:rsidR="008B4D91" w:rsidRDefault="008B4D91" w:rsidP="008B4D91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1864F06E" w14:textId="77777777" w:rsidR="008B4D91" w:rsidRDefault="008B4D91" w:rsidP="008B4D91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14:paraId="73686534" w14:textId="77777777" w:rsidR="008B4D91" w:rsidRDefault="008B4D91" w:rsidP="008B4D91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8B4D91" w14:paraId="7340FFB0" w14:textId="77777777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0FB0578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0D9846" w14:textId="77777777" w:rsidR="008B4D91" w:rsidRDefault="008B4D91" w:rsidP="008B4D91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14:paraId="69977A70" w14:textId="77777777" w:rsidR="008B4D91" w:rsidRPr="001B3BDC" w:rsidRDefault="008B4D91" w:rsidP="008B4D91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lang w:val="ru-RU"/>
              </w:rPr>
              <w:t>20</w:t>
            </w:r>
          </w:p>
        </w:tc>
      </w:tr>
      <w:tr w:rsidR="008B4D91" w14:paraId="210205C9" w14:textId="77777777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1F9DFD73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B10D7A8" w14:textId="77777777" w:rsidR="008B4D91" w:rsidRDefault="008B4D91" w:rsidP="008B4D91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14:paraId="202E0852" w14:textId="77777777" w:rsidR="008B4D91" w:rsidRDefault="008B4D91" w:rsidP="008B4D91">
            <w:pPr>
              <w:pStyle w:val="TableParagraph"/>
              <w:spacing w:line="234" w:lineRule="exact"/>
            </w:pPr>
            <w:hyperlink r:id="rId7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8B4D91" w14:paraId="26165219" w14:textId="77777777" w:rsidTr="009E629A">
        <w:trPr>
          <w:trHeight w:val="758"/>
        </w:trPr>
        <w:tc>
          <w:tcPr>
            <w:tcW w:w="392" w:type="dxa"/>
            <w:vMerge w:val="restart"/>
          </w:tcPr>
          <w:p w14:paraId="65A4BB3F" w14:textId="77777777"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BB047CF" w14:textId="77777777" w:rsidR="008B4D91" w:rsidRDefault="008B4D91" w:rsidP="008B4D91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4BFCDEE" w14:textId="77777777" w:rsidR="008B4D91" w:rsidRDefault="008B4D91" w:rsidP="008B4D91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14:paraId="3D4BF582" w14:textId="41937E43" w:rsidR="008B4D91" w:rsidRPr="001B3BDC" w:rsidRDefault="008B4D91" w:rsidP="008B4D91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учебной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spacing w:val="48"/>
                <w:lang w:val="ru-RU"/>
              </w:rPr>
              <w:t>1</w:t>
            </w:r>
            <w:r>
              <w:rPr>
                <w:b/>
                <w:lang w:val="ru-RU"/>
              </w:rPr>
              <w:t xml:space="preserve"> ставка</w:t>
            </w:r>
          </w:p>
        </w:tc>
      </w:tr>
      <w:tr w:rsidR="008B4D91" w14:paraId="5AA32492" w14:textId="77777777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15842B4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203C103" w14:textId="77777777" w:rsidR="008B4D91" w:rsidRDefault="008B4D91" w:rsidP="008B4D91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14:paraId="15109730" w14:textId="77777777" w:rsidR="008B4D91" w:rsidRPr="009E629A" w:rsidRDefault="008B4D91" w:rsidP="008B4D91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14:paraId="3884D318" w14:textId="77777777" w:rsidR="008B4D91" w:rsidRDefault="008B4D91" w:rsidP="008B4D91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8B4D91" w14:paraId="4E0A0DA3" w14:textId="77777777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3FBEE19C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8E1FF15" w14:textId="77777777" w:rsidR="008B4D91" w:rsidRDefault="008B4D91" w:rsidP="008B4D91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14:paraId="31038133" w14:textId="77777777" w:rsidR="008B4D91" w:rsidRDefault="008B4D91" w:rsidP="008B4D9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E8060AF" w14:textId="6581011B" w:rsidR="008B4D91" w:rsidRDefault="008B4D91" w:rsidP="008B4D9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179</w:t>
            </w:r>
            <w:r>
              <w:rPr>
                <w:spacing w:val="-5"/>
              </w:rPr>
              <w:t xml:space="preserve"> </w:t>
            </w:r>
            <w:r>
              <w:t>801,94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B4D91" w14:paraId="1C64E637" w14:textId="77777777" w:rsidTr="00DA0082">
        <w:trPr>
          <w:trHeight w:val="4027"/>
        </w:trPr>
        <w:tc>
          <w:tcPr>
            <w:tcW w:w="392" w:type="dxa"/>
          </w:tcPr>
          <w:p w14:paraId="72BA0DFD" w14:textId="77777777"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6B792B3" w14:textId="77777777" w:rsidR="008B4D91" w:rsidRDefault="008B4D91" w:rsidP="008B4D91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B83DD88" w14:textId="77777777" w:rsidR="008B4D91" w:rsidRDefault="008B4D91" w:rsidP="008B4D91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CD67196" w14:textId="77777777" w:rsidR="008B4D91" w:rsidRDefault="008B4D91" w:rsidP="008B4D91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14:paraId="49D076C3" w14:textId="77777777" w:rsidR="008B4D91" w:rsidRPr="004F70B4" w:rsidRDefault="008B4D91" w:rsidP="008B4D91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>
              <w:rPr>
                <w:color w:val="000000"/>
                <w:spacing w:val="2"/>
                <w:lang w:val="ru-RU" w:eastAsia="ru-RU"/>
              </w:rPr>
              <w:t xml:space="preserve"> </w:t>
            </w:r>
            <w:r w:rsidRPr="004F70B4">
              <w:rPr>
                <w:color w:val="000000"/>
                <w:spacing w:val="2"/>
                <w:lang w:val="ru-RU" w:eastAsia="ru-RU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5D68E6A3" w14:textId="77777777" w:rsidR="008B4D91" w:rsidRPr="007205B8" w:rsidRDefault="008B4D91" w:rsidP="008B4D91">
            <w:pPr>
              <w:pStyle w:val="a9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8604A6" w14:paraId="46FF88B4" w14:textId="77777777" w:rsidTr="009E629A">
        <w:trPr>
          <w:trHeight w:val="251"/>
        </w:trPr>
        <w:tc>
          <w:tcPr>
            <w:tcW w:w="392" w:type="dxa"/>
          </w:tcPr>
          <w:p w14:paraId="65E08E24" w14:textId="77777777" w:rsidR="008604A6" w:rsidRDefault="008604A6" w:rsidP="008604A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72B9E3D3" w14:textId="77777777" w:rsidR="008604A6" w:rsidRDefault="008604A6" w:rsidP="008604A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6066134E" w14:textId="1F60D325" w:rsidR="008604A6" w:rsidRPr="008B4D91" w:rsidRDefault="008604A6" w:rsidP="008604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</w:rPr>
              <w:t>.2025 ж.-</w:t>
            </w:r>
            <w:r>
              <w:rPr>
                <w:b/>
                <w:spacing w:val="-2"/>
                <w:lang w:val="en-US"/>
              </w:rPr>
              <w:t>20</w:t>
            </w:r>
            <w:r>
              <w:rPr>
                <w:b/>
                <w:spacing w:val="-2"/>
              </w:rPr>
              <w:t>.10.2025</w:t>
            </w:r>
            <w:r>
              <w:rPr>
                <w:b/>
                <w:spacing w:val="-2"/>
              </w:rPr>
              <w:t>г</w:t>
            </w:r>
            <w:r>
              <w:rPr>
                <w:b/>
                <w:spacing w:val="-2"/>
              </w:rPr>
              <w:t>.</w:t>
            </w:r>
          </w:p>
        </w:tc>
      </w:tr>
      <w:tr w:rsidR="008B4D91" w14:paraId="47C7F37A" w14:textId="77777777" w:rsidTr="009E629A">
        <w:trPr>
          <w:trHeight w:val="4486"/>
        </w:trPr>
        <w:tc>
          <w:tcPr>
            <w:tcW w:w="392" w:type="dxa"/>
          </w:tcPr>
          <w:p w14:paraId="542C3469" w14:textId="77777777" w:rsidR="008B4D91" w:rsidRDefault="008B4D91" w:rsidP="008B4D91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3EE383E0" w14:textId="77777777" w:rsidR="008B4D91" w:rsidRDefault="008B4D91" w:rsidP="008B4D91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3946F926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2D0F94C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55F8D849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68E5624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8B72F3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49C5C63E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3531CED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6899938" w14:textId="77777777" w:rsidR="008B4D91" w:rsidRDefault="008B4D91" w:rsidP="008B4D91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CD46C01" w14:textId="77777777"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546B41" w14:paraId="65AFC9A6" w14:textId="77777777" w:rsidTr="001E2147">
        <w:trPr>
          <w:trHeight w:val="4553"/>
        </w:trPr>
        <w:tc>
          <w:tcPr>
            <w:tcW w:w="392" w:type="dxa"/>
          </w:tcPr>
          <w:p w14:paraId="5C4056A7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2B491AE9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14:paraId="2E9A391C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D8DA031" w14:textId="77777777"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D475A67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6564231E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DA41FEC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2C697B6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14:paraId="30554311" w14:textId="77777777" w:rsidTr="001E2147">
        <w:trPr>
          <w:trHeight w:val="505"/>
        </w:trPr>
        <w:tc>
          <w:tcPr>
            <w:tcW w:w="392" w:type="dxa"/>
          </w:tcPr>
          <w:p w14:paraId="23D7DE17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B6FEAB4" w14:textId="77777777"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14:paraId="7F8BC6C4" w14:textId="77777777"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14:paraId="51FAB260" w14:textId="77777777" w:rsidR="00A025E9" w:rsidRDefault="00A025E9"/>
    <w:sectPr w:rsidR="00A025E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 w15:restartNumberingAfterBreak="0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667170323">
    <w:abstractNumId w:val="2"/>
  </w:num>
  <w:num w:numId="2" w16cid:durableId="660155867">
    <w:abstractNumId w:val="10"/>
  </w:num>
  <w:num w:numId="3" w16cid:durableId="642659992">
    <w:abstractNumId w:val="9"/>
  </w:num>
  <w:num w:numId="4" w16cid:durableId="1610042351">
    <w:abstractNumId w:val="6"/>
  </w:num>
  <w:num w:numId="5" w16cid:durableId="896477614">
    <w:abstractNumId w:val="13"/>
  </w:num>
  <w:num w:numId="6" w16cid:durableId="1540360503">
    <w:abstractNumId w:val="8"/>
  </w:num>
  <w:num w:numId="7" w16cid:durableId="1053967366">
    <w:abstractNumId w:val="12"/>
  </w:num>
  <w:num w:numId="8" w16cid:durableId="1912815214">
    <w:abstractNumId w:val="5"/>
  </w:num>
  <w:num w:numId="9" w16cid:durableId="805321271">
    <w:abstractNumId w:val="1"/>
  </w:num>
  <w:num w:numId="10" w16cid:durableId="370347887">
    <w:abstractNumId w:val="0"/>
  </w:num>
  <w:num w:numId="11" w16cid:durableId="602499687">
    <w:abstractNumId w:val="3"/>
  </w:num>
  <w:num w:numId="12" w16cid:durableId="705376360">
    <w:abstractNumId w:val="7"/>
  </w:num>
  <w:num w:numId="13" w16cid:durableId="1592930642">
    <w:abstractNumId w:val="11"/>
  </w:num>
  <w:num w:numId="14" w16cid:durableId="1773892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B41"/>
    <w:rsid w:val="000343AC"/>
    <w:rsid w:val="001B3BDC"/>
    <w:rsid w:val="001C5BCE"/>
    <w:rsid w:val="001E2147"/>
    <w:rsid w:val="0026048E"/>
    <w:rsid w:val="004741F8"/>
    <w:rsid w:val="004754FD"/>
    <w:rsid w:val="00492AC4"/>
    <w:rsid w:val="004F70B4"/>
    <w:rsid w:val="00546B41"/>
    <w:rsid w:val="005748AD"/>
    <w:rsid w:val="007205B8"/>
    <w:rsid w:val="007C42E3"/>
    <w:rsid w:val="008604A6"/>
    <w:rsid w:val="008B4D91"/>
    <w:rsid w:val="008B5066"/>
    <w:rsid w:val="009E629A"/>
    <w:rsid w:val="00A025E9"/>
    <w:rsid w:val="00CE3E44"/>
    <w:rsid w:val="00D7715C"/>
    <w:rsid w:val="00DA0082"/>
    <w:rsid w:val="00DE71F5"/>
    <w:rsid w:val="00DF3C16"/>
    <w:rsid w:val="00E75F2C"/>
    <w:rsid w:val="00EE17C4"/>
    <w:rsid w:val="00F77CCB"/>
    <w:rsid w:val="00FA7666"/>
    <w:rsid w:val="00F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C491"/>
  <w15:docId w15:val="{50461A60-FAE4-437A-AA4E-9F5C9CE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a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24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C3E7-2E8D-4D33-9B4E-500BAF59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pc-57-00</cp:lastModifiedBy>
  <cp:revision>20</cp:revision>
  <dcterms:created xsi:type="dcterms:W3CDTF">2025-08-15T05:36:00Z</dcterms:created>
  <dcterms:modified xsi:type="dcterms:W3CDTF">2025-10-13T06:31:00Z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