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A616A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A616AE">
        <w:rPr>
          <w:rFonts w:ascii="Times New Roman" w:hAnsi="Times New Roman" w:cs="Times New Roman"/>
          <w:b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708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259"/>
      </w:tblGrid>
      <w:tr w:rsidR="00805A9E" w:rsidRPr="00E8601B" w:rsidTr="000D530B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="007135EB" w:rsidRPr="00805A9E">
              <w:rPr>
                <w:noProof/>
              </w:rPr>
              <w:drawing>
                <wp:inline distT="0" distB="0" distL="0" distR="0" wp14:anchorId="6B49B93E" wp14:editId="06547E02">
                  <wp:extent cx="661035" cy="323850"/>
                  <wp:effectExtent l="0" t="0" r="5715" b="0"/>
                  <wp:docPr id="2" name="Рисунок 2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00F92" w:rsidRDefault="00900F9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499F" w:rsidRDefault="00A616AE" w:rsidP="009B4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9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B499F" w:rsidRPr="009B499F">
        <w:rPr>
          <w:rFonts w:ascii="Times New Roman" w:hAnsi="Times New Roman" w:cs="Times New Roman"/>
          <w:b/>
          <w:sz w:val="24"/>
          <w:szCs w:val="24"/>
          <w:lang w:val="kk-KZ"/>
        </w:rPr>
        <w:t>«Балалардың іс – әрекетін ұйымдастыру арқылы ұйымдастырылған оқу іс-әрекетінің ерекшеліктері»</w:t>
      </w:r>
      <w:r w:rsidR="009B499F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</w:t>
      </w:r>
    </w:p>
    <w:p w:rsidR="009B499F" w:rsidRDefault="009B499F" w:rsidP="009B49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B499F">
        <w:rPr>
          <w:rFonts w:ascii="Times New Roman" w:hAnsi="Times New Roman" w:cs="Times New Roman"/>
          <w:b/>
          <w:sz w:val="24"/>
          <w:szCs w:val="24"/>
          <w:lang w:val="kk-KZ"/>
        </w:rPr>
        <w:t>«Мамандыққа ену»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(мектепке дейінгі жас тәрбиешілер үшін)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жобасы аясындағы қалалық семинардың</w:t>
      </w:r>
    </w:p>
    <w:p w:rsidR="009B499F" w:rsidRPr="009B499F" w:rsidRDefault="009B499F" w:rsidP="009B4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B499F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9B499F" w:rsidRPr="009B499F" w:rsidRDefault="009B499F" w:rsidP="009B49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499F" w:rsidRPr="009B499F" w:rsidRDefault="009B499F" w:rsidP="008E497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499F" w:rsidRDefault="009B499F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499F" w:rsidRDefault="009B499F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A616AE" w:rsidRDefault="00A616AE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499F" w:rsidRDefault="009B499F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Pr="00805A9E" w:rsidRDefault="00F81482" w:rsidP="008C7B1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900F9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8533D4">
        <w:rPr>
          <w:rFonts w:ascii="Times New Roman" w:hAnsi="Times New Roman" w:cs="Times New Roman"/>
          <w:sz w:val="24"/>
          <w:szCs w:val="24"/>
          <w:lang w:val="kk-KZ"/>
        </w:rPr>
        <w:t>қараша</w:t>
      </w:r>
    </w:p>
    <w:p w:rsidR="00900F92" w:rsidRDefault="00900F92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6C07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8A7A17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EB56A0" w:rsidRPr="00EB56A0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6C0737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900F92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9B499F">
        <w:rPr>
          <w:rFonts w:ascii="Times New Roman" w:hAnsi="Times New Roman" w:cs="Times New Roman"/>
          <w:sz w:val="20"/>
          <w:szCs w:val="20"/>
          <w:lang w:val="kk-KZ"/>
        </w:rPr>
        <w:t>09.3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B83CF5">
        <w:rPr>
          <w:rFonts w:ascii="Times New Roman" w:hAnsi="Times New Roman" w:cs="Times New Roman"/>
          <w:sz w:val="20"/>
          <w:szCs w:val="20"/>
          <w:lang w:val="kk-KZ"/>
        </w:rPr>
        <w:t>-12.05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EB56A0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6C0737">
        <w:rPr>
          <w:rFonts w:ascii="Times New Roman" w:hAnsi="Times New Roman" w:cs="Times New Roman"/>
          <w:sz w:val="20"/>
          <w:szCs w:val="20"/>
          <w:lang w:val="kk-KZ"/>
        </w:rPr>
        <w:t>9.</w:t>
      </w:r>
      <w:r w:rsidR="009B499F">
        <w:rPr>
          <w:rFonts w:ascii="Times New Roman" w:hAnsi="Times New Roman" w:cs="Times New Roman"/>
          <w:sz w:val="20"/>
          <w:szCs w:val="20"/>
          <w:lang w:val="kk-KZ"/>
        </w:rPr>
        <w:t>00</w:t>
      </w:r>
      <w:r w:rsidR="006C073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B83CF5">
        <w:rPr>
          <w:rFonts w:ascii="Times New Roman" w:hAnsi="Times New Roman" w:cs="Times New Roman"/>
          <w:sz w:val="20"/>
          <w:szCs w:val="20"/>
          <w:lang w:val="kk-KZ"/>
        </w:rPr>
        <w:t>–</w:t>
      </w:r>
      <w:r w:rsidR="009B499F">
        <w:rPr>
          <w:rFonts w:ascii="Times New Roman" w:hAnsi="Times New Roman" w:cs="Times New Roman"/>
          <w:sz w:val="20"/>
          <w:szCs w:val="20"/>
          <w:lang w:val="kk-KZ"/>
        </w:rPr>
        <w:t xml:space="preserve"> 09.3</w:t>
      </w:r>
      <w:r w:rsidR="006C0737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Бектуров көшесі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73</w:t>
      </w:r>
    </w:p>
    <w:p w:rsidR="008533D4" w:rsidRDefault="006C0737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="009B499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F16DBA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EF6F67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 xml:space="preserve"> №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438F8">
        <w:rPr>
          <w:rFonts w:ascii="Times New Roman" w:hAnsi="Times New Roman" w:cs="Times New Roman"/>
          <w:sz w:val="20"/>
          <w:szCs w:val="20"/>
          <w:lang w:val="kk-KZ"/>
        </w:rPr>
        <w:t>93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D661C9" w:rsidRDefault="00D661C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Н.К.Нургалиева,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 білім беру бөлімінің әдіскері</w:t>
      </w:r>
    </w:p>
    <w:p w:rsidR="00366955" w:rsidRPr="00D661C9" w:rsidRDefault="00366955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6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3402"/>
      </w:tblGrid>
      <w:tr w:rsidR="00163ECA" w:rsidRPr="00163ECA" w:rsidTr="00B9318C">
        <w:trPr>
          <w:trHeight w:val="183"/>
        </w:trPr>
        <w:tc>
          <w:tcPr>
            <w:tcW w:w="7655" w:type="dxa"/>
            <w:gridSpan w:val="3"/>
          </w:tcPr>
          <w:p w:rsidR="00163ECA" w:rsidRPr="008F55EF" w:rsidRDefault="00BF3078" w:rsidP="004371A4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371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МАСТЕР-КЛАСС</w:t>
            </w:r>
          </w:p>
        </w:tc>
      </w:tr>
      <w:tr w:rsidR="004371A4" w:rsidRPr="00E8601B" w:rsidTr="00B9318C">
        <w:trPr>
          <w:trHeight w:val="682"/>
        </w:trPr>
        <w:tc>
          <w:tcPr>
            <w:tcW w:w="710" w:type="dxa"/>
          </w:tcPr>
          <w:p w:rsidR="004371A4" w:rsidRDefault="004371A4" w:rsidP="00EB56A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4371A4" w:rsidRPr="00163ECA" w:rsidRDefault="008A7A17" w:rsidP="0000742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9.55</w:t>
            </w:r>
          </w:p>
        </w:tc>
        <w:tc>
          <w:tcPr>
            <w:tcW w:w="3543" w:type="dxa"/>
          </w:tcPr>
          <w:p w:rsidR="004371A4" w:rsidRPr="004371A4" w:rsidRDefault="004371A4" w:rsidP="006F151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 </w:t>
            </w:r>
            <w:r w:rsidR="004805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Математика негіздері</w:t>
            </w:r>
          </w:p>
          <w:p w:rsidR="008A7A17" w:rsidRDefault="004371A4" w:rsidP="004371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(мектепалды топ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5 жастағы балалар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371A4" w:rsidRPr="004371A4" w:rsidRDefault="004371A4" w:rsidP="004371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балалардың танымдық құзіретіліктерін ойын арқылы дамыту»</w:t>
            </w:r>
            <w:r w:rsidRPr="004371A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4371A4" w:rsidRPr="004371A4" w:rsidRDefault="004371A4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Асемгуль Ернатовна Байжанова </w:t>
            </w:r>
          </w:p>
          <w:p w:rsidR="004371A4" w:rsidRPr="00BF3078" w:rsidRDefault="004371A4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«Пвлодар қаласының № 93 сәбилер бақшасының»  тәрбиешісі </w:t>
            </w:r>
          </w:p>
        </w:tc>
      </w:tr>
      <w:tr w:rsidR="00BF3078" w:rsidRPr="00E8601B" w:rsidTr="00B9318C">
        <w:trPr>
          <w:trHeight w:val="704"/>
        </w:trPr>
        <w:tc>
          <w:tcPr>
            <w:tcW w:w="710" w:type="dxa"/>
          </w:tcPr>
          <w:p w:rsidR="00BF3078" w:rsidRPr="00163ECA" w:rsidRDefault="008A7A17" w:rsidP="00C438F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BF3078" w:rsidRPr="00163ECA" w:rsidRDefault="00BF3078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8A7A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543" w:type="dxa"/>
          </w:tcPr>
          <w:p w:rsidR="008A7A17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йымдастырылған  іс-әрекет </w:t>
            </w:r>
          </w:p>
          <w:p w:rsidR="008A7A17" w:rsidRDefault="008A7A17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</w:p>
          <w:p w:rsidR="00BF3078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(ересек топ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4 жастағы балалар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F3078" w:rsidRPr="004371A4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ОТАНЫМ 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ҚАЗАҚСТАНЫМ»</w:t>
            </w:r>
            <w:r w:rsidRPr="004371A4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3078" w:rsidRPr="004371A4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Лашын Ахтан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«Павлодар қаласының № 93 сәбилер бақшасының» тәрбиешісі</w:t>
            </w:r>
          </w:p>
        </w:tc>
      </w:tr>
      <w:tr w:rsidR="00BF3078" w:rsidRPr="00E8601B" w:rsidTr="00B9318C">
        <w:trPr>
          <w:trHeight w:val="689"/>
        </w:trPr>
        <w:tc>
          <w:tcPr>
            <w:tcW w:w="710" w:type="dxa"/>
          </w:tcPr>
          <w:p w:rsidR="00BF3078" w:rsidRPr="00163ECA" w:rsidRDefault="008A7A17" w:rsidP="00EB56A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BF3078" w:rsidRPr="00163ECA" w:rsidRDefault="00BF3078" w:rsidP="0000742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8A7A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3543" w:type="dxa"/>
          </w:tcPr>
          <w:p w:rsidR="008A7A17" w:rsidRPr="008A7A17" w:rsidRDefault="008A7A17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 –әрекет</w:t>
            </w:r>
          </w:p>
          <w:p w:rsidR="008A7A17" w:rsidRPr="008A7A17" w:rsidRDefault="008A7A17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әлеммен таныстыру</w:t>
            </w:r>
          </w:p>
          <w:p w:rsidR="008A7A17" w:rsidRPr="008A7A17" w:rsidRDefault="008A7A17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P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топ, 3 жастағы балалар)</w:t>
            </w:r>
          </w:p>
          <w:p w:rsidR="00BF3078" w:rsidRPr="008A7A17" w:rsidRDefault="008A7A17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«Ауылдағы  шаруашылық»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3078" w:rsidRPr="008A7A17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A7A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Алтын Ергалиевна Байсебенова , «Павлодар қаласының № 93 сәбилер бақшасының»  тәрбиешісі</w:t>
            </w:r>
          </w:p>
        </w:tc>
      </w:tr>
      <w:tr w:rsidR="000F3B89" w:rsidRPr="00AD461F" w:rsidTr="00B9318C">
        <w:trPr>
          <w:trHeight w:val="275"/>
        </w:trPr>
        <w:tc>
          <w:tcPr>
            <w:tcW w:w="7655" w:type="dxa"/>
            <w:gridSpan w:val="3"/>
            <w:tcBorders>
              <w:right w:val="single" w:sz="4" w:space="0" w:color="auto"/>
            </w:tcBorders>
          </w:tcPr>
          <w:p w:rsidR="000F3B89" w:rsidRPr="004371A4" w:rsidRDefault="00BF3078" w:rsidP="00BF30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</w:t>
            </w:r>
            <w:r w:rsidRPr="004371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63ECA" w:rsidRPr="00E8601B" w:rsidTr="00B9318C">
        <w:trPr>
          <w:trHeight w:val="704"/>
        </w:trPr>
        <w:tc>
          <w:tcPr>
            <w:tcW w:w="710" w:type="dxa"/>
          </w:tcPr>
          <w:p w:rsidR="00BF3078" w:rsidRPr="00163ECA" w:rsidRDefault="00BF3078" w:rsidP="00BF30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10.35</w:t>
            </w:r>
          </w:p>
          <w:p w:rsidR="00163ECA" w:rsidRPr="00163ECA" w:rsidRDefault="00B83CF5" w:rsidP="00BF30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  <w:r w:rsidR="00BF307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543" w:type="dxa"/>
          </w:tcPr>
          <w:p w:rsidR="00435CB9" w:rsidRDefault="004371A4" w:rsidP="00211CE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Тәжірибені таныстыру </w:t>
            </w:r>
          </w:p>
          <w:p w:rsidR="00163ECA" w:rsidRPr="004371A4" w:rsidRDefault="00211CE4" w:rsidP="00211CE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педагогты бейімдеу»</w:t>
            </w:r>
            <w:r w:rsidR="00D2350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F045E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163ECA" w:rsidRPr="004371A4" w:rsidRDefault="008533D4" w:rsidP="00B9318C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Нурзада Бахтияровна</w:t>
            </w:r>
            <w:r w:rsidR="00366955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30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="00366955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Булатбекова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F6F6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6A5A5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F682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</w:t>
            </w:r>
            <w:r w:rsidR="00EF6F6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CF682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A5A5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F682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93 сәбилер б</w:t>
            </w:r>
            <w:r w:rsidR="00D2350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ақшасының</w:t>
            </w:r>
            <w:r w:rsidR="006A5A53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2350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F045E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23507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</w:p>
        </w:tc>
      </w:tr>
      <w:tr w:rsidR="00B83CF5" w:rsidRPr="00E8601B" w:rsidTr="00B9318C">
        <w:trPr>
          <w:trHeight w:val="704"/>
        </w:trPr>
        <w:tc>
          <w:tcPr>
            <w:tcW w:w="710" w:type="dxa"/>
          </w:tcPr>
          <w:p w:rsidR="00B83CF5" w:rsidRDefault="00B83CF5" w:rsidP="00BF30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11.05</w:t>
            </w:r>
          </w:p>
          <w:p w:rsidR="00B83CF5" w:rsidRDefault="00B83CF5" w:rsidP="00BF30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</w:tc>
        <w:tc>
          <w:tcPr>
            <w:tcW w:w="3543" w:type="dxa"/>
          </w:tcPr>
          <w:p w:rsidR="00B83CF5" w:rsidRDefault="00B83CF5" w:rsidP="00211CE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Тәжірибені таныстыру</w:t>
            </w:r>
          </w:p>
          <w:p w:rsidR="00B83CF5" w:rsidRPr="004371A4" w:rsidRDefault="00B83CF5" w:rsidP="00211CE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790E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Дамытушы ойындар»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83CF5" w:rsidRPr="004371A4" w:rsidRDefault="00B83CF5" w:rsidP="00B9318C">
            <w:pPr>
              <w:pStyle w:val="a3"/>
              <w:ind w:left="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Жулдуз Зейнуловна Дюсенбина, «Павлодар қаласы</w:t>
            </w:r>
            <w:r w:rsidR="00B931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</w:t>
            </w:r>
            <w:r w:rsidR="00B931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93 сәбилер бақшасы» тәрбиеші</w:t>
            </w:r>
          </w:p>
        </w:tc>
        <w:bookmarkStart w:id="0" w:name="_GoBack"/>
        <w:bookmarkEnd w:id="0"/>
      </w:tr>
      <w:tr w:rsidR="00BF3078" w:rsidRPr="00E8601B" w:rsidTr="00B9318C">
        <w:trPr>
          <w:trHeight w:val="704"/>
        </w:trPr>
        <w:tc>
          <w:tcPr>
            <w:tcW w:w="710" w:type="dxa"/>
          </w:tcPr>
          <w:p w:rsidR="00BF3078" w:rsidRPr="00163ECA" w:rsidRDefault="00B83CF5" w:rsidP="00BF30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11.20</w:t>
            </w:r>
          </w:p>
          <w:p w:rsidR="00BF3078" w:rsidRDefault="00BF3078" w:rsidP="00BF307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B83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35</w:t>
            </w:r>
          </w:p>
        </w:tc>
        <w:tc>
          <w:tcPr>
            <w:tcW w:w="3543" w:type="dxa"/>
          </w:tcPr>
          <w:p w:rsidR="0048057E" w:rsidRDefault="0048057E" w:rsidP="0048057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Тәжірибені таныстыру </w:t>
            </w:r>
          </w:p>
          <w:p w:rsidR="00BF3078" w:rsidRPr="004371A4" w:rsidRDefault="0048057E" w:rsidP="004805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F3078"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бағы» дамытушы ойындар арқылы балалардың бойындағы құндылықтарды дамыту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3078" w:rsidRPr="00BF3078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 Аймакеновна Сулейменова,  «Павлодар қаласының № 93 сәбилер бақшасының»  тәрбиешісі</w:t>
            </w:r>
          </w:p>
        </w:tc>
      </w:tr>
      <w:tr w:rsidR="00BF3078" w:rsidRPr="00E8601B" w:rsidTr="00B9318C">
        <w:trPr>
          <w:trHeight w:val="756"/>
        </w:trPr>
        <w:tc>
          <w:tcPr>
            <w:tcW w:w="710" w:type="dxa"/>
          </w:tcPr>
          <w:p w:rsidR="00BF3078" w:rsidRDefault="00B83CF5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11.35</w:t>
            </w:r>
          </w:p>
          <w:p w:rsidR="00BF3078" w:rsidRPr="00163ECA" w:rsidRDefault="00BF3078" w:rsidP="006C073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B83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</w:tc>
        <w:tc>
          <w:tcPr>
            <w:tcW w:w="3543" w:type="dxa"/>
          </w:tcPr>
          <w:p w:rsidR="00BF3078" w:rsidRPr="004371A4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Рефлексия «Бестемше»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3078" w:rsidRPr="004371A4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Мейрамгуль Сериковна Найманбаева, «Павлодар қаласы</w:t>
            </w:r>
            <w:r w:rsidR="00B931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Pr="004371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93 сәбилер бақшасының»  дене шынықтыру нұсқаушысы </w:t>
            </w:r>
          </w:p>
        </w:tc>
      </w:tr>
      <w:tr w:rsidR="00BF3078" w:rsidRPr="00E8601B" w:rsidTr="00B9318C">
        <w:trPr>
          <w:trHeight w:val="733"/>
        </w:trPr>
        <w:tc>
          <w:tcPr>
            <w:tcW w:w="710" w:type="dxa"/>
          </w:tcPr>
          <w:p w:rsidR="00BF3078" w:rsidRDefault="00B83CF5" w:rsidP="00F338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11.50</w:t>
            </w:r>
          </w:p>
          <w:p w:rsidR="00BF3078" w:rsidRDefault="00BF3078" w:rsidP="00BF307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B83C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2.05</w:t>
            </w:r>
          </w:p>
        </w:tc>
        <w:tc>
          <w:tcPr>
            <w:tcW w:w="3543" w:type="dxa"/>
          </w:tcPr>
          <w:p w:rsidR="00BF3078" w:rsidRPr="00163ECA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Рефлексия «Сөз нысаны» 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BF3078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Амандык  Игилик,</w:t>
            </w:r>
          </w:p>
          <w:p w:rsidR="00BF3078" w:rsidRPr="009E4875" w:rsidRDefault="00BF3078" w:rsidP="006F15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53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853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 № 93 сәбилер бақшасының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8533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мұғалімі</w:t>
            </w:r>
          </w:p>
        </w:tc>
      </w:tr>
    </w:tbl>
    <w:p w:rsidR="00FA27D0" w:rsidRPr="009E4875" w:rsidRDefault="00FA27D0" w:rsidP="0058254F">
      <w:pPr>
        <w:pStyle w:val="a3"/>
        <w:rPr>
          <w:rFonts w:ascii="Times New Roman" w:hAnsi="Times New Roman" w:cs="Times New Roman"/>
          <w:b/>
          <w:lang w:val="kk-KZ"/>
        </w:rPr>
      </w:pPr>
    </w:p>
    <w:sectPr w:rsidR="00FA27D0" w:rsidRPr="009E4875" w:rsidSect="006A5A53">
      <w:pgSz w:w="16838" w:h="11906" w:orient="landscape"/>
      <w:pgMar w:top="426" w:right="678" w:bottom="568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0742D"/>
    <w:rsid w:val="00055111"/>
    <w:rsid w:val="000613DE"/>
    <w:rsid w:val="000709E6"/>
    <w:rsid w:val="00077AFB"/>
    <w:rsid w:val="00077DD8"/>
    <w:rsid w:val="00083A00"/>
    <w:rsid w:val="00091382"/>
    <w:rsid w:val="000952F6"/>
    <w:rsid w:val="000979C2"/>
    <w:rsid w:val="000A7DF3"/>
    <w:rsid w:val="000B1849"/>
    <w:rsid w:val="000C1895"/>
    <w:rsid w:val="000D4957"/>
    <w:rsid w:val="000D530B"/>
    <w:rsid w:val="000E09B1"/>
    <w:rsid w:val="000F0EEA"/>
    <w:rsid w:val="000F3B89"/>
    <w:rsid w:val="00117FF0"/>
    <w:rsid w:val="0012729E"/>
    <w:rsid w:val="0016391B"/>
    <w:rsid w:val="00163ECA"/>
    <w:rsid w:val="00181E21"/>
    <w:rsid w:val="00190D4B"/>
    <w:rsid w:val="00196106"/>
    <w:rsid w:val="001B0F4E"/>
    <w:rsid w:val="001C3EBE"/>
    <w:rsid w:val="001D1F64"/>
    <w:rsid w:val="00202E0B"/>
    <w:rsid w:val="0020600D"/>
    <w:rsid w:val="00211CE4"/>
    <w:rsid w:val="002135F9"/>
    <w:rsid w:val="00213A76"/>
    <w:rsid w:val="00240017"/>
    <w:rsid w:val="00242726"/>
    <w:rsid w:val="002434FC"/>
    <w:rsid w:val="0025094D"/>
    <w:rsid w:val="00266736"/>
    <w:rsid w:val="0027175C"/>
    <w:rsid w:val="00272A80"/>
    <w:rsid w:val="002B7C28"/>
    <w:rsid w:val="002C4FA3"/>
    <w:rsid w:val="002E27D4"/>
    <w:rsid w:val="002E3748"/>
    <w:rsid w:val="002E393A"/>
    <w:rsid w:val="00344D88"/>
    <w:rsid w:val="00352FF1"/>
    <w:rsid w:val="00366955"/>
    <w:rsid w:val="0037746E"/>
    <w:rsid w:val="003932BE"/>
    <w:rsid w:val="0039685A"/>
    <w:rsid w:val="003A310F"/>
    <w:rsid w:val="003B40CA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35CB9"/>
    <w:rsid w:val="004371A4"/>
    <w:rsid w:val="0047389A"/>
    <w:rsid w:val="00474D4D"/>
    <w:rsid w:val="0048057E"/>
    <w:rsid w:val="00482424"/>
    <w:rsid w:val="004853C0"/>
    <w:rsid w:val="004B1594"/>
    <w:rsid w:val="004C722D"/>
    <w:rsid w:val="004C788F"/>
    <w:rsid w:val="004D7246"/>
    <w:rsid w:val="0050455F"/>
    <w:rsid w:val="00507EEE"/>
    <w:rsid w:val="0051032E"/>
    <w:rsid w:val="005335C9"/>
    <w:rsid w:val="00561AF0"/>
    <w:rsid w:val="0058254F"/>
    <w:rsid w:val="00592F40"/>
    <w:rsid w:val="005A0C5F"/>
    <w:rsid w:val="005D3773"/>
    <w:rsid w:val="005D6E7B"/>
    <w:rsid w:val="005E4791"/>
    <w:rsid w:val="006127BA"/>
    <w:rsid w:val="0064030A"/>
    <w:rsid w:val="00652EE5"/>
    <w:rsid w:val="00655E59"/>
    <w:rsid w:val="00662FD3"/>
    <w:rsid w:val="00676CF2"/>
    <w:rsid w:val="006A5A53"/>
    <w:rsid w:val="006C0737"/>
    <w:rsid w:val="006C22A9"/>
    <w:rsid w:val="006D4379"/>
    <w:rsid w:val="007135EB"/>
    <w:rsid w:val="00717572"/>
    <w:rsid w:val="007261FB"/>
    <w:rsid w:val="00746452"/>
    <w:rsid w:val="00774586"/>
    <w:rsid w:val="00781188"/>
    <w:rsid w:val="00790E55"/>
    <w:rsid w:val="0079564F"/>
    <w:rsid w:val="007B23DE"/>
    <w:rsid w:val="007B45FC"/>
    <w:rsid w:val="007B7484"/>
    <w:rsid w:val="007C757D"/>
    <w:rsid w:val="007C76A1"/>
    <w:rsid w:val="007D1430"/>
    <w:rsid w:val="007F2904"/>
    <w:rsid w:val="00805A9E"/>
    <w:rsid w:val="00811B01"/>
    <w:rsid w:val="00814EF4"/>
    <w:rsid w:val="00836746"/>
    <w:rsid w:val="008533D4"/>
    <w:rsid w:val="00856AD2"/>
    <w:rsid w:val="0086732C"/>
    <w:rsid w:val="00873EC0"/>
    <w:rsid w:val="00880C05"/>
    <w:rsid w:val="00881A6C"/>
    <w:rsid w:val="008825A1"/>
    <w:rsid w:val="00886174"/>
    <w:rsid w:val="008967EA"/>
    <w:rsid w:val="008A6B77"/>
    <w:rsid w:val="008A7A17"/>
    <w:rsid w:val="008B11DA"/>
    <w:rsid w:val="008C2D85"/>
    <w:rsid w:val="008C7B1F"/>
    <w:rsid w:val="008D4DF5"/>
    <w:rsid w:val="008D6FC9"/>
    <w:rsid w:val="008E497C"/>
    <w:rsid w:val="008F21A0"/>
    <w:rsid w:val="008F55EF"/>
    <w:rsid w:val="00900047"/>
    <w:rsid w:val="00900F92"/>
    <w:rsid w:val="009207F3"/>
    <w:rsid w:val="00974446"/>
    <w:rsid w:val="009827B9"/>
    <w:rsid w:val="00986E15"/>
    <w:rsid w:val="00993551"/>
    <w:rsid w:val="009B499F"/>
    <w:rsid w:val="009C5DF7"/>
    <w:rsid w:val="009E4875"/>
    <w:rsid w:val="00A02E0F"/>
    <w:rsid w:val="00A45AD0"/>
    <w:rsid w:val="00A616AE"/>
    <w:rsid w:val="00A717BA"/>
    <w:rsid w:val="00AA31ED"/>
    <w:rsid w:val="00AA3F36"/>
    <w:rsid w:val="00AD461F"/>
    <w:rsid w:val="00AE7BA9"/>
    <w:rsid w:val="00AF3B5C"/>
    <w:rsid w:val="00B0235A"/>
    <w:rsid w:val="00B176D9"/>
    <w:rsid w:val="00B32CA2"/>
    <w:rsid w:val="00B6710E"/>
    <w:rsid w:val="00B77B1D"/>
    <w:rsid w:val="00B83CF5"/>
    <w:rsid w:val="00B853FB"/>
    <w:rsid w:val="00B90084"/>
    <w:rsid w:val="00B9318C"/>
    <w:rsid w:val="00B93224"/>
    <w:rsid w:val="00B9550E"/>
    <w:rsid w:val="00BA2591"/>
    <w:rsid w:val="00BA53B0"/>
    <w:rsid w:val="00BE2EAA"/>
    <w:rsid w:val="00BF3078"/>
    <w:rsid w:val="00BF669A"/>
    <w:rsid w:val="00C3455B"/>
    <w:rsid w:val="00C40422"/>
    <w:rsid w:val="00C438F8"/>
    <w:rsid w:val="00C577EA"/>
    <w:rsid w:val="00C67557"/>
    <w:rsid w:val="00C94C04"/>
    <w:rsid w:val="00CD0544"/>
    <w:rsid w:val="00CF07EE"/>
    <w:rsid w:val="00CF6823"/>
    <w:rsid w:val="00D16BEF"/>
    <w:rsid w:val="00D23507"/>
    <w:rsid w:val="00D41380"/>
    <w:rsid w:val="00D60913"/>
    <w:rsid w:val="00D661C9"/>
    <w:rsid w:val="00D74E04"/>
    <w:rsid w:val="00D75F1D"/>
    <w:rsid w:val="00D8350F"/>
    <w:rsid w:val="00D933C6"/>
    <w:rsid w:val="00DF045E"/>
    <w:rsid w:val="00DF56B1"/>
    <w:rsid w:val="00E42F52"/>
    <w:rsid w:val="00E85F50"/>
    <w:rsid w:val="00E8601B"/>
    <w:rsid w:val="00E86059"/>
    <w:rsid w:val="00EB56A0"/>
    <w:rsid w:val="00EC5C98"/>
    <w:rsid w:val="00ED127B"/>
    <w:rsid w:val="00ED4C2C"/>
    <w:rsid w:val="00ED5746"/>
    <w:rsid w:val="00EF45C1"/>
    <w:rsid w:val="00EF6F67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8DC9"/>
  <w15:docId w15:val="{2E639F04-EA53-464D-BA67-C4E12A58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190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424</cp:lastModifiedBy>
  <cp:revision>11</cp:revision>
  <cp:lastPrinted>2025-11-14T06:12:00Z</cp:lastPrinted>
  <dcterms:created xsi:type="dcterms:W3CDTF">2025-11-14T09:24:00Z</dcterms:created>
  <dcterms:modified xsi:type="dcterms:W3CDTF">2025-11-17T03:04:00Z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