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645157B8" w14:textId="30B7E79D" w:rsidR="002769CA" w:rsidRDefault="004F4C05" w:rsidP="002769CA">
      <w:pPr>
        <w:pStyle w:val="a3"/>
        <w:spacing w:before="74"/>
        <w:ind w:left="1996" w:hanging="1397"/>
        <w:jc w:val="center"/>
      </w:pPr>
      <w:r>
        <w:rPr>
          <w:lang w:val="ru-RU"/>
        </w:rPr>
        <w:t>педагог-психолог</w:t>
      </w:r>
      <w:r w:rsidR="002769CA">
        <w:t xml:space="preserve"> 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B59F0C1" w14:textId="4236ACD6" w:rsidR="002769CA" w:rsidRDefault="004F4C05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Педагог-психолог</w:t>
            </w:r>
            <w:r w:rsidR="002769CA">
              <w:t>,</w:t>
            </w:r>
            <w:r w:rsidR="002769CA">
              <w:rPr>
                <w:spacing w:val="-4"/>
              </w:rPr>
              <w:t xml:space="preserve"> </w:t>
            </w:r>
            <w:r w:rsidR="00E73670">
              <w:rPr>
                <w:spacing w:val="-4"/>
              </w:rPr>
              <w:t>2 мөлшерлеме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184F9AF3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E73670">
              <w:t>145115,40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0DC2A2C9" w:rsidR="002769CA" w:rsidRDefault="00E73670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</w:t>
            </w:r>
            <w:r w:rsidR="00CB4A90">
              <w:rPr>
                <w:b/>
              </w:rPr>
              <w:t>.1</w:t>
            </w:r>
            <w:r>
              <w:rPr>
                <w:b/>
              </w:rPr>
              <w:t>2</w:t>
            </w:r>
            <w:r w:rsidR="00CB4A90">
              <w:rPr>
                <w:b/>
              </w:rPr>
              <w:t>-</w:t>
            </w:r>
            <w:r>
              <w:rPr>
                <w:b/>
                <w:spacing w:val="-2"/>
              </w:rPr>
              <w:t>15</w:t>
            </w:r>
            <w:r w:rsidR="00CB4A90">
              <w:rPr>
                <w:b/>
                <w:spacing w:val="-2"/>
              </w:rPr>
              <w:t>.12.2025ж</w:t>
            </w:r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77777777" w:rsidR="0001577B" w:rsidRDefault="0001577B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31737368">
    <w:abstractNumId w:val="3"/>
  </w:num>
  <w:num w:numId="2" w16cid:durableId="1553074646">
    <w:abstractNumId w:val="0"/>
  </w:num>
  <w:num w:numId="3" w16cid:durableId="1293748339">
    <w:abstractNumId w:val="4"/>
  </w:num>
  <w:num w:numId="4" w16cid:durableId="1151017545">
    <w:abstractNumId w:val="2"/>
  </w:num>
  <w:num w:numId="5" w16cid:durableId="1877808439">
    <w:abstractNumId w:val="8"/>
  </w:num>
  <w:num w:numId="6" w16cid:durableId="562562329">
    <w:abstractNumId w:val="1"/>
  </w:num>
  <w:num w:numId="7" w16cid:durableId="894661849">
    <w:abstractNumId w:val="6"/>
  </w:num>
  <w:num w:numId="8" w16cid:durableId="401955110">
    <w:abstractNumId w:val="7"/>
  </w:num>
  <w:num w:numId="9" w16cid:durableId="257521592">
    <w:abstractNumId w:val="5"/>
  </w:num>
  <w:num w:numId="10" w16cid:durableId="2090033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40308A"/>
    <w:rsid w:val="00441C5C"/>
    <w:rsid w:val="004A7657"/>
    <w:rsid w:val="004F4C05"/>
    <w:rsid w:val="004F593F"/>
    <w:rsid w:val="005239DD"/>
    <w:rsid w:val="00617B08"/>
    <w:rsid w:val="00711402"/>
    <w:rsid w:val="0076714D"/>
    <w:rsid w:val="007C2862"/>
    <w:rsid w:val="007C2EB1"/>
    <w:rsid w:val="00850A03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E73670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14</cp:revision>
  <dcterms:created xsi:type="dcterms:W3CDTF">2025-08-12T09:39:00Z</dcterms:created>
  <dcterms:modified xsi:type="dcterms:W3CDTF">2025-12-04T22:03:00Z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