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C2" w:rsidRPr="00922F6E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18"/>
          <w:szCs w:val="18"/>
          <w:lang w:val="kk-KZ"/>
        </w:rPr>
      </w:pPr>
      <w:r w:rsidRPr="00922F6E">
        <w:rPr>
          <w:rFonts w:ascii="Arial" w:hAnsi="Arial" w:cs="Arial"/>
          <w:b/>
          <w:bCs/>
          <w:noProof/>
          <w:spacing w:val="-1"/>
          <w:sz w:val="18"/>
          <w:szCs w:val="18"/>
          <w:lang w:val="kk-KZ"/>
        </w:rPr>
        <w:t>«Павлодар қаласының оқу-өндірістік комбинаты» КММ</w:t>
      </w:r>
    </w:p>
    <w:p w:rsidR="00922F6E" w:rsidRPr="00922F6E" w:rsidRDefault="00225116" w:rsidP="003453C2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18"/>
          <w:szCs w:val="18"/>
          <w:lang w:val="kk-KZ"/>
        </w:rPr>
      </w:pPr>
      <w:r w:rsidRPr="00922F6E">
        <w:rPr>
          <w:rFonts w:ascii="Arial" w:eastAsia="Times New Roman" w:hAnsi="Arial" w:cs="Arial"/>
          <w:b/>
          <w:bCs/>
          <w:color w:val="000000"/>
          <w:sz w:val="18"/>
          <w:szCs w:val="18"/>
          <w:lang w:val="kk-KZ"/>
        </w:rPr>
        <w:t>педагог-кәсіби бағдар беруші</w:t>
      </w:r>
      <w:r w:rsidR="00922F6E" w:rsidRPr="00922F6E">
        <w:rPr>
          <w:rFonts w:ascii="Arial" w:eastAsia="Times New Roman" w:hAnsi="Arial" w:cs="Arial"/>
          <w:b/>
          <w:bCs/>
          <w:color w:val="000000"/>
          <w:sz w:val="18"/>
          <w:szCs w:val="18"/>
          <w:lang w:val="kk-KZ"/>
        </w:rPr>
        <w:t xml:space="preserve"> </w:t>
      </w:r>
      <w:r w:rsidR="003453C2" w:rsidRPr="00922F6E">
        <w:rPr>
          <w:rFonts w:ascii="Arial" w:eastAsia="Times New Roman" w:hAnsi="Arial" w:cs="Arial"/>
          <w:b/>
          <w:bCs/>
          <w:color w:val="000000"/>
          <w:sz w:val="18"/>
          <w:szCs w:val="18"/>
          <w:lang w:val="kk-KZ"/>
        </w:rPr>
        <w:t xml:space="preserve">лауазымына конкурс жариялайды </w:t>
      </w:r>
    </w:p>
    <w:p w:rsidR="003453C2" w:rsidRPr="00922F6E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18"/>
          <w:szCs w:val="18"/>
          <w:lang w:val="kk-KZ"/>
        </w:rPr>
      </w:pPr>
      <w:r w:rsidRPr="00922F6E">
        <w:rPr>
          <w:rFonts w:ascii="Arial" w:eastAsia="Times New Roman" w:hAnsi="Arial" w:cs="Arial"/>
          <w:b/>
          <w:bCs/>
          <w:color w:val="000000"/>
          <w:sz w:val="18"/>
          <w:szCs w:val="18"/>
          <w:lang w:val="kk-KZ"/>
        </w:rPr>
        <w:t>(тұрақты бос орын)</w:t>
      </w:r>
    </w:p>
    <w:p w:rsidR="003453C2" w:rsidRPr="00922F6E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3453C2" w:rsidRPr="0032705C" w:rsidTr="003D54E6">
        <w:trPr>
          <w:trHeight w:val="711"/>
        </w:trPr>
        <w:tc>
          <w:tcPr>
            <w:tcW w:w="514" w:type="dxa"/>
            <w:vMerge w:val="restart"/>
          </w:tcPr>
          <w:p w:rsidR="003453C2" w:rsidRPr="00922F6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22F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65" w:type="dxa"/>
          </w:tcPr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</w:pPr>
            <w:r w:rsidRPr="00922F6E">
              <w:rPr>
                <w:rFonts w:ascii="Arial" w:hAnsi="Arial" w:cs="Arial"/>
                <w:bCs/>
                <w:noProof/>
                <w:spacing w:val="-1"/>
                <w:sz w:val="18"/>
                <w:szCs w:val="18"/>
                <w:lang w:val="kk-KZ"/>
              </w:rPr>
              <w:t>Павлодар облысының білім беру басқармасы, Павлодар қаласы білім беру бөлімінің «Павлодар қаласының оқу-өндірістік комбинаты» коммуналдық мемлекеттік мекемесі</w:t>
            </w:r>
          </w:p>
        </w:tc>
      </w:tr>
      <w:tr w:rsidR="003453C2" w:rsidRPr="00922F6E" w:rsidTr="003D54E6">
        <w:trPr>
          <w:trHeight w:val="453"/>
        </w:trPr>
        <w:tc>
          <w:tcPr>
            <w:tcW w:w="514" w:type="dxa"/>
            <w:vMerge/>
          </w:tcPr>
          <w:p w:rsidR="003453C2" w:rsidRPr="00922F6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765" w:type="dxa"/>
          </w:tcPr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22F6E">
              <w:rPr>
                <w:rFonts w:ascii="Arial" w:eastAsia="Calibri" w:hAnsi="Arial" w:cs="Arial"/>
                <w:sz w:val="18"/>
                <w:szCs w:val="18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3453C2" w:rsidRPr="00922F6E" w:rsidRDefault="003453C2" w:rsidP="009F520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22F6E">
              <w:rPr>
                <w:rFonts w:ascii="Arial" w:hAnsi="Arial" w:cs="Arial"/>
                <w:sz w:val="18"/>
                <w:szCs w:val="18"/>
                <w:lang w:val="kk-KZ"/>
              </w:rPr>
              <w:t xml:space="preserve">140000, Қазақстан Республикасы, Павлодар облысы, Павлодар қаласы, Лермонтов көшесі, 50 </w:t>
            </w:r>
          </w:p>
        </w:tc>
      </w:tr>
      <w:tr w:rsidR="003453C2" w:rsidRPr="00922F6E" w:rsidTr="003D54E6">
        <w:trPr>
          <w:trHeight w:val="328"/>
        </w:trPr>
        <w:tc>
          <w:tcPr>
            <w:tcW w:w="514" w:type="dxa"/>
            <w:vMerge/>
          </w:tcPr>
          <w:p w:rsidR="003453C2" w:rsidRPr="00922F6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</w:tcPr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22F6E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3453C2" w:rsidRPr="00922F6E" w:rsidRDefault="003453C2" w:rsidP="003D54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922F6E">
              <w:rPr>
                <w:rFonts w:ascii="Arial" w:hAnsi="Arial" w:cs="Arial"/>
                <w:sz w:val="18"/>
                <w:szCs w:val="18"/>
                <w:lang w:val="kk-KZ"/>
              </w:rPr>
              <w:t>8 (7182) 20-20-80</w:t>
            </w:r>
          </w:p>
        </w:tc>
      </w:tr>
      <w:tr w:rsidR="003453C2" w:rsidRPr="00922F6E" w:rsidTr="003D54E6">
        <w:trPr>
          <w:trHeight w:val="203"/>
        </w:trPr>
        <w:tc>
          <w:tcPr>
            <w:tcW w:w="514" w:type="dxa"/>
            <w:vMerge/>
          </w:tcPr>
          <w:p w:rsidR="003453C2" w:rsidRPr="00922F6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765" w:type="dxa"/>
          </w:tcPr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22F6E">
              <w:rPr>
                <w:rFonts w:ascii="Arial" w:eastAsia="Calibri" w:hAnsi="Arial" w:cs="Arial"/>
                <w:sz w:val="18"/>
                <w:szCs w:val="18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3453C2" w:rsidRPr="00922F6E" w:rsidRDefault="003453C2" w:rsidP="003D54E6">
            <w:pPr>
              <w:rPr>
                <w:rFonts w:ascii="Arial" w:hAnsi="Arial" w:cs="Arial"/>
                <w:sz w:val="18"/>
                <w:szCs w:val="18"/>
                <w:u w:val="single"/>
                <w:lang w:val="kk-KZ"/>
              </w:rPr>
            </w:pPr>
            <w:r w:rsidRPr="00922F6E">
              <w:rPr>
                <w:rFonts w:ascii="Arial" w:hAnsi="Arial" w:cs="Arial"/>
                <w:sz w:val="18"/>
                <w:szCs w:val="18"/>
                <w:lang w:val="en-US"/>
              </w:rPr>
              <w:t>upk2</w:t>
            </w:r>
            <w:r w:rsidRPr="00922F6E">
              <w:rPr>
                <w:rFonts w:ascii="Arial" w:hAnsi="Arial" w:cs="Arial"/>
                <w:sz w:val="18"/>
                <w:szCs w:val="18"/>
                <w:lang w:val="kk-KZ"/>
              </w:rPr>
              <w:t>@</w:t>
            </w:r>
            <w:r w:rsidRPr="00922F6E">
              <w:rPr>
                <w:rFonts w:ascii="Arial" w:hAnsi="Arial" w:cs="Arial"/>
                <w:sz w:val="18"/>
                <w:szCs w:val="18"/>
                <w:lang w:val="en-US"/>
              </w:rPr>
              <w:t>goo</w:t>
            </w:r>
            <w:r w:rsidRPr="00922F6E">
              <w:rPr>
                <w:rFonts w:ascii="Arial" w:hAnsi="Arial" w:cs="Arial"/>
                <w:sz w:val="18"/>
                <w:szCs w:val="18"/>
                <w:lang w:val="kk-KZ"/>
              </w:rPr>
              <w:t>.</w:t>
            </w:r>
            <w:r w:rsidRPr="00922F6E">
              <w:rPr>
                <w:rFonts w:ascii="Arial" w:hAnsi="Arial" w:cs="Arial"/>
                <w:sz w:val="18"/>
                <w:szCs w:val="18"/>
                <w:lang w:val="en-US"/>
              </w:rPr>
              <w:t>edu.kz</w:t>
            </w:r>
            <w:r w:rsidRPr="00922F6E">
              <w:rPr>
                <w:rFonts w:ascii="Arial" w:hAnsi="Arial" w:cs="Arial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3453C2" w:rsidRPr="00922F6E" w:rsidTr="003D54E6">
        <w:trPr>
          <w:trHeight w:val="570"/>
        </w:trPr>
        <w:tc>
          <w:tcPr>
            <w:tcW w:w="514" w:type="dxa"/>
            <w:vMerge w:val="restart"/>
          </w:tcPr>
          <w:p w:rsidR="003453C2" w:rsidRPr="00922F6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765" w:type="dxa"/>
          </w:tcPr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22F6E">
              <w:rPr>
                <w:rFonts w:ascii="Arial" w:eastAsia="Calibri" w:hAnsi="Arial" w:cs="Arial"/>
                <w:sz w:val="18"/>
                <w:szCs w:val="18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3453C2" w:rsidRPr="00922F6E" w:rsidRDefault="00225116" w:rsidP="0022511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  <w:t>педагог-кәсіби бағдар беруші</w:t>
            </w:r>
            <w:r w:rsidR="003453C2" w:rsidRPr="00922F6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  <w:t>, 1 ставка</w:t>
            </w:r>
          </w:p>
        </w:tc>
      </w:tr>
      <w:tr w:rsidR="003453C2" w:rsidRPr="0032705C" w:rsidTr="003D54E6">
        <w:trPr>
          <w:trHeight w:val="825"/>
        </w:trPr>
        <w:tc>
          <w:tcPr>
            <w:tcW w:w="514" w:type="dxa"/>
            <w:vMerge/>
          </w:tcPr>
          <w:p w:rsidR="003453C2" w:rsidRPr="00922F6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765" w:type="dxa"/>
          </w:tcPr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22F6E">
              <w:rPr>
                <w:rFonts w:ascii="Arial" w:eastAsia="Calibri" w:hAnsi="Arial" w:cs="Arial"/>
                <w:sz w:val="18"/>
                <w:szCs w:val="18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225116" w:rsidRPr="00922F6E" w:rsidRDefault="00225116" w:rsidP="00225116">
            <w:pPr>
              <w:ind w:left="34"/>
              <w:jc w:val="both"/>
              <w:rPr>
                <w:rFonts w:ascii="Arial" w:eastAsia="Times New Roman" w:hAnsi="Arial" w:cs="Times New Roman"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Times New Roman"/>
                <w:sz w:val="18"/>
                <w:szCs w:val="18"/>
                <w:lang w:val="kk-KZ"/>
              </w:rPr>
              <w:t>- мектепте кәсіби бағдар беру жұмысын ұйымдастырады, кәсіби бағдар беру жұмысына ұйымдастырушылық-әдістемелік басшылықты қамтамасыз етеді;</w:t>
            </w:r>
          </w:p>
          <w:p w:rsidR="00225116" w:rsidRPr="00922F6E" w:rsidRDefault="00225116" w:rsidP="00225116">
            <w:pPr>
              <w:ind w:left="34"/>
              <w:jc w:val="both"/>
              <w:rPr>
                <w:rFonts w:ascii="Arial" w:eastAsia="Times New Roman" w:hAnsi="Arial" w:cs="Times New Roman"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Times New Roman"/>
                <w:sz w:val="18"/>
                <w:szCs w:val="18"/>
                <w:lang w:val="kk-KZ"/>
              </w:rPr>
              <w:t>- оқушылар мамандығын саналы түрде таңдауға бағытталған қызметті жүзеге асырады;</w:t>
            </w:r>
          </w:p>
          <w:p w:rsidR="00225116" w:rsidRPr="00922F6E" w:rsidRDefault="00225116" w:rsidP="00225116">
            <w:pPr>
              <w:ind w:left="34"/>
              <w:jc w:val="both"/>
              <w:rPr>
                <w:rFonts w:ascii="Arial" w:eastAsia="Times New Roman" w:hAnsi="Arial" w:cs="Times New Roman"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Times New Roman"/>
                <w:sz w:val="18"/>
                <w:szCs w:val="18"/>
                <w:lang w:val="kk-KZ"/>
              </w:rPr>
              <w:t>- білім алушыларға, тәрбиеленушілерге, оқушылардың ата-аналарына немесе оларды алмастыратын тұлғаларға, педагогикалық ұжымға мамандық таңдау бойынша шешім қабылдауда көмек көрсетеді;</w:t>
            </w:r>
          </w:p>
          <w:p w:rsidR="003453C2" w:rsidRPr="00922F6E" w:rsidRDefault="00225116" w:rsidP="00225116">
            <w:pPr>
              <w:ind w:left="34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Times New Roman"/>
                <w:sz w:val="18"/>
                <w:szCs w:val="18"/>
                <w:lang w:val="kk-KZ"/>
              </w:rPr>
              <w:t>- мүдделерді анықтау бойынша диагностика жүргізеді, кәсіби бағдар беру диагностикасын талдайды.</w:t>
            </w:r>
            <w:r w:rsidR="003453C2" w:rsidRPr="00922F6E">
              <w:rPr>
                <w:rFonts w:ascii="Arial" w:eastAsia="Times New Roman" w:hAnsi="Arial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3453C2" w:rsidRPr="00922F6E" w:rsidTr="003D54E6">
        <w:trPr>
          <w:trHeight w:val="638"/>
        </w:trPr>
        <w:tc>
          <w:tcPr>
            <w:tcW w:w="514" w:type="dxa"/>
            <w:vMerge/>
          </w:tcPr>
          <w:p w:rsidR="003453C2" w:rsidRPr="00922F6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765" w:type="dxa"/>
          </w:tcPr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22F6E">
              <w:rPr>
                <w:rFonts w:ascii="Arial" w:eastAsia="Calibri" w:hAnsi="Arial" w:cs="Arial"/>
                <w:sz w:val="18"/>
                <w:szCs w:val="18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  <w:t xml:space="preserve">- </w:t>
            </w:r>
            <w:r w:rsidRPr="00922F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еңбек өтілі мен біліктілік санатына сәйкес төленеді</w:t>
            </w:r>
            <w:r w:rsidRPr="00922F6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  <w:t>;</w:t>
            </w:r>
          </w:p>
          <w:p w:rsidR="003453C2" w:rsidRPr="00922F6E" w:rsidRDefault="003453C2" w:rsidP="003D54E6">
            <w:pPr>
              <w:textAlignment w:val="baseline"/>
              <w:outlineLvl w:val="2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922F6E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- арнайы орта білім (min): </w:t>
            </w:r>
            <w:r w:rsidR="00A2308B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129258,88</w:t>
            </w:r>
            <w:r w:rsidR="00A2308B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</w:t>
            </w:r>
            <w:r w:rsidRPr="00922F6E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</w:t>
            </w:r>
            <w:r w:rsidRPr="00922F6E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теңге;</w:t>
            </w:r>
          </w:p>
          <w:p w:rsidR="003453C2" w:rsidRPr="00922F6E" w:rsidRDefault="003453C2" w:rsidP="00BC099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</w:pPr>
            <w:r w:rsidRPr="00922F6E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- жоғары білім (min): </w:t>
            </w:r>
            <w:r w:rsidR="00A2308B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163130,95</w:t>
            </w:r>
            <w:r w:rsidR="00A2308B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</w:t>
            </w:r>
            <w:r w:rsidRPr="00922F6E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</w:t>
            </w:r>
            <w:r w:rsidRPr="00922F6E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теңге</w:t>
            </w:r>
          </w:p>
        </w:tc>
      </w:tr>
      <w:tr w:rsidR="003453C2" w:rsidRPr="0032705C" w:rsidTr="003D54E6">
        <w:tc>
          <w:tcPr>
            <w:tcW w:w="514" w:type="dxa"/>
          </w:tcPr>
          <w:p w:rsidR="003453C2" w:rsidRPr="00922F6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22F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65" w:type="dxa"/>
          </w:tcPr>
          <w:p w:rsidR="003453C2" w:rsidRPr="00922F6E" w:rsidRDefault="003453C2" w:rsidP="003D54E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22F6E">
              <w:rPr>
                <w:rFonts w:ascii="Arial" w:eastAsia="Calibri" w:hAnsi="Arial" w:cs="Arial"/>
                <w:sz w:val="18"/>
                <w:szCs w:val="18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22F6E">
              <w:rPr>
                <w:rFonts w:ascii="Arial" w:eastAsia="Calibri" w:hAnsi="Arial" w:cs="Arial"/>
                <w:sz w:val="18"/>
                <w:szCs w:val="18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571EFC" w:rsidRPr="00922F6E" w:rsidRDefault="00571EFC" w:rsidP="00571E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  <w:t>- жоғары және (немесе) жоғары оқу орнынан кейінгі педагогикалық немесе педагогикалық қайта даярлауды растайтын құжат, жұмыс өтіліне талаптар қойылмайды;</w:t>
            </w:r>
          </w:p>
          <w:p w:rsidR="00571EFC" w:rsidRPr="00922F6E" w:rsidRDefault="00571EFC" w:rsidP="00571E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  <w:t>- және (немесе) біліктіліктің жоғары және орта деңгейі болған кезде педагогикалық жұмыс өтілі: педагог-модератор үшін кемінде 2 жыл; педагог-сарапшы үшін - кемінде 3 жыл; педагог-зерттеуші үшін кемінде 4 жыл;</w:t>
            </w:r>
          </w:p>
          <w:p w:rsidR="003453C2" w:rsidRPr="00922F6E" w:rsidRDefault="00571EFC" w:rsidP="00571E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  <w:t>- және (немесе) біліктіліктің жоғары деңгейі болған жағдайда педагогикалық жұмыс өтілі: педагог-шебер үшін – 5 жыл.</w:t>
            </w:r>
          </w:p>
        </w:tc>
      </w:tr>
      <w:tr w:rsidR="003453C2" w:rsidRPr="00922F6E" w:rsidTr="003D54E6">
        <w:trPr>
          <w:trHeight w:val="423"/>
        </w:trPr>
        <w:tc>
          <w:tcPr>
            <w:tcW w:w="514" w:type="dxa"/>
          </w:tcPr>
          <w:p w:rsidR="003453C2" w:rsidRPr="00922F6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22F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5" w:type="dxa"/>
          </w:tcPr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22F6E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3453C2" w:rsidRPr="00922F6E" w:rsidRDefault="00A2308B" w:rsidP="006E266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16</w:t>
            </w:r>
            <w:r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2</w:t>
            </w:r>
            <w:r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25</w:t>
            </w:r>
            <w:r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02</w:t>
            </w:r>
            <w:r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6</w:t>
            </w:r>
          </w:p>
        </w:tc>
      </w:tr>
      <w:tr w:rsidR="003453C2" w:rsidRPr="0032705C" w:rsidTr="003D54E6">
        <w:tc>
          <w:tcPr>
            <w:tcW w:w="514" w:type="dxa"/>
            <w:tcBorders>
              <w:bottom w:val="single" w:sz="4" w:space="0" w:color="auto"/>
            </w:tcBorders>
          </w:tcPr>
          <w:p w:rsidR="003453C2" w:rsidRPr="00922F6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22F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22F6E">
              <w:rPr>
                <w:rFonts w:ascii="Arial" w:eastAsia="Calibri" w:hAnsi="Arial" w:cs="Arial"/>
                <w:sz w:val="18"/>
                <w:szCs w:val="18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42"/>
            </w:tblGrid>
            <w:tr w:rsidR="009B2A87" w:rsidRPr="00922F6E">
              <w:trPr>
                <w:trHeight w:val="2101"/>
              </w:trPr>
              <w:tc>
                <w:tcPr>
                  <w:tcW w:w="0" w:type="auto"/>
                </w:tcPr>
                <w:p w:rsidR="009B2A87" w:rsidRPr="00922F6E" w:rsidRDefault="009B2A87" w:rsidP="000B1C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3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1) осы Қағидаларға </w:t>
                  </w:r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3-қосымшаға </w:t>
                  </w: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сәйкес нысан бойынша қоса берілетін құжаттардың тізбесін көрсете отырып, конкурсқа қатысу туралы </w:t>
                  </w:r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өтініш</w:t>
                  </w: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; </w:t>
                  </w:r>
                </w:p>
                <w:p w:rsidR="009B2A87" w:rsidRPr="00922F6E" w:rsidRDefault="009B2A87" w:rsidP="000B1C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3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) жеке басын куәландыратын құжат </w:t>
                  </w: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не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цифрлық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құжаттар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сервисінен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алынған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электрондық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құжат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(сәйкестендіру үшін); </w:t>
                  </w:r>
                </w:p>
                <w:p w:rsidR="009B2A87" w:rsidRPr="00922F6E" w:rsidRDefault="009B2A87" w:rsidP="000B1C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3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3) кадрларды есепке алу бойынша толтырылған </w:t>
                  </w:r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жеке іс парағы </w:t>
                  </w: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(нақты тұрғылықты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мекенжайы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мен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байланыс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телефондары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көрсетілген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– бар болса); </w:t>
                  </w:r>
                </w:p>
                <w:p w:rsidR="009B2A87" w:rsidRPr="00922F6E" w:rsidRDefault="009B2A87" w:rsidP="000B1C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3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4)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Үлгілік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біліктілік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сипаттамаларымен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бекітілген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лауазымға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қойылатын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біліктілік талаптарына сәйкес </w:t>
                  </w:r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білімі туралы құжаттардың көшірмелері; </w:t>
                  </w:r>
                </w:p>
                <w:p w:rsidR="009B2A87" w:rsidRPr="00922F6E" w:rsidRDefault="009B2A87" w:rsidP="000B1C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3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5) </w:t>
                  </w:r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еңбек қызметін растайтын құжаттың көшірмесі </w:t>
                  </w: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(бар болса); </w:t>
                  </w:r>
                </w:p>
                <w:p w:rsidR="009B2A87" w:rsidRPr="00922F6E" w:rsidRDefault="009B2A87" w:rsidP="000B1C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3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6) "Денсаулық сақтау саласындағы есепке алу құжаттамасының нысандарын, сондай-ақ оларды толтыру жөніндегі нұсқаулықтарды бекіту туралы" ҚР Денсаулық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сақтау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министрінің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міндетін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атқарушының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2020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жылғы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30 қазандағы № ҚР ДСМ-175/2020 бұйрығымен бекітілген </w:t>
                  </w:r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075/у нысаны бойынша денсаулық жағдайы туралы анықтама</w:t>
                  </w: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; </w:t>
                  </w:r>
                </w:p>
              </w:tc>
            </w:tr>
            <w:tr w:rsidR="009B2A87" w:rsidRPr="00922F6E" w:rsidTr="009B2A87">
              <w:trPr>
                <w:trHeight w:val="227"/>
              </w:trPr>
              <w:tc>
                <w:tcPr>
                  <w:tcW w:w="0" w:type="auto"/>
                </w:tcPr>
                <w:p w:rsidR="009B2A87" w:rsidRPr="00922F6E" w:rsidRDefault="009B2A87" w:rsidP="000B1C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3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7) </w:t>
                  </w:r>
                  <w:proofErr w:type="spellStart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психикалық</w:t>
                  </w:r>
                  <w:proofErr w:type="spellEnd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мінез-құлықтық</w:t>
                  </w:r>
                  <w:proofErr w:type="spellEnd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бұзылушылықтары</w:t>
                  </w:r>
                  <w:proofErr w:type="spellEnd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б</w:t>
                  </w: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ар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аурудың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динамикалық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бақылауда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жоқтығы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туралы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анықтама</w:t>
                  </w:r>
                  <w:proofErr w:type="spellEnd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; </w:t>
                  </w:r>
                </w:p>
              </w:tc>
            </w:tr>
            <w:tr w:rsidR="009B2A87" w:rsidRPr="00922F6E" w:rsidTr="009B2A87">
              <w:trPr>
                <w:trHeight w:val="226"/>
              </w:trPr>
              <w:tc>
                <w:tcPr>
                  <w:tcW w:w="0" w:type="auto"/>
                </w:tcPr>
                <w:p w:rsidR="009B2A87" w:rsidRPr="00922F6E" w:rsidRDefault="009B2A87" w:rsidP="009B2A8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3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8) </w:t>
                  </w:r>
                  <w:proofErr w:type="spellStart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наркологиялық</w:t>
                  </w:r>
                  <w:proofErr w:type="spellEnd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аурудың</w:t>
                  </w:r>
                  <w:proofErr w:type="spellEnd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д</w:t>
                  </w:r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инамикалық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бақылауда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жоқтығы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туралы</w:t>
                  </w:r>
                  <w:proofErr w:type="spellEnd"/>
                  <w:r w:rsidRPr="00922F6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анықтама</w:t>
                  </w:r>
                  <w:proofErr w:type="spellEnd"/>
                  <w:r w:rsidRPr="00922F6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; </w:t>
                  </w:r>
                </w:p>
              </w:tc>
            </w:tr>
          </w:tbl>
          <w:p w:rsidR="009B2A87" w:rsidRPr="00922F6E" w:rsidRDefault="009B2A87" w:rsidP="009B2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22F6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9) </w:t>
            </w:r>
            <w:proofErr w:type="spellStart"/>
            <w:r w:rsidRPr="00922F6E">
              <w:rPr>
                <w:rFonts w:ascii="Arial" w:eastAsia="Times New Roman" w:hAnsi="Arial" w:cs="Arial"/>
                <w:bCs/>
                <w:sz w:val="18"/>
                <w:szCs w:val="18"/>
              </w:rPr>
              <w:t>сертификаттаудан</w:t>
            </w:r>
            <w:proofErr w:type="spellEnd"/>
            <w:r w:rsidRPr="00922F6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22F6E">
              <w:rPr>
                <w:rFonts w:ascii="Arial" w:eastAsia="Times New Roman" w:hAnsi="Arial" w:cs="Arial"/>
                <w:bCs/>
                <w:sz w:val="18"/>
                <w:szCs w:val="18"/>
              </w:rPr>
              <w:t>өту</w:t>
            </w:r>
            <w:proofErr w:type="spellEnd"/>
            <w:r w:rsidRPr="00922F6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22F6E">
              <w:rPr>
                <w:rFonts w:ascii="Arial" w:eastAsia="Times New Roman" w:hAnsi="Arial" w:cs="Arial"/>
                <w:bCs/>
                <w:sz w:val="18"/>
                <w:szCs w:val="18"/>
              </w:rPr>
              <w:t>нәтижелері</w:t>
            </w:r>
            <w:proofErr w:type="spellEnd"/>
            <w:r w:rsidRPr="00922F6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22F6E">
              <w:rPr>
                <w:rFonts w:ascii="Arial" w:eastAsia="Times New Roman" w:hAnsi="Arial" w:cs="Arial"/>
                <w:bCs/>
                <w:sz w:val="18"/>
                <w:szCs w:val="18"/>
              </w:rPr>
              <w:t>туралы</w:t>
            </w:r>
            <w:proofErr w:type="spellEnd"/>
            <w:r w:rsidRPr="00922F6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Pr="00922F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сертификат</w:t>
            </w:r>
            <w:r w:rsidRPr="00922F6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немесе қолданыстағы </w:t>
            </w:r>
            <w:r w:rsidRPr="00922F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біліктілік санатының болуы туралы куәлік</w:t>
            </w:r>
            <w:r w:rsidRPr="00922F6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(бар болса);</w:t>
            </w:r>
          </w:p>
          <w:p w:rsidR="009B2A87" w:rsidRPr="00922F6E" w:rsidRDefault="009B2A87" w:rsidP="009B2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10) </w:t>
            </w:r>
            <w:r w:rsidRPr="00922F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  <w:t>ағылшын тілі педагогтері лауазымына орналасуға кандидаттар үшін пән бойынша</w:t>
            </w:r>
            <w:r w:rsidRPr="00922F6E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IELTS (IELTS - айелтс) – 6,5 балл; немесе тойфл TOEFL (іnternet Based Test (іBT)) – 60-65 балл көрсеткіші бар </w:t>
            </w:r>
            <w:r w:rsidRPr="00922F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  <w:t>сертификат</w:t>
            </w:r>
            <w:r w:rsidRPr="00922F6E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;</w:t>
            </w:r>
          </w:p>
          <w:p w:rsidR="009B2A87" w:rsidRPr="00922F6E" w:rsidRDefault="009B2A87" w:rsidP="009B2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11) осы Қағидаларға 12, 13-қосымшаларға сәйкес нысан бойынша педагогтің бос немесе уақытша бос лауазымына кандидаттың толтырылған </w:t>
            </w:r>
            <w:r w:rsidRPr="00922F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  <w:t>бағалау парағы</w:t>
            </w:r>
            <w:r w:rsidRPr="00922F6E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;</w:t>
            </w:r>
          </w:p>
          <w:p w:rsidR="003453C2" w:rsidRPr="00922F6E" w:rsidRDefault="009B2A87" w:rsidP="009B2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12) жұмыс орнынан (педагог лауазымы бойынша), оқу орнынан </w:t>
            </w:r>
            <w:r w:rsidRPr="00922F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  <w:t>ұсыным хат.</w:t>
            </w:r>
          </w:p>
        </w:tc>
      </w:tr>
      <w:tr w:rsidR="003453C2" w:rsidRPr="00922F6E" w:rsidTr="003D54E6">
        <w:tc>
          <w:tcPr>
            <w:tcW w:w="514" w:type="dxa"/>
            <w:tcBorders>
              <w:bottom w:val="single" w:sz="4" w:space="0" w:color="auto"/>
            </w:tcBorders>
          </w:tcPr>
          <w:p w:rsidR="003453C2" w:rsidRPr="00922F6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22F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22F6E">
              <w:rPr>
                <w:rFonts w:ascii="Arial" w:eastAsia="Calibri" w:hAnsi="Arial" w:cs="Arial"/>
                <w:sz w:val="18"/>
                <w:szCs w:val="18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3453C2" w:rsidRPr="00922F6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</w:pPr>
            <w:r w:rsidRPr="00922F6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</w:tbl>
    <w:p w:rsidR="003453C2" w:rsidRDefault="003453C2" w:rsidP="003453C2"/>
    <w:p w:rsidR="00922F6E" w:rsidRDefault="00922F6E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</w:p>
    <w:sectPr w:rsidR="00922F6E" w:rsidSect="006725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AE"/>
    <w:rsid w:val="00091C09"/>
    <w:rsid w:val="0009455C"/>
    <w:rsid w:val="000B1C25"/>
    <w:rsid w:val="00225116"/>
    <w:rsid w:val="002A2C61"/>
    <w:rsid w:val="002F097C"/>
    <w:rsid w:val="0032705C"/>
    <w:rsid w:val="003453C2"/>
    <w:rsid w:val="00555EAE"/>
    <w:rsid w:val="00571EFC"/>
    <w:rsid w:val="005B5825"/>
    <w:rsid w:val="00624996"/>
    <w:rsid w:val="006725A0"/>
    <w:rsid w:val="006E2665"/>
    <w:rsid w:val="008F79B9"/>
    <w:rsid w:val="00922F6E"/>
    <w:rsid w:val="00930FC9"/>
    <w:rsid w:val="009B2A87"/>
    <w:rsid w:val="009F5201"/>
    <w:rsid w:val="00A22C60"/>
    <w:rsid w:val="00A2308B"/>
    <w:rsid w:val="00BC0990"/>
    <w:rsid w:val="00BE15F0"/>
    <w:rsid w:val="00D229AC"/>
    <w:rsid w:val="00F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B5355-17EB-44D4-91F1-11FB211C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725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7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2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User</cp:lastModifiedBy>
  <cp:revision>23</cp:revision>
  <dcterms:created xsi:type="dcterms:W3CDTF">2025-08-01T06:18:00Z</dcterms:created>
  <dcterms:modified xsi:type="dcterms:W3CDTF">2026-02-17T07:47:00Z</dcterms:modified>
</cp:coreProperties>
</file>